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15B3" w14:textId="77777777" w:rsidR="00000000" w:rsidRDefault="003A1C4A">
      <w:pPr>
        <w:tabs>
          <w:tab w:val="center" w:pos="4677"/>
          <w:tab w:val="right" w:pos="9355"/>
        </w:tabs>
        <w:spacing w:line="360" w:lineRule="auto"/>
        <w:jc w:val="center"/>
        <w:rPr>
          <w:sz w:val="28"/>
          <w:szCs w:val="28"/>
        </w:rPr>
      </w:pPr>
    </w:p>
    <w:p w14:paraId="5DEF4A6B" w14:textId="77777777" w:rsidR="00000000" w:rsidRDefault="003A1C4A">
      <w:pPr>
        <w:pStyle w:val="5"/>
        <w:spacing w:line="360" w:lineRule="auto"/>
        <w:jc w:val="center"/>
        <w:rPr>
          <w:sz w:val="28"/>
          <w:szCs w:val="28"/>
        </w:rPr>
      </w:pPr>
    </w:p>
    <w:p w14:paraId="4006D545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61308F35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1EF2C79C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62E07FF7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599A0DD5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06117BD3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67C80027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7EBAC256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5DBE6C34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6D49F69B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498691D8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4A95D6EC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7162F233" w14:textId="77777777" w:rsidR="00000000" w:rsidRDefault="003A1C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7BF27FE4" w14:textId="77777777" w:rsidR="00000000" w:rsidRDefault="003A1C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ДГПЖ (аденома). Острая задержка мочи. Парадоксальная ишурия</w:t>
      </w:r>
    </w:p>
    <w:p w14:paraId="2121474A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14B8A64C" w14:textId="77777777" w:rsidR="00000000" w:rsidRDefault="003A1C4A">
      <w:pPr>
        <w:spacing w:line="360" w:lineRule="auto"/>
        <w:jc w:val="center"/>
        <w:rPr>
          <w:sz w:val="28"/>
          <w:szCs w:val="28"/>
        </w:rPr>
      </w:pPr>
    </w:p>
    <w:p w14:paraId="0AD05EDF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76D43965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46AAD439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229C645A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64C29BC6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18DED4EC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379B1AFB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5466E054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09B8EBDB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163CF545" w14:textId="77777777" w:rsidR="00000000" w:rsidRDefault="003A1C4A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3B9A2132" w14:textId="77777777" w:rsidR="00000000" w:rsidRDefault="003A1C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2015</w:t>
      </w:r>
    </w:p>
    <w:p w14:paraId="22F85FCB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Жалобы больного</w:t>
      </w:r>
    </w:p>
    <w:p w14:paraId="2D7FC66A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19EB97EB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над лоном, ноюще-калящего характера, усиливающиеся при каждом телодвижении. Истечение по каплям мочи вне акта м</w:t>
      </w:r>
      <w:r>
        <w:rPr>
          <w:sz w:val="28"/>
          <w:szCs w:val="28"/>
        </w:rPr>
        <w:t xml:space="preserve">очеиспускания. Отсутствие мочеиспускания в течении последних 15 дней. Слабость, недомогание. </w:t>
      </w:r>
    </w:p>
    <w:p w14:paraId="7E2FC9D1" w14:textId="77777777" w:rsidR="00000000" w:rsidRDefault="003A1C4A">
      <w:pPr>
        <w:tabs>
          <w:tab w:val="center" w:pos="4677"/>
          <w:tab w:val="left" w:pos="6387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A5E40A7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Anamnesis morbi</w:t>
      </w:r>
    </w:p>
    <w:p w14:paraId="5CE30588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0C581B7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больного заболел неделю назад, когда появились вышеперечисленные жалобы, 25.03.16 доставлялся в - металлич. катетером выведено 700мл </w:t>
      </w:r>
      <w:r>
        <w:rPr>
          <w:sz w:val="28"/>
          <w:szCs w:val="28"/>
        </w:rPr>
        <w:t>светлой мочи, с 25.03 мочеиспускание не восстановилось, 29.03.16г повторное поступление, попытка повторной катетеризации - появилась выраженная уретроррагия.</w:t>
      </w:r>
    </w:p>
    <w:p w14:paraId="2B22244F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57D7A524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Anamnesis vitae</w:t>
      </w:r>
    </w:p>
    <w:p w14:paraId="06E749FF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720E6F09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полноценной семье, в развитии не отставал, работал трактористом в 65</w:t>
      </w:r>
      <w:r>
        <w:rPr>
          <w:sz w:val="28"/>
          <w:szCs w:val="28"/>
        </w:rPr>
        <w:t xml:space="preserve"> лет вышел на пенсию. Алкоголем, сигаретами не злоупотребляет.</w:t>
      </w:r>
    </w:p>
    <w:p w14:paraId="2EC69D5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ранее перенесенных заболевании: туберкулез, гепатит, сахарный диабет, отрицает. Операции: холецистэктомия, аппендэктомия; Гемотрансфузии: не проводились, аллергологический анамнез не отягоще</w:t>
      </w:r>
      <w:r>
        <w:rPr>
          <w:sz w:val="28"/>
          <w:szCs w:val="28"/>
        </w:rPr>
        <w:t>н.</w:t>
      </w:r>
    </w:p>
    <w:p w14:paraId="148EC9D5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44E19ED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Status praesens</w:t>
      </w:r>
    </w:p>
    <w:p w14:paraId="1E9742E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2BEE2C2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больного средней степени тяжести, сознание ясное, положение активное, питание нормальное, кожные покровы бледно-розовые умеренной влажности, периферические лимфоузлы не увеличены, щитовидная железа не </w:t>
      </w:r>
      <w:r>
        <w:rPr>
          <w:sz w:val="28"/>
          <w:szCs w:val="28"/>
        </w:rPr>
        <w:lastRenderedPageBreak/>
        <w:t>увеличена, дыхание вез</w:t>
      </w:r>
      <w:r>
        <w:rPr>
          <w:sz w:val="28"/>
          <w:szCs w:val="28"/>
        </w:rPr>
        <w:t>икулярное по всем полям, хрипов нет, тоны сердца ясные, ритмичные, АД 125/80, пульс 68 уд/мин, температура 37*С</w:t>
      </w:r>
    </w:p>
    <w:p w14:paraId="6B20894A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5A3FD3C4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</w:p>
    <w:p w14:paraId="5DABF805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2956AE49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Живот: мягкий, безболезненный, симметричный, не вздут, равномерно участвует в акте дыхания, болезненный над лоном; Перистальт</w:t>
      </w:r>
      <w:r>
        <w:rPr>
          <w:sz w:val="28"/>
          <w:szCs w:val="28"/>
        </w:rPr>
        <w:t xml:space="preserve">ика: сохранена; Симптомы раздражения брюшины: отрицательные; Печень: по краю реберной дуги; Селезенка: не пальпируется; Почки: не пальпируются, пальпация в их области безболезненная; С-м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ребра: отрицательный, с обеих сторон; Мочевой пузырь над лоном: п</w:t>
      </w:r>
      <w:r>
        <w:rPr>
          <w:sz w:val="28"/>
          <w:szCs w:val="28"/>
        </w:rPr>
        <w:t>альпируется увеличенный, болезненный; Мочеиспускание: по каплям; Диурез: снижен; Простата: средних размеров, формы: округлая, контуры: четкие, консистенция: тугоэластичная, Междолевая борозда: сглажена.</w:t>
      </w:r>
    </w:p>
    <w:p w14:paraId="7D68F185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почек: нарушения уродинамики: нет, остаточная моч</w:t>
      </w:r>
      <w:r>
        <w:rPr>
          <w:sz w:val="28"/>
          <w:szCs w:val="28"/>
        </w:rPr>
        <w:t>а: 550мл</w:t>
      </w:r>
    </w:p>
    <w:p w14:paraId="3E0674B3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18B7DAC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Система органов дыхания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1565"/>
        <w:gridCol w:w="2315"/>
      </w:tblGrid>
      <w:tr w:rsidR="00000000" w14:paraId="091E3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153F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Линия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0ABE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Правое легкое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1AB4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Левое легкое</w:t>
            </w:r>
          </w:p>
        </w:tc>
      </w:tr>
      <w:tr w:rsidR="00000000" w14:paraId="20F4ED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DA2D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Окологрудинная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E250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val="en-US"/>
              </w:rPr>
              <w:t>VI</w:t>
            </w:r>
            <w:r>
              <w:rPr>
                <w:kern w:val="3"/>
                <w:sz w:val="20"/>
                <w:szCs w:val="20"/>
              </w:rPr>
              <w:t xml:space="preserve"> межреберье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FB77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  <w:tr w:rsidR="00000000" w14:paraId="510558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8FD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Среднеключичная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94B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val="en-US"/>
              </w:rPr>
              <w:t>VI</w:t>
            </w:r>
            <w:r>
              <w:rPr>
                <w:kern w:val="3"/>
                <w:sz w:val="20"/>
                <w:szCs w:val="20"/>
              </w:rPr>
              <w:t xml:space="preserve"> ребро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8B64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  <w:tr w:rsidR="00000000" w14:paraId="60AC96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7E79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Передняя подмышечная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C7B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val="en-US"/>
              </w:rPr>
              <w:t>VII</w:t>
            </w:r>
            <w:r>
              <w:rPr>
                <w:kern w:val="3"/>
                <w:sz w:val="20"/>
                <w:szCs w:val="20"/>
              </w:rPr>
              <w:t xml:space="preserve"> ребро</w:t>
            </w:r>
          </w:p>
        </w:tc>
      </w:tr>
      <w:tr w:rsidR="00000000" w14:paraId="108810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FF6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Средняя подмышечная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249A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val="en-US"/>
              </w:rPr>
              <w:t>VII</w:t>
            </w:r>
            <w:r>
              <w:rPr>
                <w:kern w:val="3"/>
                <w:sz w:val="20"/>
                <w:szCs w:val="20"/>
              </w:rPr>
              <w:t xml:space="preserve"> ребро</w:t>
            </w:r>
          </w:p>
        </w:tc>
      </w:tr>
      <w:tr w:rsidR="00000000" w14:paraId="520664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D479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Задняя подмышечная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015E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val="en-US"/>
              </w:rPr>
              <w:t>IX</w:t>
            </w:r>
            <w:r>
              <w:rPr>
                <w:kern w:val="3"/>
                <w:sz w:val="20"/>
                <w:szCs w:val="20"/>
              </w:rPr>
              <w:t xml:space="preserve"> ребро</w:t>
            </w:r>
          </w:p>
        </w:tc>
      </w:tr>
      <w:tr w:rsidR="00000000" w14:paraId="13104C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AFD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Лопаточная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0EB6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  <w:lang w:val="en-US"/>
              </w:rPr>
              <w:t>X</w:t>
            </w:r>
            <w:r>
              <w:rPr>
                <w:kern w:val="3"/>
                <w:sz w:val="20"/>
                <w:szCs w:val="20"/>
              </w:rPr>
              <w:t xml:space="preserve"> ребро</w:t>
            </w:r>
          </w:p>
        </w:tc>
      </w:tr>
      <w:tr w:rsidR="00000000" w14:paraId="3412F9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622D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Около</w:t>
            </w:r>
            <w:r>
              <w:rPr>
                <w:kern w:val="3"/>
                <w:sz w:val="20"/>
                <w:szCs w:val="20"/>
              </w:rPr>
              <w:t>позвоночная</w:t>
            </w:r>
          </w:p>
        </w:tc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3DA7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Остистый отросток </w:t>
            </w:r>
            <w:r>
              <w:rPr>
                <w:kern w:val="3"/>
                <w:sz w:val="20"/>
                <w:szCs w:val="20"/>
                <w:lang w:val="en-US"/>
              </w:rPr>
              <w:t>XI</w:t>
            </w:r>
            <w:r>
              <w:rPr>
                <w:kern w:val="3"/>
                <w:sz w:val="20"/>
                <w:szCs w:val="20"/>
              </w:rPr>
              <w:t xml:space="preserve"> грудного позвонка</w:t>
            </w:r>
          </w:p>
        </w:tc>
      </w:tr>
    </w:tbl>
    <w:p w14:paraId="56F3ADD5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5D60A58F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Таблица 2 Подвижность нижнего края легких.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728"/>
        <w:gridCol w:w="882"/>
        <w:gridCol w:w="902"/>
        <w:gridCol w:w="755"/>
        <w:gridCol w:w="784"/>
        <w:gridCol w:w="40"/>
      </w:tblGrid>
      <w:tr w:rsidR="00000000" w14:paraId="3D352B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F57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Линия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A820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Правое легкое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C690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Левое легкое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14:paraId="68707493" w14:textId="77777777" w:rsidR="00000000" w:rsidRDefault="003A1C4A">
            <w:pPr>
              <w:rPr>
                <w:kern w:val="3"/>
                <w:sz w:val="20"/>
                <w:szCs w:val="20"/>
              </w:rPr>
            </w:pPr>
          </w:p>
        </w:tc>
      </w:tr>
      <w:tr w:rsidR="00000000" w14:paraId="7E60EF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6AB9" w14:textId="77777777" w:rsidR="00000000" w:rsidRDefault="003A1C4A">
            <w:pPr>
              <w:rPr>
                <w:kern w:val="3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0C5C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вдох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CE0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выдох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F3FA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сумма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AD51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вдох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BAB0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выдох</w:t>
            </w:r>
          </w:p>
        </w:tc>
      </w:tr>
      <w:tr w:rsidR="00000000" w14:paraId="1E7B9C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C4A6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Среднеключичная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0021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B41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1EB0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0674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52AD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  <w:tr w:rsidR="00000000" w14:paraId="101CC8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6E0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Средняя подмышечная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D650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97BF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6EAE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B917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83D1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</w:t>
            </w:r>
          </w:p>
        </w:tc>
      </w:tr>
      <w:tr w:rsidR="00000000" w14:paraId="04EE9F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614E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Лопаточная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C8AD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586F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6E04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8B8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D8D2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</w:tbl>
    <w:p w14:paraId="5177EE99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</w:p>
    <w:p w14:paraId="01095374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Бронхофония</w:t>
      </w:r>
      <w:r>
        <w:rPr>
          <w:kern w:val="3"/>
          <w:sz w:val="28"/>
          <w:szCs w:val="28"/>
        </w:rPr>
        <w:t>: одинакова над симметричными участками грудной клетки.</w:t>
      </w:r>
    </w:p>
    <w:p w14:paraId="5DD343E2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Система органов кровообращения</w:t>
      </w:r>
    </w:p>
    <w:p w14:paraId="0CE01E88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Видимых выпячиваний и пульсации в области сердца нет.</w:t>
      </w:r>
    </w:p>
    <w:p w14:paraId="0CFFF5CA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Верхушечный толчок нормальный, в </w:t>
      </w:r>
      <w:r>
        <w:rPr>
          <w:kern w:val="3"/>
          <w:sz w:val="28"/>
          <w:szCs w:val="28"/>
          <w:lang w:val="en-US"/>
        </w:rPr>
        <w:t>V</w:t>
      </w:r>
      <w:r>
        <w:rPr>
          <w:kern w:val="3"/>
          <w:sz w:val="28"/>
          <w:szCs w:val="28"/>
        </w:rPr>
        <w:t xml:space="preserve"> межреберье на 1,5 см кнаружи от среднеключичной линии. Сердечный толчок не опред</w:t>
      </w:r>
      <w:r>
        <w:rPr>
          <w:kern w:val="3"/>
          <w:sz w:val="28"/>
          <w:szCs w:val="28"/>
        </w:rPr>
        <w:t>еляется. Пульс на обеих руках одинаков, ритмичный, 70 ударов в минуту. АД 125/75мм рт. ст..</w:t>
      </w:r>
    </w:p>
    <w:p w14:paraId="52850A91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Границы относительной сердечной тупости:</w:t>
      </w:r>
    </w:p>
    <w:p w14:paraId="54F341C1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правая - у правого края грудины на уровне </w:t>
      </w:r>
      <w:r>
        <w:rPr>
          <w:kern w:val="3"/>
          <w:sz w:val="28"/>
          <w:szCs w:val="28"/>
          <w:lang w:val="en-US"/>
        </w:rPr>
        <w:t>IV</w:t>
      </w:r>
      <w:r>
        <w:rPr>
          <w:kern w:val="3"/>
          <w:sz w:val="28"/>
          <w:szCs w:val="28"/>
        </w:rPr>
        <w:t xml:space="preserve"> межреберья;</w:t>
      </w:r>
    </w:p>
    <w:p w14:paraId="132E643B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левая - на 1 см кнаружи от левой среднеключичной линии в </w:t>
      </w:r>
      <w:r>
        <w:rPr>
          <w:kern w:val="3"/>
          <w:sz w:val="28"/>
          <w:szCs w:val="28"/>
          <w:lang w:val="en-US"/>
        </w:rPr>
        <w:t>V</w:t>
      </w:r>
      <w:r>
        <w:rPr>
          <w:kern w:val="3"/>
          <w:sz w:val="28"/>
          <w:szCs w:val="28"/>
        </w:rPr>
        <w:t xml:space="preserve"> межреб</w:t>
      </w:r>
      <w:r>
        <w:rPr>
          <w:kern w:val="3"/>
          <w:sz w:val="28"/>
          <w:szCs w:val="28"/>
        </w:rPr>
        <w:t>ерье;</w:t>
      </w:r>
    </w:p>
    <w:p w14:paraId="75C7DA1C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верхняя - на уровне </w:t>
      </w:r>
      <w:r>
        <w:rPr>
          <w:kern w:val="3"/>
          <w:sz w:val="28"/>
          <w:szCs w:val="28"/>
          <w:lang w:val="en-US"/>
        </w:rPr>
        <w:t>III</w:t>
      </w:r>
      <w:r>
        <w:rPr>
          <w:kern w:val="3"/>
          <w:sz w:val="28"/>
          <w:szCs w:val="28"/>
        </w:rPr>
        <w:t xml:space="preserve"> ребра по левой среднеключичной линии.</w:t>
      </w:r>
    </w:p>
    <w:p w14:paraId="0F076A99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Ширина сосудистого пучка во </w:t>
      </w:r>
      <w:r>
        <w:rPr>
          <w:kern w:val="3"/>
          <w:sz w:val="28"/>
          <w:szCs w:val="28"/>
          <w:lang w:val="en-US"/>
        </w:rPr>
        <w:t>II</w:t>
      </w:r>
      <w:r>
        <w:rPr>
          <w:kern w:val="3"/>
          <w:sz w:val="28"/>
          <w:szCs w:val="28"/>
        </w:rPr>
        <w:t xml:space="preserve"> межреберье 6 см.</w:t>
      </w:r>
    </w:p>
    <w:p w14:paraId="2A911DF7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При аускультации: тоны сердца ритмичные</w:t>
      </w:r>
    </w:p>
    <w:p w14:paraId="1C3750EB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Система органов пищеварения.</w:t>
      </w:r>
    </w:p>
    <w:p w14:paraId="11280617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Аппетит снижен. Вкусовые ощущения не изменены. Глотание свободное, безб</w:t>
      </w:r>
      <w:r>
        <w:rPr>
          <w:kern w:val="3"/>
          <w:sz w:val="28"/>
          <w:szCs w:val="28"/>
        </w:rPr>
        <w:t>олезненное. Деятельность кишечника регулярная. Стул ежедневный. Испражнения оформленной консистенции, коричневого цвета. Отхождение газов свободное, умеренное.</w:t>
      </w:r>
    </w:p>
    <w:p w14:paraId="477E551B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u w:val="single"/>
        </w:rPr>
        <w:t>Осмотр полости рта:</w:t>
      </w:r>
      <w:r>
        <w:rPr>
          <w:kern w:val="3"/>
          <w:sz w:val="28"/>
          <w:szCs w:val="28"/>
        </w:rPr>
        <w:t xml:space="preserve"> запах изо рта отсутствует. Губы розовые, сухие, изъязвлений, трещин, высыпан</w:t>
      </w:r>
      <w:r>
        <w:rPr>
          <w:kern w:val="3"/>
          <w:sz w:val="28"/>
          <w:szCs w:val="28"/>
        </w:rPr>
        <w:t>ий нет. Слизистая оболочка розовая, высыпания отсутствуют. Десны бледно-розовой окраски, не кровоточат. Язык обычной величины и формы, розовой окраски, влажный, чистый. Миндалины не увеличены, гнойных пробок нет.</w:t>
      </w:r>
    </w:p>
    <w:p w14:paraId="5493C1DA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  <w:u w:val="single"/>
        </w:rPr>
        <w:t xml:space="preserve">Осмотр живота: </w:t>
      </w:r>
      <w:r>
        <w:rPr>
          <w:kern w:val="3"/>
          <w:sz w:val="28"/>
          <w:szCs w:val="28"/>
        </w:rPr>
        <w:t>Форма живота овальная. Живот</w:t>
      </w:r>
      <w:r>
        <w:rPr>
          <w:kern w:val="3"/>
          <w:sz w:val="28"/>
          <w:szCs w:val="28"/>
        </w:rPr>
        <w:t xml:space="preserve"> симметричен, не вздут.</w:t>
      </w:r>
    </w:p>
    <w:p w14:paraId="4380A841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Видимая перистальтика и антиперистальтика желудка и кишечника отсутствует.</w:t>
      </w:r>
    </w:p>
    <w:p w14:paraId="39C39A35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Грыжевых выпячиваний нет. Живот равномерно участвует в акте дыхания. Газы не отходят. </w:t>
      </w:r>
      <w:r>
        <w:rPr>
          <w:kern w:val="3"/>
          <w:sz w:val="28"/>
          <w:szCs w:val="28"/>
          <w:u w:val="single"/>
        </w:rPr>
        <w:t xml:space="preserve">При пальпации: </w:t>
      </w:r>
      <w:r>
        <w:rPr>
          <w:kern w:val="3"/>
          <w:sz w:val="28"/>
          <w:szCs w:val="28"/>
        </w:rPr>
        <w:t>живот мягкий, безболезненный. Грыжевых выпячиваний не от</w:t>
      </w:r>
      <w:r>
        <w:rPr>
          <w:kern w:val="3"/>
          <w:sz w:val="28"/>
          <w:szCs w:val="28"/>
        </w:rPr>
        <w:t xml:space="preserve">мечается. </w:t>
      </w:r>
    </w:p>
    <w:p w14:paraId="1FFFBFDE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br w:type="page"/>
      </w:r>
      <w:r>
        <w:rPr>
          <w:kern w:val="3"/>
          <w:sz w:val="28"/>
          <w:szCs w:val="28"/>
        </w:rPr>
        <w:lastRenderedPageBreak/>
        <w:t>Таблица 3 Размеры печени по Курлову.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0"/>
        <w:gridCol w:w="960"/>
      </w:tblGrid>
      <w:tr w:rsidR="00000000" w14:paraId="36B644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6E9B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Линия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0AAC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Размер</w:t>
            </w:r>
          </w:p>
        </w:tc>
      </w:tr>
      <w:tr w:rsidR="00000000" w14:paraId="3CE7C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77F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Передняя срединная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4FC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8 см</w:t>
            </w:r>
          </w:p>
        </w:tc>
      </w:tr>
      <w:tr w:rsidR="00000000" w14:paraId="1F1076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168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Среднеключичная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270B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9 см</w:t>
            </w:r>
          </w:p>
        </w:tc>
      </w:tr>
      <w:tr w:rsidR="00000000" w14:paraId="6538DC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7EE8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Левая реберная дуга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7EF3" w14:textId="77777777" w:rsidR="00000000" w:rsidRDefault="003A1C4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7 см</w:t>
            </w:r>
          </w:p>
        </w:tc>
      </w:tr>
    </w:tbl>
    <w:p w14:paraId="5175211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158290CD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</w:t>
      </w:r>
    </w:p>
    <w:p w14:paraId="4CF9B31B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над лоном, ноюще-калящего характера, Истечение по каплям мочи вне акта мочеиспускания. Отсутствие мочеисп</w:t>
      </w:r>
      <w:r>
        <w:rPr>
          <w:sz w:val="28"/>
          <w:szCs w:val="28"/>
        </w:rPr>
        <w:t>ускания в течении последних 15 дней.</w:t>
      </w:r>
    </w:p>
    <w:p w14:paraId="2258FA3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над лоном ноюще-калящего характера усиливающиеся при каждом телодвижении., постоянного характера, не снимающиеся при приеме анальгетиков и спазмолитиков, отсутствия мочеиспускания в течении последних 15 дней. Выдел</w:t>
      </w:r>
      <w:r>
        <w:rPr>
          <w:sz w:val="28"/>
          <w:szCs w:val="28"/>
        </w:rPr>
        <w:t>ение мочи вне акта мочеиспускания. Отделяющиеся капли мочи имеют соломенно-желтый цвет, прозрачные, без примесей.</w:t>
      </w:r>
    </w:p>
    <w:p w14:paraId="4A83B691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</w:t>
      </w:r>
    </w:p>
    <w:p w14:paraId="39FFC76C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Поясничная область: без изменений.</w:t>
      </w:r>
    </w:p>
    <w:p w14:paraId="24923F8C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Надлобковая область: без изменений.</w:t>
      </w:r>
    </w:p>
    <w:p w14:paraId="199C9203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</w:t>
      </w:r>
    </w:p>
    <w:p w14:paraId="269A40C1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Поясничная область: симптома Пастернацкого отрицательн</w:t>
      </w:r>
      <w:r>
        <w:rPr>
          <w:sz w:val="28"/>
          <w:szCs w:val="28"/>
        </w:rPr>
        <w:t>ый.</w:t>
      </w:r>
    </w:p>
    <w:p w14:paraId="06B2E06B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Надлобковая область: тимпанический звук, мочевой пузырь увеличен в размерах - дно его на 3 см. ниже пупка. </w:t>
      </w:r>
    </w:p>
    <w:p w14:paraId="1758141C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</w:t>
      </w:r>
    </w:p>
    <w:p w14:paraId="2908223B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Почки: безболезненна, консистенция не изменена, величина 5см на 9см форма бобовидная, подвижность не изменена.</w:t>
      </w:r>
    </w:p>
    <w:p w14:paraId="381603C8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Мочевой пузырь: болезне</w:t>
      </w:r>
      <w:r>
        <w:rPr>
          <w:sz w:val="28"/>
          <w:szCs w:val="28"/>
        </w:rPr>
        <w:t xml:space="preserve">нный, увеличенный в размерах - дно на уровнеостей подвздошных костей за счет скопления жидкости, стенки упругие. </w:t>
      </w:r>
    </w:p>
    <w:p w14:paraId="3F9BDB09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Болевые точки: наличие болезненности при пальпации в реберно-позвоночной точке и по ходу мочеточников (мочеточниковые точки) не выявлено.</w:t>
      </w:r>
    </w:p>
    <w:p w14:paraId="592EB7C4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</w:t>
      </w:r>
      <w:r>
        <w:rPr>
          <w:sz w:val="28"/>
          <w:szCs w:val="28"/>
        </w:rPr>
        <w:t>ема половых органов</w:t>
      </w:r>
    </w:p>
    <w:p w14:paraId="704CCFB0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4DC88BF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отсутствует, половая функция отсутствует</w:t>
      </w:r>
    </w:p>
    <w:p w14:paraId="21ADAA3E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и пальпация</w:t>
      </w:r>
    </w:p>
    <w:p w14:paraId="1E68D28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Вторичные половые признаки: тип оволосения мужской, голос низкий. Признаки гирсутизма, евнухоидизма, вирилизма, феминизма, гинекомастии не обнаружено.</w:t>
      </w:r>
    </w:p>
    <w:p w14:paraId="366091BB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Грудные желез</w:t>
      </w:r>
      <w:r>
        <w:rPr>
          <w:sz w:val="28"/>
          <w:szCs w:val="28"/>
        </w:rPr>
        <w:t>ы:</w:t>
      </w:r>
    </w:p>
    <w:p w14:paraId="31C377DE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развиты состояние кожных покровов нормальное, соски без патологических изменений.</w:t>
      </w:r>
    </w:p>
    <w:p w14:paraId="32DA5DAF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Наружные половые органы: патологии мошонки и яичек нет, при пальпации безболезненные. Внутренний сфинктер уретры растянут, зияет в виде широкой щели.</w:t>
      </w:r>
    </w:p>
    <w:p w14:paraId="7E48DAD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Предстательная же</w:t>
      </w:r>
      <w:r>
        <w:rPr>
          <w:sz w:val="28"/>
          <w:szCs w:val="28"/>
        </w:rPr>
        <w:t>леза: при пальпации per rectum увеличена в размерах, меж долевая борозда сглажена, пальпация умеренно болезненная, консистенция плотная эластическая с участками уплотнения.</w:t>
      </w:r>
    </w:p>
    <w:p w14:paraId="4C0042E5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Нервно-психический статус</w:t>
      </w:r>
    </w:p>
    <w:p w14:paraId="41132E79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Сознание пассивное. Больной правильно ориентирован во вре</w:t>
      </w:r>
      <w:r>
        <w:rPr>
          <w:kern w:val="3"/>
          <w:sz w:val="28"/>
          <w:szCs w:val="28"/>
        </w:rPr>
        <w:t>мени, пространстве и собственной личности. Необщителен, адекватен. Речь не нарушена, дизартрии и заикания нет. Нарушений болевой, температурной и тактильной чувствительности нет. Парезов, параличей и фибриллярных подергиваний нет. Острота зрения и слуха не</w:t>
      </w:r>
      <w:r>
        <w:rPr>
          <w:kern w:val="3"/>
          <w:sz w:val="28"/>
          <w:szCs w:val="28"/>
        </w:rPr>
        <w:t xml:space="preserve"> снижены. Обоняние не нарушено. Ригидности затылочных мышц нет. Симптомы Бабинского и Россолимо отрицательные. Нарушений походки нет. В позе Ромберга с открытыми и закрытыми глазами устойчив. Головных болей, головокружений и обмороков нет. Сон глубокий, ро</w:t>
      </w:r>
      <w:r>
        <w:rPr>
          <w:kern w:val="3"/>
          <w:sz w:val="28"/>
          <w:szCs w:val="28"/>
        </w:rPr>
        <w:t>вный. Самочувствие после пробуждения удовлетворительное.</w:t>
      </w:r>
    </w:p>
    <w:p w14:paraId="17EAA549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Эндокринная система.</w:t>
      </w:r>
    </w:p>
    <w:p w14:paraId="1FD3A662" w14:textId="77777777" w:rsidR="00000000" w:rsidRDefault="003A1C4A">
      <w:pPr>
        <w:suppressAutoHyphens/>
        <w:spacing w:line="360" w:lineRule="auto"/>
        <w:ind w:firstLine="709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lastRenderedPageBreak/>
        <w:t>Щитовидная железа не пальпируется, глазные щели нормальной ширины, блеск глаз и экзофтальм отсутствует.</w:t>
      </w:r>
    </w:p>
    <w:p w14:paraId="15A2AE4F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1D05C2BA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Диагноз и его обоснование</w:t>
      </w:r>
    </w:p>
    <w:p w14:paraId="010C0BA0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4626B97D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жалоб: боль над лоном ноюще-кал</w:t>
      </w:r>
      <w:r>
        <w:rPr>
          <w:sz w:val="28"/>
          <w:szCs w:val="28"/>
        </w:rPr>
        <w:t>ящего характера, усиливающиеся при каждом телодвижении. Истечение по каплям мочи вне акта мочеиспускания. Отсутствие мочеиспускания в течение последних 15 дней. Слабость, недомогание. Калящие боли в области сердца, иррадиирущие в левую руку и лопатку, сним</w:t>
      </w:r>
      <w:r>
        <w:rPr>
          <w:sz w:val="28"/>
          <w:szCs w:val="28"/>
        </w:rPr>
        <w:t>ающиеся приемом нитроглицерина. А так же при объективном осмотре, при пальпации предстательной железы: per rectum увеличена в размерах, меж долевая борозда сглажена, пальпация умеренно болезненная, консистенция плотная эластическая с участками уплотнения.</w:t>
      </w:r>
    </w:p>
    <w:p w14:paraId="56A6CB60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диагноз основного заболевания: доброкачественная гиперплазия предстательной железы.</w:t>
      </w:r>
    </w:p>
    <w:p w14:paraId="57D4F47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диагноз осложнений основного заболевания: острая задержка мочи. Парадоксальная ишурия.</w:t>
      </w:r>
    </w:p>
    <w:p w14:paraId="1FB299B3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21BF2B2A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Данные лабораторных, инструментальных методов исследования и консультации сп</w:t>
      </w:r>
      <w:r>
        <w:rPr>
          <w:sz w:val="28"/>
          <w:szCs w:val="28"/>
        </w:rPr>
        <w:t>ециалистов</w:t>
      </w:r>
    </w:p>
    <w:p w14:paraId="3DE7BA8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7DEAD54E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Общий анализ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92"/>
        <w:gridCol w:w="1534"/>
        <w:gridCol w:w="1231"/>
        <w:gridCol w:w="1433"/>
      </w:tblGrid>
      <w:tr w:rsidR="00000000" w14:paraId="7FC167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80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7E3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A6C0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Размерность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D20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BB1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000000" w14:paraId="0AC4F1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592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Гемоглобин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B98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6F1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литр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D48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FCF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↓↓</w:t>
            </w:r>
          </w:p>
        </w:tc>
      </w:tr>
      <w:tr w:rsidR="00000000" w14:paraId="10FE90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AC9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37BC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3,7-4,7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EC1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10</w:t>
            </w:r>
            <w:r>
              <w:rPr>
                <w:sz w:val="20"/>
                <w:szCs w:val="20"/>
                <w:vertAlign w:val="superscript"/>
              </w:rPr>
              <w:t>12</w:t>
            </w:r>
            <w:r>
              <w:rPr>
                <w:sz w:val="20"/>
                <w:szCs w:val="20"/>
              </w:rPr>
              <w:t>/л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B1B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0D1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  <w:tr w:rsidR="00000000" w14:paraId="0D7D19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EA9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Гематокрит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45B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0,33-0,44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A94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42E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C65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  <w:tr w:rsidR="00000000" w14:paraId="39D466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B28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F43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6,0-9,0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339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>/л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641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118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</w:tbl>
    <w:p w14:paraId="245CAE50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1297EA83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5 Общий анализ мочи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1121"/>
        <w:gridCol w:w="1429"/>
        <w:gridCol w:w="1674"/>
        <w:gridCol w:w="1296"/>
      </w:tblGrid>
      <w:tr w:rsidR="00000000" w14:paraId="20F673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6F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оказатель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5D6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270C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Ед.измерения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A1E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94CD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000000" w14:paraId="0A96F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79A7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C480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2B41" w14:textId="77777777" w:rsidR="00000000" w:rsidRDefault="003A1C4A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44C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соломенный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D91C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74795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C298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прозрачность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1EE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7987" w14:textId="77777777" w:rsidR="00000000" w:rsidRDefault="003A1C4A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F71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753C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мутность</w:t>
            </w:r>
          </w:p>
        </w:tc>
      </w:tr>
      <w:tr w:rsidR="00000000" w14:paraId="078CED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5A1E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24A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59A9" w14:textId="77777777" w:rsidR="00000000" w:rsidRDefault="003A1C4A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826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кислая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C93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37561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52A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плотность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40A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1015-1030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65A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EF6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71A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  <w:tr w:rsidR="00000000" w14:paraId="59626A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DC6C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 (кач)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1E9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2400" w14:textId="77777777" w:rsidR="00000000" w:rsidRDefault="003A1C4A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071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D73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  <w:tr w:rsidR="00000000" w14:paraId="04B30B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4D0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 (кач)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E97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6CB8" w14:textId="77777777" w:rsidR="00000000" w:rsidRDefault="003A1C4A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BDA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FCB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09ED76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A9C8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52FE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C558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зр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B077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837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14:paraId="75F3843D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1A251C56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 Биохимический анализ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2669"/>
        <w:gridCol w:w="1072"/>
        <w:gridCol w:w="1132"/>
        <w:gridCol w:w="1508"/>
      </w:tblGrid>
      <w:tr w:rsidR="00000000" w14:paraId="1CDAC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D29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431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F82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342E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A92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000000" w14:paraId="778A66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AD1D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E1F0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65-85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9B10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9DC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143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4610D0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C5E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C68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0,11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BE7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FFD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042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  <w:tr w:rsidR="00000000" w14:paraId="1D56AE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7F5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 (общ)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FAA7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8,0-20,5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A34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7127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B723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  <w:tr w:rsidR="00000000" w14:paraId="299B89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90ED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A15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Зависит от лаборатории и реактивов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B797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Ед/час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D0AD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7F38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548C4C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53FC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CA9B" w14:textId="77777777" w:rsidR="00000000" w:rsidRDefault="003A1C4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70E7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Ед/час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2A88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6A5D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12A9AB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29E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F2B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До8,3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E72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4FE9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4C7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↑↑↑</w:t>
            </w:r>
          </w:p>
        </w:tc>
      </w:tr>
      <w:tr w:rsidR="00000000" w14:paraId="0B828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7BFF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9CA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D92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9E8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9AB2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  <w:tr w:rsidR="00000000" w14:paraId="12BAB5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497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D356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6F2B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82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DA55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0741FA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CD3D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5701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1,25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A3E4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мкмоль/л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5C90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C82A" w14:textId="77777777" w:rsidR="00000000" w:rsidRDefault="003A1C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</w:tbl>
    <w:p w14:paraId="09425AE4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A58570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План лечения</w:t>
      </w:r>
    </w:p>
    <w:p w14:paraId="55FD04C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</w:p>
    <w:p w14:paraId="66AC75F8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консервативное, до определения полной картины заболевания со всеми дополнительными исс</w:t>
      </w:r>
      <w:r>
        <w:rPr>
          <w:sz w:val="28"/>
          <w:szCs w:val="28"/>
        </w:rPr>
        <w:t>ледованиями.</w:t>
      </w:r>
    </w:p>
    <w:p w14:paraId="01368FBA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назначения:</w:t>
      </w:r>
    </w:p>
    <w:p w14:paraId="253483E0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Rp: sol Promedoli 2% - 1ml</w:t>
      </w:r>
    </w:p>
    <w:p w14:paraId="6AB3EFC8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инъекции1,0 - 3pNa Cl 0,9% - 200mlEuphilini 2,4% - 10mlGlukozae 5% - 400ml5 EDMagnesii 25% - 10mlAnalgini50% - 2mlPapaverini 2% - 2,0Ciprpfloxacini 0,5 - 2p2500 ED - 3p</w:t>
      </w:r>
    </w:p>
    <w:p w14:paraId="1402B4F9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Дневник курации</w:t>
      </w:r>
    </w:p>
    <w:p w14:paraId="46E56011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.03.16г: темп</w:t>
      </w:r>
      <w:r>
        <w:rPr>
          <w:noProof/>
          <w:sz w:val="28"/>
          <w:szCs w:val="28"/>
        </w:rPr>
        <w:t>ература 36.8C, пульс 72 уд/мин, давление 120/80, диурез соответствующий объему инфузий. Моча светло красного цвета из-за примесей крови. Режим постельный. Стол 15. Катетер с натяжением 200г.</w:t>
      </w:r>
    </w:p>
    <w:p w14:paraId="68A33B13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.04.16г: температура 36.6C, пульс 70 уд/мин, давление 120/80, диу</w:t>
      </w:r>
      <w:r>
        <w:rPr>
          <w:noProof/>
          <w:sz w:val="28"/>
          <w:szCs w:val="28"/>
        </w:rPr>
        <w:t>рез соответствующий объему инфузий. Моча прозрачная, макрогематурии нет. Состояние удовлетворительное.</w:t>
      </w:r>
    </w:p>
    <w:p w14:paraId="591E2C01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.04.16г: температура 36.9C, пульс 69 уд/мин, давление 130/70, диурез соответствующий объему инфузий. Моча прозрачная, макрогематурии нет. </w:t>
      </w:r>
    </w:p>
    <w:p w14:paraId="758B15FA" w14:textId="77777777" w:rsidR="00000000" w:rsidRDefault="003A1C4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гиперплазия ж</w:t>
      </w:r>
      <w:r>
        <w:rPr>
          <w:color w:val="FFFFFF"/>
          <w:sz w:val="28"/>
          <w:szCs w:val="28"/>
        </w:rPr>
        <w:t>елеза заболевание</w:t>
      </w:r>
    </w:p>
    <w:p w14:paraId="73D6FC12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Эпикриз</w:t>
      </w:r>
    </w:p>
    <w:p w14:paraId="1991403E" w14:textId="77777777" w:rsidR="00000000" w:rsidRDefault="003A1C4A">
      <w:pPr>
        <w:spacing w:line="360" w:lineRule="auto"/>
        <w:ind w:firstLine="709"/>
        <w:jc w:val="both"/>
        <w:rPr>
          <w:kern w:val="2"/>
          <w:sz w:val="28"/>
          <w:szCs w:val="28"/>
        </w:rPr>
      </w:pPr>
    </w:p>
    <w:p w14:paraId="745A4E2E" w14:textId="77777777" w:rsidR="00000000" w:rsidRDefault="003A1C4A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Диагноз: ДГПЖ (аденома). Острая задержка мочи. Парадоксальная ишурия.</w:t>
      </w:r>
    </w:p>
    <w:p w14:paraId="47763BBD" w14:textId="77777777" w:rsidR="00000000" w:rsidRDefault="003A1C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29.03.16г поступил в п/о с жалобами: Боль над лоном, ноюще-калящего характера, усиливающиеся при каждом телодвижении. Истечение по каплям мочи вне акта моче</w:t>
      </w:r>
      <w:r>
        <w:rPr>
          <w:sz w:val="28"/>
          <w:szCs w:val="28"/>
        </w:rPr>
        <w:t>испускания. Отсутствие мочеиспускания в течении последних 5 дней. Слабость, недомогание. Колющие боли в области сердца, иррадиирущие в левую руку и лопатку, снимающиеся приемом нитроглицерина.</w:t>
      </w:r>
    </w:p>
    <w:p w14:paraId="1DDE9369" w14:textId="77777777" w:rsidR="00000000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Лечение:</w:t>
      </w:r>
      <w:r>
        <w:rPr>
          <w:noProof/>
          <w:sz w:val="28"/>
          <w:szCs w:val="28"/>
        </w:rPr>
        <w:t xml:space="preserve"> : sol Promedoli 2% - 1ml</w:t>
      </w:r>
    </w:p>
    <w:p w14:paraId="7EC9DD23" w14:textId="77777777" w:rsidR="003A1C4A" w:rsidRDefault="003A1C4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инъекции1,0 - 3pNa Cl 0,9% - </w:t>
      </w:r>
      <w:r>
        <w:rPr>
          <w:noProof/>
          <w:sz w:val="28"/>
          <w:szCs w:val="28"/>
        </w:rPr>
        <w:t>200mlEuphilini 2,4% - 10mlGlukozae 5% - 400ml5 EDMagnesii 25% - 10mlAnalgini50% - 2mlPapaverini 2% - 2,0Ciprpfloxacini 0,5 - 2p2500 ED - 3p</w:t>
      </w:r>
    </w:p>
    <w:sectPr w:rsidR="003A1C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23"/>
    <w:rsid w:val="003A1C4A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06F47"/>
  <w14:defaultImageDpi w14:val="0"/>
  <w15:docId w15:val="{79D88125-1D93-479D-A82B-1FA0CCB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2024-11-29T23:34:00Z</dcterms:created>
  <dcterms:modified xsi:type="dcterms:W3CDTF">2024-11-29T23:34:00Z</dcterms:modified>
</cp:coreProperties>
</file>