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B23A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Ведение</w:t>
      </w:r>
    </w:p>
    <w:p w14:paraId="496A5222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DDADE2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Лептоспироз - зоонозная природноочаговая инфекционная болезнь диких, домашних животных и человека, широко распространенная в различных ландшафтно-географических зонах мира.</w:t>
      </w:r>
    </w:p>
    <w:p w14:paraId="69646E2C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Возбудители лептоспироза - микроорганизмы рода Leptospira. Патогенные леп</w:t>
      </w:r>
      <w:r>
        <w:rPr>
          <w:rFonts w:ascii="Times New Roman CYR" w:hAnsi="Times New Roman CYR" w:cs="Times New Roman CYR"/>
          <w:sz w:val="28"/>
          <w:szCs w:val="28"/>
        </w:rPr>
        <w:t>тоспиры представлены 202 сероварами, которые по степени антигенного родства объединены в 23 серологические группы.</w:t>
      </w:r>
    </w:p>
    <w:p w14:paraId="4CE37B3B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Российской Федерации возбудителями лептоспироза сельскохозяйственных животных и собак являются лептоспиры серогрупп Pomona, Tar</w:t>
      </w:r>
      <w:r>
        <w:rPr>
          <w:rFonts w:ascii="Times New Roman CYR" w:hAnsi="Times New Roman CYR" w:cs="Times New Roman CYR"/>
          <w:sz w:val="28"/>
          <w:szCs w:val="28"/>
        </w:rPr>
        <w:t>assovi,Grippotyphosa, Sejroe,Hebdomadis, Icterohaemorrhagiae, Canicola; в природных очагах установлена циркуляция лептоспир серогрупп Grippotyphosa, Pomona, Sejroe, Javanica, Icterohaemorrhagiae, Bataviae, Australis, Autumnalis.</w:t>
      </w:r>
    </w:p>
    <w:p w14:paraId="4DFB59D4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этиологической структуре </w:t>
      </w:r>
      <w:r>
        <w:rPr>
          <w:rFonts w:ascii="Times New Roman CYR" w:hAnsi="Times New Roman CYR" w:cs="Times New Roman CYR"/>
          <w:sz w:val="28"/>
          <w:szCs w:val="28"/>
        </w:rPr>
        <w:t>лептоспирозных заболеваний человека преобладают лептоспиры серогрупп Grippotyphosa, Pomona, Icterohaemorrhagiae, Canicola, Sejroe.</w:t>
      </w:r>
    </w:p>
    <w:p w14:paraId="3EB1FA39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путь передачи инфекции - водный, меньшее значение имеют контактный и пищевой (кормовой).</w:t>
      </w:r>
    </w:p>
    <w:p w14:paraId="4CD93F3D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организм человека и живот</w:t>
      </w:r>
      <w:r>
        <w:rPr>
          <w:rFonts w:ascii="Times New Roman CYR" w:hAnsi="Times New Roman CYR" w:cs="Times New Roman CYR"/>
          <w:sz w:val="28"/>
          <w:szCs w:val="28"/>
        </w:rPr>
        <w:t>ных лептоспиры проникают через незначительные повреждения кожи и неповрежденные слизистые оболочки полости рта, носа, глаз, желудочно-кишечного и мочеполового трактов.</w:t>
      </w:r>
    </w:p>
    <w:p w14:paraId="455BDB88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01B81C" w14:textId="77777777" w:rsidR="00000000" w:rsidRDefault="00494CC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D0103DC" w14:textId="77777777" w:rsidR="00000000" w:rsidRDefault="00494C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ИСТОРИЯ ИЗУЧЕНИЯ &lt;http://www.agroline.ru/region/otrasl/vet/chast/leptospir/lekci.h</w:t>
      </w:r>
      <w:r>
        <w:rPr>
          <w:rFonts w:ascii="Times New Roman CYR" w:hAnsi="Times New Roman CYR" w:cs="Times New Roman CYR"/>
          <w:sz w:val="28"/>
          <w:szCs w:val="28"/>
        </w:rPr>
        <w:t>tm&gt;</w:t>
      </w:r>
    </w:p>
    <w:p w14:paraId="7AFDC1CB" w14:textId="77777777" w:rsidR="00000000" w:rsidRDefault="00494C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40095C2" w14:textId="77777777" w:rsidR="00000000" w:rsidRDefault="00494C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Лептоспироз человека и животных долгое время не могли дифференцировать от сходно проявляющихся с ним болезней. Лишь в конце XIX в. впервые было представлено подробное описание клинической картины так называемой инфекционной желтухи человека, позволивш</w:t>
      </w:r>
      <w:r>
        <w:rPr>
          <w:rFonts w:ascii="Times New Roman CYR" w:hAnsi="Times New Roman CYR" w:cs="Times New Roman CYR"/>
          <w:sz w:val="28"/>
          <w:szCs w:val="28"/>
        </w:rPr>
        <w:t>ее выделить ее в качестве самостоятельной нозологической формы (А. Weil, 1186; Н.П. Васильев, 1888). В последующем в честь этого исследователя болезнь получила название болезнь Вейля-Васильева.</w:t>
      </w:r>
    </w:p>
    <w:p w14:paraId="557E2DFC" w14:textId="77777777" w:rsidR="00000000" w:rsidRDefault="00494C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1904 г. в немецком журнале была опубликована работа Е. Дьяче</w:t>
      </w:r>
      <w:r>
        <w:rPr>
          <w:rFonts w:ascii="Times New Roman CYR" w:hAnsi="Times New Roman CYR" w:cs="Times New Roman CYR"/>
          <w:sz w:val="28"/>
          <w:szCs w:val="28"/>
        </w:rPr>
        <w:t>нко с описанием клинических признаков иктерогемоглобинурии у крупного рогатого скота на Кубани. Однако возбудитель болезни был открыт лишь в 1914 г. в Японии Инадо (Inado) c соавторами, которым удалось изолировать спирохеты из печени морских свинок, зараже</w:t>
      </w:r>
      <w:r>
        <w:rPr>
          <w:rFonts w:ascii="Times New Roman CYR" w:hAnsi="Times New Roman CYR" w:cs="Times New Roman CYR"/>
          <w:sz w:val="28"/>
          <w:szCs w:val="28"/>
        </w:rPr>
        <w:t>нных кровью больных инфекционной желтухой людей. Возбудитель болезни был назван ими Spirochaeta icterohaemorrhagiae.</w:t>
      </w:r>
    </w:p>
    <w:p w14:paraId="64B6F5C9" w14:textId="77777777" w:rsidR="00000000" w:rsidRDefault="00494C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случаи лептоспироза в СССР, документированные выделением штаммов лептоспир icterohaemorrhagiae, описаны в Киеве Б.Г. Базилевским (19</w:t>
      </w:r>
      <w:r>
        <w:rPr>
          <w:rFonts w:ascii="Times New Roman CYR" w:hAnsi="Times New Roman CYR" w:cs="Times New Roman CYR"/>
          <w:sz w:val="28"/>
          <w:szCs w:val="28"/>
        </w:rPr>
        <w:t>28, 1929). В 1928 г. С.И. Тарасов и Г.В. Эпштейн выделили из крови больного водной лихорадкой самостоятельный тип L. grippotyphosa.</w:t>
      </w:r>
    </w:p>
    <w:p w14:paraId="5A0006AC" w14:textId="77777777" w:rsidR="00000000" w:rsidRDefault="00494C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1935 г. С.Н. Никольский с соавт. описали на Северном Кавказе остро протекающую болезнь крупного рогатого скота, которая бы</w:t>
      </w:r>
      <w:r>
        <w:rPr>
          <w:rFonts w:ascii="Times New Roman CYR" w:hAnsi="Times New Roman CYR" w:cs="Times New Roman CYR"/>
          <w:sz w:val="28"/>
          <w:szCs w:val="28"/>
        </w:rPr>
        <w:t>ла названа иктерогемоглобинурией. Роль лептоспир в этиологии иктерогемоглобинурии доказали В.И. Терских (1939) и М.В. Земсков (1940). Лептоспироз мелкого рогатого скота впервые описали А.А. Авроров и М.В. Земсков (1937), свиней А. Klarendeck, I. Wissner (1</w:t>
      </w:r>
      <w:r>
        <w:rPr>
          <w:rFonts w:ascii="Times New Roman CYR" w:hAnsi="Times New Roman CYR" w:cs="Times New Roman CYR"/>
          <w:sz w:val="28"/>
          <w:szCs w:val="28"/>
        </w:rPr>
        <w:t>937, Нидерланды), В.И. Терских (1941), лошадей - Рассказчиков (1938), С.Н. Никольский с соавт. (1939), лисиц и песцов - С.Я. Любашенко (1940, 1941), собак - А. Klarendeck и Schuffner (1931), К.Н. Токаревич и В.З. Черняк (1947), домашних кошек - Б.В. Высоцк</w:t>
      </w:r>
      <w:r>
        <w:rPr>
          <w:rFonts w:ascii="Times New Roman CYR" w:hAnsi="Times New Roman CYR" w:cs="Times New Roman CYR"/>
          <w:sz w:val="28"/>
          <w:szCs w:val="28"/>
        </w:rPr>
        <w:t>ий с соавт. (1960), кур - Рассказчиков, М.В. Земсков и А.А. Авроров (1938).</w:t>
      </w:r>
    </w:p>
    <w:p w14:paraId="4E0CC87A" w14:textId="77777777" w:rsidR="00000000" w:rsidRDefault="00494C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Первую в СССР вакцину предложил С.Я. Любашенко (1940). По его же методике готовят поливалентную противолептоспирозную сыворотку с 1947 г. Отечественные исследователи внесли значите</w:t>
      </w:r>
      <w:r>
        <w:rPr>
          <w:rFonts w:ascii="Times New Roman CYR" w:hAnsi="Times New Roman CYR" w:cs="Times New Roman CYR"/>
          <w:sz w:val="28"/>
          <w:szCs w:val="28"/>
        </w:rPr>
        <w:t>льный вклад в изучение лептоспироза и практику борьбы сним.</w:t>
      </w:r>
    </w:p>
    <w:p w14:paraId="5B73E1E9" w14:textId="77777777" w:rsidR="00000000" w:rsidRDefault="00494C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7AE8F93" w14:textId="77777777" w:rsidR="00000000" w:rsidRDefault="00494CC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EC6AB68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ЭКОНОМИЧЕСКИЙ УЩЕРБ</w:t>
      </w:r>
    </w:p>
    <w:p w14:paraId="36AA86AE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FD8924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ЭКОНОМИЧЕСКИЙ УЩЕРБ обусловливается высокой летальностью крупного рогатого скота и свиней (25-45% и более), снижением удоя (на 22 37%), потерей массы тела (на 18-28%), з</w:t>
      </w:r>
      <w:r>
        <w:rPr>
          <w:rFonts w:ascii="Times New Roman CYR" w:hAnsi="Times New Roman CYR" w:cs="Times New Roman CYR"/>
          <w:sz w:val="28"/>
          <w:szCs w:val="28"/>
        </w:rPr>
        <w:t>амедлением роста молодняка, понижением работоспособности у волов и буйволов, гибелью потомства (до 90%), абортами (у 15-20% коров и свиноматок у 100%), снижением товарных качеств кож переболевших животных и выбраковкой продуктов животноводства на мясокомби</w:t>
      </w:r>
      <w:r>
        <w:rPr>
          <w:rFonts w:ascii="Times New Roman CYR" w:hAnsi="Times New Roman CYR" w:cs="Times New Roman CYR"/>
          <w:sz w:val="28"/>
          <w:szCs w:val="28"/>
        </w:rPr>
        <w:t>натах, нарушением воспроизводительной функции, а также затратой значительных средств на диагностические, профилактические, лечебные и карантинно-ограничительные мероприятия (С.Я. Любашенко, 1948, 1962; М.А. Мусаев, 1959). Общая сумма ущерба, причиняемого л</w:t>
      </w:r>
      <w:r>
        <w:rPr>
          <w:rFonts w:ascii="Times New Roman CYR" w:hAnsi="Times New Roman CYR" w:cs="Times New Roman CYR"/>
          <w:sz w:val="28"/>
          <w:szCs w:val="28"/>
        </w:rPr>
        <w:t>ептоспирозом свиноводческим хозяйствам колеблется в пределах 12-47 тыс, рублей в год (в доперестроечных ценах), или в среднем 14,6 руб на одно заболевшее животное (И.И. Дукачев, 1972).</w:t>
      </w:r>
    </w:p>
    <w:p w14:paraId="0783124F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620736" w14:textId="77777777" w:rsidR="00000000" w:rsidRDefault="00494CC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DBB8A65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РАСПРОСТРАНЕНИЕ В ПРИРОДЕ</w:t>
      </w:r>
    </w:p>
    <w:p w14:paraId="0EB90E20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5F9566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Лептоспирозы относятся к группе забол</w:t>
      </w:r>
      <w:r>
        <w:rPr>
          <w:rFonts w:ascii="Times New Roman CYR" w:hAnsi="Times New Roman CYR" w:cs="Times New Roman CYR"/>
          <w:sz w:val="28"/>
          <w:szCs w:val="28"/>
        </w:rPr>
        <w:t>еваний, которые являются не только зоонозами, но и природно-очагововыми заболеваниями. Основными резервуарами инфекции являются стоячие водоемы, в которых, как правило, сохраняются лептоспиры годами, а дикие грызуны (мыши-полевки, тушканчики и др.) являясь</w:t>
      </w:r>
      <w:r>
        <w:rPr>
          <w:rFonts w:ascii="Times New Roman CYR" w:hAnsi="Times New Roman CYR" w:cs="Times New Roman CYR"/>
          <w:sz w:val="28"/>
          <w:szCs w:val="28"/>
        </w:rPr>
        <w:t xml:space="preserve"> чрезвычайно чувствительными объектами для воспроизведения данной инфекции, поддерживают патологический процесс, болея лептоспирозом, который может протекать у них в различных формах - от бессимптомного носительства до тяжелых генерализованных форм.</w:t>
      </w:r>
    </w:p>
    <w:p w14:paraId="29F3579A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</w:t>
      </w:r>
      <w:r>
        <w:rPr>
          <w:rFonts w:ascii="Times New Roman CYR" w:hAnsi="Times New Roman CYR" w:cs="Times New Roman CYR"/>
          <w:sz w:val="28"/>
          <w:szCs w:val="28"/>
        </w:rPr>
        <w:t xml:space="preserve">ные очаги лептоспирозов, обусловленные наличием инфекции среди диких животных, имеют ландшафтную стациальную приуроченность. Они располагаются преимущественно в лесной, лесотундровой зонах, а по долинам рек и ирригационным каналам проникают в лесостепную, </w:t>
      </w:r>
      <w:r>
        <w:rPr>
          <w:rFonts w:ascii="Times New Roman CYR" w:hAnsi="Times New Roman CYR" w:cs="Times New Roman CYR"/>
          <w:sz w:val="28"/>
          <w:szCs w:val="28"/>
        </w:rPr>
        <w:t>степную и полупустынные зоны. В пределах своего ареала они встречаются не повсеместно, а в понижениях рельефа, где приурочены главным образом к сырым заболоченным и чрезмерно увлажненным местам. Наивысшей интенсивности лептоспирозного эпизоотического проце</w:t>
      </w:r>
      <w:r>
        <w:rPr>
          <w:rFonts w:ascii="Times New Roman CYR" w:hAnsi="Times New Roman CYR" w:cs="Times New Roman CYR"/>
          <w:sz w:val="28"/>
          <w:szCs w:val="28"/>
        </w:rPr>
        <w:t>сса и наибольшего эпидемического потенциала природные очаги достигают в летне-осенний период (июль - октябрь), что связано с пиком численности мелких млекопитающих.</w:t>
      </w:r>
    </w:p>
    <w:p w14:paraId="777477FF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Антропургические очаги, в противоположность природным очагам, не имеют определенной ландшаф</w:t>
      </w:r>
      <w:r>
        <w:rPr>
          <w:rFonts w:ascii="Times New Roman CYR" w:hAnsi="Times New Roman CYR" w:cs="Times New Roman CYR"/>
          <w:sz w:val="28"/>
          <w:szCs w:val="28"/>
        </w:rPr>
        <w:t xml:space="preserve">тной приуроченности и могут возникать повсеместно как в сельской местности, так и в городах. Антропургические очаги имеют важнейшее эпидемиологическое значение, особенно в условиях формирования крупных животноводческих хозяйств. Активность эпизоотического </w:t>
      </w:r>
      <w:r>
        <w:rPr>
          <w:rFonts w:ascii="Times New Roman CYR" w:hAnsi="Times New Roman CYR" w:cs="Times New Roman CYR"/>
          <w:sz w:val="28"/>
          <w:szCs w:val="28"/>
        </w:rPr>
        <w:t xml:space="preserve">процесса возрастает летом. Манифестность инфекции при этом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увеличивается. После острой инфекции через 10 - 20 дней у ряда особей развивается лептоспироносительство, которое продолжается в течение нескольких месяцев и до 1-2 лет, у свиней практически в тече</w:t>
      </w:r>
      <w:r>
        <w:rPr>
          <w:rFonts w:ascii="Times New Roman CYR" w:hAnsi="Times New Roman CYR" w:cs="Times New Roman CYR"/>
          <w:sz w:val="28"/>
          <w:szCs w:val="28"/>
        </w:rPr>
        <w:t>ние жизни. Все вышеизложенное свидетельствует о том, что для эпизоотического процесса лептоспироза в природных и антропургических очагах характерна саморегулирующаяся смена фаз резервации и эпизоотического распространения возбудителя.</w:t>
      </w:r>
    </w:p>
    <w:p w14:paraId="4A2C75A9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можно </w:t>
      </w:r>
      <w:r>
        <w:rPr>
          <w:rFonts w:ascii="Times New Roman CYR" w:hAnsi="Times New Roman CYR" w:cs="Times New Roman CYR"/>
          <w:sz w:val="28"/>
          <w:szCs w:val="28"/>
        </w:rPr>
        <w:t>сказать, что любой район, любая сельская местность, может быть районом обитания грызуном, то есть любая местность может быть опасна с точки зрения формирования очага.</w:t>
      </w:r>
    </w:p>
    <w:p w14:paraId="26AAB055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3B81D8" w14:textId="77777777" w:rsidR="00000000" w:rsidRDefault="00494CC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EF13AEB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ЭПИЗООТОЛОГИЯ</w:t>
      </w:r>
    </w:p>
    <w:p w14:paraId="376E4886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E11FF6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Лептоспиры обладают широким патогенным спектром, т.е. способны пораж</w:t>
      </w:r>
      <w:r>
        <w:rPr>
          <w:rFonts w:ascii="Times New Roman CYR" w:hAnsi="Times New Roman CYR" w:cs="Times New Roman CYR"/>
          <w:sz w:val="28"/>
          <w:szCs w:val="28"/>
        </w:rPr>
        <w:t xml:space="preserve">ать животных различных видов. В естественных условиях лептоспирозом чаще болеют свиньи и крупный рогатый скот. Восприимчивы: буйволы, лошади, овцы, козы, собаки, лисицы, песцы, норки, кошки, домашние и дикие птицы, белые мыши и т.д. Болеют животные любого </w:t>
      </w:r>
      <w:r>
        <w:rPr>
          <w:rFonts w:ascii="Times New Roman CYR" w:hAnsi="Times New Roman CYR" w:cs="Times New Roman CYR"/>
          <w:sz w:val="28"/>
          <w:szCs w:val="28"/>
        </w:rPr>
        <w:t>возраста, но молодняк более восприимчив, и болезнь у него протекает тяжелее, чем у взрослых.</w:t>
      </w:r>
    </w:p>
    <w:p w14:paraId="0393EDB2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Установлена выраженная видовая чувствительность животных к лептоспирам определенных серологических групп и вариантов. Так, основными возбудителями лептоспироза сви</w:t>
      </w:r>
      <w:r>
        <w:rPr>
          <w:rFonts w:ascii="Times New Roman CYR" w:hAnsi="Times New Roman CYR" w:cs="Times New Roman CYR"/>
          <w:sz w:val="28"/>
          <w:szCs w:val="28"/>
        </w:rPr>
        <w:t xml:space="preserve">ней являются Pomona и Tarassovi, крупного рогатого скота - Hebdomadis, Pomona и Grippotyphosa, мелкого рогатого скота - Grippotyphosa, Pomona и Tarassovi. Крупный и мелкий рогатый скот заражаются лептоспирами Grippotyphosa и Hebdomadis преимущественно при </w:t>
      </w:r>
      <w:r>
        <w:rPr>
          <w:rFonts w:ascii="Times New Roman CYR" w:hAnsi="Times New Roman CYR" w:cs="Times New Roman CYR"/>
          <w:sz w:val="28"/>
          <w:szCs w:val="28"/>
        </w:rPr>
        <w:t>выпасании на территории природного очага от полевок и других видов грызунов - основных резервуаров лептоспир данных серогрупп. Основными хозяевами лептоспир серогрупп Pomona и Tarassovi являются чаще свиньи и крупный рогатый скот. В природных очагах лептос</w:t>
      </w:r>
      <w:r>
        <w:rPr>
          <w:rFonts w:ascii="Times New Roman CYR" w:hAnsi="Times New Roman CYR" w:cs="Times New Roman CYR"/>
          <w:sz w:val="28"/>
          <w:szCs w:val="28"/>
        </w:rPr>
        <w:t>пир Pomona у полевых мышей выявляют серовариант mozdok, который вызывает у сельскохозяйственных животных только спорадические случаи инфекции. Природные очаги лептоспир Tarassovi на территории России и стран СНГ не обнаружены.</w:t>
      </w:r>
    </w:p>
    <w:p w14:paraId="5D128A86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Лептоспирами Tarassovi и Pomo</w:t>
      </w:r>
      <w:r>
        <w:rPr>
          <w:rFonts w:ascii="Times New Roman CYR" w:hAnsi="Times New Roman CYR" w:cs="Times New Roman CYR"/>
          <w:sz w:val="28"/>
          <w:szCs w:val="28"/>
        </w:rPr>
        <w:t>na в большинстве случаев свиньи заражаются только от свиней, а крупный рогатый скот - только от крупного рогатого скота. Может наблюдаться межвидовое заражение. Лептоспирами Icterohaemorrhagiae и Canicola сельскохозяйственные животные инфицируются от основ</w:t>
      </w:r>
      <w:r>
        <w:rPr>
          <w:rFonts w:ascii="Times New Roman CYR" w:hAnsi="Times New Roman CYR" w:cs="Times New Roman CYR"/>
          <w:sz w:val="28"/>
          <w:szCs w:val="28"/>
        </w:rPr>
        <w:t xml:space="preserve">ных хозяев этих лептоспир: серых крыс и собак. Лептоспироз, вызванный этими возбудителями, протекает спорадически и не поражает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больших групп животных.</w:t>
      </w:r>
    </w:p>
    <w:p w14:paraId="2B590DBF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Источниками и резервуарами патогенных лептоспир являются как сельскохозяйственные, так и дикие животные.</w:t>
      </w:r>
      <w:r>
        <w:rPr>
          <w:rFonts w:ascii="Times New Roman CYR" w:hAnsi="Times New Roman CYR" w:cs="Times New Roman CYR"/>
          <w:sz w:val="28"/>
          <w:szCs w:val="28"/>
        </w:rPr>
        <w:t xml:space="preserve"> Они выделяют возбудителя во внешнюю среду различными путями: с мочей, фекалиями, молоком, спермой, через легкие, с истечениями из половых органов.</w:t>
      </w:r>
    </w:p>
    <w:p w14:paraId="127134C7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эпизоотологическую и эпидемиологическую опасность представляют бессимптомно больные животные-лептоспи</w:t>
      </w:r>
      <w:r>
        <w:rPr>
          <w:rFonts w:ascii="Times New Roman CYR" w:hAnsi="Times New Roman CYR" w:cs="Times New Roman CYR"/>
          <w:sz w:val="28"/>
          <w:szCs w:val="28"/>
        </w:rPr>
        <w:t>роносители. Количество лептоспироносителей на неблагополучной по лептоспирозу ферме среди крупного и мелкого рогатого скота колеблется от 1-5 до 10-20%; среди свиней - 30-80%. Срок лептоспироносительства после переболевания или скрытого инфицирования довол</w:t>
      </w:r>
      <w:r>
        <w:rPr>
          <w:rFonts w:ascii="Times New Roman CYR" w:hAnsi="Times New Roman CYR" w:cs="Times New Roman CYR"/>
          <w:sz w:val="28"/>
          <w:szCs w:val="28"/>
        </w:rPr>
        <w:t xml:space="preserve">ьно продолжительный: у крупного рогатого скота 1,5-6 месяцев; у овец, коз - 6-9 месяцев; у свиней - от 15 дней до 2 лет; у собак - от 110 дней до 3 лет; у кошек - от 4 до 119 дней; у кур, уток, гусей - от 108 до 158 дней. У человека лептоспироносительство </w:t>
      </w:r>
      <w:r>
        <w:rPr>
          <w:rFonts w:ascii="Times New Roman CYR" w:hAnsi="Times New Roman CYR" w:cs="Times New Roman CYR"/>
          <w:sz w:val="28"/>
          <w:szCs w:val="28"/>
        </w:rPr>
        <w:t>продолжается от 4 недель до 11 месяцев.</w:t>
      </w:r>
    </w:p>
    <w:p w14:paraId="1C026859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Выделяющиеся из организма больных животных и микробоносителей лептоспиры инфицируют воду, корма, пастбища, почву, подстилку, и другие объекты внешней среды, через которые заражаются здоровые животные. Среди указанных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факторов передачи возбудителя водный путь является основным. Особую опасность представляют невысыхающие лужи, пруды, болота, медленно текущие речки, влажная почва. Животные заражаются лептоспирозом чаще при водопое, при поедании трупов грызунов - лептоспи</w:t>
      </w:r>
      <w:r>
        <w:rPr>
          <w:rFonts w:ascii="Times New Roman CYR" w:hAnsi="Times New Roman CYR" w:cs="Times New Roman CYR"/>
          <w:sz w:val="28"/>
          <w:szCs w:val="28"/>
        </w:rPr>
        <w:t>роносителей или кормов, инфицированных мочей этих грызунов.</w:t>
      </w:r>
    </w:p>
    <w:p w14:paraId="2369DEB3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Промысловые животные при клеточном их содержании инфицируются в основном при поедании продуктов убоя больных лептоспирозом животных; свиньи - во время купания в открытых водоемах, молодняк - при в</w:t>
      </w:r>
      <w:r>
        <w:rPr>
          <w:rFonts w:ascii="Times New Roman CYR" w:hAnsi="Times New Roman CYR" w:cs="Times New Roman CYR"/>
          <w:sz w:val="28"/>
          <w:szCs w:val="28"/>
        </w:rPr>
        <w:t>ыпойке молока от больных матерей.</w:t>
      </w:r>
    </w:p>
    <w:p w14:paraId="2F912DA1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Возможно и внутриутробное заражение у крупного рогатого скота, овец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свиней. Доказана возможность передачи возбудителя половым путем.</w:t>
      </w:r>
    </w:p>
    <w:p w14:paraId="6F904098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Лептоспиры проникают в организм животного и человека через поврежденные участки кожи (ц</w:t>
      </w:r>
      <w:r>
        <w:rPr>
          <w:rFonts w:ascii="Times New Roman CYR" w:hAnsi="Times New Roman CYR" w:cs="Times New Roman CYR"/>
          <w:sz w:val="28"/>
          <w:szCs w:val="28"/>
        </w:rPr>
        <w:t>арапины, порезы, раны, укусы), слизистые оболочки ротовой и носовой полостей, глаз, половых путей и через желудочно-кишечный тракт.</w:t>
      </w:r>
    </w:p>
    <w:p w14:paraId="0C0AEF86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Лептоспироз чаще встречается в местностях, где почва влажная, содержит много гумуса, имеет нейтральную или слабощелочную реа</w:t>
      </w:r>
      <w:r>
        <w:rPr>
          <w:rFonts w:ascii="Times New Roman CYR" w:hAnsi="Times New Roman CYR" w:cs="Times New Roman CYR"/>
          <w:sz w:val="28"/>
          <w:szCs w:val="28"/>
        </w:rPr>
        <w:t>кцию.</w:t>
      </w:r>
    </w:p>
    <w:p w14:paraId="1A93952A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наблюдается в любое время года, но у животных с пастбищным содержанием - преимущественно в летне-осенний период. Так, анализ заболеваемости крупного рогатого скота лептоспирозом в России показывает, что на июнь-сентябрь приходится 77% заболев</w:t>
      </w:r>
      <w:r>
        <w:rPr>
          <w:rFonts w:ascii="Times New Roman CYR" w:hAnsi="Times New Roman CYR" w:cs="Times New Roman CYR"/>
          <w:sz w:val="28"/>
          <w:szCs w:val="28"/>
        </w:rPr>
        <w:t>ших животных. Сезонная динамика болезни в различных природно-экономических зонах неодинакова.</w:t>
      </w:r>
    </w:p>
    <w:p w14:paraId="2ACE298D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Лептоспироз свиней относится к числу болезней без выраженной сезонности, проявляющийся с равной интенсивностью на протяжении всего года. Это объясняется тем, что </w:t>
      </w:r>
      <w:r>
        <w:rPr>
          <w:rFonts w:ascii="Times New Roman CYR" w:hAnsi="Times New Roman CYR" w:cs="Times New Roman CYR"/>
          <w:sz w:val="28"/>
          <w:szCs w:val="28"/>
        </w:rPr>
        <w:t>водный фактор в распространении заболевания среди свиней имеет значительно меньшее значение, чем для животных других видов.</w:t>
      </w:r>
    </w:p>
    <w:p w14:paraId="421CD007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Лептоспироз проявляется в виде небольших эпизоотий и спорадических случаев. Характерная особенность эпизоотии состоит в том, что вна</w:t>
      </w:r>
      <w:r>
        <w:rPr>
          <w:rFonts w:ascii="Times New Roman CYR" w:hAnsi="Times New Roman CYR" w:cs="Times New Roman CYR"/>
          <w:sz w:val="28"/>
          <w:szCs w:val="28"/>
        </w:rPr>
        <w:t>чале в течение 5-10 дней заболевает небольшая группа животных, затем вспышка затихает, но через несколько дней снова повторяется. Это обстоятельство связано с накоплением возбудителя инфекции во внешней среде, т.к. длительность паузы примерно равна инкубац</w:t>
      </w:r>
      <w:r>
        <w:rPr>
          <w:rFonts w:ascii="Times New Roman CYR" w:hAnsi="Times New Roman CYR" w:cs="Times New Roman CYR"/>
          <w:sz w:val="28"/>
          <w:szCs w:val="28"/>
        </w:rPr>
        <w:t>ионному периоду.</w:t>
      </w:r>
    </w:p>
    <w:p w14:paraId="66657328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особенность эпизоотии заключается в том, что она не охватывает все поголовье или даже подавляющую часть стада. Это свидетельствует о занчительной иммунной прослойки среди животных. По данным ряда исследователей, обобщивших результат</w:t>
      </w:r>
      <w:r>
        <w:rPr>
          <w:rFonts w:ascii="Times New Roman CYR" w:hAnsi="Times New Roman CYR" w:cs="Times New Roman CYR"/>
          <w:sz w:val="28"/>
          <w:szCs w:val="28"/>
        </w:rPr>
        <w:t xml:space="preserve">ы серологических исследований, количество реагирующих в реакции микроагглютинации (РМА) свиней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составляет 25%, крупного рогатого скота -17%, яков - 57%, верблюдов - 50%, зебу - 47%, мелкого рогатого скота - 11%. У людей противолептоспирозные антитела обнар</w:t>
      </w:r>
      <w:r>
        <w:rPr>
          <w:rFonts w:ascii="Times New Roman CYR" w:hAnsi="Times New Roman CYR" w:cs="Times New Roman CYR"/>
          <w:sz w:val="28"/>
          <w:szCs w:val="28"/>
        </w:rPr>
        <w:t>ужены в 19,5%-тах случаев.</w:t>
      </w:r>
    </w:p>
    <w:p w14:paraId="5CFFC4D5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эпизоотологической особенностью лептоспироза сельскохозяйственных животных в настоящее время является преобладание бессимптомных форм инфекции в виде лептоспироносительства и лептоспирозной иммунизирующей субинфекции.</w:t>
      </w:r>
    </w:p>
    <w:p w14:paraId="5B2F1085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99A2CC" w14:textId="77777777" w:rsidR="00000000" w:rsidRDefault="00494CC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C0735D7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ПАТОГЕНЕЗ</w:t>
      </w:r>
    </w:p>
    <w:p w14:paraId="5BA948C1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58F12E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Попав тем или иным путем в организм животного, лептоспиры вследствие активной подвижности уже через 5-60 минут проникают в кровь и различные органы, минуя лимфатические узлы, что указывает на лимфогенный и гематогенный пути их распространени</w:t>
      </w:r>
      <w:r>
        <w:rPr>
          <w:rFonts w:ascii="Times New Roman CYR" w:hAnsi="Times New Roman CYR" w:cs="Times New Roman CYR"/>
          <w:sz w:val="28"/>
          <w:szCs w:val="28"/>
        </w:rPr>
        <w:t>я. Л.И. Коковин (1971) инфекционный процесс при лептоспирозе делит на три фазы.</w:t>
      </w:r>
    </w:p>
    <w:p w14:paraId="572915C0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Инкубационный период длится от 3-5 до 14-20 дней. В это время интенсивно размножаются и накапливаются лептоспиры в органах и тканях. Клинические признаки болезни в этот перио</w:t>
      </w:r>
      <w:r>
        <w:rPr>
          <w:rFonts w:ascii="Times New Roman CYR" w:hAnsi="Times New Roman CYR" w:cs="Times New Roman CYR"/>
          <w:sz w:val="28"/>
          <w:szCs w:val="28"/>
        </w:rPr>
        <w:t>д времени отсутствуют.</w:t>
      </w:r>
    </w:p>
    <w:p w14:paraId="5E344EC0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Фаза лептоспиремии - количество лептоспир в крови достигает максимума, и они все еще продолжают размножаться в печени, селезенке и надпочечниках. Размножение лептоспир в крови вызывает резкое повышение температуры тела. С 3-5-го дн</w:t>
      </w:r>
      <w:r>
        <w:rPr>
          <w:rFonts w:ascii="Times New Roman CYR" w:hAnsi="Times New Roman CYR" w:cs="Times New Roman CYR"/>
          <w:sz w:val="28"/>
          <w:szCs w:val="28"/>
        </w:rPr>
        <w:t>я болезни в крови животных появляются агглютинирующие и лизирующие лептоспир антитела. Повышение концентрации иммуноглобулинов ведет в среднем за 1 неделю к разрушению и исчезновению возбудителя из кровяносного русла.</w:t>
      </w:r>
    </w:p>
    <w:p w14:paraId="17BDFA16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Токсическая фаза. Образующиеся в рез</w:t>
      </w:r>
      <w:r>
        <w:rPr>
          <w:rFonts w:ascii="Times New Roman CYR" w:hAnsi="Times New Roman CYR" w:cs="Times New Roman CYR"/>
          <w:sz w:val="28"/>
          <w:szCs w:val="28"/>
        </w:rPr>
        <w:t>ультате распада под влиянием литических антител эндотоксины лептоспир вызывают поражения клеток крови и паренхиматозных органов. Это, в свою очередь, обусловливает появление патологических, биохимических, гематологических и других изменений. В результате р</w:t>
      </w:r>
      <w:r>
        <w:rPr>
          <w:rFonts w:ascii="Times New Roman CYR" w:hAnsi="Times New Roman CYR" w:cs="Times New Roman CYR"/>
          <w:sz w:val="28"/>
          <w:szCs w:val="28"/>
        </w:rPr>
        <w:t>азрушения эритроцитов у животных развивается анемия, в крови накапливается большое количество гемоглобина, который не может быть использован полностью пораженной печенью для производства желчного пигмента билирубина. Эту функцию берут на себя клетки РЭС, н</w:t>
      </w:r>
      <w:r>
        <w:rPr>
          <w:rFonts w:ascii="Times New Roman CYR" w:hAnsi="Times New Roman CYR" w:cs="Times New Roman CYR"/>
          <w:sz w:val="28"/>
          <w:szCs w:val="28"/>
        </w:rPr>
        <w:t>аходящиеся в различных тканях. Образующийся непрямой билирубин адсорбируется тканями, окрашивая их в желтый цвет.</w:t>
      </w:r>
    </w:p>
    <w:p w14:paraId="6E2FEBC4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Кроме того, желтуха может возникнуть вследствие эритрофагии и всасывания желчи в кровь. В результате нарушения фильтрационной способности поче</w:t>
      </w:r>
      <w:r>
        <w:rPr>
          <w:rFonts w:ascii="Times New Roman CYR" w:hAnsi="Times New Roman CYR" w:cs="Times New Roman CYR"/>
          <w:sz w:val="28"/>
          <w:szCs w:val="28"/>
        </w:rPr>
        <w:t>к в моче появляются гемоглобин, а иногда и эритроциты. Формируется другой клинический признак - гемоглобинурия (или гематурия).</w:t>
      </w:r>
    </w:p>
    <w:p w14:paraId="3F74ACDF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Ввиду поражения эндотелия капилляров различных органов и тканей - стенки сосудов становятся крупными, проницаемость их повышаетс</w:t>
      </w:r>
      <w:r>
        <w:rPr>
          <w:rFonts w:ascii="Times New Roman CYR" w:hAnsi="Times New Roman CYR" w:cs="Times New Roman CYR"/>
          <w:sz w:val="28"/>
          <w:szCs w:val="28"/>
        </w:rPr>
        <w:t>я, появляются кровоизлияния в почках, легких, эндокарде, на слизистых оболочках желудочно-кишечного тракта и коже.</w:t>
      </w:r>
    </w:p>
    <w:p w14:paraId="7A18CBC9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интоксикации капилляры кожи и слизистых оболочек сужаются, закупориваются тромбами. Это нарушает питание тканей и вызывает появл</w:t>
      </w:r>
      <w:r>
        <w:rPr>
          <w:rFonts w:ascii="Times New Roman CYR" w:hAnsi="Times New Roman CYR" w:cs="Times New Roman CYR"/>
          <w:sz w:val="28"/>
          <w:szCs w:val="28"/>
        </w:rPr>
        <w:t>ение некрозов.</w:t>
      </w:r>
    </w:p>
    <w:p w14:paraId="244EE9FD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Аборты происходят вследствие изменений, происходящих в плаценте, и нарушения нормальных физиологических взаимоотношений между матерью и плодом, кислородного голодания и интоксикации плода, а также в результате проникновения лептоспир в зарод</w:t>
      </w:r>
      <w:r>
        <w:rPr>
          <w:rFonts w:ascii="Times New Roman CYR" w:hAnsi="Times New Roman CYR" w:cs="Times New Roman CYR"/>
          <w:sz w:val="28"/>
          <w:szCs w:val="28"/>
        </w:rPr>
        <w:t>ышевый организм. В большинстве случаев аборт наступает через 2-5 недель после заражения или через 2-3 недели после маточной фазы лептоспиремии. Абортированный плод может оставаться в утробе матери в течение 24-48 часов до выкидыша. Инфицированные во второй</w:t>
      </w:r>
      <w:r>
        <w:rPr>
          <w:rFonts w:ascii="Times New Roman CYR" w:hAnsi="Times New Roman CYR" w:cs="Times New Roman CYR"/>
          <w:sz w:val="28"/>
          <w:szCs w:val="28"/>
        </w:rPr>
        <w:t xml:space="preserve"> половине беременности плоды могут выживать вследствие продукции собственных антител.</w:t>
      </w:r>
    </w:p>
    <w:p w14:paraId="02734E14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Токсическая фаза болезни может закончиться смертью животного либо его выздоровлением. Причиной смерти является или сердечная недостаточность в результате анемии, или урем</w:t>
      </w:r>
      <w:r>
        <w:rPr>
          <w:rFonts w:ascii="Times New Roman CYR" w:hAnsi="Times New Roman CYR" w:cs="Times New Roman CYR"/>
          <w:sz w:val="28"/>
          <w:szCs w:val="28"/>
        </w:rPr>
        <w:t>ия - в результате тяжелого поражения почек.</w:t>
      </w:r>
    </w:p>
    <w:p w14:paraId="1C870D77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резистентном организме увеличение в крови количества антител сопровождается постепенным уничтожением лептоспир во всех тканях и органах, кроме почек. Здесь лептоспиры могут еще долго после клинического выздоров</w:t>
      </w:r>
      <w:r>
        <w:rPr>
          <w:rFonts w:ascii="Times New Roman CYR" w:hAnsi="Times New Roman CYR" w:cs="Times New Roman CYR"/>
          <w:sz w:val="28"/>
          <w:szCs w:val="28"/>
        </w:rPr>
        <w:t xml:space="preserve">ления животного размножаться и выделяться из организма. Это объясняется тем, что лептоспиры, находясь в извитых канальцах почек,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защищены от действия антител, которые связаны с иммуноглобулинами.</w:t>
      </w:r>
    </w:p>
    <w:p w14:paraId="041C4A8E" w14:textId="77777777" w:rsidR="00000000" w:rsidRDefault="00494CC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C64D62B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ТЕЧЕНИЕ И КЛИНИЧЕСКОЕ ПРОЯВЛЕНИЕ ЛЕПТОСПИРОЗА</w:t>
      </w:r>
    </w:p>
    <w:p w14:paraId="53790C62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DCE07E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Лептоспи</w:t>
      </w:r>
      <w:r>
        <w:rPr>
          <w:rFonts w:ascii="Times New Roman CYR" w:hAnsi="Times New Roman CYR" w:cs="Times New Roman CYR"/>
          <w:sz w:val="28"/>
          <w:szCs w:val="28"/>
        </w:rPr>
        <w:t>роз протекает остро (иногда молниеносно), подостро и хронически. Болезнь может проявляться характерными симптомами (типично) и атипично. В последние годы широкое распространение получил , так называемый, бессимптомный лептоспироз, объединяющий две формы ин</w:t>
      </w:r>
      <w:r>
        <w:rPr>
          <w:rFonts w:ascii="Times New Roman CYR" w:hAnsi="Times New Roman CYR" w:cs="Times New Roman CYR"/>
          <w:sz w:val="28"/>
          <w:szCs w:val="28"/>
        </w:rPr>
        <w:t>фекции: бессимптомное лептоспироносительство и лептоспирозную иммунизирующую субинфекцию.</w:t>
      </w:r>
    </w:p>
    <w:p w14:paraId="659D3A42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крупного рогатого скота молниеносная форма характеризуется внезапным угнетением, потерей аппетита, лихорадкой, возбуждением, учащенным дыханием, желтушностью слизис</w:t>
      </w:r>
      <w:r>
        <w:rPr>
          <w:rFonts w:ascii="Times New Roman CYR" w:hAnsi="Times New Roman CYR" w:cs="Times New Roman CYR"/>
          <w:sz w:val="28"/>
          <w:szCs w:val="28"/>
        </w:rPr>
        <w:t>тых оболочек, диареей, иногда - гемоглобинурией. Болезнь длится 12-24 часа, погибает животное в судорогах.</w:t>
      </w:r>
    </w:p>
    <w:p w14:paraId="5BD0D2D0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Острое течение регистрируют чаще, оно характеризуется лихорадкой, угнетением, отказом от корма, слабостью, шаткостью походки, диареей, сменяющейся ат</w:t>
      </w:r>
      <w:r>
        <w:rPr>
          <w:rFonts w:ascii="Times New Roman CYR" w:hAnsi="Times New Roman CYR" w:cs="Times New Roman CYR"/>
          <w:sz w:val="28"/>
          <w:szCs w:val="28"/>
        </w:rPr>
        <w:t>онией желудочно-кишечного тракта с прекращением жвачных периодов.</w:t>
      </w:r>
    </w:p>
    <w:p w14:paraId="7534516C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1-2 дня температура снижается до нормальной и появляются основные признаки - гемоглобинурия, желтушность слизистых оболочек и кожи. Интенсивность окрашивания разная - бледно- или охрян</w:t>
      </w:r>
      <w:r>
        <w:rPr>
          <w:rFonts w:ascii="Times New Roman CYR" w:hAnsi="Times New Roman CYR" w:cs="Times New Roman CYR"/>
          <w:sz w:val="28"/>
          <w:szCs w:val="28"/>
        </w:rPr>
        <w:t>о-желтая. Моча выделяется небольшими порциями - красного цвета иногда коричневого оттенка.</w:t>
      </w:r>
    </w:p>
    <w:p w14:paraId="73249098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длительном течении болезни на коже ушей, сосков, кончиках хвоста и слизистых оболочках ротовой полости появляются некротические участки. Кожа при этом - твердая,</w:t>
      </w:r>
      <w:r>
        <w:rPr>
          <w:rFonts w:ascii="Times New Roman CYR" w:hAnsi="Times New Roman CYR" w:cs="Times New Roman CYR"/>
          <w:sz w:val="28"/>
          <w:szCs w:val="28"/>
        </w:rPr>
        <w:t xml:space="preserve"> отслаивается большими кусками. Болезнь длится до 12-ти дней, летальность достигает 50-70%.</w:t>
      </w:r>
    </w:p>
    <w:p w14:paraId="5CCC1ADE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подострой форме лептоспироза регистрируют те же симптомы, что и при острой, но развиваются они медленнее и болезнь заканчивается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большинстве случаев выздоровл</w:t>
      </w:r>
      <w:r>
        <w:rPr>
          <w:rFonts w:ascii="Times New Roman CYR" w:hAnsi="Times New Roman CYR" w:cs="Times New Roman CYR"/>
          <w:sz w:val="28"/>
          <w:szCs w:val="28"/>
        </w:rPr>
        <w:t>ением. Лихорадка рецидивирующего типа; интенсивно выражены желтушность слизистых оболочек, гемоглобинурия и атония желудочно-кишечного тракта. Эти признаки могут ослабевать или вновь усиливаться.</w:t>
      </w:r>
    </w:p>
    <w:p w14:paraId="1D2F9609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Резко сокращается продуктивность, снижается удой, животные х</w:t>
      </w:r>
      <w:r>
        <w:rPr>
          <w:rFonts w:ascii="Times New Roman CYR" w:hAnsi="Times New Roman CYR" w:cs="Times New Roman CYR"/>
          <w:sz w:val="28"/>
          <w:szCs w:val="28"/>
        </w:rPr>
        <w:t>удеют. Более выражен некроз слизистых оболочек и кожи. Последняя отслаивается большими кусками в области подгрудка, спины, паха, вымени. У беременных животных наблюдают аборты. Продолжительность болезни при подостром течении до 3-х недель, летальность - до</w:t>
      </w:r>
      <w:r>
        <w:rPr>
          <w:rFonts w:ascii="Times New Roman CYR" w:hAnsi="Times New Roman CYR" w:cs="Times New Roman CYR"/>
          <w:sz w:val="28"/>
          <w:szCs w:val="28"/>
        </w:rPr>
        <w:t xml:space="preserve"> 45%.</w:t>
      </w:r>
    </w:p>
    <w:p w14:paraId="459B9383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хронической форме - отмечают исхудание, приступы лихорадки с рецидивами в 5-7 дней, моча бурого цвета, задерживается линька, аборты у беременных, яловость. Болезнь длится 3-5 месяцев. Животные погибают от истощения.</w:t>
      </w:r>
    </w:p>
    <w:p w14:paraId="7C76E3ED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Атипичное течение. Животные п</w:t>
      </w:r>
      <w:r>
        <w:rPr>
          <w:rFonts w:ascii="Times New Roman CYR" w:hAnsi="Times New Roman CYR" w:cs="Times New Roman CYR"/>
          <w:sz w:val="28"/>
          <w:szCs w:val="28"/>
        </w:rPr>
        <w:t>ереболевают легко, у них отмечают лишь кратровременное повышение температуры тела, незначительную желтушность слизистых оболочек, через несколько дней животные выздоравливают.</w:t>
      </w:r>
    </w:p>
    <w:p w14:paraId="7812E50B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атипичных форм лептоспироза лежит явление иммунизирующей субинфекции. С</w:t>
      </w:r>
      <w:r>
        <w:rPr>
          <w:rFonts w:ascii="Times New Roman CYR" w:hAnsi="Times New Roman CYR" w:cs="Times New Roman CYR"/>
          <w:sz w:val="28"/>
          <w:szCs w:val="28"/>
        </w:rPr>
        <w:t xml:space="preserve">ейчас у многих животных обнаруживают антитела - лизины и агглютинины, но такие животные не являются больными или лептоспироносителями. Эти антитела вырабатываются к серотипу Hebdomadis, носителями которого являются мышевидные грызуны. Малые дозы лептоспир </w:t>
      </w:r>
      <w:r>
        <w:rPr>
          <w:rFonts w:ascii="Times New Roman CYR" w:hAnsi="Times New Roman CYR" w:cs="Times New Roman CYR"/>
          <w:sz w:val="28"/>
          <w:szCs w:val="28"/>
        </w:rPr>
        <w:t>этого серотипа, многократно попадая в организм животных, способствуют созданию у них иммунитета. А в настоящее время установлено, что заражение животных определенными серотипами лептоспир, вызывает образование не только гомологичных антител, но и гетероген</w:t>
      </w:r>
      <w:r>
        <w:rPr>
          <w:rFonts w:ascii="Times New Roman CYR" w:hAnsi="Times New Roman CYR" w:cs="Times New Roman CYR"/>
          <w:sz w:val="28"/>
          <w:szCs w:val="28"/>
        </w:rPr>
        <w:t>ных - родственных. Это явление иммунизирующей инфекции предотвращает 100%-ный охват болезнью восприимчивых животных.</w:t>
      </w:r>
    </w:p>
    <w:p w14:paraId="07E9D135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свиней особенностью лептоспироза являются - массовые аборты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рождение нежизнеспособного молодняка. Аборты чаще регистрируют в последни</w:t>
      </w:r>
      <w:r>
        <w:rPr>
          <w:rFonts w:ascii="Times New Roman CYR" w:hAnsi="Times New Roman CYR" w:cs="Times New Roman CYR"/>
          <w:sz w:val="28"/>
          <w:szCs w:val="28"/>
        </w:rPr>
        <w:t>е сроки беременности. Абортированные плоды - уменьшены в размерах, как бы мумифицированы. Желтушность слизистых оболочек и кожи у свиней не является постоянным признаком, более постоянный признак - гемоглобинурия.</w:t>
      </w:r>
    </w:p>
    <w:p w14:paraId="300B9B9F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молодняка в возрасте от 1 до 4-х месяцев</w:t>
      </w:r>
      <w:r>
        <w:rPr>
          <w:rFonts w:ascii="Times New Roman CYR" w:hAnsi="Times New Roman CYR" w:cs="Times New Roman CYR"/>
          <w:sz w:val="28"/>
          <w:szCs w:val="28"/>
        </w:rPr>
        <w:t xml:space="preserve"> клинические признаки лептоспироза характеризуются - отказом от корма, поносами, риниты, конъюнктивиты, кашель, посинение кончиков ушей и хвоста с последующим некрозом. Молодняк погибает, а взрослые свиньи болеют долго.</w:t>
      </w:r>
    </w:p>
    <w:p w14:paraId="485DF389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лисиц и песцов молниеносную форму </w:t>
      </w:r>
      <w:r>
        <w:rPr>
          <w:rFonts w:ascii="Times New Roman CYR" w:hAnsi="Times New Roman CYR" w:cs="Times New Roman CYR"/>
          <w:sz w:val="28"/>
          <w:szCs w:val="28"/>
        </w:rPr>
        <w:t>течения лептоспироза наблюдают в начале эпизоотии. Заболевшие звери отказываются от корма, у них отмечают рвоту, понос, лихорадку. Погибают внезапно с признаками судорог.</w:t>
      </w:r>
    </w:p>
    <w:p w14:paraId="5754A144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подостром и хроническом течении отмечают те же признаки более или менее выраженны</w:t>
      </w:r>
      <w:r>
        <w:rPr>
          <w:rFonts w:ascii="Times New Roman CYR" w:hAnsi="Times New Roman CYR" w:cs="Times New Roman CYR"/>
          <w:sz w:val="28"/>
          <w:szCs w:val="28"/>
        </w:rPr>
        <w:t>е, но развиваются медленнее. Подострое течение характеризуется парезом задних конечностей, коматозным состоянием. Летальность достигает 80-90%.</w:t>
      </w:r>
    </w:p>
    <w:p w14:paraId="64BB8704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хроническом лептоспирозе зверьки либо погибают через 2-3 месяца, либо доживают до убойного возраста, но каче</w:t>
      </w:r>
      <w:r>
        <w:rPr>
          <w:rFonts w:ascii="Times New Roman CYR" w:hAnsi="Times New Roman CYR" w:cs="Times New Roman CYR"/>
          <w:sz w:val="28"/>
          <w:szCs w:val="28"/>
        </w:rPr>
        <w:t>ство получаемой от них шкурки - низкое.</w:t>
      </w:r>
    </w:p>
    <w:p w14:paraId="09379214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собак лептоспироз иначе называют штуттгарская болезнь или тиф собак. Характеризуется лихорадкой, сильной депрессией, дрожью, болезненностью шейных мышц, рвотой, диареей с примесью крови, кровоизлияниями на слизисты</w:t>
      </w:r>
      <w:r>
        <w:rPr>
          <w:rFonts w:ascii="Times New Roman CYR" w:hAnsi="Times New Roman CYR" w:cs="Times New Roman CYR"/>
          <w:sz w:val="28"/>
          <w:szCs w:val="28"/>
        </w:rPr>
        <w:t>х оболочках, язвенным стоматитом, иногда резко выраженной желтухой. Гибнут собаки через 2-12 дней. Летальность - до 50%.</w:t>
      </w:r>
    </w:p>
    <w:p w14:paraId="33EBB2C7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3647E5" w14:textId="77777777" w:rsidR="00000000" w:rsidRDefault="00494CC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1710098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ПАТОЛОГОАНАТОМИЧЕСКИЕ ИЗМЕНЕНИЯ</w:t>
      </w:r>
    </w:p>
    <w:p w14:paraId="4730B058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E9F3BD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Патологоанатомическая картина лептоспироза у разных видов животных в целом характеризуется желту</w:t>
      </w:r>
      <w:r>
        <w:rPr>
          <w:rFonts w:ascii="Times New Roman CYR" w:hAnsi="Times New Roman CYR" w:cs="Times New Roman CYR"/>
          <w:sz w:val="28"/>
          <w:szCs w:val="28"/>
        </w:rPr>
        <w:t>хой или анемией,геморрагическим диатезом, некрозом кожи и слизистых оболочек, дегенеративно-воспалительными изменениями паренхиматозных органов. В зависимости от вида и возраста животного, характера течения инфекции - эти признаки варьируют по степени выра</w:t>
      </w:r>
      <w:r>
        <w:rPr>
          <w:rFonts w:ascii="Times New Roman CYR" w:hAnsi="Times New Roman CYR" w:cs="Times New Roman CYR"/>
          <w:sz w:val="28"/>
          <w:szCs w:val="28"/>
        </w:rPr>
        <w:t>женности и полноте проявления.</w:t>
      </w:r>
    </w:p>
    <w:p w14:paraId="77387658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гистологическом исследовании находят изменения в печени, почках и легких. В печени - дегенеративные изменения печеночных клеток - зернистая и жировая дистрофия. В почках - некротические изменения в эпителии почечных канал</w:t>
      </w:r>
      <w:r>
        <w:rPr>
          <w:rFonts w:ascii="Times New Roman CYR" w:hAnsi="Times New Roman CYR" w:cs="Times New Roman CYR"/>
          <w:sz w:val="28"/>
          <w:szCs w:val="28"/>
        </w:rPr>
        <w:t>ьцев. В легких - геморрагические инфаркты.</w:t>
      </w:r>
    </w:p>
    <w:p w14:paraId="4C210242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препаратах из печени, импрегнированных серебром по Левадити - между гепатоцитами и в просвете канальцев почек хорошо видны лептоспиры.</w:t>
      </w:r>
    </w:p>
    <w:p w14:paraId="29607439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5764CD" w14:textId="77777777" w:rsidR="00000000" w:rsidRDefault="00494CC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7C31238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ДИАГНОСТИКА ЛЕПТОСПИРОЗА</w:t>
      </w:r>
    </w:p>
    <w:p w14:paraId="719ED106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C5B57C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на лептоспироз подтверждается резуль</w:t>
      </w:r>
      <w:r>
        <w:rPr>
          <w:rFonts w:ascii="Times New Roman CYR" w:hAnsi="Times New Roman CYR" w:cs="Times New Roman CYR"/>
          <w:sz w:val="28"/>
          <w:szCs w:val="28"/>
        </w:rPr>
        <w:t>татами бактериологического, серологического и гистологического исследований с обязательным учетом эпизоотологических, эпидемиологических, клинических и патологоанатомических данных.</w:t>
      </w:r>
    </w:p>
    <w:p w14:paraId="5FD03BDF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Благополучным по лептоспирозу считают хозяйство, где нет животных больных,</w:t>
      </w:r>
      <w:r>
        <w:rPr>
          <w:rFonts w:ascii="Times New Roman CYR" w:hAnsi="Times New Roman CYR" w:cs="Times New Roman CYR"/>
          <w:sz w:val="28"/>
          <w:szCs w:val="28"/>
        </w:rPr>
        <w:t xml:space="preserve"> лептоспироносителей и в сыворотках крови не выявляют специфических антител по РМА или РА.</w:t>
      </w:r>
    </w:p>
    <w:p w14:paraId="5295D485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своевременного выявления лептоспироза и контроля благополучия стад проводят плановые исследования сывороток крови животных по РМА или РА.</w:t>
      </w:r>
    </w:p>
    <w:p w14:paraId="5906CB7B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природных</w:t>
      </w:r>
      <w:r>
        <w:rPr>
          <w:rFonts w:ascii="Times New Roman CYR" w:hAnsi="Times New Roman CYR" w:cs="Times New Roman CYR"/>
          <w:sz w:val="28"/>
          <w:szCs w:val="28"/>
        </w:rPr>
        <w:t xml:space="preserve"> очагов на территории хозяйства проводят отлов и исследование грызунов на лептоспироз, а также исследование воды открытых водоемов на наличие патогенных лептоспир.</w:t>
      </w:r>
    </w:p>
    <w:p w14:paraId="74B90D5D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обнаружении больных или подозрительных по заболеванию - берут не менее 50-ти проб крови </w:t>
      </w:r>
      <w:r>
        <w:rPr>
          <w:rFonts w:ascii="Times New Roman CYR" w:hAnsi="Times New Roman CYR" w:cs="Times New Roman CYR"/>
          <w:sz w:val="28"/>
          <w:szCs w:val="28"/>
        </w:rPr>
        <w:t>от животных каждого скотного двора, свинарника; а у погибших - паренхиматозные органы. Повторно кровь берут у тех же животных через 7-10 дней. Рекомендуется непосредственно в хозяйстве микроскопировать мочу не менее чем 100 животных.</w:t>
      </w:r>
    </w:p>
    <w:p w14:paraId="7A42A743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Бактериологическая диа</w:t>
      </w:r>
      <w:r>
        <w:rPr>
          <w:rFonts w:ascii="Times New Roman CYR" w:hAnsi="Times New Roman CYR" w:cs="Times New Roman CYR"/>
          <w:sz w:val="28"/>
          <w:szCs w:val="28"/>
        </w:rPr>
        <w:t>гностика основана на обнаружении лептоспир в исследуемом материале путем микроскопии или выделения культур. Она складывается из следующих этапов: микроскопия в темном поле микроскопа, выделение культур лептоспир путем посева присланного материала от сельск</w:t>
      </w:r>
      <w:r>
        <w:rPr>
          <w:rFonts w:ascii="Times New Roman CYR" w:hAnsi="Times New Roman CYR" w:cs="Times New Roman CYR"/>
          <w:sz w:val="28"/>
          <w:szCs w:val="28"/>
        </w:rPr>
        <w:t>охозяйственных животных или органов, зараженных этим материалом, лабораторных животных (биопроба) на специальные питательные среды, идентификация и дифференциация выделенных культур.</w:t>
      </w:r>
    </w:p>
    <w:p w14:paraId="6A17A68E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Одним из самых быстрых, простых и доступных для выполнения в практически</w:t>
      </w:r>
      <w:r>
        <w:rPr>
          <w:rFonts w:ascii="Times New Roman CYR" w:hAnsi="Times New Roman CYR" w:cs="Times New Roman CYR"/>
          <w:sz w:val="28"/>
          <w:szCs w:val="28"/>
        </w:rPr>
        <w:t>х условиях методов бактериологической диагностики является микроскопическое исследование. Микроскопию свежевыделенной мочи, околосердечной жидкости, грудного и брюшного экссудата, а также крови и суспензий паренхиматозных органов проводят в темном поле мик</w:t>
      </w:r>
      <w:r>
        <w:rPr>
          <w:rFonts w:ascii="Times New Roman CYR" w:hAnsi="Times New Roman CYR" w:cs="Times New Roman CYR"/>
          <w:sz w:val="28"/>
          <w:szCs w:val="28"/>
        </w:rPr>
        <w:t>роскопа. Морфология и характер движения лептоспир - настолько типичны, что в случае их обнаружения дается право ставить окончательный диагноз.</w:t>
      </w:r>
    </w:p>
    <w:p w14:paraId="285D811C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выделения культур лептоспир используют тот же материал, что и для микроскопического исследования, но стерильн</w:t>
      </w:r>
      <w:r>
        <w:rPr>
          <w:rFonts w:ascii="Times New Roman CYR" w:hAnsi="Times New Roman CYR" w:cs="Times New Roman CYR"/>
          <w:sz w:val="28"/>
          <w:szCs w:val="28"/>
        </w:rPr>
        <w:t>о взятый. Посевы культивируют на специальных средах при температуре 28-30'С в течение 3х месяцев. Рост культур контролируют микроскопией через 3, 5, 7, 10 дней и далее каждые 5 дней.</w:t>
      </w:r>
    </w:p>
    <w:p w14:paraId="262EDBC0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постановки биопробы обычно используют золотистых хомяков 20-30-дневно</w:t>
      </w:r>
      <w:r>
        <w:rPr>
          <w:rFonts w:ascii="Times New Roman CYR" w:hAnsi="Times New Roman CYR" w:cs="Times New Roman CYR"/>
          <w:sz w:val="28"/>
          <w:szCs w:val="28"/>
        </w:rPr>
        <w:t>го возраста и крольчат-сосунов в возрасте 10-20 дней, реже взрослых кроликов и морских свинок. Исследуемый материал вводят подкожно или внутрибрюшинно. Биопроба считается положительной, если при выраженных клинических признаках и патологоанатомических изме</w:t>
      </w:r>
      <w:r>
        <w:rPr>
          <w:rFonts w:ascii="Times New Roman CYR" w:hAnsi="Times New Roman CYR" w:cs="Times New Roman CYR"/>
          <w:sz w:val="28"/>
          <w:szCs w:val="28"/>
        </w:rPr>
        <w:t>нениях у зараженных животных обнаружены лептоспиры, противолептоспирозные антитела или выделена культура возбудителя.</w:t>
      </w:r>
    </w:p>
    <w:p w14:paraId="6EB120A6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Серогрупповую принадлежность выделенных культур лептоспир определяют путем постановки перекрестной РМА с агглютинирующими лептоспирозными </w:t>
      </w:r>
      <w:r>
        <w:rPr>
          <w:rFonts w:ascii="Times New Roman CYR" w:hAnsi="Times New Roman CYR" w:cs="Times New Roman CYR"/>
          <w:sz w:val="28"/>
          <w:szCs w:val="28"/>
        </w:rPr>
        <w:t>сыворотками, а серотиповую принадлежность - путем постановки реакции иммуноабсорбции.</w:t>
      </w:r>
    </w:p>
    <w:p w14:paraId="1C3E8096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Серологическая диагностика лептоспироза основана на обнаружении специфических антител в крови животных реакцией микроагглютинации (РМА) или реакцией агглютинации (РА). В </w:t>
      </w:r>
      <w:r>
        <w:rPr>
          <w:rFonts w:ascii="Times New Roman CYR" w:hAnsi="Times New Roman CYR" w:cs="Times New Roman CYR"/>
          <w:sz w:val="28"/>
          <w:szCs w:val="28"/>
        </w:rPr>
        <w:t xml:space="preserve">качестве антигенов в РМА используют чистые живые культуры лептоспир 6-13 серогрупп с накоплением 70-100 микробных клеток в поле зрения микроскопа. По результатам лабораторных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исследований диагноз на лептоспироз считают установленным, а хозяйство признают н</w:t>
      </w:r>
      <w:r>
        <w:rPr>
          <w:rFonts w:ascii="Times New Roman CYR" w:hAnsi="Times New Roman CYR" w:cs="Times New Roman CYR"/>
          <w:sz w:val="28"/>
          <w:szCs w:val="28"/>
        </w:rPr>
        <w:t>еблагополучным в любом из следующих случаев:</w:t>
      </w:r>
    </w:p>
    <w:p w14:paraId="24D7ACC5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лептоспиры обнаружены при микроскопическом исследовании в крови или суспензии из органов животных, абортированном плоде, моче или органах лабораторного животного, павшего после заражения исследуемым материало</w:t>
      </w:r>
      <w:r>
        <w:rPr>
          <w:rFonts w:ascii="Times New Roman CYR" w:hAnsi="Times New Roman CYR" w:cs="Times New Roman CYR"/>
          <w:sz w:val="28"/>
          <w:szCs w:val="28"/>
        </w:rPr>
        <w:t>м;</w:t>
      </w:r>
    </w:p>
    <w:p w14:paraId="010BD6D7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культура лептоспир выделена из патологического материала или из органов лабораторного животного, зараженного исследуемым материалом;</w:t>
      </w:r>
    </w:p>
    <w:p w14:paraId="3E3D9E58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лептоспиры обнаружены в гистологических срезах почек или печени, импрегнированных серебром по Левадити;</w:t>
      </w:r>
    </w:p>
    <w:p w14:paraId="5CF05E33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титр ан</w:t>
      </w:r>
      <w:r>
        <w:rPr>
          <w:rFonts w:ascii="Times New Roman CYR" w:hAnsi="Times New Roman CYR" w:cs="Times New Roman CYR"/>
          <w:sz w:val="28"/>
          <w:szCs w:val="28"/>
        </w:rPr>
        <w:t>тител нарастает в пять раз и более при повторном исследовании сыворотки крови по РМА через 7-10 дней или при обнаружении антител у ранее нереагировавших животных;</w:t>
      </w:r>
    </w:p>
    <w:p w14:paraId="0C5AB3BB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д) специфические антитела обнаружены в сыворотке крови при однократном исследовании по РМА в </w:t>
      </w:r>
      <w:r>
        <w:rPr>
          <w:rFonts w:ascii="Times New Roman CYR" w:hAnsi="Times New Roman CYR" w:cs="Times New Roman CYR"/>
          <w:sz w:val="28"/>
          <w:szCs w:val="28"/>
        </w:rPr>
        <w:t>титре 1:100 и выше - более чем у 25 тов обследованных животных, или по РА (1-4 креста) более чем у 20%-тов животных.</w:t>
      </w:r>
    </w:p>
    <w:p w14:paraId="0EADC150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Лептоспироз считается причиной абортов в следующих случаях:</w:t>
      </w:r>
    </w:p>
    <w:p w14:paraId="3ADDCC44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при обнаружении лептоспир в органах (тканях) абортированного (мертворожденно</w:t>
      </w:r>
      <w:r>
        <w:rPr>
          <w:rFonts w:ascii="Times New Roman CYR" w:hAnsi="Times New Roman CYR" w:cs="Times New Roman CYR"/>
          <w:sz w:val="28"/>
          <w:szCs w:val="28"/>
        </w:rPr>
        <w:t>го) плода;</w:t>
      </w:r>
    </w:p>
    <w:p w14:paraId="69F21B00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при нарастании титра антител у абортированной матки не менее чем в пять раз;</w:t>
      </w:r>
    </w:p>
    <w:p w14:paraId="0802C816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при высоком титре антител (1:2500 и более) в группе абортировавших животных и низком титре (до 1:500) или отрицательной реакции в группе здоровых животных.</w:t>
      </w:r>
    </w:p>
    <w:p w14:paraId="6DC2BBD9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AD5516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ДИ</w:t>
      </w:r>
      <w:r>
        <w:rPr>
          <w:rFonts w:ascii="Times New Roman CYR" w:hAnsi="Times New Roman CYR" w:cs="Times New Roman CYR"/>
          <w:sz w:val="28"/>
          <w:szCs w:val="28"/>
        </w:rPr>
        <w:t>ФФЕРЕНЦИАЛЬНЫЙ ДИАГНОЗ</w:t>
      </w:r>
    </w:p>
    <w:p w14:paraId="2EA62481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D337D7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постановке диагноза на лептоспироз необходимо проводить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дифференциальную диагностику и учитывать, что животные, имеющие в крови антитела, могут погибать от различных инфекционных и неинфекционных болезней.</w:t>
      </w:r>
    </w:p>
    <w:p w14:paraId="6011F7D0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Лептоспироз крупного и</w:t>
      </w:r>
      <w:r>
        <w:rPr>
          <w:rFonts w:ascii="Times New Roman CYR" w:hAnsi="Times New Roman CYR" w:cs="Times New Roman CYR"/>
          <w:sz w:val="28"/>
          <w:szCs w:val="28"/>
        </w:rPr>
        <w:t xml:space="preserve"> мелкого рогатого скота следует дифференцировать от бруцеллеза, гемоспоридиозов, злокачественной катаральной горячки, кампилобактериоза, трихомоноза, сальмонеллеза, пневмоэнтеритов вирусной этиологии, микотоксикозов и листериоза; нужно также исключить дисп</w:t>
      </w:r>
      <w:r>
        <w:rPr>
          <w:rFonts w:ascii="Times New Roman CYR" w:hAnsi="Times New Roman CYR" w:cs="Times New Roman CYR"/>
          <w:sz w:val="28"/>
          <w:szCs w:val="28"/>
        </w:rPr>
        <w:t>епсию, анемию, желтуху, белковый перекорм, гепатит, цистит, гипотонию и атонию преджелудков, гемоглобинурию новорожденных, нефрозы и нефриты незаразной этиологии.</w:t>
      </w:r>
    </w:p>
    <w:p w14:paraId="2C5CD60F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свиней, кроме бруцеллеза и сальмонеллеза, следует дифференцировать рожу, чуму, дизентерию, </w:t>
      </w:r>
      <w:r>
        <w:rPr>
          <w:rFonts w:ascii="Times New Roman CYR" w:hAnsi="Times New Roman CYR" w:cs="Times New Roman CYR"/>
          <w:sz w:val="28"/>
          <w:szCs w:val="28"/>
        </w:rPr>
        <w:t>белковое, витаминное и минеральное голодания, микозы и микотоксикозы.</w:t>
      </w:r>
    </w:p>
    <w:p w14:paraId="008CBBB8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лошадей - инфекционный энцефаломиелит, инфекционную анемию; у собак и пушных зверей - чуму, инфекционный гепатит, сальмонеллез. Дифференциация указанных болезней и патологических состо</w:t>
      </w:r>
      <w:r>
        <w:rPr>
          <w:rFonts w:ascii="Times New Roman CYR" w:hAnsi="Times New Roman CYR" w:cs="Times New Roman CYR"/>
          <w:sz w:val="28"/>
          <w:szCs w:val="28"/>
        </w:rPr>
        <w:t>яний проводится на основании комплекса данных.</w:t>
      </w:r>
    </w:p>
    <w:p w14:paraId="320A3326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микроскопической диагностике лептоспиры необходимо отличать от нитей фибрина, обломков хвостовых частей спермиев, разрушенных эритроцитов, спирилло- и вибрионо-подобных микроорганизмов и особенно интерспир</w:t>
      </w:r>
      <w:r>
        <w:rPr>
          <w:rFonts w:ascii="Times New Roman CYR" w:hAnsi="Times New Roman CYR" w:cs="Times New Roman CYR"/>
          <w:sz w:val="28"/>
          <w:szCs w:val="28"/>
        </w:rPr>
        <w:t xml:space="preserve"> у хряков.</w:t>
      </w:r>
    </w:p>
    <w:p w14:paraId="4C590036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6A00EF" w14:textId="77777777" w:rsidR="00000000" w:rsidRDefault="00494CC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6B27C6F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ИММУНИТЕТ И ИММУНИЗАЦИЯ</w:t>
      </w:r>
    </w:p>
    <w:p w14:paraId="785C7D38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3CD7D1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Переболевшие лептоспирозом животные приобретают стойкий и напряженный иммунитет, длящийся годами. Но после переболевания у части животных с мочей долгое время выделяются лептоспиры, т.е. иммунитет нестерильный. У </w:t>
      </w:r>
      <w:r>
        <w:rPr>
          <w:rFonts w:ascii="Times New Roman CYR" w:hAnsi="Times New Roman CYR" w:cs="Times New Roman CYR"/>
          <w:sz w:val="28"/>
          <w:szCs w:val="28"/>
        </w:rPr>
        <w:t>другой части животных - иммунитет стерильный.</w:t>
      </w:r>
    </w:p>
    <w:p w14:paraId="2C3013D1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лептоспирозе развивается как клеточный, так и гуморальный иммунитет. Макрофаги первыми обезвреживают лептоспир, затем вырабатываются и накапливаются антитела - агглютинины, лизины, преципитины, комплемент с</w:t>
      </w:r>
      <w:r>
        <w:rPr>
          <w:rFonts w:ascii="Times New Roman CYR" w:hAnsi="Times New Roman CYR" w:cs="Times New Roman CYR"/>
          <w:sz w:val="28"/>
          <w:szCs w:val="28"/>
        </w:rPr>
        <w:t>вязывающие. Поэтому сыворотка крови гипериммунизированных животных и реконвалесцентов обладают высокими терапевтическими свойствами.</w:t>
      </w:r>
    </w:p>
    <w:p w14:paraId="4B74F6D1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в 1934 году профессором С.Я. Любашенко была предложена поливалентная гипериммунная сыворотка против лептоспироза. Наибо</w:t>
      </w:r>
      <w:r>
        <w:rPr>
          <w:rFonts w:ascii="Times New Roman CYR" w:hAnsi="Times New Roman CYR" w:cs="Times New Roman CYR"/>
          <w:sz w:val="28"/>
          <w:szCs w:val="28"/>
        </w:rPr>
        <w:t>лее хороший терапевтический эффект сыворотка дает при ее применении в начале заболевания. Кроме того, гипериммунная сыворотка и, получаемый из нее гамаглобулин, не предотвращают лептоспироносительства и не профилактируют аборты. Пассивный иммунитет, создав</w:t>
      </w:r>
      <w:r>
        <w:rPr>
          <w:rFonts w:ascii="Times New Roman CYR" w:hAnsi="Times New Roman CYR" w:cs="Times New Roman CYR"/>
          <w:sz w:val="28"/>
          <w:szCs w:val="28"/>
        </w:rPr>
        <w:t>аемый данной сывороткой, кратковременный. В настоящее время для производства гипериммунной сыворотки используют лептоспиры 8-ми серологических вариантов.</w:t>
      </w:r>
    </w:p>
    <w:p w14:paraId="612D8B1D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специфической профилактики (активной иммунизации) лептоспироза в 1939 году С.Я. Любашенко впервые </w:t>
      </w:r>
      <w:r>
        <w:rPr>
          <w:rFonts w:ascii="Times New Roman CYR" w:hAnsi="Times New Roman CYR" w:cs="Times New Roman CYR"/>
          <w:sz w:val="28"/>
          <w:szCs w:val="28"/>
        </w:rPr>
        <w:t>предложил инактивированную карболовой кислотой вакцину. С 1946 по 1958 гг. в нашей стране применяли хинозолевую вакцину, которая содержала антигены трех серологических вариантов лептоспир Pomona, Grippotyphosa и Icterohaemorrhagiae.</w:t>
      </w:r>
    </w:p>
    <w:p w14:paraId="2B3EB38C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Позднее, когда от больн</w:t>
      </w:r>
      <w:r>
        <w:rPr>
          <w:rFonts w:ascii="Times New Roman CYR" w:hAnsi="Times New Roman CYR" w:cs="Times New Roman CYR"/>
          <w:sz w:val="28"/>
          <w:szCs w:val="28"/>
        </w:rPr>
        <w:t xml:space="preserve">ых животных были выделены новые серовары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лептоспир, вакцину начали готовить из пяти серотипов, добавив к предыдущим серовары Canicola и Tarassovi.</w:t>
      </w:r>
    </w:p>
    <w:p w14:paraId="1F7ADDCC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готовят несколько видов вакцин с различным набором серотипов. В различных регионах вакцину </w:t>
      </w:r>
      <w:r>
        <w:rPr>
          <w:rFonts w:ascii="Times New Roman CYR" w:hAnsi="Times New Roman CYR" w:cs="Times New Roman CYR"/>
          <w:sz w:val="28"/>
          <w:szCs w:val="28"/>
        </w:rPr>
        <w:t>подбирают исходя из из циркулируемых здесь серотипов лептоспир.</w:t>
      </w:r>
    </w:p>
    <w:p w14:paraId="479BB014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Крупный рогатый скот, верблюдов, лошадей, ослов и мулов вакцинируют в возрасте 1,5 месяцев и старше, а животных других видов - в возрасте 1 месяц и старше. Вакцинации не подлежат животные в по</w:t>
      </w:r>
      <w:r>
        <w:rPr>
          <w:rFonts w:ascii="Times New Roman CYR" w:hAnsi="Times New Roman CYR" w:cs="Times New Roman CYR"/>
          <w:sz w:val="28"/>
          <w:szCs w:val="28"/>
        </w:rPr>
        <w:t xml:space="preserve">следний месяц беременности и в первую неделю после родов, а также в течение 7-ми дней после дегельминтизации. По истечении указанных сроков вакцинированных животных допрививают. Вакцину вводят внутримышечно однократно (за исключением поросят в возрасте от </w:t>
      </w:r>
      <w:r>
        <w:rPr>
          <w:rFonts w:ascii="Times New Roman CYR" w:hAnsi="Times New Roman CYR" w:cs="Times New Roman CYR"/>
          <w:sz w:val="28"/>
          <w:szCs w:val="28"/>
        </w:rPr>
        <w:t>1 до 3 месяцев, которых прививают 2-кратно. Дозы - согласно наставлению.</w:t>
      </w:r>
    </w:p>
    <w:p w14:paraId="3ABEC85B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Иммунитет у животных вырабатывается через 14-26 дней после введения вакцины и продолжается у телят, ягнят, свиней всех возрастных групп, молодняка собак и пушных зверей до 6-ти месяце</w:t>
      </w:r>
      <w:r>
        <w:rPr>
          <w:rFonts w:ascii="Times New Roman CYR" w:hAnsi="Times New Roman CYR" w:cs="Times New Roman CYR"/>
          <w:sz w:val="28"/>
          <w:szCs w:val="28"/>
        </w:rPr>
        <w:t>в, а у мелкого рогатого скота, собак и пушных зверей, вакцинированных в возрасте 6 месяцев и старше; крупного рогатого скота и лошадей, вакцинированных в возрасте 12 месяцев - до года. В целях профилактики абортов лептоспирозной этиологии сельскохозяйствен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ных животных вакцинируют за 1-2 месяца до осеменения или в первой трети беременности.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В целях образования колострального иммунитета у молодняка рекомендуется прививать супоросных свиноматок за 35-75 дней до опороса; суягных овец - за 1-2 месяца до окота;</w:t>
      </w:r>
      <w:r>
        <w:rPr>
          <w:rFonts w:ascii="Times New Roman CYR" w:hAnsi="Times New Roman CYR" w:cs="Times New Roman CYR"/>
          <w:sz w:val="28"/>
          <w:szCs w:val="28"/>
        </w:rPr>
        <w:t xml:space="preserve"> стельных коров - за 1,5-3 месяца до отела. Продолжительность иммунитета у поросят и ягнят - до 1,5, у телят - до 2,5 месяцев.</w:t>
      </w:r>
    </w:p>
    <w:p w14:paraId="441923C6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лептоспироз вакцина иммунитет животное</w:t>
      </w:r>
    </w:p>
    <w:p w14:paraId="137E3F2B" w14:textId="77777777" w:rsidR="00000000" w:rsidRDefault="00494CC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D4A1F19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ЛЕЧЕНИЕ</w:t>
      </w:r>
    </w:p>
    <w:p w14:paraId="4F97F10D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075A04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специфического лечебного средства применяют противолептоспирозны</w:t>
      </w:r>
      <w:r>
        <w:rPr>
          <w:rFonts w:ascii="Times New Roman CYR" w:hAnsi="Times New Roman CYR" w:cs="Times New Roman CYR"/>
          <w:sz w:val="28"/>
          <w:szCs w:val="28"/>
        </w:rPr>
        <w:t>е гипериммунные сыворотки, которые вводят подкожно (или внутривенно) 1-2 раза.</w:t>
      </w:r>
    </w:p>
    <w:p w14:paraId="1C14FA36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этиотропных средств применяют антибиотики тетрациклинового ряда и стрептомицин. Последний вводят внутримышечно 10-12 тыс. ЕД/кг 2 раза в день, 4-5 дней подряд.</w:t>
      </w:r>
    </w:p>
    <w:p w14:paraId="6BCFAA47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симптомати</w:t>
      </w:r>
      <w:r>
        <w:rPr>
          <w:rFonts w:ascii="Times New Roman CYR" w:hAnsi="Times New Roman CYR" w:cs="Times New Roman CYR"/>
          <w:sz w:val="28"/>
          <w:szCs w:val="28"/>
        </w:rPr>
        <w:t>ческого лечения применяют синтомицин - внутрь 0,03 г/кг массы животного по 3 раза в день, 4 дня подряд; внутривенно 40%-ную глюкозу - до 500 мл взрослым и 200 мл телятам; уротропин с водой - 10,0 - коровам; кофеин, марганцевокислый калий (1:1000); слабител</w:t>
      </w:r>
      <w:r>
        <w:rPr>
          <w:rFonts w:ascii="Times New Roman CYR" w:hAnsi="Times New Roman CYR" w:cs="Times New Roman CYR"/>
          <w:sz w:val="28"/>
          <w:szCs w:val="28"/>
        </w:rPr>
        <w:t>ьные (глауберовая соль, английская соль); ихтиоловая, борная мазь (наружно). Диета, поение в волю, покой.</w:t>
      </w:r>
    </w:p>
    <w:p w14:paraId="18C45CA2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2269A0" w14:textId="77777777" w:rsidR="00000000" w:rsidRDefault="00494CC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33AF080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 ПРОФИЛАКТИКА И МЕРЫ БОРЬБЫ</w:t>
      </w:r>
    </w:p>
    <w:p w14:paraId="07291C05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24A42A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действующей инструкции о мероприятиях по борьбе с лептоспирозом животных профилактика болезни осуществляет</w:t>
      </w:r>
      <w:r>
        <w:rPr>
          <w:rFonts w:ascii="Times New Roman CYR" w:hAnsi="Times New Roman CYR" w:cs="Times New Roman CYR"/>
          <w:sz w:val="28"/>
          <w:szCs w:val="28"/>
        </w:rPr>
        <w:t>ся путем проведения комплекса организационно-хозяйственных, ветеринарно-санитарных и специфических мероприятий. Этот комплект включает в себя:</w:t>
      </w:r>
    </w:p>
    <w:p w14:paraId="4BBAC081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Меры, направленные на недопущение заноса лептоспироза в благополучные хозяйства;</w:t>
      </w:r>
    </w:p>
    <w:p w14:paraId="5677FCF0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Меры, направленные на выявле</w:t>
      </w:r>
      <w:r>
        <w:rPr>
          <w:rFonts w:ascii="Times New Roman CYR" w:hAnsi="Times New Roman CYR" w:cs="Times New Roman CYR"/>
          <w:sz w:val="28"/>
          <w:szCs w:val="28"/>
        </w:rPr>
        <w:t>ние природных очагов лептоспироза, и контроль благополучия стад;</w:t>
      </w:r>
    </w:p>
    <w:p w14:paraId="542F687D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Меры, направленные на недопущение возникновения лептоспироза в благополучных подразделениях хозяйства, расположенного в зоне природного или антропургического очага.</w:t>
      </w:r>
    </w:p>
    <w:p w14:paraId="39C8736E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Хозяйство, в котором ди</w:t>
      </w:r>
      <w:r>
        <w:rPr>
          <w:rFonts w:ascii="Times New Roman CYR" w:hAnsi="Times New Roman CYR" w:cs="Times New Roman CYR"/>
          <w:sz w:val="28"/>
          <w:szCs w:val="28"/>
        </w:rPr>
        <w:t>агностирован лептоспироз, объявляют неблагополучным. О выявлении больных животных ветеринарный врач хозяйства немедленно сообщает главному ветеринарному врачу района и районной санитарно-эпидемиологической станции, выявляет источник заноса возбудителя инфе</w:t>
      </w:r>
      <w:r>
        <w:rPr>
          <w:rFonts w:ascii="Times New Roman CYR" w:hAnsi="Times New Roman CYR" w:cs="Times New Roman CYR"/>
          <w:sz w:val="28"/>
          <w:szCs w:val="28"/>
        </w:rPr>
        <w:t>кции в хозяйство, организует мероприятия по ликвидации болезни.</w:t>
      </w:r>
    </w:p>
    <w:p w14:paraId="5A010BA4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ветеринарный врач района разрабатывает совместно с руководителями и специалистами таких хозяйств план оздоровительных мероприятий и осуществляет контроль за их выполнением. В плане ука</w:t>
      </w:r>
      <w:r>
        <w:rPr>
          <w:rFonts w:ascii="Times New Roman CYR" w:hAnsi="Times New Roman CYR" w:cs="Times New Roman CYR"/>
          <w:sz w:val="28"/>
          <w:szCs w:val="28"/>
        </w:rPr>
        <w:t>зывают необходимые диагностические исследования животных, ветеринарно-санитарные и организационно-хозяйственные мероприятия с указанием сроков их проведения, ответственных и контролирующих лиц.</w:t>
      </w:r>
    </w:p>
    <w:p w14:paraId="752873C2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Больных и подозрительных по заболеванию животных - изолируют 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лечат; в последующем их подвергают убою.</w:t>
      </w:r>
    </w:p>
    <w:p w14:paraId="2BEDC9DF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Остальных, клинически здоровых взрослых животных исследуют в РМА (или РА) положительно реагирующих изолируют, лечат стрептомицином и либо прививают вакциной, либо переводят на откорм с последующей сдачей на убой.</w:t>
      </w:r>
    </w:p>
    <w:p w14:paraId="5C66352B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олодняк вакцинируют и выращивают изолировано. Однако молодняк, родившийся до или через месяц после проведения мероприятий, после вакцинации отправляют на откорм.</w:t>
      </w:r>
    </w:p>
    <w:p w14:paraId="5812A58F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Ограничения снимают в племенных и пользовательских хозяйствах после установления их благополуч</w:t>
      </w:r>
      <w:r>
        <w:rPr>
          <w:rFonts w:ascii="Times New Roman CYR" w:hAnsi="Times New Roman CYR" w:cs="Times New Roman CYR"/>
          <w:sz w:val="28"/>
          <w:szCs w:val="28"/>
        </w:rPr>
        <w:t xml:space="preserve">ия лабораторными исследованиями через 2 месяца после завершения противолептоспирозных мероприятий. При этом исследуют сыворотку крови от ремонтного молодняка, а у крупного рогатого скота различных возрастных групп, хряков, ремонтных и основных свиноматок, </w:t>
      </w:r>
      <w:r>
        <w:rPr>
          <w:rFonts w:ascii="Times New Roman CYR" w:hAnsi="Times New Roman CYR" w:cs="Times New Roman CYR"/>
          <w:sz w:val="28"/>
          <w:szCs w:val="28"/>
        </w:rPr>
        <w:t>кроме того, берут не менее 100 проб м о ч и от каждой тысячи животных.</w:t>
      </w:r>
    </w:p>
    <w:p w14:paraId="5E665137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Повторные исследования животных на лептоспироз в ранее неблагополучных хозяйствах проводят через 6 месяцев после снятия ограничений.</w:t>
      </w:r>
    </w:p>
    <w:p w14:paraId="164684E6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651DD5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11.1 Правила применения и хранения вакцин против ле</w:t>
      </w:r>
      <w:r>
        <w:rPr>
          <w:rFonts w:ascii="Times New Roman CYR" w:hAnsi="Times New Roman CYR" w:cs="Times New Roman CYR"/>
          <w:caps/>
          <w:sz w:val="28"/>
          <w:szCs w:val="28"/>
        </w:rPr>
        <w:t>птоспироза</w:t>
      </w:r>
    </w:p>
    <w:p w14:paraId="043649A7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B433E8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Вакцина против лептоспироза животных лиофилизированная предназначена для вакцинации сельскохозяйственных животных и пушных зверей клеточного содержания. По внешнему виду это сухая пористая масса от желтоватого до серо-белого цвета в виде таблет</w:t>
      </w:r>
      <w:r>
        <w:rPr>
          <w:rFonts w:ascii="Times New Roman CYR" w:hAnsi="Times New Roman CYR" w:cs="Times New Roman CYR"/>
          <w:sz w:val="28"/>
          <w:szCs w:val="28"/>
        </w:rPr>
        <w:t>ки. Вакцина, разведенная физраствором или кипяченой водой, представляет собой однородную взвесь с быстровыпадающим незначительным осадком, легко разбивающимся при встряхивании.</w:t>
      </w:r>
    </w:p>
    <w:p w14:paraId="69381383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Вакцину выпускают в двух вариантах:</w:t>
      </w:r>
    </w:p>
    <w:p w14:paraId="27516654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вариант - для иммунизации свиней из </w:t>
      </w:r>
      <w:r>
        <w:rPr>
          <w:rFonts w:ascii="Times New Roman CYR" w:hAnsi="Times New Roman CYR" w:cs="Times New Roman CYR"/>
          <w:sz w:val="28"/>
          <w:szCs w:val="28"/>
        </w:rPr>
        <w:t>штаммов лептоспир серогрупп Иктерогеморрагия, Помона, Тарассови;</w:t>
      </w:r>
    </w:p>
    <w:p w14:paraId="78CF60E8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вариант для иммунизации крупного рогатого скота, овец и коз из штаммов лептоспир серогрупп Гриппотифоза, Помона, Сейро, Тарассови.</w:t>
      </w:r>
    </w:p>
    <w:p w14:paraId="46C58D8E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Лошадей, пушных зверей и животных других видов иммуни</w:t>
      </w:r>
      <w:r>
        <w:rPr>
          <w:rFonts w:ascii="Times New Roman CYR" w:hAnsi="Times New Roman CYR" w:cs="Times New Roman CYR"/>
          <w:sz w:val="28"/>
          <w:szCs w:val="28"/>
        </w:rPr>
        <w:t>зируют вакциной того варианта, в состав которого входят лептоспиры серогрупп, установленные у животных в данном хозяйстве или в данной местности.</w:t>
      </w:r>
    </w:p>
    <w:p w14:paraId="23D4625F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Флаконы (ампулы) с вакциной должны быть плотно закрыты резиновыми пробками и обкатаны металлическими колпачк</w:t>
      </w:r>
      <w:r>
        <w:rPr>
          <w:rFonts w:ascii="Times New Roman CYR" w:hAnsi="Times New Roman CYR" w:cs="Times New Roman CYR"/>
          <w:sz w:val="28"/>
          <w:szCs w:val="28"/>
        </w:rPr>
        <w:t>ами, ампулы - запаяны. На каждом флаконе (ампуле) должна быть этикетка с указанием наименования биопрепарата и входящих в его состав серогрупп лептоспир, номера серии, номера контроля, срока годности (месяц, год), обозначения ТУ. На коробке с вакциной долж</w:t>
      </w:r>
      <w:r>
        <w:rPr>
          <w:rFonts w:ascii="Times New Roman CYR" w:hAnsi="Times New Roman CYR" w:cs="Times New Roman CYR"/>
          <w:sz w:val="28"/>
          <w:szCs w:val="28"/>
        </w:rPr>
        <w:t>на быть этикетка с указанием на ней: наименования и товарного знака предприятия-изготовителя, полного наименования вакцины, перечня серогрупп лептоспир, входящих в вакцину, номера серии и номера контроля, количества флаконов (ампул) в коробке, объема вакци</w:t>
      </w:r>
      <w:r>
        <w:rPr>
          <w:rFonts w:ascii="Times New Roman CYR" w:hAnsi="Times New Roman CYR" w:cs="Times New Roman CYR"/>
          <w:sz w:val="28"/>
          <w:szCs w:val="28"/>
        </w:rPr>
        <w:t>ны во флаконе (ампуле), количества растворителя для одного флакона (ампулы), дозы для животных, даты изготовления (месяц, год), срока годности, условий хранения и обозначения ТУ.</w:t>
      </w:r>
    </w:p>
    <w:p w14:paraId="25CE8B90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Вакцина пригодна для применения в течение 12 месяцев со дня изготовления пр</w:t>
      </w:r>
      <w:r>
        <w:rPr>
          <w:rFonts w:ascii="Times New Roman CYR" w:hAnsi="Times New Roman CYR" w:cs="Times New Roman CYR"/>
          <w:sz w:val="28"/>
          <w:szCs w:val="28"/>
        </w:rPr>
        <w:t>и условии хранения в сухом темном месте при температуре не выше 20С.</w:t>
      </w:r>
    </w:p>
    <w:p w14:paraId="7FCCDDDD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Флаконы (ампулы) с вакциной, содержащие плесень, посторонние механические примеси, следы оттаивания, с нарушенной укупоркой, а также остатки вакцины, не использованные в течение 4 часов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растворения утилизируют.</w:t>
      </w:r>
    </w:p>
    <w:p w14:paraId="71685D38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CD29F3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11.2 Биологические свойства препаратов</w:t>
      </w:r>
    </w:p>
    <w:p w14:paraId="18CF2BD1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D0B0EA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Вакцина изготавливается из биологически активных клонированных штаммов лептоспир пяти серологических групп.</w:t>
      </w:r>
    </w:p>
    <w:p w14:paraId="071FDF7F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Вакцина при однократном внутримышечном введении вызывает формирование а</w:t>
      </w:r>
      <w:r>
        <w:rPr>
          <w:rFonts w:ascii="Times New Roman CYR" w:hAnsi="Times New Roman CYR" w:cs="Times New Roman CYR"/>
          <w:sz w:val="28"/>
          <w:szCs w:val="28"/>
        </w:rPr>
        <w:t>ктивного иммунитета против лептоспироза. Вакцинация профилактирует клинические проявления лептоспироза, включая аборты, лептоспироносительство и образование интенсивного очага лептоспироза.</w:t>
      </w:r>
    </w:p>
    <w:p w14:paraId="6CCDC07C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Иммунитет у животных наступает через 14-20 дней после введения в</w:t>
      </w:r>
      <w:r>
        <w:rPr>
          <w:rFonts w:ascii="Times New Roman CYR" w:hAnsi="Times New Roman CYR" w:cs="Times New Roman CYR"/>
          <w:sz w:val="28"/>
          <w:szCs w:val="28"/>
        </w:rPr>
        <w:t>акцины и продолжается у телят, ягнят свиней всех возрастных групп, молодняка, пушных зверей - до 6 месяцев, а у овец, коз и пушных зверей, вакцинированных в возрасте 6 месяцев и старше, крупного рогатого скота и лошадей, вакцинированных в возрасте 12 месяц</w:t>
      </w:r>
      <w:r>
        <w:rPr>
          <w:rFonts w:ascii="Times New Roman CYR" w:hAnsi="Times New Roman CYR" w:cs="Times New Roman CYR"/>
          <w:sz w:val="28"/>
          <w:szCs w:val="28"/>
        </w:rPr>
        <w:t>ев и старше - до года.</w:t>
      </w:r>
    </w:p>
    <w:p w14:paraId="2C5E3B7A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1C767C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11.3 Порядок применения вакцины</w:t>
      </w:r>
    </w:p>
    <w:p w14:paraId="7CFA519A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1989FE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Вакцину применяют в неблагополучных по лептоспирозу хозяйствах; в откормочных хозяйствах, где поголовье комплектуют без обследования на лептоспироз; в угрожаемых хозяйствах; при выпасании животных</w:t>
      </w:r>
      <w:r>
        <w:rPr>
          <w:rFonts w:ascii="Times New Roman CYR" w:hAnsi="Times New Roman CYR" w:cs="Times New Roman CYR"/>
          <w:sz w:val="28"/>
          <w:szCs w:val="28"/>
        </w:rPr>
        <w:t xml:space="preserve"> в зоне природного очага лептоспироза; при выявлении в хозяйстве животных, сыворотка крови которых реагирует на лептоспироз в реакции микроагглютинации (РМА); в районах с отгонным животноводством.</w:t>
      </w:r>
    </w:p>
    <w:p w14:paraId="30CF914B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Крупный рогатый скот, верблюдов, лошадей, ослов, мулов ва</w:t>
      </w:r>
      <w:r>
        <w:rPr>
          <w:rFonts w:ascii="Times New Roman CYR" w:hAnsi="Times New Roman CYR" w:cs="Times New Roman CYR"/>
          <w:sz w:val="28"/>
          <w:szCs w:val="28"/>
        </w:rPr>
        <w:t>кцинируют в возрасте от 1,5 месяцев и старше, а животных других видов - одного месяца и старше.</w:t>
      </w:r>
    </w:p>
    <w:p w14:paraId="2605B0AE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Вакцинации не подлежат животные в последний месяц беременности и в первую неделю после родов, а также в течение 7 дней после дегельминтизации и 14 дней после </w:t>
      </w:r>
      <w:r>
        <w:rPr>
          <w:rFonts w:ascii="Times New Roman CYR" w:hAnsi="Times New Roman CYR" w:cs="Times New Roman CYR"/>
          <w:sz w:val="28"/>
          <w:szCs w:val="28"/>
        </w:rPr>
        <w:t>обработки хлор-фосфорсодержащими препаратами, этих животных вакцинируют по истечении указанных сроков.</w:t>
      </w:r>
    </w:p>
    <w:p w14:paraId="4357D329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Сухую вакцину перед применением растворяют физиологическим раствором или охлажденной кипяченой водой при температуре 30-35о С в соотношении 1:4 на 4 см</w:t>
      </w:r>
      <w:r>
        <w:rPr>
          <w:rFonts w:ascii="Times New Roman CYR" w:hAnsi="Times New Roman CYR" w:cs="Times New Roman CYR"/>
          <w:sz w:val="28"/>
          <w:szCs w:val="28"/>
        </w:rPr>
        <w:t>2 сухой вакцины 16 см2 растворителя, на 5 см2 сухой вакцины - 20 см2 растворителя, на 10 см2 сухой вакцины - 40 см2 растворителя. Соблюдая правила асептики, флаконы (ампулы) вскрывают и вносят в них растворитель. Растворившуюся вакцину тщательно встряхиваю</w:t>
      </w:r>
      <w:r>
        <w:rPr>
          <w:rFonts w:ascii="Times New Roman CYR" w:hAnsi="Times New Roman CYR" w:cs="Times New Roman CYR"/>
          <w:sz w:val="28"/>
          <w:szCs w:val="28"/>
        </w:rPr>
        <w:t>т и используют не больше 4 часов после растворения.</w:t>
      </w:r>
    </w:p>
    <w:p w14:paraId="1B4C9E78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применением и в процессе применения флаконы (ампулы) с вакциной необходимо постоянно встряхивать для поддержания однородной взвеси, исключая выпадение антигена в осадок.</w:t>
      </w:r>
    </w:p>
    <w:p w14:paraId="65681B83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Вакцину вводят внутримышеч</w:t>
      </w:r>
      <w:r>
        <w:rPr>
          <w:rFonts w:ascii="Times New Roman CYR" w:hAnsi="Times New Roman CYR" w:cs="Times New Roman CYR"/>
          <w:sz w:val="28"/>
          <w:szCs w:val="28"/>
        </w:rPr>
        <w:t>но через иглу, диаметром не менее 1,0 мм, пропускающую мелкие хлопья, однократно (за исключением поросят в возрасте от 1 до з месяцев, которых вакцинируют двухкратно и ревакцинируют через 3 месяца</w:t>
      </w:r>
    </w:p>
    <w:p w14:paraId="65F45A16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целях профилактики абортов лептоспирозной этиологии сел</w:t>
      </w:r>
      <w:r>
        <w:rPr>
          <w:rFonts w:ascii="Times New Roman CYR" w:hAnsi="Times New Roman CYR" w:cs="Times New Roman CYR"/>
          <w:sz w:val="28"/>
          <w:szCs w:val="28"/>
        </w:rPr>
        <w:t>ьскохозяйственных животных вакцинируют за месяц до покрытия или в первой трети беременности.</w:t>
      </w:r>
    </w:p>
    <w:p w14:paraId="6A30F49A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целью образования колострального иммунитета у молодняка рекомендуется вакцинировать супоросных свиноматок за 35-75 дней до опороса, суягных овец - за 1,5 - 2 м</w:t>
      </w:r>
      <w:r>
        <w:rPr>
          <w:rFonts w:ascii="Times New Roman CYR" w:hAnsi="Times New Roman CYR" w:cs="Times New Roman CYR"/>
          <w:sz w:val="28"/>
          <w:szCs w:val="28"/>
        </w:rPr>
        <w:t>есяца до окота, стельных коров - за 1,5 - 3 месяца до отела.</w:t>
      </w:r>
    </w:p>
    <w:p w14:paraId="7324A663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колострального иммунитета у поросят и ягнят до 1,5, у телят до 2,5 месяцев. Полученных от вакцинированных матерей поросят и ягнят</w:t>
      </w:r>
    </w:p>
    <w:p w14:paraId="60101A20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не допустить заболевания животных лептосп</w:t>
      </w:r>
      <w:r>
        <w:rPr>
          <w:rFonts w:ascii="Times New Roman CYR" w:hAnsi="Times New Roman CYR" w:cs="Times New Roman CYR"/>
          <w:sz w:val="28"/>
          <w:szCs w:val="28"/>
        </w:rPr>
        <w:t>ирозом, собственники и владельцы скота, ветеринарные специалисты обязаны:</w:t>
      </w:r>
    </w:p>
    <w:p w14:paraId="64C728B2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осуществлять контроль за клиническим состоянием животных, учитывать число абортов и при подозрении на лептоспироз отбирать патматериал для лабораторных исследований; комплектование п</w:t>
      </w:r>
      <w:r>
        <w:rPr>
          <w:rFonts w:ascii="Times New Roman CYR" w:hAnsi="Times New Roman CYR" w:cs="Times New Roman CYR"/>
          <w:sz w:val="28"/>
          <w:szCs w:val="28"/>
        </w:rPr>
        <w:t>леменных хозяйств (ферм), предприятий, станций искусственного осеменения проводить из благополучных по лептоспирозу хозяйств; исследовать всех поступающих в хозяйство животных в период 30-дневного карантина на лептоспироз в РМА в разведении сыворотки 1: 25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7712428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своевременного выявления лептоспироза проводят исследование сыворотки крови животных в реакции микроагглютинации (РМА): на племпредприятиях, станциях (пунктах) искусственного осеменения и в племенных хозяйствах (фермах) всех производителей 2 раза</w:t>
      </w:r>
      <w:r>
        <w:rPr>
          <w:rFonts w:ascii="Times New Roman CYR" w:hAnsi="Times New Roman CYR" w:cs="Times New Roman CYR"/>
          <w:sz w:val="28"/>
          <w:szCs w:val="28"/>
        </w:rPr>
        <w:t xml:space="preserve"> в год; свиней, крупный и мелкий рогатый скот, лошадей - перед вводом (ввозом) и выводом для племенных и пользовательных целей (за исключением животных на откорм) поголовно; во всех случаях при подозрении на лептоспироз.</w:t>
      </w:r>
    </w:p>
    <w:p w14:paraId="5A84F729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0AB790" w14:textId="77777777" w:rsidR="00000000" w:rsidRDefault="00494CC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830D6B8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14:paraId="14AA2EA8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CCA664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лечащего врача г</w:t>
      </w:r>
      <w:r>
        <w:rPr>
          <w:rFonts w:ascii="Times New Roman CYR" w:hAnsi="Times New Roman CYR" w:cs="Times New Roman CYR"/>
          <w:sz w:val="28"/>
          <w:szCs w:val="28"/>
        </w:rPr>
        <w:t>ораздо важнее представлять стадийность развития патологического процесса. На начальной стадии болезни основным патогенетическим процессом является проникновение возбудителя в организм и его быстрое размножение (лептоспиремия). При этом у животного отмечают</w:t>
      </w:r>
      <w:r>
        <w:rPr>
          <w:rFonts w:ascii="Times New Roman CYR" w:hAnsi="Times New Roman CYR" w:cs="Times New Roman CYR"/>
          <w:sz w:val="28"/>
          <w:szCs w:val="28"/>
        </w:rPr>
        <w:t>ся депрессия, отказ от корма и развиваются признаки септической лихорадки, сопровождаемой подъемом температуры тела (39,5-41,5 °С). Через 2-6 дней начинают нарастать признаки токсикоза (токсическая стадия болезни) и температура может упасть до нормы, а ино</w:t>
      </w:r>
      <w:r>
        <w:rPr>
          <w:rFonts w:ascii="Times New Roman CYR" w:hAnsi="Times New Roman CYR" w:cs="Times New Roman CYR"/>
          <w:sz w:val="28"/>
          <w:szCs w:val="28"/>
        </w:rPr>
        <w:t>гда и ниже. Появляются одышка и выраженная депрессия. Со стороны желудочно-кишечного тракта отмечаются нарушения в виде частой рвоты (иногда с кровью) и диареи (поноса), периодически чередующейся е запорами. Описаны случаи кишечной инвагинации. В фекальных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массах нередко обнаруживают сгустки крови. Часто кровь появляется и в моче. В моче же почти всегда отмечается высокое содержание белка.</w:t>
      </w:r>
    </w:p>
    <w:p w14:paraId="49182F7B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E263C4" w14:textId="77777777" w:rsidR="00000000" w:rsidRDefault="00494CC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B1A2720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Список литературы</w:t>
      </w:r>
    </w:p>
    <w:p w14:paraId="655BD70E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62B9A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Ветеринарное законодательство. Т. 2,3,4. Под ред. А.Д. Третьякова. М., «Колос», 1972 г.</w:t>
      </w:r>
    </w:p>
    <w:p w14:paraId="77D35B8E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</w:t>
      </w:r>
      <w:r>
        <w:rPr>
          <w:rFonts w:ascii="Times New Roman CYR" w:hAnsi="Times New Roman CYR" w:cs="Times New Roman CYR"/>
          <w:sz w:val="28"/>
          <w:szCs w:val="28"/>
        </w:rPr>
        <w:t>ическая иммунология Земсков В.М., Земсков А, М., Караулов А.В.: под ред. А.М. Земскова. - М., 2008. - 432 с.: ил.</w:t>
      </w:r>
    </w:p>
    <w:p w14:paraId="026C41AA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Клиническая микробиология полости рта Учебное пособие: М.Г. Чеснокова, Н.В. Рудаков. Омск, 2009. - 232 с.</w:t>
      </w:r>
    </w:p>
    <w:p w14:paraId="0E1FB99A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Микробиология и иммунология</w:t>
      </w:r>
      <w:r>
        <w:rPr>
          <w:rFonts w:ascii="Times New Roman CYR" w:hAnsi="Times New Roman CYR" w:cs="Times New Roman CYR"/>
          <w:sz w:val="28"/>
          <w:szCs w:val="28"/>
        </w:rPr>
        <w:t xml:space="preserve"> / Под ред. А.А. Воробьева. - М.: Медицина, 1999 и др. годы издания.</w:t>
      </w:r>
    </w:p>
    <w:p w14:paraId="72200E2E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Медицинская микробиология / Под ред. В.И. Покровского, О.К. Поздеева. М.: ГЭОТАР Медицина, 1999 и др. годы издания.</w:t>
      </w:r>
    </w:p>
    <w:p w14:paraId="52CCE542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Медицинская микробиология: учеб. пособие для студентов мед. вузов П</w:t>
      </w:r>
      <w:r>
        <w:rPr>
          <w:rFonts w:ascii="Times New Roman CYR" w:hAnsi="Times New Roman CYR" w:cs="Times New Roman CYR"/>
          <w:sz w:val="28"/>
          <w:szCs w:val="28"/>
        </w:rPr>
        <w:t>оздеев О.К. / О.К. Поздеев; ред. В.И. Покровский; УМО по мед. и фармац. образованию вузов России. - 3-е изд., стер. - М.: Гэотар-Медиа, 2005. - 768 с.</w:t>
      </w:r>
    </w:p>
    <w:p w14:paraId="1983FA35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Медицинская микробиология, иммунология и вирусология: учеб. пособие для мед. вузов Коротяев А.И. / А.И.</w:t>
      </w:r>
      <w:r>
        <w:rPr>
          <w:rFonts w:ascii="Times New Roman CYR" w:hAnsi="Times New Roman CYR" w:cs="Times New Roman CYR"/>
          <w:sz w:val="28"/>
          <w:szCs w:val="28"/>
        </w:rPr>
        <w:t xml:space="preserve"> Коротяев, С.А. Бабичев. - 3-е изд., испр. и доп. - СПб.: СпецЛит, 2002. - 580 с.</w:t>
      </w:r>
    </w:p>
    <w:p w14:paraId="772285F0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Наглядная иммунология Плейфейер Дж., Чейн Б.М.: уч. Пособие / пер. С англ. Под ред. А.В. Караулова. - 2-е изд. - М., 2008. - 120 с.</w:t>
      </w:r>
    </w:p>
    <w:p w14:paraId="02793B5B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Организация и экономика ветеринарного </w:t>
      </w:r>
      <w:r>
        <w:rPr>
          <w:rFonts w:ascii="Times New Roman CYR" w:hAnsi="Times New Roman CYR" w:cs="Times New Roman CYR"/>
          <w:sz w:val="28"/>
          <w:szCs w:val="28"/>
        </w:rPr>
        <w:t>дела. Под ред. А.Д. Третьякова. М., «Агропромиздат», 1984 г.</w:t>
      </w:r>
    </w:p>
    <w:p w14:paraId="7FE6CC93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Основы клинической иммунологии Чепель Э., Хейни М., Мисбах С.: уч. Пособие / пер. С англ. Под ред. Р.М. Хаитова. - М., 2008. - 416 с.</w:t>
      </w:r>
    </w:p>
    <w:p w14:paraId="54431E49" w14:textId="77777777" w:rsidR="00000000" w:rsidRDefault="00494C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и коррекция иммунного статуса Никулин Б.А.: уч. По</w:t>
      </w:r>
      <w:r>
        <w:rPr>
          <w:rFonts w:ascii="Times New Roman CYR" w:hAnsi="Times New Roman CYR" w:cs="Times New Roman CYR"/>
          <w:sz w:val="28"/>
          <w:szCs w:val="28"/>
        </w:rPr>
        <w:t>собие. - М., 2007. - 376 с.</w:t>
      </w:r>
    </w:p>
    <w:p w14:paraId="2DEDC33E" w14:textId="77777777" w:rsidR="00494CC4" w:rsidRDefault="00494C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Руководство к практическим занятиям по медицинской микробиологии, вирусологии и иммунологии. Под ред. В.В. Теца. - М.: «Медицина», 2002.</w:t>
      </w:r>
    </w:p>
    <w:sectPr w:rsidR="00494C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4D"/>
    <w:rsid w:val="00494CC4"/>
    <w:rsid w:val="0060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C2D8E"/>
  <w14:defaultImageDpi w14:val="0"/>
  <w15:docId w15:val="{2CF7BAB1-0295-40CE-B9F3-775A13B0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6327</Words>
  <Characters>36067</Characters>
  <Application>Microsoft Office Word</Application>
  <DocSecurity>0</DocSecurity>
  <Lines>300</Lines>
  <Paragraphs>84</Paragraphs>
  <ScaleCrop>false</ScaleCrop>
  <Company/>
  <LinksUpToDate>false</LinksUpToDate>
  <CharactersWithSpaces>42310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2025-01-13T10:02:00Z</dcterms:created>
  <dcterms:modified xsi:type="dcterms:W3CDTF">2025-01-13T10:02:00Z</dcterms:modified>
</cp:coreProperties>
</file>