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0BC9"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Оглавление</w:t>
      </w:r>
    </w:p>
    <w:p w14:paraId="294E1682"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3C22FB3" w14:textId="77777777" w:rsidR="00000000" w:rsidRDefault="002324E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Виды травм наружного носа</w:t>
      </w:r>
    </w:p>
    <w:p w14:paraId="3BACC1E4" w14:textId="77777777" w:rsidR="00000000" w:rsidRDefault="002324E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Диагностика</w:t>
      </w:r>
    </w:p>
    <w:p w14:paraId="6D9715D3" w14:textId="77777777" w:rsidR="00000000" w:rsidRDefault="002324E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Неотложная помощь при травмах носа</w:t>
      </w:r>
    </w:p>
    <w:p w14:paraId="582D433A" w14:textId="77777777" w:rsidR="00000000" w:rsidRDefault="002324E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Лечение перелома костей носа</w:t>
      </w:r>
    </w:p>
    <w:p w14:paraId="5B78E069" w14:textId="77777777" w:rsidR="00000000" w:rsidRDefault="002324E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Список используемой литературы</w:t>
      </w:r>
    </w:p>
    <w:p w14:paraId="4745FBE7" w14:textId="77777777" w:rsidR="00000000" w:rsidRDefault="002324E3">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62DDAC00"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D1C6918"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lang w:val="ru-RU"/>
        </w:rPr>
        <w:t>Виды травм наружного носа</w:t>
      </w:r>
    </w:p>
    <w:p w14:paraId="75F8A98A"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F8CFBA8"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Повреждения наружного носа и стенок носовой полости чаще наблюдается</w:t>
      </w:r>
      <w:r>
        <w:rPr>
          <w:rFonts w:ascii="Times New Roman CYR" w:hAnsi="Times New Roman CYR" w:cs="Times New Roman CYR"/>
          <w:sz w:val="28"/>
          <w:szCs w:val="28"/>
          <w:lang w:val="ru-RU"/>
        </w:rPr>
        <w:t xml:space="preserve"> у мужчин и в детском возрасте.</w:t>
      </w:r>
    </w:p>
    <w:p w14:paraId="3E9F44DB"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Травмы кожного покрова носа встречаются в виде ушиба, кровоподтека, ссадины, ранения. При обследовании нужно иметь в виду, что повреждение нередко только внешне кажется поверхностным, а в действительности проникает более глу</w:t>
      </w:r>
      <w:r>
        <w:rPr>
          <w:rFonts w:ascii="Times New Roman CYR" w:hAnsi="Times New Roman CYR" w:cs="Times New Roman CYR"/>
          <w:sz w:val="28"/>
          <w:szCs w:val="28"/>
          <w:lang w:val="ru-RU"/>
        </w:rPr>
        <w:t>боко; в такой ране может находиться инородное тело; эти повреждения часто сопровождаются сотрясением головного мозга. Если при осмотре возникают подобные подозрения, необходимо сделать рентгенограмму костей носа и провести неврологическое обследование. Уши</w:t>
      </w:r>
      <w:r>
        <w:rPr>
          <w:rFonts w:ascii="Times New Roman CYR" w:hAnsi="Times New Roman CYR" w:cs="Times New Roman CYR"/>
          <w:sz w:val="28"/>
          <w:szCs w:val="28"/>
          <w:lang w:val="ru-RU"/>
        </w:rPr>
        <w:t>бы и кровоподтеки наружного носа, кроме холодной примочки, непосредственно после травмы, в лечении не нуждаются, ссадины обрабатывают 5% настойкой йода.</w:t>
      </w:r>
    </w:p>
    <w:p w14:paraId="7F2163D1"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Ранении носа бывают в виде различной формы ран кожи, проникающих и непроникающих в полость носа. Ранени</w:t>
      </w:r>
      <w:r>
        <w:rPr>
          <w:rFonts w:ascii="Times New Roman CYR" w:hAnsi="Times New Roman CYR" w:cs="Times New Roman CYR"/>
          <w:sz w:val="28"/>
          <w:szCs w:val="28"/>
          <w:lang w:val="ru-RU"/>
        </w:rPr>
        <w:t>е может сопровождаться дефектом части наружного носа, чаще всего кончика или крыла. Проникающие раны носа сопровождаются повреждением костно-хрящсвого скелета, что определяется ощупыванием раны зондом.</w:t>
      </w:r>
    </w:p>
    <w:p w14:paraId="3EFF3619"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Внутренние ткани носа чаще повреждаются ограниченно в </w:t>
      </w:r>
      <w:r>
        <w:rPr>
          <w:rFonts w:ascii="Times New Roman CYR" w:hAnsi="Times New Roman CYR" w:cs="Times New Roman CYR"/>
          <w:sz w:val="28"/>
          <w:szCs w:val="28"/>
          <w:lang w:val="ru-RU"/>
        </w:rPr>
        <w:t>виде царапин и ссадин слизистой оболочки обычно переднего отдела носовой перегородки. При попадании в такие раны инфекции может возникнуть перихондрит носовой перегородки.</w:t>
      </w:r>
    </w:p>
    <w:p w14:paraId="5FCB2995"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Травмы носа часто сопровождаются повреждениями различных отделов спинки носа - вывих</w:t>
      </w:r>
      <w:r>
        <w:rPr>
          <w:rFonts w:ascii="Times New Roman CYR" w:hAnsi="Times New Roman CYR" w:cs="Times New Roman CYR"/>
          <w:sz w:val="28"/>
          <w:szCs w:val="28"/>
          <w:lang w:val="ru-RU"/>
        </w:rPr>
        <w:t xml:space="preserve">ами, трещинами, переломами без смещения и со смещением костей и хрящей его скелета. В большинстве случаев при переломах повреждаются носовые кости и перегородка носа. При сильных травмах происходит перелом лобных отростков верхних челюстей и стенок </w:t>
      </w:r>
      <w:r>
        <w:rPr>
          <w:rFonts w:ascii="Times New Roman CYR" w:hAnsi="Times New Roman CYR" w:cs="Times New Roman CYR"/>
          <w:sz w:val="28"/>
          <w:szCs w:val="28"/>
          <w:lang w:val="ru-RU"/>
        </w:rPr>
        <w:lastRenderedPageBreak/>
        <w:t>околоно</w:t>
      </w:r>
      <w:r>
        <w:rPr>
          <w:rFonts w:ascii="Times New Roman CYR" w:hAnsi="Times New Roman CYR" w:cs="Times New Roman CYR"/>
          <w:sz w:val="28"/>
          <w:szCs w:val="28"/>
          <w:lang w:val="ru-RU"/>
        </w:rPr>
        <w:t>совых пазух. Повреждения при легких травмах обычно ограничиваются покровными тканями носа; при более значительных травмах, как правило, бывают поражены одновременно мягкие ткани кости и хрящи носа.</w:t>
      </w:r>
    </w:p>
    <w:p w14:paraId="1007246E"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Изолированные травмы только кожных покровов носа редки. Та</w:t>
      </w:r>
      <w:r>
        <w:rPr>
          <w:rFonts w:ascii="Times New Roman CYR" w:hAnsi="Times New Roman CYR" w:cs="Times New Roman CYR"/>
          <w:sz w:val="28"/>
          <w:szCs w:val="28"/>
          <w:lang w:val="ru-RU"/>
        </w:rPr>
        <w:t>кие повреждения могут быть в виде ушибов, ссадин, кровоподтеков, ранений. При них часто не требуется никакого врачебного вмешательства. Если же кожа рассечена, то ее следует зашить. Сшивать необходимо даже рвано-ушибленные раны с размозженными кожными края</w:t>
      </w:r>
      <w:r>
        <w:rPr>
          <w:rFonts w:ascii="Times New Roman CYR" w:hAnsi="Times New Roman CYR" w:cs="Times New Roman CYR"/>
          <w:sz w:val="28"/>
          <w:szCs w:val="28"/>
          <w:lang w:val="ru-RU"/>
        </w:rPr>
        <w:t>ми. Срезывания кожных краев при этом по возможности нужно избегать. Пришивание производится обычно конским волосом. Еще лучшие косметические результаты получаются при использовании нити из полиамидной смолы (толщиной 0,1 мм), обладающей большой прочностью.</w:t>
      </w:r>
      <w:r>
        <w:rPr>
          <w:rFonts w:ascii="Times New Roman CYR" w:hAnsi="Times New Roman CYR" w:cs="Times New Roman CYR"/>
          <w:sz w:val="28"/>
          <w:szCs w:val="28"/>
          <w:lang w:val="ru-RU"/>
        </w:rPr>
        <w:t xml:space="preserve"> Швы накладывают частые, повязка не требуется.</w:t>
      </w:r>
    </w:p>
    <w:p w14:paraId="7D0D47A1"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Значительно серьезнее обстоит дело, если оторванные части утрачены. При таких повреждениях остаются дефекты кончика или крыла носа, обезображивающие лицо и требующие впоследствии пластических операций.</w:t>
      </w:r>
    </w:p>
    <w:p w14:paraId="0181EA1F"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Изолиро</w:t>
      </w:r>
      <w:r>
        <w:rPr>
          <w:rFonts w:ascii="Times New Roman CYR" w:hAnsi="Times New Roman CYR" w:cs="Times New Roman CYR"/>
          <w:sz w:val="28"/>
          <w:szCs w:val="28"/>
          <w:lang w:val="ru-RU"/>
        </w:rPr>
        <w:t>ванные травмы слизистой оболочки полости носа чаще всего касаются передней части носовой перегородки. Поверхностные ссадины обусловливают небольшое кровотечение с последующим насыханием корочки. При занесении инфекции даже и при такой небольшой травме може</w:t>
      </w:r>
      <w:r>
        <w:rPr>
          <w:rFonts w:ascii="Times New Roman CYR" w:hAnsi="Times New Roman CYR" w:cs="Times New Roman CYR"/>
          <w:sz w:val="28"/>
          <w:szCs w:val="28"/>
          <w:lang w:val="ru-RU"/>
        </w:rPr>
        <w:t>т возникнуть перихондрит носовой перегородки. Длительное повторное травмирование перегородки приводит к сквозной перфорации или развитию переднего сухого ринита.</w:t>
      </w:r>
    </w:p>
    <w:p w14:paraId="6FFF59D6"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Травмы носового скелета включают трещины, переломы и вывихи костей и хрящей. При переломах, им</w:t>
      </w:r>
      <w:r>
        <w:rPr>
          <w:rFonts w:ascii="Times New Roman CYR" w:hAnsi="Times New Roman CYR" w:cs="Times New Roman CYR"/>
          <w:sz w:val="28"/>
          <w:szCs w:val="28"/>
          <w:lang w:val="ru-RU"/>
        </w:rPr>
        <w:t>еющих наибольшее значение, обычно страдают носовые кости и перегородка носа. Нередко вместе с носовыми костями происходит перелом лобных отростков верхних челюстей.</w:t>
      </w:r>
    </w:p>
    <w:p w14:paraId="322657E3"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Травма носа - самое распространенное повреждение в области лица. Повреждение носа можно раз</w:t>
      </w:r>
      <w:r>
        <w:rPr>
          <w:rFonts w:ascii="Times New Roman CYR" w:hAnsi="Times New Roman CYR" w:cs="Times New Roman CYR"/>
          <w:sz w:val="28"/>
          <w:szCs w:val="28"/>
          <w:lang w:val="ru-RU"/>
        </w:rPr>
        <w:t xml:space="preserve">делить на две группы: повреждение носовых </w:t>
      </w:r>
      <w:r>
        <w:rPr>
          <w:rFonts w:ascii="Times New Roman CYR" w:hAnsi="Times New Roman CYR" w:cs="Times New Roman CYR"/>
          <w:sz w:val="28"/>
          <w:szCs w:val="28"/>
          <w:lang w:val="ru-RU"/>
        </w:rPr>
        <w:lastRenderedPageBreak/>
        <w:t>хрящей и повреждение носовых костей. По понятным причинам повреждение носовых хрящей в спорте, особенно в единоборствах, происходит чаще, чем переломы костей носа.</w:t>
      </w:r>
    </w:p>
    <w:p w14:paraId="04066920"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Обычно сразу после травмы начинаются носовое крово</w:t>
      </w:r>
      <w:r>
        <w:rPr>
          <w:rFonts w:ascii="Times New Roman CYR" w:hAnsi="Times New Roman CYR" w:cs="Times New Roman CYR"/>
          <w:sz w:val="28"/>
          <w:szCs w:val="28"/>
          <w:lang w:val="ru-RU"/>
        </w:rPr>
        <w:t>течение и быстрое опухание, мешающие установить место перелома. Через несколько часов появляются боль и становятся очевидными деформация и смещение носа, если таковое имеется. Также травма носа может сочетаться с сотрясением головного мозга, сопровождающее</w:t>
      </w:r>
      <w:r>
        <w:rPr>
          <w:rFonts w:ascii="Times New Roman CYR" w:hAnsi="Times New Roman CYR" w:cs="Times New Roman CYR"/>
          <w:sz w:val="28"/>
          <w:szCs w:val="28"/>
          <w:lang w:val="ru-RU"/>
        </w:rPr>
        <w:t>ся тошнотой и головной болью.</w:t>
      </w:r>
    </w:p>
    <w:p w14:paraId="04FB92F2"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Самый большой и наиболее часто травмируемый носовой хрящ именуется носовой перегородкой. Носовая перегородка является продолжением перпендикулярной пластинки решечатой кости и располагается вертикально в полости носа, разделяя</w:t>
      </w:r>
      <w:r>
        <w:rPr>
          <w:rFonts w:ascii="Times New Roman CYR" w:hAnsi="Times New Roman CYR" w:cs="Times New Roman CYR"/>
          <w:sz w:val="28"/>
          <w:szCs w:val="28"/>
          <w:lang w:val="ru-RU"/>
        </w:rPr>
        <w:t xml:space="preserve"> ее на две половины, образуя две ноздри.</w:t>
      </w:r>
    </w:p>
    <w:p w14:paraId="424108BC"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Перелом носовой перегородки</w:t>
      </w:r>
    </w:p>
    <w:p w14:paraId="53F8DE53"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Носовая перегородка от удара может сломаться, но не до конца, как ломается ивовая ветка: разлом только с одной стороны, с другой - все цело. Такие переломы чаще всего наблюдаются у детей,</w:t>
      </w:r>
      <w:r>
        <w:rPr>
          <w:rFonts w:ascii="Times New Roman CYR" w:hAnsi="Times New Roman CYR" w:cs="Times New Roman CYR"/>
          <w:sz w:val="28"/>
          <w:szCs w:val="28"/>
          <w:lang w:val="ru-RU"/>
        </w:rPr>
        <w:t xml:space="preserve"> потому что у них эластичных волокон в хряще больше, чем у взрослых. Но в любом случае хрящ надо поставить на место, чтобы восстановить носовое дыхание и внешнюю форму носа. Если вы уверены, что нет перелома костей носа, сместившуюся носовую перегородку мо</w:t>
      </w:r>
      <w:r>
        <w:rPr>
          <w:rFonts w:ascii="Times New Roman CYR" w:hAnsi="Times New Roman CYR" w:cs="Times New Roman CYR"/>
          <w:sz w:val="28"/>
          <w:szCs w:val="28"/>
          <w:lang w:val="ru-RU"/>
        </w:rPr>
        <w:t>жно поставить на место самостоятельно. Но, во избежание осложнений (наиболее частое, это искривление носовой перегородки), после травмы необходимо показаться специализированному врачу (ЛОР).</w:t>
      </w:r>
    </w:p>
    <w:p w14:paraId="0D7601AE"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Изменения формы носа. При травматических искривлениях перегородки</w:t>
      </w:r>
      <w:r>
        <w:rPr>
          <w:rFonts w:ascii="Times New Roman CYR" w:hAnsi="Times New Roman CYR" w:cs="Times New Roman CYR"/>
          <w:sz w:val="28"/>
          <w:szCs w:val="28"/>
          <w:lang w:val="ru-RU"/>
        </w:rPr>
        <w:t xml:space="preserve"> носа - вывихах, переломах хряща перегородки - форма носа изменяется. Возникает смешение носа вправо или влево. Как уже отмечено, такие состояния обычно сочетаются с переломами костей носа. Если не проводится адекватное лечение, то хрящ срастается неправил</w:t>
      </w:r>
      <w:r>
        <w:rPr>
          <w:rFonts w:ascii="Times New Roman CYR" w:hAnsi="Times New Roman CYR" w:cs="Times New Roman CYR"/>
          <w:sz w:val="28"/>
          <w:szCs w:val="28"/>
          <w:lang w:val="ru-RU"/>
        </w:rPr>
        <w:t>ьно. Это основные симптомы, которые позволяют заподозрить искривление носовой перегородки.</w:t>
      </w:r>
    </w:p>
    <w:p w14:paraId="032B166E"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Перелом костей носа может осложняться травмами более глубоких структур. Поэтому при подозрении на перелом костей носа или носовой перегородки надо как можно скорее </w:t>
      </w:r>
      <w:r>
        <w:rPr>
          <w:rFonts w:ascii="Times New Roman CYR" w:hAnsi="Times New Roman CYR" w:cs="Times New Roman CYR"/>
          <w:sz w:val="28"/>
          <w:szCs w:val="28"/>
          <w:lang w:val="ru-RU"/>
        </w:rPr>
        <w:t>обратиться в специализированную клинику. Переломы костей носа сопровождатся:</w:t>
      </w:r>
    </w:p>
    <w:p w14:paraId="27081F80"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нарушением носового дыхания (на одной или обеих сторонах);</w:t>
      </w:r>
    </w:p>
    <w:p w14:paraId="7DAD4B6A"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обильным кровотечением;</w:t>
      </w:r>
    </w:p>
    <w:p w14:paraId="7C331126"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деформацией наружного носа (сколиоз, западение спинки или скатов).</w:t>
      </w:r>
    </w:p>
    <w:p w14:paraId="4E25D185"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Кроме того, перелому носа мог</w:t>
      </w:r>
      <w:r>
        <w:rPr>
          <w:rFonts w:ascii="Times New Roman CYR" w:hAnsi="Times New Roman CYR" w:cs="Times New Roman CYR"/>
          <w:sz w:val="28"/>
          <w:szCs w:val="28"/>
          <w:lang w:val="ru-RU"/>
        </w:rPr>
        <w:t>ут сопутствовать следующие осложнения: обильное слезотечение свидетельствует о переломах боковой стенки носа с повреждением носослезного канала или слезного мешка; выделение спинномозговой жидкости (риноликворея) наблюдается при разрушении решетчатой кости</w:t>
      </w:r>
      <w:r>
        <w:rPr>
          <w:rFonts w:ascii="Times New Roman CYR" w:hAnsi="Times New Roman CYR" w:cs="Times New Roman CYR"/>
          <w:sz w:val="28"/>
          <w:szCs w:val="28"/>
          <w:lang w:val="ru-RU"/>
        </w:rPr>
        <w:t>, которая прилежит к верхним носовым ходам; подкожная эмфизема указывает на вскрытие околоносовых пазух. Неспециалисту трудно отличить слезотечение от подтекания спинномозговой жидкости, поэтому выделение прозрачной или окрашенной кровью жидкости из носа д</w:t>
      </w:r>
      <w:r>
        <w:rPr>
          <w:rFonts w:ascii="Times New Roman CYR" w:hAnsi="Times New Roman CYR" w:cs="Times New Roman CYR"/>
          <w:sz w:val="28"/>
          <w:szCs w:val="28"/>
          <w:lang w:val="ru-RU"/>
        </w:rPr>
        <w:t>олжно вызвать настороженность. В этих случаях следует как можно скорее обратиться за квалифицированной помощью.</w:t>
      </w:r>
    </w:p>
    <w:p w14:paraId="1BE3B8C1"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Тяжесть перелома зависит от направления, силы и характера удара. Тяжелый множественный перелом (когда кость ломается в двух или более местах) мо</w:t>
      </w:r>
      <w:r>
        <w:rPr>
          <w:rFonts w:ascii="Times New Roman CYR" w:hAnsi="Times New Roman CYR" w:cs="Times New Roman CYR"/>
          <w:sz w:val="28"/>
          <w:szCs w:val="28"/>
          <w:lang w:val="ru-RU"/>
        </w:rPr>
        <w:t>жет вызвать очень сильное опухание или кровотечение, что грозит опасным блокированием дыхательных путей. В этом случае необходима трахеотомия на ранней стадии лечения. Неправильное или поздно начатое лечение может привести к постоянному смещению носа, искр</w:t>
      </w:r>
      <w:r>
        <w:rPr>
          <w:rFonts w:ascii="Times New Roman CYR" w:hAnsi="Times New Roman CYR" w:cs="Times New Roman CYR"/>
          <w:sz w:val="28"/>
          <w:szCs w:val="28"/>
          <w:lang w:val="ru-RU"/>
        </w:rPr>
        <w:t>ивлению носовой перегородки и нарушению носового дыхания.</w:t>
      </w:r>
    </w:p>
    <w:p w14:paraId="0A338B00"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76682C07"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14:paraId="156E0F1E"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lang w:val="ru-RU"/>
        </w:rPr>
        <w:t>Диагностика</w:t>
      </w:r>
    </w:p>
    <w:p w14:paraId="3A46AE11"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нос травма лечение ссадина</w:t>
      </w:r>
    </w:p>
    <w:p w14:paraId="4490968C"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 основывается на данных внешнего осмотра, пальпации, зондирования, эндоскопии, рентгенографического исследования. Исходя из клинической картин</w:t>
      </w:r>
      <w:r>
        <w:rPr>
          <w:rFonts w:ascii="Times New Roman CYR" w:hAnsi="Times New Roman CYR" w:cs="Times New Roman CYR"/>
          <w:sz w:val="28"/>
          <w:szCs w:val="28"/>
          <w:lang w:val="ru-RU"/>
        </w:rPr>
        <w:t>ы, обследуют окулист, невропатолог, проводят лабораторные и другие исследования. В момент травмы возможны шок, тошнота, рвота, потеря сознания. Каждый из этих симптомов указывает на сотрясение мозга и, возможно, перелом основания черепа, что требует иммоби</w:t>
      </w:r>
      <w:r>
        <w:rPr>
          <w:rFonts w:ascii="Times New Roman CYR" w:hAnsi="Times New Roman CYR" w:cs="Times New Roman CYR"/>
          <w:sz w:val="28"/>
          <w:szCs w:val="28"/>
          <w:lang w:val="ru-RU"/>
        </w:rPr>
        <w:t>лизации головы больного, неврологического обследования и лечения. Кровотечение может быть наружным и из полости носа. Обычно оно прекращается самостоятельно вскоре после травмы, однако при повреждении этмоидальных артерий носовая геморрагия бывает обильной</w:t>
      </w:r>
      <w:r>
        <w:rPr>
          <w:rFonts w:ascii="Times New Roman CYR" w:hAnsi="Times New Roman CYR" w:cs="Times New Roman CYR"/>
          <w:sz w:val="28"/>
          <w:szCs w:val="28"/>
          <w:lang w:val="ru-RU"/>
        </w:rPr>
        <w:t xml:space="preserve"> и останавливается лишь после тампонады носа. Конъюнктивальные и подкожные кровоподтеки нужно отличать от кровоизлияний в окологлазничную клетчатку обеих орбит (симптом очков), что фиксируют при переломах основания черепа и повреждении кавернозного синуса </w:t>
      </w:r>
      <w:r>
        <w:rPr>
          <w:rFonts w:ascii="Times New Roman CYR" w:hAnsi="Times New Roman CYR" w:cs="Times New Roman CYR"/>
          <w:sz w:val="28"/>
          <w:szCs w:val="28"/>
          <w:lang w:val="ru-RU"/>
        </w:rPr>
        <w:t>черепа.</w:t>
      </w:r>
    </w:p>
    <w:p w14:paraId="79EC4090"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осмотре и пальпации определяют болезненную отечную припухлость тканей в области травмы, которая остается в течение нескольких дней. Внешняя деформация спинки носа со смещением в сторону или кзади определенно указывает на перелом носовых костей.</w:t>
      </w:r>
      <w:r>
        <w:rPr>
          <w:rFonts w:ascii="Times New Roman CYR" w:hAnsi="Times New Roman CYR" w:cs="Times New Roman CYR"/>
          <w:sz w:val="28"/>
          <w:szCs w:val="28"/>
          <w:lang w:val="ru-RU"/>
        </w:rPr>
        <w:t xml:space="preserve"> При ощупывании в таких случаях выявляют костные выступы на спинке и скатах носа. Значительная травмирующая сила может вызвать раздробление костей носа - в этом случае пальпаторно будет определяться патологическая подвижность спинки носа, а возможно, и кре</w:t>
      </w:r>
      <w:r>
        <w:rPr>
          <w:rFonts w:ascii="Times New Roman CYR" w:hAnsi="Times New Roman CYR" w:cs="Times New Roman CYR"/>
          <w:sz w:val="28"/>
          <w:szCs w:val="28"/>
          <w:lang w:val="ru-RU"/>
        </w:rPr>
        <w:t>питация костных отломков. Смещение носа у основания указывает на перелом отростков верхней челюсти и носовых костей.</w:t>
      </w:r>
    </w:p>
    <w:p w14:paraId="7775CDFE"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Наличие подкожной воздушной крепитации свидетельствует о переломе решетчатой кости с разрывом слизистой оболочки. Воздух при сморкании </w:t>
      </w:r>
      <w:r>
        <w:rPr>
          <w:rFonts w:ascii="Times New Roman CYR" w:hAnsi="Times New Roman CYR" w:cs="Times New Roman CYR"/>
          <w:sz w:val="28"/>
          <w:szCs w:val="28"/>
          <w:lang w:val="ru-RU"/>
        </w:rPr>
        <w:lastRenderedPageBreak/>
        <w:t>прон</w:t>
      </w:r>
      <w:r>
        <w:rPr>
          <w:rFonts w:ascii="Times New Roman CYR" w:hAnsi="Times New Roman CYR" w:cs="Times New Roman CYR"/>
          <w:sz w:val="28"/>
          <w:szCs w:val="28"/>
          <w:lang w:val="ru-RU"/>
        </w:rPr>
        <w:t>икает из носа через травмированную ткань под кожу лица. Перелом ситовидной пластинки подтверждает ликворея из носа. При риноскопии могут быть зафиксированы те или иные нарушения конфигурации стенок носа. Нередко хрящевая часть перегородки носа в силу своей</w:t>
      </w:r>
      <w:r>
        <w:rPr>
          <w:rFonts w:ascii="Times New Roman CYR" w:hAnsi="Times New Roman CYR" w:cs="Times New Roman CYR"/>
          <w:sz w:val="28"/>
          <w:szCs w:val="28"/>
          <w:lang w:val="ru-RU"/>
        </w:rPr>
        <w:t xml:space="preserve"> эластичности остается целой, в то время как костная повреждается.</w:t>
      </w:r>
    </w:p>
    <w:p w14:paraId="7D6C88DF"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Рентгенологическое исследование обычно дает ценные сведения о характере и распространенности перелома костей носа и лица, особенно в условиях значительной отечной и инфильтративной припухло</w:t>
      </w:r>
      <w:r>
        <w:rPr>
          <w:rFonts w:ascii="Times New Roman CYR" w:hAnsi="Times New Roman CYR" w:cs="Times New Roman CYR"/>
          <w:sz w:val="28"/>
          <w:szCs w:val="28"/>
          <w:lang w:val="ru-RU"/>
        </w:rPr>
        <w:t>сти мягких тканей. Однако отсутствие рентгенологических изменений не позволяет исключить перелом костного остова носа. В ряде случаев возникает необходимость в КТ.</w:t>
      </w:r>
    </w:p>
    <w:p w14:paraId="47CBE01A"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7361207B"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lang w:val="ru-RU"/>
        </w:rPr>
        <w:t>Неотложная помощь при травмах носа</w:t>
      </w:r>
    </w:p>
    <w:p w14:paraId="7028031F"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A0CA097"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Неотложная помощь при поверхностной травме (поверхно</w:t>
      </w:r>
      <w:r>
        <w:rPr>
          <w:rFonts w:ascii="Times New Roman CYR" w:hAnsi="Times New Roman CYR" w:cs="Times New Roman CYR"/>
          <w:sz w:val="28"/>
          <w:szCs w:val="28"/>
          <w:lang w:val="ru-RU"/>
        </w:rPr>
        <w:t>стные царапины, небольшие ушибы) вполне может быть оказана дома: повреждения должны быть промыты водой с мылом, к ушибленному месту можно приложить холод. Если из раны течет кровь, следует прижать это место тампоном с перекисью водорода на 3-5 минут.</w:t>
      </w:r>
    </w:p>
    <w:p w14:paraId="6179A316"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w:t>
      </w:r>
      <w:r>
        <w:rPr>
          <w:rFonts w:ascii="Times New Roman CYR" w:hAnsi="Times New Roman CYR" w:cs="Times New Roman CYR"/>
          <w:sz w:val="28"/>
          <w:szCs w:val="28"/>
          <w:lang w:val="ru-RU"/>
        </w:rPr>
        <w:t>тсутствии признаков перелома костей носа и носовой перегородки кровотечение из носа можно попробовать остановить, слегка прижав крылья носа большим и указательным пальцами к носовой перегородке на 3</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5 минут. При этом надо попросить ребенка дышать через рот</w:t>
      </w:r>
      <w:r>
        <w:rPr>
          <w:rFonts w:ascii="Times New Roman CYR" w:hAnsi="Times New Roman CYR" w:cs="Times New Roman CYR"/>
          <w:sz w:val="28"/>
          <w:szCs w:val="28"/>
          <w:lang w:val="ru-RU"/>
        </w:rPr>
        <w:t xml:space="preserve"> и слегка наклонить его голову вперед.</w:t>
      </w:r>
    </w:p>
    <w:p w14:paraId="127261DB"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Более действенный метод: тампонирование носового хода тугим марлевым или ватным тампоном, слегка смоченным перекисью водорода или просто холодной водой. Даже если вам кажется, что кровотечение остановилось, не следует</w:t>
      </w:r>
      <w:r>
        <w:rPr>
          <w:rFonts w:ascii="Times New Roman CYR" w:hAnsi="Times New Roman CYR" w:cs="Times New Roman CYR"/>
          <w:sz w:val="28"/>
          <w:szCs w:val="28"/>
          <w:lang w:val="ru-RU"/>
        </w:rPr>
        <w:t xml:space="preserve"> удалять тампон в течение получаса. Необходимо </w:t>
      </w:r>
      <w:r>
        <w:rPr>
          <w:rFonts w:ascii="Times New Roman CYR" w:hAnsi="Times New Roman CYR" w:cs="Times New Roman CYR"/>
          <w:sz w:val="28"/>
          <w:szCs w:val="28"/>
          <w:lang w:val="ru-RU"/>
        </w:rPr>
        <w:lastRenderedPageBreak/>
        <w:t>убедиться, что кровотечение не продолжается внутрь носоглотки: для этого надо заглянуть ребенку в глотку или попросить его несколько раз сплюнуть слюну и убедиться, что она не окрашена кровью. Тампон убирают а</w:t>
      </w:r>
      <w:r>
        <w:rPr>
          <w:rFonts w:ascii="Times New Roman CYR" w:hAnsi="Times New Roman CYR" w:cs="Times New Roman CYR"/>
          <w:sz w:val="28"/>
          <w:szCs w:val="28"/>
          <w:lang w:val="ru-RU"/>
        </w:rPr>
        <w:t>ккуратно, предварительно смочив его холодной водой.</w:t>
      </w:r>
    </w:p>
    <w:p w14:paraId="4920C063"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подозрении на перелом костей носа или носовой перегородки надо как можно скорее обратиться в специализированную клинику. Очень важно при осмотре обратить внимание на возможность сочетанной травмы и ос</w:t>
      </w:r>
      <w:r>
        <w:rPr>
          <w:rFonts w:ascii="Times New Roman CYR" w:hAnsi="Times New Roman CYR" w:cs="Times New Roman CYR"/>
          <w:sz w:val="28"/>
          <w:szCs w:val="28"/>
          <w:lang w:val="ru-RU"/>
        </w:rPr>
        <w:t>ложнений:</w:t>
      </w:r>
    </w:p>
    <w:p w14:paraId="088167CA"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обильные кровотечения возможны при повреждении слизистой оболочки носа с переломами;</w:t>
      </w:r>
    </w:p>
    <w:p w14:paraId="67777158"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слезотечение может быть при сочетанной травме глазницы и слезовыводящих путей;</w:t>
      </w:r>
    </w:p>
    <w:p w14:paraId="6C442950"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выделение спинномозговой жидкости наблюдается при разрушении решетчатой кости, кот</w:t>
      </w:r>
      <w:r>
        <w:rPr>
          <w:rFonts w:ascii="Times New Roman CYR" w:hAnsi="Times New Roman CYR" w:cs="Times New Roman CYR"/>
          <w:sz w:val="28"/>
          <w:szCs w:val="28"/>
          <w:lang w:val="ru-RU"/>
        </w:rPr>
        <w:t>орая прилежит к верхним носовым ходам.</w:t>
      </w:r>
    </w:p>
    <w:p w14:paraId="0DF1D4EE"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Неспециалисту трудно отличить слезотечение от подтекания спинномозговой жидкости, поэтому выделение прозрачной или окрашенной кровью жидкости из носа должно вызвать настороженность. В этих случаях следует как можно ск</w:t>
      </w:r>
      <w:r>
        <w:rPr>
          <w:rFonts w:ascii="Times New Roman CYR" w:hAnsi="Times New Roman CYR" w:cs="Times New Roman CYR"/>
          <w:sz w:val="28"/>
          <w:szCs w:val="28"/>
          <w:lang w:val="ru-RU"/>
        </w:rPr>
        <w:t>орее обратиться за квалифицированной помощью.</w:t>
      </w:r>
    </w:p>
    <w:p w14:paraId="11827379"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Травма носа всегда сопровождается отеком, который не позволяет врачам проводить хирургическое вмешательство, поэтому для начала назначают консервативное лечение. К тому же травма носа может сочетаться с сотрясе</w:t>
      </w:r>
      <w:r>
        <w:rPr>
          <w:rFonts w:ascii="Times New Roman CYR" w:hAnsi="Times New Roman CYR" w:cs="Times New Roman CYR"/>
          <w:sz w:val="28"/>
          <w:szCs w:val="28"/>
          <w:lang w:val="ru-RU"/>
        </w:rPr>
        <w:t>нием головного мозга, при котором операцию проводить нежелательно, так что пауза в несколько дней - необходимое условие.</w:t>
      </w:r>
    </w:p>
    <w:p w14:paraId="5494A799"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ранении носа неотложная помощь заключается в обработке раны 5 % настойкой йода, остановке кровотечения, наложении давящей асептичес</w:t>
      </w:r>
      <w:r>
        <w:rPr>
          <w:rFonts w:ascii="Times New Roman CYR" w:hAnsi="Times New Roman CYR" w:cs="Times New Roman CYR"/>
          <w:sz w:val="28"/>
          <w:szCs w:val="28"/>
          <w:lang w:val="ru-RU"/>
        </w:rPr>
        <w:t>кой повязки и проведении передней тампонады носа. Первичную хирургическую обработку раны производят на травмпункте, в хирургическом отделении или поликлинике. Оториноларинголог обязательно проводит ревизию раны, так как в ней могут находиться инородные тел</w:t>
      </w:r>
      <w:r>
        <w:rPr>
          <w:rFonts w:ascii="Times New Roman CYR" w:hAnsi="Times New Roman CYR" w:cs="Times New Roman CYR"/>
          <w:sz w:val="28"/>
          <w:szCs w:val="28"/>
          <w:lang w:val="ru-RU"/>
        </w:rPr>
        <w:t>а.</w:t>
      </w:r>
    </w:p>
    <w:p w14:paraId="65EE6CB9"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Рану промывают концентрированным раствором антибиотика, накладывают частые швы, вводят противостолбнячную сыворотку. Если ранения проникающие и сопровождаются повреждением костно-хрящевого скелета (это определяют при зондировании раны) с частичным или </w:t>
      </w:r>
      <w:r>
        <w:rPr>
          <w:rFonts w:ascii="Times New Roman CYR" w:hAnsi="Times New Roman CYR" w:cs="Times New Roman CYR"/>
          <w:sz w:val="28"/>
          <w:szCs w:val="28"/>
          <w:lang w:val="ru-RU"/>
        </w:rPr>
        <w:t>полным отрывом кончика или крыла носа, то больного необходимо сразу же госпитализировать в ЛОР-отделение, прижав к ране оторванный участок носа. Ушивание раны и пришивание оторванных частей носа желательно произвести в течение 1-х суток после травмы.</w:t>
      </w:r>
    </w:p>
    <w:p w14:paraId="06CDF4BD"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л</w:t>
      </w:r>
      <w:r>
        <w:rPr>
          <w:rFonts w:ascii="Times New Roman CYR" w:hAnsi="Times New Roman CYR" w:cs="Times New Roman CYR"/>
          <w:sz w:val="28"/>
          <w:szCs w:val="28"/>
          <w:lang w:val="ru-RU"/>
        </w:rPr>
        <w:t>ечить травмы носа?</w:t>
      </w:r>
    </w:p>
    <w:p w14:paraId="2632AFFB"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Лучше всего травму носа лечить в клинике, специализирующейся в области челюстно-лицевой хирургии. Часто диагноз перелома костей носа и носовой перегородки основывается на рентгеновских снимках. Такая травма в последующем опасна не только</w:t>
      </w:r>
      <w:r>
        <w:rPr>
          <w:rFonts w:ascii="Times New Roman CYR" w:hAnsi="Times New Roman CYR" w:cs="Times New Roman CYR"/>
          <w:sz w:val="28"/>
          <w:szCs w:val="28"/>
          <w:lang w:val="ru-RU"/>
        </w:rPr>
        <w:t xml:space="preserve"> косметическим дефектом. Изменение диаметра носовых ходов после травмы впоследствии часто приводит к развитию упорного вазомоторного ринита. При сужении одного из носовых ходов головной мозг ребенка через нервно-рефлекторные окончания, находящиеся в слизис</w:t>
      </w:r>
      <w:r>
        <w:rPr>
          <w:rFonts w:ascii="Times New Roman CYR" w:hAnsi="Times New Roman CYR" w:cs="Times New Roman CYR"/>
          <w:sz w:val="28"/>
          <w:szCs w:val="28"/>
          <w:lang w:val="ru-RU"/>
        </w:rPr>
        <w:t>той оболочке, получает сигнал о неблагополучии, подобном развитию воспаления в этом месте. В связи с этим начинается рефлекторное выделение слизистой жидкости, похожее на насморк. Такой «насморк» может беспокоить ребенка в течение всей жизни. Иногда в подо</w:t>
      </w:r>
      <w:r>
        <w:rPr>
          <w:rFonts w:ascii="Times New Roman CYR" w:hAnsi="Times New Roman CYR" w:cs="Times New Roman CYR"/>
          <w:sz w:val="28"/>
          <w:szCs w:val="28"/>
          <w:lang w:val="ru-RU"/>
        </w:rPr>
        <w:t>бных случаях пациенту ошибочно выставляют диагноз «аллергический ринит» и долго, упорно и бесполезно проводят соответствующую терапию. Между тем, если после травмы вовремя провести коррекцию, ничего подобного не случится.</w:t>
      </w:r>
    </w:p>
    <w:p w14:paraId="0196084E"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3C93CD3"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4.</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lang w:val="ru-RU"/>
        </w:rPr>
        <w:t>Лечение перелома костей носа</w:t>
      </w:r>
    </w:p>
    <w:p w14:paraId="0A2F561B"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506F497"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оказании специализированной помощи стремятся полностью восстановить форму наружного носа и его физиологические функции. Лечение </w:t>
      </w:r>
      <w:r>
        <w:rPr>
          <w:rFonts w:ascii="Times New Roman CYR" w:hAnsi="Times New Roman CYR" w:cs="Times New Roman CYR"/>
          <w:sz w:val="28"/>
          <w:szCs w:val="28"/>
          <w:lang w:val="ru-RU"/>
        </w:rPr>
        <w:lastRenderedPageBreak/>
        <w:t>таких пострадавших начинают в возможно ранние сроки с первичной хирургической обработки раны, если перелом открытый, останов</w:t>
      </w:r>
      <w:r>
        <w:rPr>
          <w:rFonts w:ascii="Times New Roman CYR" w:hAnsi="Times New Roman CYR" w:cs="Times New Roman CYR"/>
          <w:sz w:val="28"/>
          <w:szCs w:val="28"/>
          <w:lang w:val="ru-RU"/>
        </w:rPr>
        <w:t>ки носового кровотечения и репозиции (вправление) отломков под анастезией. Сильное опухание может задержать проведение лечения.</w:t>
      </w:r>
    </w:p>
    <w:p w14:paraId="06E23A32"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смещения носовых костей нет, то кровотечение из носа останавливают путем введения в него небольших тампонов, смоченных в 3%</w:t>
      </w:r>
      <w:r>
        <w:rPr>
          <w:rFonts w:ascii="Times New Roman CYR" w:hAnsi="Times New Roman CYR" w:cs="Times New Roman CYR"/>
          <w:sz w:val="28"/>
          <w:szCs w:val="28"/>
          <w:lang w:val="ru-RU"/>
        </w:rPr>
        <w:t xml:space="preserve"> растворе перекиси водорода.</w:t>
      </w:r>
    </w:p>
    <w:p w14:paraId="2FDF54E0"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смещении костных отломков независимо от того, открытый перелом или закрытый, вправление их проводят эндоназально. Для этого в полость носа вводят конец длинного узкого инструмента (элеватор или зажим Кохера, обернутый марле</w:t>
      </w:r>
      <w:r>
        <w:rPr>
          <w:rFonts w:ascii="Times New Roman CYR" w:hAnsi="Times New Roman CYR" w:cs="Times New Roman CYR"/>
          <w:sz w:val="28"/>
          <w:szCs w:val="28"/>
          <w:lang w:val="ru-RU"/>
        </w:rPr>
        <w:t xml:space="preserve">й). Одновременно надавливая инструментом на смещенные внутрь отломки костного остова изнутри и пальцами другой руки снаружи, устанавливают отломки в правильное положение. Для предупреждения повторного смещения отломков и фиксации их в правильном положении </w:t>
      </w:r>
      <w:r>
        <w:rPr>
          <w:rFonts w:ascii="Times New Roman CYR" w:hAnsi="Times New Roman CYR" w:cs="Times New Roman CYR"/>
          <w:sz w:val="28"/>
          <w:szCs w:val="28"/>
          <w:lang w:val="ru-RU"/>
        </w:rPr>
        <w:t>тампонируют верхний и средний носовые ходы йодо-формной турундой, смоченной в вазелиновом масле, а в нижний носовой ход для обеспечения дыхания вводят резиновые трубки, также обернутые йодо-формной турундой. Через наружную рану при открытых переломах контр</w:t>
      </w:r>
      <w:r>
        <w:rPr>
          <w:rFonts w:ascii="Times New Roman CYR" w:hAnsi="Times New Roman CYR" w:cs="Times New Roman CYR"/>
          <w:sz w:val="28"/>
          <w:szCs w:val="28"/>
          <w:lang w:val="ru-RU"/>
        </w:rPr>
        <w:t>олируют состояние костей, их жизнеспособность, фиксацию и только после этого рану послойно ушивают. В послеоперационный период большое значение имеет удержание отломков в правильном анатомическом положении. Для этого может быть наложена повязка из шести ма</w:t>
      </w:r>
      <w:r>
        <w:rPr>
          <w:rFonts w:ascii="Times New Roman CYR" w:hAnsi="Times New Roman CYR" w:cs="Times New Roman CYR"/>
          <w:sz w:val="28"/>
          <w:szCs w:val="28"/>
          <w:lang w:val="ru-RU"/>
        </w:rPr>
        <w:t>рлевых валиков, по три с каждой стороны, укрепленных лейкопластырем, либо коллодийная повязка. Не все авторы считают наружную фиксацию необходимой, некоторые полагают, что она способствует смещению отломков. Что же касается эндоназальной фиксации с помощью</w:t>
      </w:r>
      <w:r>
        <w:rPr>
          <w:rFonts w:ascii="Times New Roman CYR" w:hAnsi="Times New Roman CYR" w:cs="Times New Roman CYR"/>
          <w:sz w:val="28"/>
          <w:szCs w:val="28"/>
          <w:lang w:val="ru-RU"/>
        </w:rPr>
        <w:t xml:space="preserve"> передней тампонады в течение 7 дней, то ее используют все. При этом через 3 сут</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рекомендуется сменить тампоны. При повреждениях носа, сочетающихся с суборбитальными суббазальными переломами, репозицию </w:t>
      </w:r>
      <w:r>
        <w:rPr>
          <w:rFonts w:ascii="Times New Roman CYR" w:hAnsi="Times New Roman CYR" w:cs="Times New Roman CYR"/>
          <w:sz w:val="28"/>
          <w:szCs w:val="28"/>
          <w:lang w:val="ru-RU"/>
        </w:rPr>
        <w:lastRenderedPageBreak/>
        <w:t>костей носа следует проводить после вытяжения и фикса</w:t>
      </w:r>
      <w:r>
        <w:rPr>
          <w:rFonts w:ascii="Times New Roman CYR" w:hAnsi="Times New Roman CYR" w:cs="Times New Roman CYR"/>
          <w:sz w:val="28"/>
          <w:szCs w:val="28"/>
          <w:lang w:val="ru-RU"/>
        </w:rPr>
        <w:t>ции верхней челюсти. Если после того как спал отек или спустя 7 дней после репозиции и снятия повязки обнаруживают деформацию наружного носа, то необходимо провести редрессацию и добиться анатомически правильного положения костей носа.</w:t>
      </w:r>
    </w:p>
    <w:p w14:paraId="25C7DE82"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r>
    </w:p>
    <w:p w14:paraId="7FAFDF7D"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ru-RU"/>
        </w:rPr>
        <w:t>Список используемо</w:t>
      </w:r>
      <w:r>
        <w:rPr>
          <w:rFonts w:ascii="Times New Roman CYR" w:hAnsi="Times New Roman CYR" w:cs="Times New Roman CYR"/>
          <w:b/>
          <w:bCs/>
          <w:sz w:val="28"/>
          <w:szCs w:val="28"/>
          <w:lang w:val="ru-RU"/>
        </w:rPr>
        <w:t>й литературы</w:t>
      </w:r>
    </w:p>
    <w:p w14:paraId="191DBC71" w14:textId="77777777" w:rsidR="00000000" w:rsidRDefault="002324E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4D3029C" w14:textId="77777777" w:rsidR="00000000" w:rsidRDefault="002324E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Травмы челюстно-лицевой области / под ред. Аржанцева П.З. - М., «Медицина», 1986.</w:t>
      </w:r>
    </w:p>
    <w:p w14:paraId="4E17E00E" w14:textId="77777777" w:rsidR="002324E3" w:rsidRDefault="002324E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 Петряков "Травмы и повреждения наружного носа" - статья из раздела ЛОР-заболевания</w:t>
      </w:r>
    </w:p>
    <w:sectPr w:rsidR="002324E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C2"/>
    <w:rsid w:val="002324E3"/>
    <w:rsid w:val="003227C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E5294"/>
  <w14:defaultImageDpi w14:val="0"/>
  <w15:docId w15:val="{AE827118-ED04-4984-8A3F-C2204A62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2396</Words>
  <Characters>13660</Characters>
  <Application>Microsoft Office Word</Application>
  <DocSecurity>0</DocSecurity>
  <Lines>113</Lines>
  <Paragraphs>32</Paragraphs>
  <ScaleCrop>false</ScaleCrop>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2025-01-17T03:01:00Z</dcterms:created>
  <dcterms:modified xsi:type="dcterms:W3CDTF">2025-01-17T03:01:00Z</dcterms:modified>
</cp:coreProperties>
</file>