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8CDD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958AAC4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9BE8AE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всегда окружал себя удивительными порождениями природы, и самыми прекрасными из них были цветы, восхищавшие нас своей гармонией, яркостью красок и многообразием форм. Цветы календулы занимали достойное место в садах Средиземноморья со вр</w:t>
      </w:r>
      <w:r>
        <w:rPr>
          <w:rFonts w:ascii="Times New Roman CYR" w:hAnsi="Times New Roman CYR" w:cs="Times New Roman CYR"/>
          <w:sz w:val="28"/>
          <w:szCs w:val="28"/>
        </w:rPr>
        <w:t>емен Древнего Рима, и возможно, еще с более раннего периода. Но не только красотой славилась календула. Издревле люди знали о ее чудесных целебных свойствах. Родовое название от уменьшительного латинского Calendal - первого дня каждого месяца у римлян; лат</w:t>
      </w:r>
      <w:r>
        <w:rPr>
          <w:rFonts w:ascii="Times New Roman CYR" w:hAnsi="Times New Roman CYR" w:cs="Times New Roman CYR"/>
          <w:sz w:val="28"/>
          <w:szCs w:val="28"/>
        </w:rPr>
        <w:t xml:space="preserve">инское officinalis - лекарственный. Русское название ноготок объясняет сказка. Давным-давно в бедной семье родился мальчик. Назвали его Заморышем, потому что был он слабым и болезненным. Когда он вырос, отправился за тридевять земель уму-разуму набраться. </w:t>
      </w:r>
      <w:r>
        <w:rPr>
          <w:rFonts w:ascii="Times New Roman CYR" w:hAnsi="Times New Roman CYR" w:cs="Times New Roman CYR"/>
          <w:sz w:val="28"/>
          <w:szCs w:val="28"/>
        </w:rPr>
        <w:t>Вскоре пронесся слух, что объявился человек, который лечит не заговорами, не ворожбой, а целебными напитками. Люди стали лечиться у Заморыша (это был он), а к старой ворожее никто не шел. Решила ворожея отравить лекаря, поднесла кубок вина с зельем. Заморы</w:t>
      </w:r>
      <w:r>
        <w:rPr>
          <w:rFonts w:ascii="Times New Roman CYR" w:hAnsi="Times New Roman CYR" w:cs="Times New Roman CYR"/>
          <w:sz w:val="28"/>
          <w:szCs w:val="28"/>
        </w:rPr>
        <w:t xml:space="preserve">ш выпил вино, а как почувствовал, что умирает, позвал людей и завещал закопать после смерти ноготок с левой руки под окном коварной ворожеи. Выполнили его просьбу. Вырос на том месте золотистый цветок, который люди назвали ноготком. И лечит цветок-ноготок </w:t>
      </w:r>
      <w:r>
        <w:rPr>
          <w:rFonts w:ascii="Times New Roman CYR" w:hAnsi="Times New Roman CYR" w:cs="Times New Roman CYR"/>
          <w:sz w:val="28"/>
          <w:szCs w:val="28"/>
        </w:rPr>
        <w:t>людей от многих болезней, и слава о чудесах цветка-ноготка по всему миру идет. Календула - однолетнее травянистое растение высотой 30-60 см. Стебель прямостоячий, разветвленный, ребристый, покрытый короткими жесткими, в верхней части железистыми волосками.</w:t>
      </w:r>
      <w:r>
        <w:rPr>
          <w:rFonts w:ascii="Times New Roman CYR" w:hAnsi="Times New Roman CYR" w:cs="Times New Roman CYR"/>
          <w:sz w:val="28"/>
          <w:szCs w:val="28"/>
        </w:rPr>
        <w:t xml:space="preserve"> Корень стержневой, разветвленный. Листья очередные, светло-зеленые, нижние - черешковые длиной до 13 см, обратнояйцевидные, удлиненные, с цельным краем, верхние - сидячие, продолговатые, более мелкие. Цветки золотисто-желтые или оранжевые, собраны на верх</w:t>
      </w:r>
      <w:r>
        <w:rPr>
          <w:rFonts w:ascii="Times New Roman CYR" w:hAnsi="Times New Roman CYR" w:cs="Times New Roman CYR"/>
          <w:sz w:val="28"/>
          <w:szCs w:val="28"/>
        </w:rPr>
        <w:t xml:space="preserve">ушках стеблей и ветвей в соцветия - корзинки диаметром 4-5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см. Цветоложе плоское, голое. Листочки обвертки линейные, остроконечные, густоопушенные короткими волосками. Краевые цветки длиной 2-3 см расположены в 1-15 рядов, язычковые, простые или махровые, </w:t>
      </w:r>
      <w:r>
        <w:rPr>
          <w:rFonts w:ascii="Times New Roman CYR" w:hAnsi="Times New Roman CYR" w:cs="Times New Roman CYR"/>
          <w:sz w:val="28"/>
          <w:szCs w:val="28"/>
        </w:rPr>
        <w:t>пестичные, с одногнездной изогнутой завязью, двулопастным столбиком и плоским ланцетным трехзубчатым отгибом (желтым или желто- оранжевым). Срединные цветки оранжевые, длиной до 0,5 см, трубчатые, пятизубчатые, с недоразвитым пестиком и пятью тычинками. Пл</w:t>
      </w:r>
      <w:r>
        <w:rPr>
          <w:rFonts w:ascii="Times New Roman CYR" w:hAnsi="Times New Roman CYR" w:cs="Times New Roman CYR"/>
          <w:sz w:val="28"/>
          <w:szCs w:val="28"/>
        </w:rPr>
        <w:t>оды - согнутые семянки с шипами на выпуклой стороне: наружные - серповидные длиной до 3 см, средние - дугообразные длиной до 1,8 см, внутренние - крючкоподобные длиной до 1 см. Цветет с июня до осенних заморозков, плоды созревают с июля. В диком виде встре</w:t>
      </w:r>
      <w:r>
        <w:rPr>
          <w:rFonts w:ascii="Times New Roman CYR" w:hAnsi="Times New Roman CYR" w:cs="Times New Roman CYR"/>
          <w:sz w:val="28"/>
          <w:szCs w:val="28"/>
        </w:rPr>
        <w:t>чается в Средиземноморских странах, Центральной и Южной Европе. В России, на Украине, на Кавказе культивируется как декоративное и лекарственное растение. В качестве лекарственного сырья используются цветки ноготков. Сбор цветков начинают в начале массовог</w:t>
      </w:r>
      <w:r>
        <w:rPr>
          <w:rFonts w:ascii="Times New Roman CYR" w:hAnsi="Times New Roman CYR" w:cs="Times New Roman CYR"/>
          <w:sz w:val="28"/>
          <w:szCs w:val="28"/>
        </w:rPr>
        <w:t>о цветения, срывая руками корзинки с горизонтальным расположением язычковых и частичным раскрытием трубчатых цветков. У корзинки может оставаться часть цветоноса длиной до 3 см. Собирают до заморозков по мере нарастания корзинок через каждые 2-5 дней. Посл</w:t>
      </w:r>
      <w:r>
        <w:rPr>
          <w:rFonts w:ascii="Times New Roman CYR" w:hAnsi="Times New Roman CYR" w:cs="Times New Roman CYR"/>
          <w:sz w:val="28"/>
          <w:szCs w:val="28"/>
        </w:rPr>
        <w:t>е 4-5 сборов корзинки вырастают более мелкие. Сырье сушат без промедления в тени под навесами, на чердаках при хорошем проветривании или в сушилках при температуре 40-50°С, расстилая тонким рыхлым слоем. Цветки ноготков содержат каротиноиды - до 3% (альфа-</w:t>
      </w:r>
      <w:r>
        <w:rPr>
          <w:rFonts w:ascii="Times New Roman CYR" w:hAnsi="Times New Roman CYR" w:cs="Times New Roman CYR"/>
          <w:sz w:val="28"/>
          <w:szCs w:val="28"/>
        </w:rPr>
        <w:t xml:space="preserve"> и бета-каротин, ликопин, лютеин, виолаксантин, цитраксантин,неоликопин, хризантемаксантин, флавоксантин, рубиксантин); флавоноиды (до 4%), сапонины, эфирные масла, горькие и дубильные вещества, смолы (около 3,5%), слизь (2,5%), азотсодержащие соединения (</w:t>
      </w:r>
      <w:r>
        <w:rPr>
          <w:rFonts w:ascii="Times New Roman CYR" w:hAnsi="Times New Roman CYR" w:cs="Times New Roman CYR"/>
          <w:sz w:val="28"/>
          <w:szCs w:val="28"/>
        </w:rPr>
        <w:t>1,5%), органические кислоты (6-8%): яблочная, пентадециловая и следы салициловой, следы алкалоидов.</w:t>
      </w:r>
    </w:p>
    <w:p w14:paraId="6D3A665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народной медицине растение известно с XII в. Выдающийся русский врач-фармаколог А. П. Нелюбин в книге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“Фармакография” в 1852 г. писал, что к</w:t>
      </w:r>
      <w:r>
        <w:rPr>
          <w:rFonts w:ascii="Times New Roman CYR" w:hAnsi="Times New Roman CYR" w:cs="Times New Roman CYR"/>
          <w:sz w:val="28"/>
          <w:szCs w:val="28"/>
        </w:rPr>
        <w:t>алендула - “целебное средство, одаренное особенною врачебною силою”. Далее он перечисляет, в каких случаях в народной медицине применялась календула: “...в хронической рвоте, в болях предсердия, в скиррозных отвердениях, в раке кожи, в злокачественных, вен</w:t>
      </w:r>
      <w:r>
        <w:rPr>
          <w:rFonts w:ascii="Times New Roman CYR" w:hAnsi="Times New Roman CYR" w:cs="Times New Roman CYR"/>
          <w:sz w:val="28"/>
          <w:szCs w:val="28"/>
        </w:rPr>
        <w:t>ерических, лишайных и чесоточных язвах”. В настоящее время препараты календулы введены в государственные фармакопеи многих стран мира. Цветочные корзинки и язычковые цветки календулы обладают бактерицидными, ранозаживляющими, противовоспалительными свойств</w:t>
      </w:r>
      <w:r>
        <w:rPr>
          <w:rFonts w:ascii="Times New Roman CYR" w:hAnsi="Times New Roman CYR" w:cs="Times New Roman CYR"/>
          <w:sz w:val="28"/>
          <w:szCs w:val="28"/>
        </w:rPr>
        <w:t xml:space="preserve">ами, успокаивают нервную систему, снижают артериальное давление. </w:t>
      </w:r>
    </w:p>
    <w:p w14:paraId="7475705F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864D91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FE8DC1D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Из истории цветков ноготков</w:t>
      </w:r>
    </w:p>
    <w:p w14:paraId="13510414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1627F1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сведения о календуле, как лекарственном растении, были найдены у древнегреческого военного врача и философа Диоскорида, жившего в I веке н.э. </w:t>
      </w:r>
      <w:r>
        <w:rPr>
          <w:rFonts w:ascii="Times New Roman CYR" w:hAnsi="Times New Roman CYR" w:cs="Times New Roman CYR"/>
          <w:sz w:val="28"/>
          <w:szCs w:val="28"/>
        </w:rPr>
        <w:t>Он использовал настой календулы при заболеваниях печени как средство, устраняющее спазмы внутренних органов. На Диоскорида ссылались многие последующие исследователи, в том числе Авиценна - выдающийся врач XI века. Абу Али Ибн Сина, более известный в Европ</w:t>
      </w:r>
      <w:r>
        <w:rPr>
          <w:rFonts w:ascii="Times New Roman CYR" w:hAnsi="Times New Roman CYR" w:cs="Times New Roman CYR"/>
          <w:sz w:val="28"/>
          <w:szCs w:val="28"/>
        </w:rPr>
        <w:t xml:space="preserve">е под именем Авиценна, в своем монументальном труде «Канон врачебной науки» (1012-1024 гг.) писал о свойствах календулы: </w:t>
      </w:r>
    </w:p>
    <w:p w14:paraId="3B0716A0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BDC4F" w14:textId="77777777" w:rsidR="00000000" w:rsidRDefault="00450030">
      <w:pPr>
        <w:widowControl w:val="0"/>
        <w:pBdr>
          <w:top w:val="single" w:sz="4" w:space="1" w:color="auto" w:shadow="1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«Азарйун (ноготки) Естество: Горячее, сухое в третьей степени. Косметика: </w:t>
      </w:r>
      <w:r>
        <w:rPr>
          <w:rFonts w:ascii="Times New Roman CYR" w:hAnsi="Times New Roman CYR" w:cs="Times New Roman CYR"/>
          <w:sz w:val="28"/>
          <w:szCs w:val="28"/>
        </w:rPr>
        <w:tab/>
        <w:t>Растертые с уксусом [ноготки] помогают от «лисьей»1 болезн</w:t>
      </w:r>
      <w:r>
        <w:rPr>
          <w:rFonts w:ascii="Times New Roman CYR" w:hAnsi="Times New Roman CYR" w:cs="Times New Roman CYR"/>
          <w:sz w:val="28"/>
          <w:szCs w:val="28"/>
        </w:rPr>
        <w:t xml:space="preserve">и. Орудия с суставами 2: Зола ноготков с уксусом [полезна при] воспалении седалищного нерва. Органы извержения: </w:t>
      </w:r>
      <w:r>
        <w:rPr>
          <w:rFonts w:ascii="Times New Roman CYR" w:hAnsi="Times New Roman CYR" w:cs="Times New Roman CYR"/>
          <w:sz w:val="28"/>
          <w:szCs w:val="28"/>
        </w:rPr>
        <w:tab/>
        <w:t>Диоскорид говорит: «Если беременная женщина дотронется до горных ноготков или введет их в виде свечек, то тотчас выкинет». Яды: [Ноготки] помог</w:t>
      </w:r>
      <w:r>
        <w:rPr>
          <w:rFonts w:ascii="Times New Roman CYR" w:hAnsi="Times New Roman CYR" w:cs="Times New Roman CYR"/>
          <w:sz w:val="28"/>
          <w:szCs w:val="28"/>
        </w:rPr>
        <w:t xml:space="preserve">ают от всех ядов и особенно от укусов [ядовитых животных]». </w:t>
      </w:r>
    </w:p>
    <w:p w14:paraId="6E3F708E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CDD7B9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XII веке толченые листья и цветки календулы давали внутрь при раке, особенно молочной железы и женской половой сферы, наружно употребляли для сведения бородавок и мозолей.. В XV веке календулу</w:t>
      </w:r>
      <w:r>
        <w:rPr>
          <w:rFonts w:ascii="Times New Roman CYR" w:hAnsi="Times New Roman CYR" w:cs="Times New Roman CYR"/>
          <w:sz w:val="28"/>
          <w:szCs w:val="28"/>
        </w:rPr>
        <w:t xml:space="preserve"> разводили в большом количестве во Франции. Календула была любимым цветком королевы Наваррской Маргариты Валуа. И сейчас в Париже в Люксембургском саду стоит статуя королевы с цветком календулы в руках. </w:t>
      </w:r>
    </w:p>
    <w:p w14:paraId="7DD9897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Армянский врач Амировлад Амасиаци, проживший долгую </w:t>
      </w:r>
      <w:r>
        <w:rPr>
          <w:rFonts w:ascii="Times New Roman CYR" w:hAnsi="Times New Roman CYR" w:cs="Times New Roman CYR"/>
          <w:sz w:val="28"/>
          <w:szCs w:val="28"/>
        </w:rPr>
        <w:t xml:space="preserve">и трудную жизнь врача-гуманиста в одну из самых мрачных эпох армянского народа (XV век), в годы бесконечных эпидемий лечил людей, искал, собирал, описывал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лекарственные растения, изучал старинные медицинские трактаты. Набранный опыт и знания он обобщал в к</w:t>
      </w:r>
      <w:r>
        <w:rPr>
          <w:rFonts w:ascii="Times New Roman CYR" w:hAnsi="Times New Roman CYR" w:cs="Times New Roman CYR"/>
          <w:sz w:val="28"/>
          <w:szCs w:val="28"/>
        </w:rPr>
        <w:t xml:space="preserve">нигах. В наиболее известной из них - «Ненужное для неучей» - он так описывает календулу: </w:t>
      </w:r>
    </w:p>
    <w:p w14:paraId="1D7C132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735CD" w14:textId="77777777" w:rsidR="00000000" w:rsidRDefault="00450030">
      <w:pPr>
        <w:widowControl w:val="0"/>
        <w:pBdr>
          <w:top w:val="single" w:sz="4" w:space="1" w:color="auto" w:shadow="1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«…Цветок ее цветом напоминает золото. Оно растет в садах, а так же в горах. Лучший вид - горный. Природа ее горяча и суха во II степени. Обладает рассасывающими свой</w:t>
      </w:r>
      <w:r>
        <w:rPr>
          <w:rFonts w:ascii="Times New Roman CYR" w:hAnsi="Times New Roman CYR" w:cs="Times New Roman CYR"/>
          <w:sz w:val="28"/>
          <w:szCs w:val="28"/>
        </w:rPr>
        <w:t>ствами и излечивает застарелый недуг сердца…Если [сок] ее смешать с розовым маслом, растереть и дать, чтобы женщина ввела во влагалище, то она забеременеет. А если смазать поясницу, то поможет при горячей опухоли. Если же выпить сок натощак, то поможет при</w:t>
      </w:r>
      <w:r>
        <w:rPr>
          <w:rFonts w:ascii="Times New Roman CYR" w:hAnsi="Times New Roman CYR" w:cs="Times New Roman CYR"/>
          <w:sz w:val="28"/>
          <w:szCs w:val="28"/>
        </w:rPr>
        <w:t xml:space="preserve"> [отравлении] всеми видами ядовитых лекарств. А также помогает при смазывании. Если же выпить 5 драм1 ее сиропа, то повредит желудку. Ее вредное действие устраняет ревень. А заменителем является пупавка…Если цветы рассыпать дома, то мухи покинут дом. Если </w:t>
      </w:r>
      <w:r>
        <w:rPr>
          <w:rFonts w:ascii="Times New Roman CYR" w:hAnsi="Times New Roman CYR" w:cs="Times New Roman CYR"/>
          <w:sz w:val="28"/>
          <w:szCs w:val="28"/>
        </w:rPr>
        <w:t>размельчить корень, сделать припарку и приложить к спине, то усилит половое влечение. А если корень размельчить, отжать сок и закапать в нос, то успокоит зубную боль и выведет обильно слизь. И если человек, страдающий скрофулами, повесит ее [корень] себе н</w:t>
      </w:r>
      <w:r>
        <w:rPr>
          <w:rFonts w:ascii="Times New Roman CYR" w:hAnsi="Times New Roman CYR" w:cs="Times New Roman CYR"/>
          <w:sz w:val="28"/>
          <w:szCs w:val="28"/>
        </w:rPr>
        <w:t>а шею, то исцелится. А если бесплодная женщина введет во влагалища свечи из нее, то родит ребенка. Если же ее [сок] примешать к веселящим [смесям], то развеселит сердце…Гегианос2 говорит, что она помогает при болезни седалищного нерва и подагре. Диоскорито</w:t>
      </w:r>
      <w:r>
        <w:rPr>
          <w:rFonts w:ascii="Times New Roman CYR" w:hAnsi="Times New Roman CYR" w:cs="Times New Roman CYR"/>
          <w:sz w:val="28"/>
          <w:szCs w:val="28"/>
        </w:rPr>
        <w:t xml:space="preserve">с3 говорит, что она помогает при всех видах звериных укусов. Доза ее на прием равна 1 драму4, но она вредна для селезенки. Ее вредное действие устраняет мед. А заменителем является в той же дозе «белая колючка». </w:t>
      </w:r>
    </w:p>
    <w:p w14:paraId="15D7DEA1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848236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 была распространенным садовым ра</w:t>
      </w:r>
      <w:r>
        <w:rPr>
          <w:rFonts w:ascii="Times New Roman CYR" w:hAnsi="Times New Roman CYR" w:cs="Times New Roman CYR"/>
          <w:sz w:val="28"/>
          <w:szCs w:val="28"/>
        </w:rPr>
        <w:t xml:space="preserve">стением не только в континентальной средиземноморской Европе, но и в Англии. Уильям Шекспир в 1611 году писал в своей «Зимней сказке»: </w:t>
      </w:r>
    </w:p>
    <w:p w14:paraId="1783FC2E" w14:textId="77777777" w:rsidR="00000000" w:rsidRDefault="00450030">
      <w:pPr>
        <w:widowControl w:val="0"/>
        <w:pBdr>
          <w:top w:val="single" w:sz="4" w:space="1" w:color="auto" w:shadow="1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«Вот вам цветы; лаванда, мята, майоран; Календула, что спать ложится вместе с солнцем, И с ним встает» (IV, III). </w:t>
      </w:r>
    </w:p>
    <w:p w14:paraId="3D6E2AC8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6C0BBB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</w:t>
      </w:r>
      <w:r>
        <w:rPr>
          <w:rFonts w:ascii="Times New Roman CYR" w:hAnsi="Times New Roman CYR" w:cs="Times New Roman CYR"/>
          <w:sz w:val="28"/>
          <w:szCs w:val="28"/>
        </w:rPr>
        <w:t>редние века в Европе календулу считали также сильным колдовским средством. Если женщина не могла решить, кого из двух претендентов на ее руку выбрать, ей советовали взять сухие цветы календулы, майорана и полынь, растереть их в порошок, смешать с медом и с</w:t>
      </w:r>
      <w:r>
        <w:rPr>
          <w:rFonts w:ascii="Times New Roman CYR" w:hAnsi="Times New Roman CYR" w:cs="Times New Roman CYR"/>
          <w:sz w:val="28"/>
          <w:szCs w:val="28"/>
        </w:rPr>
        <w:t>ухим белым вином, затем прокипятить. После этого натереть смесью все тело, лечь в постель, проговорить трижды: «Святой Лука, Святой Лука, будь милостив! Дай мне увидеть во сне будущего мужа!». И тогда сомневающейся невесте приснится во сне настоящий жених.</w:t>
      </w:r>
      <w:r>
        <w:rPr>
          <w:rFonts w:ascii="Times New Roman CYR" w:hAnsi="Times New Roman CYR" w:cs="Times New Roman CYR"/>
          <w:sz w:val="28"/>
          <w:szCs w:val="28"/>
        </w:rPr>
        <w:t xml:space="preserve"> Причем, если во сне он будет добр и ласков, то и в жизни окажется верным и любящим мужем. Но если во сне жених покажется суровым, недобрым, то и в жизни он будет злым и неверным супругом. Такой способ, если он срабатывал, помогал избежать разводов и непри</w:t>
      </w:r>
      <w:r>
        <w:rPr>
          <w:rFonts w:ascii="Times New Roman CYR" w:hAnsi="Times New Roman CYR" w:cs="Times New Roman CYR"/>
          <w:sz w:val="28"/>
          <w:szCs w:val="28"/>
        </w:rPr>
        <w:t xml:space="preserve">ятностей в семейной жизни. </w:t>
      </w:r>
    </w:p>
    <w:p w14:paraId="3A0ACCF1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Календулу использовали не только в лечебных и колдовских целях, но и в кулинарии. Ее ценили за аромат и цвет и клали в самые разнообразные блюда. Долгое время календула считалась «пряностью для бедных». Дело в том, что настоящи</w:t>
      </w:r>
      <w:r>
        <w:rPr>
          <w:rFonts w:ascii="Times New Roman CYR" w:hAnsi="Times New Roman CYR" w:cs="Times New Roman CYR"/>
          <w:sz w:val="28"/>
          <w:szCs w:val="28"/>
        </w:rPr>
        <w:t>е пряности привозились из-за моря и стоили очень дорого. Календула же была общедоступна и отлично подкрашивала блюда в желтый и оранжевый цвета, заменяя шафран. Кроме того, она придавала блюду неповторимый терпкий привкус, что очень ценилось не только бедн</w:t>
      </w:r>
      <w:r>
        <w:rPr>
          <w:rFonts w:ascii="Times New Roman CYR" w:hAnsi="Times New Roman CYR" w:cs="Times New Roman CYR"/>
          <w:sz w:val="28"/>
          <w:szCs w:val="28"/>
        </w:rPr>
        <w:t>ыми, но и богатыми гурманами.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4B650261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средние века календулу использовали как овощ. В Англии, например, ее обычно сеяли со шпинатом и часто готовили в одной кастрюле. Поваренная книга времен королевы Англии Елизаветы рекомендовала непременно добавлять календулу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время приготовления тушеного жаворонка или воробья. Джон Жерар писал, что в Нидерландах ни один хороший повар не сварит супа,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добавив в него лепестков календулы. С календулой варили даже овсяную кашу, были пудинги из календулы, вареники с календулой</w:t>
      </w:r>
      <w:r>
        <w:rPr>
          <w:rFonts w:ascii="Times New Roman CYR" w:hAnsi="Times New Roman CYR" w:cs="Times New Roman CYR"/>
          <w:sz w:val="28"/>
          <w:szCs w:val="28"/>
        </w:rPr>
        <w:t xml:space="preserve">, вино из календулы. </w:t>
      </w:r>
    </w:p>
    <w:p w14:paraId="7D19325B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печатные упоминания о применении календулы в России относятся к XVIII веку и связаны с именем известного русского естествоиспытателя А.Т. Болотова - основоположника отечественной агрономии. В своих статьях он хвалил примочки из</w:t>
      </w:r>
      <w:r>
        <w:rPr>
          <w:rFonts w:ascii="Times New Roman CYR" w:hAnsi="Times New Roman CYR" w:cs="Times New Roman CYR"/>
          <w:sz w:val="28"/>
          <w:szCs w:val="28"/>
        </w:rPr>
        <w:t xml:space="preserve"> цветков календулы как лучшее средство при глазных болезнях. В статье «О ноготках» в «Экономическом магазине…» 1781 года, А.Т. Болотов обобщил как свои сведения по календуле, так и обзор иностранной литературы того времени. В России в XIX веке календулу пр</w:t>
      </w:r>
      <w:r>
        <w:rPr>
          <w:rFonts w:ascii="Times New Roman CYR" w:hAnsi="Times New Roman CYR" w:cs="Times New Roman CYR"/>
          <w:sz w:val="28"/>
          <w:szCs w:val="28"/>
        </w:rPr>
        <w:t>именяли против нервной лихорадки, рака, головокружений, от золотухи и «некоторых глазных болезней». Выдающийся врач-фармаколог А.П. Нелюбин в книге «Фармакография» в 1852 году писал, что «календула - это целебное средство, одаренное особой врачебною силою»</w:t>
      </w:r>
      <w:r>
        <w:rPr>
          <w:rFonts w:ascii="Times New Roman CYR" w:hAnsi="Times New Roman CYR" w:cs="Times New Roman CYR"/>
          <w:sz w:val="28"/>
          <w:szCs w:val="28"/>
        </w:rPr>
        <w:t xml:space="preserve"> и помогает при «хронической рвоте, болях предсердия, скиррозных отравлениях, раке кожи, злокачественных, венерических, лишайных и чесоточных язвах». В народной медицине календулу использовали также «от волоса на руке - цветы толкут и прикладывают к пузырю</w:t>
      </w:r>
      <w:r>
        <w:rPr>
          <w:rFonts w:ascii="Times New Roman CYR" w:hAnsi="Times New Roman CYR" w:cs="Times New Roman CYR"/>
          <w:sz w:val="28"/>
          <w:szCs w:val="28"/>
        </w:rPr>
        <w:t xml:space="preserve">». Об этом свидетельствует Н.И. Анненков в своем Ботаническом словаре, первое издание которого вышло в 1859 году. В этом издании приводятся также названия календулы на многих европейских и античных языках, местное название - «ноготки» и его видоизменения, </w:t>
      </w:r>
      <w:r>
        <w:rPr>
          <w:rFonts w:ascii="Times New Roman CYR" w:hAnsi="Times New Roman CYR" w:cs="Times New Roman CYR"/>
          <w:sz w:val="28"/>
          <w:szCs w:val="28"/>
        </w:rPr>
        <w:t>употреблявшиеся в то время в Малороссии: «нагодки, нагидки, нокотки, наугодки, нагодка». Были распространены также такие названия, как крокис, бычий глаз, цвет огня. Наличие многих народных названий затрудняло работу специалистов. В «Толковом словаре живог</w:t>
      </w:r>
      <w:r>
        <w:rPr>
          <w:rFonts w:ascii="Times New Roman CYR" w:hAnsi="Times New Roman CYR" w:cs="Times New Roman CYR"/>
          <w:sz w:val="28"/>
          <w:szCs w:val="28"/>
        </w:rPr>
        <w:t>о русского языка» Владимир Даль приводит два названия календулы - «ноготок» и «повой-воинский», причем после последнего поставлен знак вопроса. Яркие красивые цветы календулы постепенно завоевывали место под солнцем в садах россиян. В энциклопедическом сло</w:t>
      </w:r>
      <w:r>
        <w:rPr>
          <w:rFonts w:ascii="Times New Roman CYR" w:hAnsi="Times New Roman CYR" w:cs="Times New Roman CYR"/>
          <w:sz w:val="28"/>
          <w:szCs w:val="28"/>
        </w:rPr>
        <w:t xml:space="preserve">варе Брокгауза и Ефрона, вышедшем в 1897 году,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говорится, что в конце XIX века ноготки аптечные являются самым обыкновенным видом, разводимым в садах России. В словаре-травнике 1900 года, составленном врачами Е.Н. Залесовой и О.В. Петровской, так же отмеча</w:t>
      </w:r>
      <w:r>
        <w:rPr>
          <w:rFonts w:ascii="Times New Roman CYR" w:hAnsi="Times New Roman CYR" w:cs="Times New Roman CYR"/>
          <w:sz w:val="28"/>
          <w:szCs w:val="28"/>
        </w:rPr>
        <w:t>ется, что ноготки «разводятся всюду в садах в многочисленных сортах разного цвета». В народной медицине того времени ноготки употребляются «снаружи для прикладывания к бородавкам и мозолям». О широком распространении календулы в России свидетельствует наро</w:t>
      </w:r>
      <w:r>
        <w:rPr>
          <w:rFonts w:ascii="Times New Roman CYR" w:hAnsi="Times New Roman CYR" w:cs="Times New Roman CYR"/>
          <w:sz w:val="28"/>
          <w:szCs w:val="28"/>
        </w:rPr>
        <w:t>дная примета, описанная А.С. Ермоловым в «Народном погодоведении», изданном в 1905 году: «Если ноготки утром рано развернут венчики, то ожидается ясная погода; если позже, около полудня - то дождь, гроза». Схожая примета существует и в наши дни: «Цветы кал</w:t>
      </w:r>
      <w:r>
        <w:rPr>
          <w:rFonts w:ascii="Times New Roman CYR" w:hAnsi="Times New Roman CYR" w:cs="Times New Roman CYR"/>
          <w:sz w:val="28"/>
          <w:szCs w:val="28"/>
        </w:rPr>
        <w:t>ендулы с утра обычно открыты, но если закрылись и как бы увяли - к дождю».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Кроме декоративного и лечебного, календула имела и иное значение: сухие язычковые цветки календулы шли на подмесь к шафрану в качестве специй и для «окрашивания различных материй в </w:t>
      </w:r>
      <w:r>
        <w:rPr>
          <w:rFonts w:ascii="Times New Roman CYR" w:hAnsi="Times New Roman CYR" w:cs="Times New Roman CYR"/>
          <w:sz w:val="28"/>
          <w:szCs w:val="28"/>
        </w:rPr>
        <w:t>желтый цвет». Крестьяне иногда подкрашивали ноготками масло. В середине XIX века цветки и листья календулы охотно назначались врачами, однако к концу века официальная медицина о ноготках практически забывает. Происходит общий упадок интереса к лекарственны</w:t>
      </w:r>
      <w:r>
        <w:rPr>
          <w:rFonts w:ascii="Times New Roman CYR" w:hAnsi="Times New Roman CYR" w:cs="Times New Roman CYR"/>
          <w:sz w:val="28"/>
          <w:szCs w:val="28"/>
        </w:rPr>
        <w:t>м растениям, которые начинают вытесняться из медицины химическими средствами. Е.Н. Залесова и О.В. Петровская в 1900 году отмечают, что «в настоящее время врачами ноготки совсем не назначаются». Вместе с тем, в начале XX века, наряду с официальной, распрос</w:t>
      </w:r>
      <w:r>
        <w:rPr>
          <w:rFonts w:ascii="Times New Roman CYR" w:hAnsi="Times New Roman CYR" w:cs="Times New Roman CYR"/>
          <w:sz w:val="28"/>
          <w:szCs w:val="28"/>
        </w:rPr>
        <w:t>траняется альтернативой медицина. На русский язык переводятся и издаются книги зарубежных авторов по гомеопатии и астрологической медицине. В «Домашнем лечебнике по гомеопатии» доктора Ричарда Юза 1895 года описаны показания к применению гомеопатического п</w:t>
      </w:r>
      <w:r>
        <w:rPr>
          <w:rFonts w:ascii="Times New Roman CYR" w:hAnsi="Times New Roman CYR" w:cs="Times New Roman CYR"/>
          <w:sz w:val="28"/>
          <w:szCs w:val="28"/>
        </w:rPr>
        <w:t xml:space="preserve">репарата «календула». Переводчики часто подходили к делу творчески и дополняли тексты своими сведениями для «пользы дела». Так, в примечании переводчика А.В. Трояновского к книге Поля Седира «Магические растения», вышедшей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С.-Петербурге в 1909 году, сказ</w:t>
      </w:r>
      <w:r>
        <w:rPr>
          <w:rFonts w:ascii="Times New Roman CYR" w:hAnsi="Times New Roman CYR" w:cs="Times New Roman CYR"/>
          <w:sz w:val="28"/>
          <w:szCs w:val="28"/>
        </w:rPr>
        <w:t xml:space="preserve">ано, что словарик «дополнен мною из различных, часто иностранных источников наиболее ценными, с медицинской точки зрения, сведениями». В словарике приводятся следующие сведения о календуле: </w:t>
      </w:r>
    </w:p>
    <w:p w14:paraId="4AADB53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0D9EAE" w14:textId="77777777" w:rsidR="00000000" w:rsidRDefault="00450030">
      <w:pPr>
        <w:widowControl w:val="0"/>
        <w:pBdr>
          <w:top w:val="single" w:sz="4" w:space="1" w:color="auto" w:shadow="1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«Ноготки -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Calendula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off</w:t>
      </w:r>
      <w:r>
        <w:rPr>
          <w:rFonts w:ascii="Times New Roman CYR" w:hAnsi="Times New Roman CYR" w:cs="Times New Roman CYR"/>
          <w:sz w:val="28"/>
          <w:szCs w:val="28"/>
        </w:rPr>
        <w:t xml:space="preserve">.).Собрать цветы, ссыпать их в банку и </w:t>
      </w:r>
      <w:r>
        <w:rPr>
          <w:rFonts w:ascii="Times New Roman CYR" w:hAnsi="Times New Roman CYR" w:cs="Times New Roman CYR"/>
          <w:sz w:val="28"/>
          <w:szCs w:val="28"/>
        </w:rPr>
        <w:t xml:space="preserve">выставить на солнце. Через несколько дней слить и выжать сок; сначала он бывает мутен, но, когда отстоится, делается прозрачным, и наверху образуется беловато-желтое клейкое вещество, которое хорошо залечивает раны». </w:t>
      </w:r>
    </w:p>
    <w:p w14:paraId="768D2651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03D89B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Первой мировой войны 1914-19</w:t>
      </w:r>
      <w:r>
        <w:rPr>
          <w:rFonts w:ascii="Times New Roman CYR" w:hAnsi="Times New Roman CYR" w:cs="Times New Roman CYR"/>
          <w:sz w:val="28"/>
          <w:szCs w:val="28"/>
        </w:rPr>
        <w:t>18 гг. в стране резко меняется положение с лекарственными растениями. В связи с создавшимся в это время лекарственным голодом Департамент земледелия занялся вопросами сбора, заготовки и культуры лекарственных растений. Активно ведется пропаганда лекарствен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ных растений, выпускается много литературы, в т.ч. переводы с иностранных языков. Например, в переводе с немецкого «Фитотерапии» доктора медицины Карла Канта, описывается следующее применение календулы: </w:t>
      </w:r>
    </w:p>
    <w:p w14:paraId="4E996A6E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94D9AC" w14:textId="77777777" w:rsidR="00000000" w:rsidRDefault="00450030">
      <w:pPr>
        <w:widowControl w:val="0"/>
        <w:pBdr>
          <w:top w:val="single" w:sz="4" w:space="1" w:color="auto" w:shadow="1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«Трава и цветы, как потогонное и опорожняющее средс</w:t>
      </w:r>
      <w:r>
        <w:rPr>
          <w:rFonts w:ascii="Times New Roman CYR" w:hAnsi="Times New Roman CYR" w:cs="Times New Roman CYR"/>
          <w:sz w:val="28"/>
          <w:szCs w:val="28"/>
        </w:rPr>
        <w:t>тво, при желтухе, болезнях желудка и кишечника, при тифе (чуме?), а также при раке. Масло цветов (дистиллированное на солнце) для ран».</w:t>
      </w:r>
    </w:p>
    <w:p w14:paraId="5F6F81E9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D7AD2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половине XX века правительством была поставлена проблема замены импортного сырья отечественным. В связи с этим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развертываются работы по интродукции и культуре лекарственных растений, организуется ряд научно-исследовательских институтов: Всесоюзный институт лекарственных и ароматических растений (ВИЛАР) с зональными станциями, Всесоюзный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институт растениеводства, В</w:t>
      </w:r>
      <w:r>
        <w:rPr>
          <w:rFonts w:ascii="Times New Roman CYR" w:hAnsi="Times New Roman CYR" w:cs="Times New Roman CYR"/>
          <w:sz w:val="28"/>
          <w:szCs w:val="28"/>
        </w:rPr>
        <w:t xml:space="preserve">сесоюзный научно-исследовательский химико-фармацевтический институт и другие научные учреждения. В работу по изучению лекарственных растений включились Академия Наук СССР, ботанические сады, а также многие высшие учебные заведения. Знания по лекарственным </w:t>
      </w:r>
      <w:r>
        <w:rPr>
          <w:rFonts w:ascii="Times New Roman CYR" w:hAnsi="Times New Roman CYR" w:cs="Times New Roman CYR"/>
          <w:sz w:val="28"/>
          <w:szCs w:val="28"/>
        </w:rPr>
        <w:t>растениям дифференцируются, охватывают вопросы возделывания, фитохимии, фармакологии. Интерес к календуле, как к ранозаживляющему и дезинфицирующему средству, особенно проявляется в годы Второй мировой войны. В этот период защищаются научные диссертации по</w:t>
      </w:r>
      <w:r>
        <w:rPr>
          <w:rFonts w:ascii="Times New Roman CYR" w:hAnsi="Times New Roman CYR" w:cs="Times New Roman CYR"/>
          <w:sz w:val="28"/>
          <w:szCs w:val="28"/>
        </w:rPr>
        <w:t xml:space="preserve"> календуле, как лекарственном средстве. В послевоенные годы интерес к календуле не пропадает. В 1955-1957 гг. выходят в свет два издания книги М.В. Мальцевой и А.Д. Туровой «Ноготки (календула)», к которой даются некоторые сведения по систематике, приемам </w:t>
      </w:r>
      <w:r>
        <w:rPr>
          <w:rFonts w:ascii="Times New Roman CYR" w:hAnsi="Times New Roman CYR" w:cs="Times New Roman CYR"/>
          <w:sz w:val="28"/>
          <w:szCs w:val="28"/>
        </w:rPr>
        <w:t>возделывания, химическому составу и применению ноготков в медицине. Ведутся работы по всем направлениям исследования календулы лекарственной. Календула возделывалась в специализированных совхозах объединения «Союзлекраспром» (ныне - «Эфирлекраспром») в Мос</w:t>
      </w:r>
      <w:r>
        <w:rPr>
          <w:rFonts w:ascii="Times New Roman CYR" w:hAnsi="Times New Roman CYR" w:cs="Times New Roman CYR"/>
          <w:sz w:val="28"/>
          <w:szCs w:val="28"/>
        </w:rPr>
        <w:t>ковской, Воронежской и Самарской областях, в Башкирии, на Украине, в Молдавии и Беларусии, в республиках Северного Кавказа и Прибалтики. В 1969 г. календула занимала площадь 178 га, в 1978 г. - 358 га /118/. Создаются новые сорта календулы Рыжик, Кальта, к</w:t>
      </w:r>
      <w:r>
        <w:rPr>
          <w:rFonts w:ascii="Times New Roman CYR" w:hAnsi="Times New Roman CYR" w:cs="Times New Roman CYR"/>
          <w:sz w:val="28"/>
          <w:szCs w:val="28"/>
        </w:rPr>
        <w:t>оторые в настоящее время введены в Государственные реестры сортов России и Украины. В Европе и других регионах мира во второй половине XX века так же наблюдается повышение интереса к лекарственным растениям. Например, в ГДР с 1960 по 1985 год площадь возде</w:t>
      </w:r>
      <w:r>
        <w:rPr>
          <w:rFonts w:ascii="Times New Roman CYR" w:hAnsi="Times New Roman CYR" w:cs="Times New Roman CYR"/>
          <w:sz w:val="28"/>
          <w:szCs w:val="28"/>
        </w:rPr>
        <w:t>лывания лекарственных и пряно-вкусовых растений увеличивается с 3445 га до 5749 га. Большие плантации лекарственных растений создаются в США, Франции, Венгрии, Польше, других странах мира. Увеличение площадей возделывания под лекарственные культуры стало 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озможным благодаря механизации большинства процессов выращивания; у календулы, в частности, механизации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трудоемкого процесса - уборки лекарственного сырья (соцветий). Особенно большим спросом лекарственные растения стали пользоваться в последние д</w:t>
      </w:r>
      <w:r>
        <w:rPr>
          <w:rFonts w:ascii="Times New Roman CYR" w:hAnsi="Times New Roman CYR" w:cs="Times New Roman CYR"/>
          <w:sz w:val="28"/>
          <w:szCs w:val="28"/>
        </w:rPr>
        <w:t>есятилетия, что вызвало дальнейшее увеличение объемов выращивания. Так, в Австрии с 1985 по 1995 год площади возделывания под лекарственные и пряные растения увеличились с 116 га до 1452 га. Повышение спроса отражает мировую тенденцию к увеличению числа ле</w:t>
      </w:r>
      <w:r>
        <w:rPr>
          <w:rFonts w:ascii="Times New Roman CYR" w:hAnsi="Times New Roman CYR" w:cs="Times New Roman CYR"/>
          <w:sz w:val="28"/>
          <w:szCs w:val="28"/>
        </w:rPr>
        <w:t>карственных и косметических препаратов на растительной основе. На основе календулы сейчас выпускаются различные мази, таблетки, кремы, лосьоны, шампуни, бальзамы, зубные пасты и даже губная помада. В настоящее время календула входит в десятку наиболее возд</w:t>
      </w:r>
      <w:r>
        <w:rPr>
          <w:rFonts w:ascii="Times New Roman CYR" w:hAnsi="Times New Roman CYR" w:cs="Times New Roman CYR"/>
          <w:sz w:val="28"/>
          <w:szCs w:val="28"/>
        </w:rPr>
        <w:t>елываемых в Европе лекарственных растений. По статистическим данным Б.П. Громовик, календула лекарственная по популярности и широте использования занимает второе место и уступает только ромашке, опередив при этом шалфей, валериану, зверобой и многие другие</w:t>
      </w:r>
      <w:r>
        <w:rPr>
          <w:rFonts w:ascii="Times New Roman CYR" w:hAnsi="Times New Roman CYR" w:cs="Times New Roman CYR"/>
          <w:sz w:val="28"/>
          <w:szCs w:val="28"/>
        </w:rPr>
        <w:t xml:space="preserve"> известные лекарственные растения. </w:t>
      </w:r>
    </w:p>
    <w:p w14:paraId="141B4F8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C76A2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Выращивание календулы. Сбор и сушка сырья</w:t>
      </w:r>
    </w:p>
    <w:p w14:paraId="5B4122A7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DB467E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Лекарственным сырьем являются высушенные цветочные корзинки и язычковые цветки. Сырье должно соответствовать требованиям ФС-42-1391-80 (при ручной уборке) или ВФС42-1</w:t>
      </w:r>
      <w:r>
        <w:rPr>
          <w:rFonts w:ascii="Times New Roman CYR" w:hAnsi="Times New Roman CYR" w:cs="Times New Roman CYR"/>
          <w:sz w:val="28"/>
          <w:szCs w:val="28"/>
        </w:rPr>
        <w:t>738-83 (механизированной уборке). Внешние признаки сырья- частично осыпавшиеся или цельные корзинки без цветоносов или с остатками цветоносов длиной не более 37nbsp;см. Цвет краевых цветков красновато-оранжевый, оранжевый, ярко или бледно-желтый, срединных</w:t>
      </w:r>
      <w:r>
        <w:rPr>
          <w:rFonts w:ascii="Times New Roman CYR" w:hAnsi="Times New Roman CYR" w:cs="Times New Roman CYR"/>
          <w:sz w:val="28"/>
          <w:szCs w:val="28"/>
        </w:rPr>
        <w:t xml:space="preserve">- оранжевый, желтовато-коричневый или желтый. Запах слабый. Вкус солоновато-горький. </w:t>
      </w:r>
    </w:p>
    <w:p w14:paraId="332C4A3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сырье должно содержать влаги не более 14%; золы общей- не более 11%; остатков цветоносов, в том числе отделенных от корзинок,- не более6 %; корзинок с полност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 осыпавшимися язычковыми и трубчатыми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цветками- не более 20%; побуревших корзинок- не более 3%; органических примесей- не более 0,5%; минеральных- не более 0,5. Срок годности 2 года. </w:t>
      </w:r>
    </w:p>
    <w:p w14:paraId="4527A59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особенности</w:t>
      </w:r>
    </w:p>
    <w:p w14:paraId="1D08D05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Календула- светолюбивое растение, размножает</w:t>
      </w:r>
      <w:r>
        <w:rPr>
          <w:rFonts w:ascii="Times New Roman CYR" w:hAnsi="Times New Roman CYR" w:cs="Times New Roman CYR"/>
          <w:sz w:val="28"/>
          <w:szCs w:val="28"/>
        </w:rPr>
        <w:t>ся только семенами, прорастающими при относительно низкой температуре- 4-6°С, а оптимальная температура- 20-25°C. Сеют календулу ранней весной, возделывают в основном махровую форму. Всходы появляются через 10-15 дней, фаза бутонизации наступает через 35-4</w:t>
      </w:r>
      <w:r>
        <w:rPr>
          <w:rFonts w:ascii="Times New Roman CYR" w:hAnsi="Times New Roman CYR" w:cs="Times New Roman CYR"/>
          <w:sz w:val="28"/>
          <w:szCs w:val="28"/>
        </w:rPr>
        <w:t>0 дней, массовое цветение- через 65-75 дней, техническая спелость семян- через 100-120 дней после посева. Цветет длительно, начиная с конца мая и до первых заморозков. Для получения максимального урожая соцветий нужно систематически проводить уборку, не до</w:t>
      </w:r>
      <w:r>
        <w:rPr>
          <w:rFonts w:ascii="Times New Roman CYR" w:hAnsi="Times New Roman CYR" w:cs="Times New Roman CYR"/>
          <w:sz w:val="28"/>
          <w:szCs w:val="28"/>
        </w:rPr>
        <w:t>пуская образования семян. Ноготки- засухоустойчивое растение, однако в период высоких летних температур и недостатка влаги интенсивность цветения значительно снижается, цветки становятся мелкими даже у махровых сортовых форм. Поэтому на юге Украины ноготки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рекомендуется возделывать на орошении. </w:t>
      </w:r>
    </w:p>
    <w:p w14:paraId="762CCFA6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возделывания.</w:t>
      </w:r>
    </w:p>
    <w:p w14:paraId="302708CB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Календулу лучше размещать в полевых или кормовых севооборотах. Лучшими предшественниками считаются чистые и занятые пары, пропашные культуры и озимые зерновые. На чистых от сорняков полях ноготк</w:t>
      </w:r>
      <w:r>
        <w:rPr>
          <w:rFonts w:ascii="Times New Roman CYR" w:hAnsi="Times New Roman CYR" w:cs="Times New Roman CYR"/>
          <w:sz w:val="28"/>
          <w:szCs w:val="28"/>
        </w:rPr>
        <w:t xml:space="preserve">и можно размещать и после овощных культур. На одном месте высевать несколько лет подряд не следует. </w:t>
      </w:r>
    </w:p>
    <w:p w14:paraId="64892664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основной обработки почвы должны быть направлены на уничтожение сорняков и сохранение влаги. После уборки предшественников сразу же нужно провести л</w:t>
      </w:r>
      <w:r>
        <w:rPr>
          <w:rFonts w:ascii="Times New Roman CYR" w:hAnsi="Times New Roman CYR" w:cs="Times New Roman CYR"/>
          <w:sz w:val="28"/>
          <w:szCs w:val="28"/>
        </w:rPr>
        <w:t>ущение пожнивных остатков, а после отрастания сорняков и падалицы- вспашку на глубину 25-27см с одновременным прикатыванием кольчатыми катками. Прикатывание уплотняет почву, способствует сохранению влаги и лучшему отрастанию сорняков. В дальнейшем, по мере</w:t>
      </w:r>
      <w:r>
        <w:rPr>
          <w:rFonts w:ascii="Times New Roman CYR" w:hAnsi="Times New Roman CYR" w:cs="Times New Roman CYR"/>
          <w:sz w:val="28"/>
          <w:szCs w:val="28"/>
        </w:rPr>
        <w:t xml:space="preserve"> появления сорняков, почву культивируют на глубину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8-10см. К зиме участок должен быть выровнен и тщательно разделан. Ранней весной проводят боронование, а перед посевом культивацию почвы на глубину 4-5см. </w:t>
      </w:r>
    </w:p>
    <w:p w14:paraId="7C92B19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Ноготки отзывчивы на удобрения. В условиях юга Укр</w:t>
      </w:r>
      <w:r>
        <w:rPr>
          <w:rFonts w:ascii="Times New Roman CYR" w:hAnsi="Times New Roman CYR" w:cs="Times New Roman CYR"/>
          <w:sz w:val="28"/>
          <w:szCs w:val="28"/>
        </w:rPr>
        <w:t>аины под вспашку лучше вносить 20т/га перепревшего навоза и минеральные удобрения в дозе N60P90 или одни минеральные удобрения N60P120. Для одновременного с посевом внесения рядкового удобрения лучше использовать гранулированный суперфосфат из расчета 30-4</w:t>
      </w:r>
      <w:r>
        <w:rPr>
          <w:rFonts w:ascii="Times New Roman CYR" w:hAnsi="Times New Roman CYR" w:cs="Times New Roman CYR"/>
          <w:sz w:val="28"/>
          <w:szCs w:val="28"/>
        </w:rPr>
        <w:t xml:space="preserve">0кг/га. </w:t>
      </w:r>
    </w:p>
    <w:p w14:paraId="22B3602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Сеют календулу ранней весной рядовым способом с междурядьями 60-70см, глубина посева- 3-4см, норма высева- 10-12кг/га. Для посева используют сеялку СО-4,2 с дисковыми сошниками и ограничителями глубины посева. Перед посевом семена следует тщательн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 откалибровать. </w:t>
      </w:r>
    </w:p>
    <w:p w14:paraId="567C3C2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Уход за посевом ноготков заключается в поддержании почвы в рыхлом и чистом от сорняков состоянии. </w:t>
      </w:r>
    </w:p>
    <w:p w14:paraId="771BFC9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появления у всходов ноготков двух пар настоящих листьев, если густота посева позволяет (обычно не менее 15 растений на 1м), можно про</w:t>
      </w:r>
      <w:r>
        <w:rPr>
          <w:rFonts w:ascii="Times New Roman CYR" w:hAnsi="Times New Roman CYR" w:cs="Times New Roman CYR"/>
          <w:sz w:val="28"/>
          <w:szCs w:val="28"/>
        </w:rPr>
        <w:t xml:space="preserve">вести боронование поперек рядков. Скорость движения агрегата должна обеспечивать прореживание рядков и уничтожение прорастающих сорняков. В дальнейшем уход за посевами ноготков мало отличается от ухода за другими пропашными культурами. За период вегетации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проводят 4-5 междурядных обработок почвы и по мере необходимости ручные прополки. В засушливое и жаркое время ноготки нуждаются в поливах нормой 400-600м3/га воды. </w:t>
      </w:r>
    </w:p>
    <w:p w14:paraId="07B6A3BF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Уборку календулы начинают с начала цветения вручную или механизированным способом, когда ра</w:t>
      </w:r>
      <w:r>
        <w:rPr>
          <w:rFonts w:ascii="Times New Roman CYR" w:hAnsi="Times New Roman CYR" w:cs="Times New Roman CYR"/>
          <w:sz w:val="28"/>
          <w:szCs w:val="28"/>
        </w:rPr>
        <w:t>скрывается не менее половины язычковых цветков. При ручном сборе соцветия срываются у самого основания. Механизированную уборку проводят календулоуборочными или ромашкоуборочными машинами очесывающего типа, при этом в ворох вместе с цветочными корзинками п</w:t>
      </w:r>
      <w:r>
        <w:rPr>
          <w:rFonts w:ascii="Times New Roman CYR" w:hAnsi="Times New Roman CYR" w:cs="Times New Roman CYR"/>
          <w:sz w:val="28"/>
          <w:szCs w:val="28"/>
        </w:rPr>
        <w:t xml:space="preserve">опадает часть бутонов и стеблей, что требует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сортировки вороха на сортировальных машинах. </w:t>
      </w:r>
    </w:p>
    <w:p w14:paraId="04B49D59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период цветения уборку проводят через 3-5 дней, а в последующие- в зависимости от обеспеченности растений влагой- через 5-7 дней. За вегетационный период мо</w:t>
      </w:r>
      <w:r>
        <w:rPr>
          <w:rFonts w:ascii="Times New Roman CYR" w:hAnsi="Times New Roman CYR" w:cs="Times New Roman CYR"/>
          <w:sz w:val="28"/>
          <w:szCs w:val="28"/>
        </w:rPr>
        <w:t xml:space="preserve">жно провести до 15 сборов цветочных корзинок. </w:t>
      </w:r>
    </w:p>
    <w:p w14:paraId="20051356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Собранное сырье сразу отправляют к месту сушки. Для сушки используют специальные крытые площадки или искусственные сушилки при температуре теплоносителя 40-45°C. При соблюдении всех агротехнических требований </w:t>
      </w:r>
      <w:r>
        <w:rPr>
          <w:rFonts w:ascii="Times New Roman CYR" w:hAnsi="Times New Roman CYR" w:cs="Times New Roman CYR"/>
          <w:sz w:val="28"/>
          <w:szCs w:val="28"/>
        </w:rPr>
        <w:t xml:space="preserve">урожайность составляет 10-15 ц/га сухих соцветий. </w:t>
      </w:r>
    </w:p>
    <w:p w14:paraId="7DC37FF6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семеноводческих целей нужно использовать лучшие по плодородию участки, где нет многолетних сорняков. Посевы не следует размещать рядом с производственными с целью создания пространственной изоляции для</w:t>
      </w:r>
      <w:r>
        <w:rPr>
          <w:rFonts w:ascii="Times New Roman CYR" w:hAnsi="Times New Roman CYR" w:cs="Times New Roman CYR"/>
          <w:sz w:val="28"/>
          <w:szCs w:val="28"/>
        </w:rPr>
        <w:t xml:space="preserve"> сохранения всех сортовых свойств культуры. В период массового цветения проводят сортовую прополку (выпаливают и удаляют с поля больные, плохо развитые с немахровыми соцветиями растения. Семена ноготков созревают в течение всего вегетационного периода нера</w:t>
      </w:r>
      <w:r>
        <w:rPr>
          <w:rFonts w:ascii="Times New Roman CYR" w:hAnsi="Times New Roman CYR" w:cs="Times New Roman CYR"/>
          <w:sz w:val="28"/>
          <w:szCs w:val="28"/>
        </w:rPr>
        <w:t>вномерно, поэтому убирать нужно в то время, когда созрели крупные соцветия. Убирать семена можно комбайном в период массового их побурения, однако, лучше проводить ручную уборку. Собранные семена сразу нужно сушить на площадках с навесами или методом актив</w:t>
      </w:r>
      <w:r>
        <w:rPr>
          <w:rFonts w:ascii="Times New Roman CYR" w:hAnsi="Times New Roman CYR" w:cs="Times New Roman CYR"/>
          <w:sz w:val="28"/>
          <w:szCs w:val="28"/>
        </w:rPr>
        <w:t xml:space="preserve">ного вентилирования при температуре не выше 40°C. </w:t>
      </w:r>
    </w:p>
    <w:p w14:paraId="501109A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Высушенные семена сортируют на зерноочистительных машинах. Урожайность семян ноготков обычно составляет 3-5ц/га. </w:t>
      </w:r>
    </w:p>
    <w:p w14:paraId="38AB8310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Выращивание на приусадебном участке. Ноготки лекарственные- незаменимое лекарство в домашне</w:t>
      </w:r>
      <w:r>
        <w:rPr>
          <w:rFonts w:ascii="Times New Roman CYR" w:hAnsi="Times New Roman CYR" w:cs="Times New Roman CYR"/>
          <w:sz w:val="28"/>
          <w:szCs w:val="28"/>
        </w:rPr>
        <w:t>й аптеке, а их цветы украшают огород с мая и до первых заморозков. Под эту культуру перекапывать почву лучше осенью и регулярно выпалывать отрастающие сорняки. Растут ноготки в условиях юга Украины под плодовыми деревьями, в посадках картофеля для отпугива</w:t>
      </w:r>
      <w:r>
        <w:rPr>
          <w:rFonts w:ascii="Times New Roman CYR" w:hAnsi="Times New Roman CYR" w:cs="Times New Roman CYR"/>
          <w:sz w:val="28"/>
          <w:szCs w:val="28"/>
        </w:rPr>
        <w:t xml:space="preserve">ния колорадского жука, на участках земляники, в теплицах для борьбы с нематодой.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 лучшими считаются открытые солнцу места. Под перекопку желательно внести 2-3кг/м2 навоза, 30г/м2 азотных и 30-40г/м2 фосфорных удобрений. Но основным фактором в получении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ольшого урожая является хорошее влагообеспечение растений и регулярный сбор соцветий. </w:t>
      </w:r>
    </w:p>
    <w:p w14:paraId="26CFD647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Ранней весной почву рыхлят, выравнивают и нарезают бороздки на глубину 3-4см. Если весна сухая, бороздки нужно полить, а затем посеять семена, присыпая сверху сухой почв</w:t>
      </w:r>
      <w:r>
        <w:rPr>
          <w:rFonts w:ascii="Times New Roman CYR" w:hAnsi="Times New Roman CYR" w:cs="Times New Roman CYR"/>
          <w:sz w:val="28"/>
          <w:szCs w:val="28"/>
        </w:rPr>
        <w:t>ой, чтобы не допустить образования почвенной корки, затрудняющей появление всходов. Уход за растениями, уборка, сушка и использование описаны выше.</w:t>
      </w:r>
    </w:p>
    <w:p w14:paraId="0E5C36FD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64F8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Фармакологические свойства цветков ноготков</w:t>
      </w:r>
    </w:p>
    <w:p w14:paraId="271653D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9B893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Целебные свойства календулы известны с давних време</w:t>
      </w:r>
      <w:r>
        <w:rPr>
          <w:rFonts w:ascii="Times New Roman CYR" w:hAnsi="Times New Roman CYR" w:cs="Times New Roman CYR"/>
          <w:sz w:val="28"/>
          <w:szCs w:val="28"/>
        </w:rPr>
        <w:t>н. Сохранились сведения о том, что древние греки применяли растение при болезнях желудка и кишечника, печени, желчного пузыря, селезенки, древние римляне использовали его настой как жаропонижающее средство. Врачеватели прошлого широко пользовались и обезза</w:t>
      </w:r>
      <w:r>
        <w:rPr>
          <w:rFonts w:ascii="Times New Roman CYR" w:hAnsi="Times New Roman CYR" w:cs="Times New Roman CYR"/>
          <w:sz w:val="28"/>
          <w:szCs w:val="28"/>
        </w:rPr>
        <w:t>раживающей, и противовоспалительной способностью солнечного цветка: его отварами и настоями лечили болезни ротовой полости, различные заболевания кожи, укусы насекомых и змей, ушибы, язвы и раны, в том числе тяжелые боевые ранения. Свежим соком ноготков св</w:t>
      </w:r>
      <w:r>
        <w:rPr>
          <w:rFonts w:ascii="Times New Roman CYR" w:hAnsi="Times New Roman CYR" w:cs="Times New Roman CYR"/>
          <w:sz w:val="28"/>
          <w:szCs w:val="28"/>
        </w:rPr>
        <w:t>одили бородавки и мозоли. Авиценна лечил ноготками боли в пояснице и воспаление седалищного нерва, для чего золу ноготков разбавлял уксусом. Но медициной область применения календулы никогда не ограничивалась. Во многих странах она издавна любима кулинарам</w:t>
      </w:r>
      <w:r>
        <w:rPr>
          <w:rFonts w:ascii="Times New Roman CYR" w:hAnsi="Times New Roman CYR" w:cs="Times New Roman CYR"/>
          <w:sz w:val="28"/>
          <w:szCs w:val="28"/>
        </w:rPr>
        <w:t xml:space="preserve">и и домашними хозяйками за оригинальные вкусовые качества. Ее цветки добавляют в самые разные блюда - мясные, рыбные, творожные, овощные, включают в состав соусов и специй. Кстати, в кулинарии используются не только цветочные чашечки ноготков, но и листья </w:t>
      </w:r>
      <w:r>
        <w:rPr>
          <w:rFonts w:ascii="Times New Roman CYR" w:hAnsi="Times New Roman CYR" w:cs="Times New Roman CYR"/>
          <w:sz w:val="28"/>
          <w:szCs w:val="28"/>
        </w:rPr>
        <w:t xml:space="preserve">- они у этого растения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достаточно сочные. Цветочные корзинки сушат и добавляют в прохладительные напитки, коктейли, травяные чаи. Календулой ароматизируют и окрашивают сыры, сливочное масло. В Англии давно используют календулу не только как декоративный эл</w:t>
      </w:r>
      <w:r>
        <w:rPr>
          <w:rFonts w:ascii="Times New Roman CYR" w:hAnsi="Times New Roman CYR" w:cs="Times New Roman CYR"/>
          <w:sz w:val="28"/>
          <w:szCs w:val="28"/>
        </w:rPr>
        <w:t xml:space="preserve">емент в интерьере, но и как доступное и эффективное психотерапевтическое средство. Именно оранжевый цвет обладает способностью одновременно и стимулировать нашу нервную систему, и создавать стабильный эмоциональный фон. Это значит, что созерцание цветущих </w:t>
      </w:r>
      <w:r>
        <w:rPr>
          <w:rFonts w:ascii="Times New Roman CYR" w:hAnsi="Times New Roman CYR" w:cs="Times New Roman CYR"/>
          <w:sz w:val="28"/>
          <w:szCs w:val="28"/>
        </w:rPr>
        <w:t>ноготков - в букете или в вазоне - при необходимости активизирует работу мозга, повысит работоспособность, а если нужно, то, наоборот, снимет излишнее возбуждение, избавит от напряжения. Обладает противовоспалительным, ранозаживляющим, бактерицидным, спазм</w:t>
      </w:r>
      <w:r>
        <w:rPr>
          <w:rFonts w:ascii="Times New Roman CYR" w:hAnsi="Times New Roman CYR" w:cs="Times New Roman CYR"/>
          <w:sz w:val="28"/>
          <w:szCs w:val="28"/>
        </w:rPr>
        <w:t>олитическим, желчегонным, кардиотоническим, гипотензивным действием. В старинных травниках и лечебниках есть указания о применении толченных листьев, цветов календулы наружно для выведения бородавок, мозолей, внутрь - при раке молочной железы, раке женских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половых органов, желудка, кишечника, печени. Применялись также цветы при опухании желез. Высокие бактерицидные, противовоспалительные свойства позволяют применять их при лечении долго не заживающих ран. Масляная настойка цветов в виде микроклизм используе</w:t>
      </w:r>
      <w:r>
        <w:rPr>
          <w:rFonts w:ascii="Times New Roman CYR" w:hAnsi="Times New Roman CYR" w:cs="Times New Roman CYR"/>
          <w:sz w:val="28"/>
          <w:szCs w:val="28"/>
        </w:rPr>
        <w:t>тся при прокто-сивмоиде, при неоперабельных формах рака. В виде мазей, настоев - при лечении рака кожи. В медицине препараты календулы применяются при гастритах, язвенной болезни, язвенном колите, заболеваниях печени и желчных путей, гипертонической болезн</w:t>
      </w:r>
      <w:r>
        <w:rPr>
          <w:rFonts w:ascii="Times New Roman CYR" w:hAnsi="Times New Roman CYR" w:cs="Times New Roman CYR"/>
          <w:sz w:val="28"/>
          <w:szCs w:val="28"/>
        </w:rPr>
        <w:t xml:space="preserve">и, атеросклерозе, климаксе, нарушении менструального цикла, неврозах и наружно - при воспалениях слизистых оболочек кожи. </w:t>
      </w:r>
    </w:p>
    <w:p w14:paraId="4FEB1A1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формы, рецепты </w:t>
      </w:r>
    </w:p>
    <w:p w14:paraId="0954661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Настойка календулы. </w:t>
      </w:r>
    </w:p>
    <w:p w14:paraId="05DCEDED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Готовится из цветков и цветочных корзиночек на 70-процентном спирте в соотношении </w:t>
      </w:r>
      <w:r>
        <w:rPr>
          <w:rFonts w:ascii="Times New Roman CYR" w:hAnsi="Times New Roman CYR" w:cs="Times New Roman CYR"/>
          <w:sz w:val="28"/>
          <w:szCs w:val="28"/>
        </w:rPr>
        <w:t xml:space="preserve">1 : 10. Настаивать в темном месте при комнатной температуре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7-10 дней. Для употребления разводят 1 чайную ложку в стакане воды. Пить 3 раза в день. </w:t>
      </w:r>
    </w:p>
    <w:p w14:paraId="07A05CB7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 цветков календулы. </w:t>
      </w:r>
    </w:p>
    <w:p w14:paraId="2E119420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 на 200 мл кипятка. Принимать по 1 - 2 столовых ложки 2-3 раза в день. </w:t>
      </w:r>
    </w:p>
    <w:p w14:paraId="736C5994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 </w:t>
      </w:r>
      <w:r>
        <w:rPr>
          <w:rFonts w:ascii="Times New Roman CYR" w:hAnsi="Times New Roman CYR" w:cs="Times New Roman CYR"/>
          <w:sz w:val="28"/>
          <w:szCs w:val="28"/>
        </w:rPr>
        <w:t xml:space="preserve">цветков календулы и ромашки аптечной. </w:t>
      </w:r>
    </w:p>
    <w:p w14:paraId="1EB56752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столовую ложку смеси на стакан кипятка, настоять 10 минут. Принимать по полстакана с медом при воспалении и раздражении в гортани. </w:t>
      </w:r>
    </w:p>
    <w:p w14:paraId="304985A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</w:t>
      </w:r>
    </w:p>
    <w:p w14:paraId="0F9897AF" w14:textId="77777777" w:rsidR="00000000" w:rsidRDefault="004500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ЦВЕТКИ НОГОТКОВ (Flores Саlendulae officinalis).Синоним: Цвет</w:t>
      </w:r>
      <w:r>
        <w:rPr>
          <w:rFonts w:ascii="Times New Roman CYR" w:hAnsi="Times New Roman CYR" w:cs="Times New Roman CYR"/>
          <w:sz w:val="28"/>
          <w:szCs w:val="28"/>
        </w:rPr>
        <w:t>ки календулы. Содержат флавоноиды, каротиноиды &lt;http://medkabinet.ru/lek2.php?id=1944&gt;, сапонины, дубильные вещества, кислоты и др.Применяют в качестве антисептического и противовоспалительного средства при ангине, воспалительных заболеваниях полости рта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настоя для полосканий (10 г на 200 мл воды).Форма выпуска: по 50 г в картонных пакетах. Применяют также настойку и мазь календулы (ноготков).Настойка календулы (Tinctura Саlendulae). Спиртовая (на 70 % спирте)настойка (1:10) цветков и цветочных корзи</w:t>
      </w:r>
      <w:r>
        <w:rPr>
          <w:rFonts w:ascii="Times New Roman CYR" w:hAnsi="Times New Roman CYR" w:cs="Times New Roman CYR"/>
          <w:sz w:val="28"/>
          <w:szCs w:val="28"/>
        </w:rPr>
        <w:t xml:space="preserve">нок ноготков (Саlеndula оfficinalis L.), сем. сложноцветных (Соmpositае). Прозрачная жидкость желтого цвета. Применяют при порезах, гнойных ранах, ожогах &lt;http://medkabinet.ru/zab2.php?id=662&gt;, для полоскания горла, при воспалительных заболеваниях верхних </w:t>
      </w:r>
      <w:r>
        <w:rPr>
          <w:rFonts w:ascii="Times New Roman CYR" w:hAnsi="Times New Roman CYR" w:cs="Times New Roman CYR"/>
          <w:sz w:val="28"/>
          <w:szCs w:val="28"/>
        </w:rPr>
        <w:t>дыхательных путей, при ангине и др.Разводят 1 чайную ложку в стакане воды. Внутрь принимают иногда как желчегонное средство (по 10 - 20 капель на прием).Форма выпуска: в склянках по 40 мл. Хранение: в прохладном, защищенном от света месте. Мазь &lt;календула&gt;</w:t>
      </w:r>
      <w:r>
        <w:rPr>
          <w:rFonts w:ascii="Times New Roman CYR" w:hAnsi="Times New Roman CYR" w:cs="Times New Roman CYR"/>
          <w:sz w:val="28"/>
          <w:szCs w:val="28"/>
        </w:rPr>
        <w:t xml:space="preserve"> - (Unguentum &lt;Саlendula&gt;). Состав: настойки календулы20 г, эмульсии консистентной вода/вазелин 90 г. Мазь желтоватого цвета. Применяют наружно, для смазываний при порезах, ожогах &lt;http://medkabinet.ru/zab2.php?id=662&gt; и т.п.Форма выпуска: в стеклянных бан</w:t>
      </w:r>
      <w:r>
        <w:rPr>
          <w:rFonts w:ascii="Times New Roman CYR" w:hAnsi="Times New Roman CYR" w:cs="Times New Roman CYR"/>
          <w:sz w:val="28"/>
          <w:szCs w:val="28"/>
        </w:rPr>
        <w:t>ках по 40 г.Хранение: в прохладном месте.</w:t>
      </w:r>
    </w:p>
    <w:p w14:paraId="6BFFC367" w14:textId="77777777" w:rsidR="00000000" w:rsidRDefault="004500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лекарственного препарата Сырье: каротиноиды, флавоноиды, слизистые вещества. Мазь: настойка календулы, эмульсия консистентной воды - вазелин. Настойка: настойка (1:10) на 70% этиловом спирте из цветков ного</w:t>
      </w:r>
      <w:r>
        <w:rPr>
          <w:rFonts w:ascii="Times New Roman CYR" w:hAnsi="Times New Roman CYR" w:cs="Times New Roman CYR"/>
          <w:sz w:val="28"/>
          <w:szCs w:val="28"/>
        </w:rPr>
        <w:t>тков лекарственных (календула лекарственная). Фармакотерапевтическая группа Растения с антимикробной и дезинфицирующей активностью Фармакологические свойства Антисептическое, противовоспалительное, желчегонное. Показания к применению</w:t>
      </w:r>
    </w:p>
    <w:p w14:paraId="4DF8346A" w14:textId="77777777" w:rsidR="00000000" w:rsidRDefault="004500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Воспалительные заболев</w:t>
      </w:r>
      <w:r>
        <w:rPr>
          <w:rFonts w:ascii="Times New Roman CYR" w:hAnsi="Times New Roman CYR" w:cs="Times New Roman CYR"/>
          <w:sz w:val="28"/>
          <w:szCs w:val="28"/>
        </w:rPr>
        <w:t xml:space="preserve">ания полости рта, верхних дыхательных путей, ангина, холециститы. Наружно: порезы, ожоги, гнойные раны. Международное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непатентованное наименование «Календула лекарственная».</w:t>
      </w:r>
    </w:p>
    <w:p w14:paraId="45FF92DC" w14:textId="77777777" w:rsidR="00000000" w:rsidRDefault="004500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Фирмы-производители Вологодская фармацевтическая фабрика(Россия), Гомеопатическая </w:t>
      </w:r>
      <w:r>
        <w:rPr>
          <w:rFonts w:ascii="Times New Roman CYR" w:hAnsi="Times New Roman CYR" w:cs="Times New Roman CYR"/>
          <w:sz w:val="28"/>
          <w:szCs w:val="28"/>
        </w:rPr>
        <w:t>фармация(Россия), Кировская фармацевтическая фабрика(Россия), Красногорсклексредства (Россия), Краснодарская фармацевтическая фабрика(Россия), Московская фармацевтическая фабрика(Россия), Омская фармацевтическая фабрика(Россия), Технолог СКТБ(Россия), Фарм</w:t>
      </w:r>
      <w:r>
        <w:rPr>
          <w:rFonts w:ascii="Times New Roman CYR" w:hAnsi="Times New Roman CYR" w:cs="Times New Roman CYR"/>
          <w:sz w:val="28"/>
          <w:szCs w:val="28"/>
        </w:rPr>
        <w:t xml:space="preserve">стандарт-Фитофарм НН(Россия), Фитофарм-НН(Россия), Фитофарм-НН/Нижегородский завод лекарственных препаратов(Россия), Юнифарм РОС(Россия) </w:t>
      </w:r>
    </w:p>
    <w:p w14:paraId="78B1DF48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 Календула мазь, Календулы настойка, Календулы цветки, Календулы экстракт, Календулы экстракт жидкий, Ноготки</w:t>
      </w:r>
    </w:p>
    <w:p w14:paraId="5ACFB36F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отанический портрет календулы лекарственной</w:t>
      </w:r>
    </w:p>
    <w:p w14:paraId="6D2380E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Родовое название происходит от латинского calendae - первый день каждого месяца (отсюда русское - календарь).</w:t>
      </w:r>
    </w:p>
    <w:p w14:paraId="061577D0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календулы относится к семейству сложноцветных (Compositae) и насчитывает около 20 видов; из них у </w:t>
      </w:r>
      <w:r>
        <w:rPr>
          <w:rFonts w:ascii="Times New Roman CYR" w:hAnsi="Times New Roman CYR" w:cs="Times New Roman CYR"/>
          <w:sz w:val="28"/>
          <w:szCs w:val="28"/>
        </w:rPr>
        <w:t>нас в стране самая известная - календула лекарственная. Это однолетнее травянистое растение с прямостоячим стеблем высотой до 15-20, а иногда до 40-45 см. Стебель ветвистый, ребристый, мягко опушенный липкими железистыми волосками. Листья очередные, одеваю</w:t>
      </w:r>
      <w:r>
        <w:rPr>
          <w:rFonts w:ascii="Times New Roman CYR" w:hAnsi="Times New Roman CYR" w:cs="Times New Roman CYR"/>
          <w:sz w:val="28"/>
          <w:szCs w:val="28"/>
        </w:rPr>
        <w:t>щие стебель, нижние - почти лопатовидные, верхние -продолговатые до ланцетных. Цветки имеют окраску от кремовой, абрикосовой и кремово-желтой до темно-оранжевой. На верхушке стеблей собраны корзинчатые соцветия диаметром 4-5 см. Запах сильный, ароматный. Э</w:t>
      </w:r>
      <w:r>
        <w:rPr>
          <w:rFonts w:ascii="Times New Roman CYR" w:hAnsi="Times New Roman CYR" w:cs="Times New Roman CYR"/>
          <w:sz w:val="28"/>
          <w:szCs w:val="28"/>
        </w:rPr>
        <w:t>тот симпатичный цветок еще и хороший медонос. Плод - согнутая семянка. Благодаря высокому содержанию биологически активных веществ (каротиноидов, флавоноидов и витаминов) календула сохраняет за собой позиции в списке самых действенных фитотерапевтических с</w:t>
      </w:r>
      <w:r>
        <w:rPr>
          <w:rFonts w:ascii="Times New Roman CYR" w:hAnsi="Times New Roman CYR" w:cs="Times New Roman CYR"/>
          <w:sz w:val="28"/>
          <w:szCs w:val="28"/>
        </w:rPr>
        <w:t xml:space="preserve">редств. </w:t>
      </w:r>
    </w:p>
    <w:p w14:paraId="00A22222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свойства:</w:t>
      </w:r>
    </w:p>
    <w:p w14:paraId="67043556" w14:textId="77777777" w:rsidR="00000000" w:rsidRDefault="00450030">
      <w:pPr>
        <w:widowControl w:val="0"/>
        <w:tabs>
          <w:tab w:val="left" w:pos="103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бактерицидное (особенно в отношении очень стойких микробов - стафилококков и стрептококков);</w:t>
      </w:r>
    </w:p>
    <w:p w14:paraId="277F0CE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антисептическое (обеззараживающее);</w:t>
      </w:r>
    </w:p>
    <w:p w14:paraId="501F6F28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противовоспалительное;</w:t>
      </w:r>
    </w:p>
    <w:p w14:paraId="60F83EED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ранозаживляющее, ускоряющее регенерацию клеток и тканей (в том числе</w:t>
      </w:r>
      <w:r>
        <w:rPr>
          <w:rFonts w:ascii="Times New Roman CYR" w:hAnsi="Times New Roman CYR" w:cs="Times New Roman CYR"/>
          <w:sz w:val="28"/>
          <w:szCs w:val="28"/>
        </w:rPr>
        <w:t xml:space="preserve"> в желудочно-кишечном тракте);</w:t>
      </w:r>
    </w:p>
    <w:p w14:paraId="2E92EB6E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болеутоляющее и противозудное;</w:t>
      </w:r>
    </w:p>
    <w:p w14:paraId="555EB2ED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спазмолитическое;</w:t>
      </w:r>
    </w:p>
    <w:p w14:paraId="2D031161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желчегонное.</w:t>
      </w:r>
    </w:p>
    <w:p w14:paraId="69BE8390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Мощное бактерицидное, противовоспалительное действие проявляется и при наружном использовании, и при приеме внутрь.</w:t>
      </w:r>
    </w:p>
    <w:p w14:paraId="4CCA1689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клиническими экспериментами у</w:t>
      </w:r>
      <w:r>
        <w:rPr>
          <w:rFonts w:ascii="Times New Roman CYR" w:hAnsi="Times New Roman CYR" w:cs="Times New Roman CYR"/>
          <w:sz w:val="28"/>
          <w:szCs w:val="28"/>
        </w:rPr>
        <w:t>становлено, что календула успокаивает нервную систему, понижает рефлекторную возбудимость и артериальное давление, усиливает деятельность сердца, замедляя при этом его ритм, улучшает метаболическую функцию печени (улучшает состав желчи, понижает концентрац</w:t>
      </w:r>
      <w:r>
        <w:rPr>
          <w:rFonts w:ascii="Times New Roman CYR" w:hAnsi="Times New Roman CYR" w:cs="Times New Roman CYR"/>
          <w:sz w:val="28"/>
          <w:szCs w:val="28"/>
        </w:rPr>
        <w:t>ию билирубина и холестерина).</w:t>
      </w:r>
    </w:p>
    <w:p w14:paraId="7FCF5CD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внушительный список целебных свойств позволяет применять препараты ноготков при самых различных, в том числе и очень тяжелых заболеваниях (например, онкологических).</w:t>
      </w:r>
    </w:p>
    <w:p w14:paraId="51295A21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Средства с календулой рекомендуют для лечения ран при </w:t>
      </w:r>
      <w:r>
        <w:rPr>
          <w:rFonts w:ascii="Times New Roman CYR" w:hAnsi="Times New Roman CYR" w:cs="Times New Roman CYR"/>
          <w:sz w:val="28"/>
          <w:szCs w:val="28"/>
        </w:rPr>
        <w:t>ампутациях, ушибах, гнойном воспалении, фурункулезе, при кожных сыпях, лишаях, ожогах, отеках, вызванных обморожением, при воспалении вен. Они препятствуют образованию грубых рубцов при заживлении ран.</w:t>
      </w:r>
    </w:p>
    <w:p w14:paraId="3A737C7B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Антисептические и бактерицидные свойства этого растени</w:t>
      </w:r>
      <w:r>
        <w:rPr>
          <w:rFonts w:ascii="Times New Roman CYR" w:hAnsi="Times New Roman CYR" w:cs="Times New Roman CYR"/>
          <w:sz w:val="28"/>
          <w:szCs w:val="28"/>
        </w:rPr>
        <w:t>я надежно и быстро проявляют себя при ангине, стоматите (воспаление слизистой ротовой полости), пародонтите, хроническом насморке и многих других поражениях ротовой полости и носоглотки. Препараты календулы назначают при язвенной болезни желудка и двенадца</w:t>
      </w:r>
      <w:r>
        <w:rPr>
          <w:rFonts w:ascii="Times New Roman CYR" w:hAnsi="Times New Roman CYR" w:cs="Times New Roman CYR"/>
          <w:sz w:val="28"/>
          <w:szCs w:val="28"/>
        </w:rPr>
        <w:t xml:space="preserve">типерстной кишки, заболеваниях печени и желчного пузыря, при гипертонической болезни, нарушениях сердечного ритма, в гинекологической практике - как антисептическое средство при инфекционных заболеваниях половых органов и как заживляющее средство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наприме</w:t>
      </w:r>
      <w:r>
        <w:rPr>
          <w:rFonts w:ascii="Times New Roman CYR" w:hAnsi="Times New Roman CYR" w:cs="Times New Roman CYR"/>
          <w:sz w:val="28"/>
          <w:szCs w:val="28"/>
        </w:rPr>
        <w:t>р, при эрозии шейки матки, а также при болезненном течении климактерия.</w:t>
      </w:r>
    </w:p>
    <w:p w14:paraId="7B7B420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Календула действует и как мочегонное средство, обеспечивая выведение с мочой токсинов, - это делает ее ценным средством при артрите и подагре.</w:t>
      </w:r>
    </w:p>
    <w:p w14:paraId="42A06A4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календула ноготки лекарственный фитопрепа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рат</w:t>
      </w:r>
    </w:p>
    <w:p w14:paraId="1F1AAD2B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Применение препаратов календулы в медицине</w:t>
      </w:r>
    </w:p>
    <w:p w14:paraId="5D721001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DCD7D7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 аптечной сети и медицинской промышленности на это популярное лекарственное сырье не удовлетворяется. Цветочные корзинки содержат до 3% каротиноидов: каротин, цитраксантин, ликопин, киалоксант</w:t>
      </w:r>
      <w:r>
        <w:rPr>
          <w:rFonts w:ascii="Times New Roman CYR" w:hAnsi="Times New Roman CYR" w:cs="Times New Roman CYR"/>
          <w:sz w:val="28"/>
          <w:szCs w:val="28"/>
        </w:rPr>
        <w:t>ин, рубиксантин, флавохром идр.; эфирное масло- около 0,01%, кислоты: яблочная, пентадециловая и салициловая- 6-8%; слизи- до 4%, смолы- около 3,4%, горечи до 10%, дубильные вещества- 6,1%; фитонциды, флавоноиды, сапонины, гликозид календулозид, тритерпеди</w:t>
      </w:r>
      <w:r>
        <w:rPr>
          <w:rFonts w:ascii="Times New Roman CYR" w:hAnsi="Times New Roman CYR" w:cs="Times New Roman CYR"/>
          <w:sz w:val="28"/>
          <w:szCs w:val="28"/>
        </w:rPr>
        <w:t xml:space="preserve">олы и небольшое количество алкалоидов. </w:t>
      </w:r>
    </w:p>
    <w:p w14:paraId="62515F5F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Соцветия календулы и лекарственные препараты из них обладают широким спектром действия и применяются как и официальной медицине, так и в народной. Они обладают бактерицидными, ранозаживляющими, противовоспалительными</w:t>
      </w:r>
      <w:r>
        <w:rPr>
          <w:rFonts w:ascii="Times New Roman CYR" w:hAnsi="Times New Roman CYR" w:cs="Times New Roman CYR"/>
          <w:sz w:val="28"/>
          <w:szCs w:val="28"/>
        </w:rPr>
        <w:t>, гипотензивными, кардиотоническими и седативными свойствами. В виде настоя (10:200) применяется при ангине, воспалительных заболеваниях полости рта, а также и как спазмолитическое, желчегонное и ранозаживляющее средство при гастритах, язвенной болезни жел</w:t>
      </w:r>
      <w:r>
        <w:rPr>
          <w:rFonts w:ascii="Times New Roman CYR" w:hAnsi="Times New Roman CYR" w:cs="Times New Roman CYR"/>
          <w:sz w:val="28"/>
          <w:szCs w:val="28"/>
        </w:rPr>
        <w:t xml:space="preserve">удка и двенадцатиперстной кишки, колитах, энтероколитах, заболеваниях печени и желчных путей. Принимают по 2-3 столовые ложки 3 раза в день за 30 минут до еды. </w:t>
      </w:r>
    </w:p>
    <w:p w14:paraId="66C49A8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гинекологической практике лечат путем спринцевания эрозию шейки матки и трихомонадный кольпит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F69E14D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Ванночки и микроклизмы делают при проктитах, парапроктитах и трещинах заднего прохода. Для лечения глаз (при блефаритах, коньюнктивитах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«ячмене») используют настой или настойку (1 чайная ложка настойки на стакан кипяченой воды) в виде компрессов и ван</w:t>
      </w:r>
      <w:r>
        <w:rPr>
          <w:rFonts w:ascii="Times New Roman CYR" w:hAnsi="Times New Roman CYR" w:cs="Times New Roman CYR"/>
          <w:sz w:val="28"/>
          <w:szCs w:val="28"/>
        </w:rPr>
        <w:t xml:space="preserve">ночек. При полоскании рта и горла, микроклизм и спринцеваний лучше использовать настой цветков. Для спринцеваний настой разводят в кипяченой воде в соотношении 1:5. </w:t>
      </w:r>
    </w:p>
    <w:p w14:paraId="3BF504C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 препараты ноготков при заболеваниях сердечно-сосудистой системы, сопровождающих</w:t>
      </w:r>
      <w:r>
        <w:rPr>
          <w:rFonts w:ascii="Times New Roman CYR" w:hAnsi="Times New Roman CYR" w:cs="Times New Roman CYR"/>
          <w:sz w:val="28"/>
          <w:szCs w:val="28"/>
        </w:rPr>
        <w:t xml:space="preserve">ся сердцебиением, бессонницей, гипертензией. Настой принимают по 2-3 соловые ложки 3 раза в день до еды. </w:t>
      </w:r>
    </w:p>
    <w:p w14:paraId="41C58D9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Настойка календулы готовится на 70% спирте из цветков и цветочных корзинок (1:10) и рекомендуется по 10-20 капель на прием 2-3 раза в день. Для наружн</w:t>
      </w:r>
      <w:r>
        <w:rPr>
          <w:rFonts w:ascii="Times New Roman CYR" w:hAnsi="Times New Roman CYR" w:cs="Times New Roman CYR"/>
          <w:sz w:val="28"/>
          <w:szCs w:val="28"/>
        </w:rPr>
        <w:t xml:space="preserve">ого применения настойка не разбавляется. </w:t>
      </w:r>
    </w:p>
    <w:p w14:paraId="52D62D14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Ноготки входят в состав многих лекарственных сборов. Широко используются для приготовления косметических мазей. В народной медицине календула используется для лечения бронхита, рахита, мочекаменной болезни, дермати</w:t>
      </w:r>
      <w:r>
        <w:rPr>
          <w:rFonts w:ascii="Times New Roman CYR" w:hAnsi="Times New Roman CYR" w:cs="Times New Roman CYR"/>
          <w:sz w:val="28"/>
          <w:szCs w:val="28"/>
        </w:rPr>
        <w:t>тов, экзем и труднозаживающих ран. Из календулы производится много фармацевтических препаратов: мази, настойки, настои, крема и таблетки. В каждом препарате выделены одно или несколько свойств растения, оказывающих влияние на организм. Поэтому они рекоменд</w:t>
      </w:r>
      <w:r>
        <w:rPr>
          <w:rFonts w:ascii="Times New Roman CYR" w:hAnsi="Times New Roman CYR" w:cs="Times New Roman CYR"/>
          <w:sz w:val="28"/>
          <w:szCs w:val="28"/>
        </w:rPr>
        <w:t>ованы от тех или иных недугов. Основные свойства лекарственных форм и фитопрепаратов из календулы: противовоспалительные, ранозаживляющие, бактерицидные, спазмолитические и желчегонные. Благодаря своей противовоспалительной активности, способности восстана</w:t>
      </w:r>
      <w:r>
        <w:rPr>
          <w:rFonts w:ascii="Times New Roman CYR" w:hAnsi="Times New Roman CYR" w:cs="Times New Roman CYR"/>
          <w:sz w:val="28"/>
          <w:szCs w:val="28"/>
        </w:rPr>
        <w:t>вливать клетки слизистых оболочек желудка и кишечника, заживлять язвы и эрозии препараты календулы чаще всего назначают при заболеваниях желудка, кишечника и печени. Механизм защитного действия препаратов календулы следующий: они снижают агрессивность желу</w:t>
      </w:r>
      <w:r>
        <w:rPr>
          <w:rFonts w:ascii="Times New Roman CYR" w:hAnsi="Times New Roman CYR" w:cs="Times New Roman CYR"/>
          <w:sz w:val="28"/>
          <w:szCs w:val="28"/>
        </w:rPr>
        <w:t>дочного сока и повышают эластичность слизистой оболочки желудка. Настойки и таблетки из календулы назначают также при сердечных заболеваниях, сопровождающихся нарушением ритма, одышкой, отеками, при гипертонической болезни 1-й и 2-й стадий и при гипертонич</w:t>
      </w:r>
      <w:r>
        <w:rPr>
          <w:rFonts w:ascii="Times New Roman CYR" w:hAnsi="Times New Roman CYR" w:cs="Times New Roman CYR"/>
          <w:sz w:val="28"/>
          <w:szCs w:val="28"/>
        </w:rPr>
        <w:t>еской болезни в климактерическом периоде, так как они оказывают седативное и мягкое гипотензивное действие, а также способствуют нормализации сердечной деятельности и уменьшают отеки. Наружное применение препаратов из календулы тоже полностью оправдало себ</w:t>
      </w:r>
      <w:r>
        <w:rPr>
          <w:rFonts w:ascii="Times New Roman CYR" w:hAnsi="Times New Roman CYR" w:cs="Times New Roman CYR"/>
          <w:sz w:val="28"/>
          <w:szCs w:val="28"/>
        </w:rPr>
        <w:t>я. Доказано, что настойка календулы является более эффективной, чем препараты йода, для лечения ран и порезов, поскольку календула обладает уникальной способностью ускорять регенерацию тканей, уменьшать воспалительные процессы и вызывать заживление ран. Бл</w:t>
      </w:r>
      <w:r>
        <w:rPr>
          <w:rFonts w:ascii="Times New Roman CYR" w:hAnsi="Times New Roman CYR" w:cs="Times New Roman CYR"/>
          <w:sz w:val="28"/>
          <w:szCs w:val="28"/>
        </w:rPr>
        <w:t>агодаря этим свойствам настойка, настой и мазь промышленного производства используются для лечения гнойных ран, карбункулов, фурункулов, язв, ожогов, легких ранений и ссадин, при воспалительных заболеваниях полости рта и глотки. Календула выпускается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составе других трав, усиливающих ее положительное действие и обогащающих другими качествами. С целью усиления желчеобразования и желчеотделения, а также повышения секреторной активности желудка изготавливают травяной сбор, в состав которого помимо кален</w:t>
      </w:r>
      <w:r>
        <w:rPr>
          <w:rFonts w:ascii="Times New Roman CYR" w:hAnsi="Times New Roman CYR" w:cs="Times New Roman CYR"/>
          <w:sz w:val="28"/>
          <w:szCs w:val="28"/>
        </w:rPr>
        <w:t>дулы входят ромашка аптечная и тысячелистник обыкновенный. Действие такого комбинированного препарата приводит к стойкому улучшению желчевыделительной функции печени и устранению застоя желчи в желчном пузыре. К достоинствам препаратов из календулы относит</w:t>
      </w:r>
      <w:r>
        <w:rPr>
          <w:rFonts w:ascii="Times New Roman CYR" w:hAnsi="Times New Roman CYR" w:cs="Times New Roman CYR"/>
          <w:sz w:val="28"/>
          <w:szCs w:val="28"/>
        </w:rPr>
        <w:t>ся их минимальная токсичность, которая позволяет увеличивать дозировки и длительность приема без опасения за здоровье. Однако, несмотря на активность календулы, ее действие длительное, поэтому препараты из этого растения нужно принимать долго, нередко до г</w:t>
      </w:r>
      <w:r>
        <w:rPr>
          <w:rFonts w:ascii="Times New Roman CYR" w:hAnsi="Times New Roman CYR" w:cs="Times New Roman CYR"/>
          <w:sz w:val="28"/>
          <w:szCs w:val="28"/>
        </w:rPr>
        <w:t>ода. Только так можно достичь хорошего и стабильного результата лечения. Калефлон Это лекарственный препарат на основе цветков календулы, который назначают при язвах и хронических гастритах желудка и двенадцатиперстной кишки, как желчегонное средство при з</w:t>
      </w:r>
      <w:r>
        <w:rPr>
          <w:rFonts w:ascii="Times New Roman CYR" w:hAnsi="Times New Roman CYR" w:cs="Times New Roman CYR"/>
          <w:sz w:val="28"/>
          <w:szCs w:val="28"/>
        </w:rPr>
        <w:t>аболеваниях печени и желчных протоков, в качестве симптоматического средства при злокачественных заболеваниях различной локализации. Выпускается в таблетках по 0,1 г, от светло-коричневого до темно-коричневого цвета со слабым специфическим запахом. Рекомен</w:t>
      </w:r>
      <w:r>
        <w:rPr>
          <w:rFonts w:ascii="Times New Roman CYR" w:hAnsi="Times New Roman CYR" w:cs="Times New Roman CYR"/>
          <w:sz w:val="28"/>
          <w:szCs w:val="28"/>
        </w:rPr>
        <w:t>дуется принимать по 0,1-0,2 г 3 раза в день после еды. Курс лечения - 3-6 недель. Препарат можно назначать вместе со спазмолитическими средствами. При приеме препарата возможно ощущение горечи во рту, жжение в подложечной области. При выраженных побочных я</w:t>
      </w:r>
      <w:r>
        <w:rPr>
          <w:rFonts w:ascii="Times New Roman CYR" w:hAnsi="Times New Roman CYR" w:cs="Times New Roman CYR"/>
          <w:sz w:val="28"/>
          <w:szCs w:val="28"/>
        </w:rPr>
        <w:t>влениях препарат отменяют. Ротокан Это комбинированный препарат, в состав которого входит календула. Его назначают при сердечных заболеваниях, гипертонии, неврозах. Таблетки КН Таблетки содержат порошок цветков календулы и никотиновую кислоту, являются сим</w:t>
      </w:r>
      <w:r>
        <w:rPr>
          <w:rFonts w:ascii="Times New Roman CYR" w:hAnsi="Times New Roman CYR" w:cs="Times New Roman CYR"/>
          <w:sz w:val="28"/>
          <w:szCs w:val="28"/>
        </w:rPr>
        <w:t>птоматическим средством лечения больных со злокачественными новообразованиями (опухолью пищевода, желудка, кишечника). Под действием таблеток у больных неоперабельными формами рака (особенно рака желудка) наблюдаются уменьшение интоксикации, устранение дис</w:t>
      </w:r>
      <w:r>
        <w:rPr>
          <w:rFonts w:ascii="Times New Roman CYR" w:hAnsi="Times New Roman CYR" w:cs="Times New Roman CYR"/>
          <w:sz w:val="28"/>
          <w:szCs w:val="28"/>
        </w:rPr>
        <w:t>пепсических явлений, улучшение аппетита и сна. Календула-П Препарат в таблетках, который рекомендуется для профилактики рака, гипертонической болезни, аритмии, язвы желудка и двенадцатиперстной кишки, гастритов, заболеваний печени и желчного пузыря, как пр</w:t>
      </w:r>
      <w:r>
        <w:rPr>
          <w:rFonts w:ascii="Times New Roman CYR" w:hAnsi="Times New Roman CYR" w:cs="Times New Roman CYR"/>
          <w:sz w:val="28"/>
          <w:szCs w:val="28"/>
        </w:rPr>
        <w:t>отивовоспалительное, ранозаживляющее, антисептическое, повышающее иммунитет средство. Он также помогает при мигрени, если начать принимать за несколько недель до приступа. Разведенной в воде таблеткой полощут горло при тонзиллитах у взрослых и детей. Масло</w:t>
      </w:r>
      <w:r>
        <w:rPr>
          <w:rFonts w:ascii="Times New Roman CYR" w:hAnsi="Times New Roman CYR" w:cs="Times New Roman CYR"/>
          <w:sz w:val="28"/>
          <w:szCs w:val="28"/>
        </w:rPr>
        <w:t xml:space="preserve"> календулы Это антисептическое средство, рекомендуемое при порезах, ссадинах, язвочках, ожогах, экземе, укусах насекомых, воспалении кожи, при сыпи и появлении трещин на сосках груди. Масло календулы подходит для любого типа кожи, даже для очень чувствител</w:t>
      </w:r>
      <w:r>
        <w:rPr>
          <w:rFonts w:ascii="Times New Roman CYR" w:hAnsi="Times New Roman CYR" w:cs="Times New Roman CYR"/>
          <w:sz w:val="28"/>
          <w:szCs w:val="28"/>
        </w:rPr>
        <w:t>ьной, а также для кожи младенцев. Оно смягчает грубую, потрескавшуюся кожу. Применяется только наружно. Масло можно добавлять в состав различных кремов по уходу за кожей рук, ног и лица. Настойка календулы Это универсальное средство, которое используется к</w:t>
      </w:r>
      <w:r>
        <w:rPr>
          <w:rFonts w:ascii="Times New Roman CYR" w:hAnsi="Times New Roman CYR" w:cs="Times New Roman CYR"/>
          <w:sz w:val="28"/>
          <w:szCs w:val="28"/>
        </w:rPr>
        <w:t>ак наружно, так и внутрь. Промышленностью выпускается 70 %-ная настойка на спирте, которая представляет собой прозрачную жидкость желтого цвета. Принимают как желчегонное средство по 10-20 капель, разведенных в воде. При гипертонической болезни настойку ка</w:t>
      </w:r>
      <w:r>
        <w:rPr>
          <w:rFonts w:ascii="Times New Roman CYR" w:hAnsi="Times New Roman CYR" w:cs="Times New Roman CYR"/>
          <w:sz w:val="28"/>
          <w:szCs w:val="28"/>
        </w:rPr>
        <w:t>лендулы принимают по 20-30 капель 3 раза в день. При этом отмечаются исчезновение головных болей, улучшение сна и повышение работоспособности. При заболевании желудочно-кишечного тракта, печени и желчного пузыря настойку календулы употребляют по схеме: нач</w:t>
      </w:r>
      <w:r>
        <w:rPr>
          <w:rFonts w:ascii="Times New Roman CYR" w:hAnsi="Times New Roman CYR" w:cs="Times New Roman CYR"/>
          <w:sz w:val="28"/>
          <w:szCs w:val="28"/>
        </w:rPr>
        <w:t>инают от 30 капель и, увеличивая дозировку с каждым днем, доводят ее до 1 ч. ложки на прием 2-3 раза в день. Для полосканий горла и полости рта при молочнице, гингивите, ангине разводят 1 ч. ложку настойки в стакане воды. Настойку применяют также при лечен</w:t>
      </w:r>
      <w:r>
        <w:rPr>
          <w:rFonts w:ascii="Times New Roman CYR" w:hAnsi="Times New Roman CYR" w:cs="Times New Roman CYR"/>
          <w:sz w:val="28"/>
          <w:szCs w:val="28"/>
        </w:rPr>
        <w:t xml:space="preserve">ии мелких ран, порезов, ушибов, ожогов, отморожений, фурункулеза. Для этого чайную ложку настойки разводят в 0,5 л воды и делают примочки. В гинекологической практике используют при эрозиях шейки матки и кольпитах. Для этого чайную ложку настойки разводят </w:t>
      </w:r>
      <w:r>
        <w:rPr>
          <w:rFonts w:ascii="Times New Roman CYR" w:hAnsi="Times New Roman CYR" w:cs="Times New Roman CYR"/>
          <w:sz w:val="28"/>
          <w:szCs w:val="28"/>
        </w:rPr>
        <w:t>в стакане воды и применяют для спринцевания. В терапии проктитов и парапроктитов назначают лечебные клизмы. Для этого чайную ложку настойки календулы берут на 1/4 стакана воды. При хроническом гнойном среднем отите настойку закапывают в ухо по 6-8 капель 3</w:t>
      </w:r>
      <w:r>
        <w:rPr>
          <w:rFonts w:ascii="Times New Roman CYR" w:hAnsi="Times New Roman CYR" w:cs="Times New Roman CYR"/>
          <w:sz w:val="28"/>
          <w:szCs w:val="28"/>
        </w:rPr>
        <w:t xml:space="preserve"> раза в день. Мазь «Календула» Мазь производится из 20 г настойки календулы и 90 г эмульсии, представляющей собой вазелин, разведенный в воде. Мазь выпускается в стеклянных банках по 40 г и имеет желтоватый цвет. Ее рекомендуют применять при ожогах, пореза</w:t>
      </w:r>
      <w:r>
        <w:rPr>
          <w:rFonts w:ascii="Times New Roman CYR" w:hAnsi="Times New Roman CYR" w:cs="Times New Roman CYR"/>
          <w:sz w:val="28"/>
          <w:szCs w:val="28"/>
        </w:rPr>
        <w:t>х, трещинах губ, сосков, при ушибах, экземе. Крем «Календула» В этот препарат входит много активных компонентов: экстракт календулы, мальвы, эхинацеи, соевое масло, токоферол, аллантоин. Препарат сохраняет в себе все целебные свойства растений. Это эффекти</w:t>
      </w:r>
      <w:r>
        <w:rPr>
          <w:rFonts w:ascii="Times New Roman CYR" w:hAnsi="Times New Roman CYR" w:cs="Times New Roman CYR"/>
          <w:sz w:val="28"/>
          <w:szCs w:val="28"/>
        </w:rPr>
        <w:t>вное средство для лечения кожных заболеваний, ушибов и травм, ожогов и обморожений, поскольку оно ускоряет процессы заживления, уменьшает боль, укрепляет кровеносные сосуды и улучшает капиллярное кровообращение. Препарат обладает сильным обезболивающим эфф</w:t>
      </w:r>
      <w:r>
        <w:rPr>
          <w:rFonts w:ascii="Times New Roman CYR" w:hAnsi="Times New Roman CYR" w:cs="Times New Roman CYR"/>
          <w:sz w:val="28"/>
          <w:szCs w:val="28"/>
        </w:rPr>
        <w:t xml:space="preserve">ектом. Применяется при варикозном расширении вен на ранней стадии, устраняя сосудистые звездочки. Крем «Календула» идеально подходит для сухой и чувствительной кожи, оказывая витаминизирующее действие, а также стимулируя процессы регенерации и способствуя </w:t>
      </w:r>
      <w:r>
        <w:rPr>
          <w:rFonts w:ascii="Times New Roman CYR" w:hAnsi="Times New Roman CYR" w:cs="Times New Roman CYR"/>
          <w:sz w:val="28"/>
          <w:szCs w:val="28"/>
        </w:rPr>
        <w:t>упругости и эластичности кожи. Благодаря своим мягким, успокаивающим свойствам крем эффективен для ухода за младенцами - устраняет зуд и раздражение кожи. Также крем можно применять в случае раздражения и зуда влагалища.</w:t>
      </w:r>
    </w:p>
    <w:p w14:paraId="7D8C33D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06AD248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5E56A2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выполнении работы </w:t>
      </w:r>
      <w:r>
        <w:rPr>
          <w:rFonts w:ascii="Times New Roman CYR" w:hAnsi="Times New Roman CYR" w:cs="Times New Roman CYR"/>
          <w:sz w:val="28"/>
          <w:szCs w:val="28"/>
        </w:rPr>
        <w:t>была изучена календула лекарственная, в медицине известная как цветки ноготков. При заключении хочу выделить несколько основных свойств календулы.</w:t>
      </w:r>
    </w:p>
    <w:p w14:paraId="2D2E62A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Ботаническое описание</w:t>
      </w:r>
    </w:p>
    <w:p w14:paraId="678BD71E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Однолетнее травянистое, со своеобразным запахом растение семейства астровых. Стебель </w:t>
      </w:r>
      <w:r>
        <w:rPr>
          <w:rFonts w:ascii="Times New Roman CYR" w:hAnsi="Times New Roman CYR" w:cs="Times New Roman CYR"/>
          <w:sz w:val="28"/>
          <w:szCs w:val="28"/>
        </w:rPr>
        <w:t>разветвленный высотой до 90см. Корень стержневой, ветвистый. Листья очередные, нижние- продолговато-яйцевидные, с черешками, верхние- продолговатые или ланцетовидные, сидячие. Соцветия- корзинки, одиночные, достигающие 3-8см в диаметре, расположенные на ко</w:t>
      </w:r>
      <w:r>
        <w:rPr>
          <w:rFonts w:ascii="Times New Roman CYR" w:hAnsi="Times New Roman CYR" w:cs="Times New Roman CYR"/>
          <w:sz w:val="28"/>
          <w:szCs w:val="28"/>
        </w:rPr>
        <w:t xml:space="preserve">нцах стеблей и ответвлений; краевые цветки- язычковые, оранжевые или желтые, пестичные; внутренние- трубчатые, красноватые, тычиночные. Плоды- семянки разной формы и величины: серповидные или дугообразные, удлиненные. Масса 1000 семян- 7-15г. </w:t>
      </w:r>
    </w:p>
    <w:p w14:paraId="7AC87F0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Распростра</w:t>
      </w:r>
      <w:r>
        <w:rPr>
          <w:rFonts w:ascii="Times New Roman CYR" w:hAnsi="Times New Roman CYR" w:cs="Times New Roman CYR"/>
          <w:sz w:val="28"/>
          <w:szCs w:val="28"/>
        </w:rPr>
        <w:t>нение</w:t>
      </w:r>
    </w:p>
    <w:p w14:paraId="78BEF7CD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диком виде календула произрастает в Южной Америке, в странах Средиземноморья и ближнего Востока. На Украине встречается как лекарственное растение в специализированных совхозах и опытных станциях или как декоративное повсеместно на юге Украины. </w:t>
      </w:r>
    </w:p>
    <w:p w14:paraId="51356AD5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Медицинское значение</w:t>
      </w:r>
    </w:p>
    <w:p w14:paraId="095054DC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Соцветия календулы и лекарственные препараты из них обладают широким спектром действия и применяются как и официальной медицине, так и в народной. Они обладают бактерицидными, ранозаживляющими, противовоспалительными, гипотензивными, к</w:t>
      </w:r>
      <w:r>
        <w:rPr>
          <w:rFonts w:ascii="Times New Roman CYR" w:hAnsi="Times New Roman CYR" w:cs="Times New Roman CYR"/>
          <w:sz w:val="28"/>
          <w:szCs w:val="28"/>
        </w:rPr>
        <w:t>ардиотоническими и седативными свойствами. В виде настоя (10:200) применяется при ангине, воспалительных заболеваниях полости рта, а также и как спазмолитическое, желчегонное и ранозаживляющее средство при гастритах, язвенной болезни желудка и двенадцатипе</w:t>
      </w:r>
      <w:r>
        <w:rPr>
          <w:rFonts w:ascii="Times New Roman CYR" w:hAnsi="Times New Roman CYR" w:cs="Times New Roman CYR"/>
          <w:sz w:val="28"/>
          <w:szCs w:val="28"/>
        </w:rPr>
        <w:t xml:space="preserve">рстной кишки, колитах, энтероколитах, заболеваниях печени и желчных путей. </w:t>
      </w:r>
    </w:p>
    <w:p w14:paraId="69D4297A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гинекологической практике лечат путем спринцевания эрозию шейки матки и трихомонадный кольпит. </w:t>
      </w:r>
    </w:p>
    <w:p w14:paraId="0B4817F2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 препараты ноготков при заболеваниях сердечно-сосудистой системы, сопров</w:t>
      </w:r>
      <w:r>
        <w:rPr>
          <w:rFonts w:ascii="Times New Roman CYR" w:hAnsi="Times New Roman CYR" w:cs="Times New Roman CYR"/>
          <w:sz w:val="28"/>
          <w:szCs w:val="28"/>
        </w:rPr>
        <w:t>ождающихся сердцебиением, бессонницей, гипертензией.</w:t>
      </w:r>
    </w:p>
    <w:p w14:paraId="67CB6498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Ноготки входят в состав многих лекарственных сборов. Широко используются для приготовления косметических мазей. В народной медицине календула используется для лечения бронхита, рахита, мочекаменной болез</w:t>
      </w:r>
      <w:r>
        <w:rPr>
          <w:rFonts w:ascii="Times New Roman CYR" w:hAnsi="Times New Roman CYR" w:cs="Times New Roman CYR"/>
          <w:sz w:val="28"/>
          <w:szCs w:val="28"/>
        </w:rPr>
        <w:t xml:space="preserve">ни, дерматитов, экзем и труднозаживающих ран. </w:t>
      </w:r>
    </w:p>
    <w:p w14:paraId="00DF1894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14:paraId="09BE94D3" w14:textId="77777777" w:rsidR="00000000" w:rsidRDefault="00450030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6018D3" w14:textId="77777777" w:rsidR="00000000" w:rsidRDefault="00450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Васильченко И. Т. Род 1565. Календула - Calendula L. // Флора СССР. В 30-ти томах &lt;http://herba.msu.ru/shipunov/school/books/flora_sssr1961_26.djvu&gt; / Начато при руководстве</w:t>
      </w:r>
      <w:r>
        <w:rPr>
          <w:rFonts w:ascii="Times New Roman CYR" w:hAnsi="Times New Roman CYR" w:cs="Times New Roman CYR"/>
          <w:sz w:val="28"/>
          <w:szCs w:val="28"/>
        </w:rPr>
        <w:t xml:space="preserve"> и под главной редакцией акад. В. Л. Комарова &lt;http://ru.wikipedia.org/wiki/%D0%92._%D0%9B._%D0%9A%D0%BE%D0%BC%D0%B0%D1%80%D0%BE%D0%B2&gt;; Редакторы тома Б. К. Шишкин &lt;http://ru.wikipedia.org/wiki/%D0%91._%D0%9A._%D0%A8%D0%B8%D1%88%D0%BA%D0%B8%D0%BD&gt; и Е. Г.</w:t>
      </w:r>
      <w:r>
        <w:rPr>
          <w:rFonts w:ascii="Times New Roman CYR" w:hAnsi="Times New Roman CYR" w:cs="Times New Roman CYR"/>
          <w:sz w:val="28"/>
          <w:szCs w:val="28"/>
        </w:rPr>
        <w:t xml:space="preserve"> Бобров &lt;http://ru.wikipedia.org/wiki/%D0%91%D0%BE%D0%B1%D1%80%D0%BE%D0%B2,_%D0%95%D0%B2%D0%B3%D0%B5%D0%BD%D0%B8%D0%B9_%D0%93%D1%80%D0%B8%D0%B3%D0%BE%D1%80%D1%8C%D0%B5%D0%B2%D0%B8%D1%87&gt;. - М.-Л.: Издательство Академии Наук СССР &lt;http://ru.wikipedia.org/wi</w:t>
      </w:r>
      <w:r>
        <w:rPr>
          <w:rFonts w:ascii="Times New Roman CYR" w:hAnsi="Times New Roman CYR" w:cs="Times New Roman CYR"/>
          <w:sz w:val="28"/>
          <w:szCs w:val="28"/>
        </w:rPr>
        <w:t>ki/%D0%98%D0%B7%D0%B4%D0%B0%D1%82%D0%B5%D0%BB%D1%8C%D1%81%D1%82%D0%B2%D0%BE_%D0%90%D0%BA%D0%B0%D0%B4%D0%B5%D0%BC%D0%B8%D0%B8_%D0%9D%D0%B0%D1%83%D0%BA_%D0%A1%D0%A1%D0%A1%D0%A0&gt;, 1961. - Т. XXVI. - С. 857-861. - 938 с. - 2400 экз.</w:t>
      </w:r>
    </w:p>
    <w:p w14:paraId="54A54881" w14:textId="77777777" w:rsidR="00000000" w:rsidRDefault="00450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Дудченко Л. Г., Козьяков</w:t>
      </w:r>
      <w:r>
        <w:rPr>
          <w:rFonts w:ascii="Times New Roman CYR" w:hAnsi="Times New Roman CYR" w:cs="Times New Roman CYR"/>
          <w:sz w:val="28"/>
          <w:szCs w:val="28"/>
        </w:rPr>
        <w:t xml:space="preserve"> А. С., Кривенко В. В. Пряно-ароматические и пряно-вкусовые растения. - К.: Наукова думка, 1989. - 304 с.</w:t>
      </w:r>
    </w:p>
    <w:p w14:paraId="63DB6A08" w14:textId="77777777" w:rsidR="00000000" w:rsidRDefault="00450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Ботанико-фармакогностический словарь: Справ. пособие &lt;http://herba.msu.ru/shipunov/school/books/botaniko-farmakognost_slovar1990.djvu&gt; / К. Ф. Блино</w:t>
      </w:r>
      <w:r>
        <w:rPr>
          <w:rFonts w:ascii="Times New Roman CYR" w:hAnsi="Times New Roman CYR" w:cs="Times New Roman CYR"/>
          <w:sz w:val="28"/>
          <w:szCs w:val="28"/>
        </w:rPr>
        <w:t>ва, Н. А. Борисова, Г. Б. Гортинский и др.; Под ред. К. Ф. Блиновой, Г. П. Яковлева. - М.: Высш. шк., 1990. - С. 192-193.</w:t>
      </w:r>
    </w:p>
    <w:p w14:paraId="737FA7B2" w14:textId="77777777" w:rsidR="00450030" w:rsidRDefault="00450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Интернет</w:t>
      </w:r>
    </w:p>
    <w:sectPr w:rsidR="004500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D6"/>
    <w:rsid w:val="003E46D6"/>
    <w:rsid w:val="0045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76181"/>
  <w14:defaultImageDpi w14:val="0"/>
  <w15:docId w15:val="{882393AE-1946-440C-B5BA-BF7B4E80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7011</Words>
  <Characters>39964</Characters>
  <Application>Microsoft Office Word</Application>
  <DocSecurity>0</DocSecurity>
  <Lines>333</Lines>
  <Paragraphs>93</Paragraphs>
  <ScaleCrop>false</ScaleCrop>
  <Company/>
  <LinksUpToDate>false</LinksUpToDate>
  <CharactersWithSpaces>46882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2025-02-07T17:20:00Z</dcterms:created>
  <dcterms:modified xsi:type="dcterms:W3CDTF">2025-02-07T17:20:00Z</dcterms:modified>
</cp:coreProperties>
</file>