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правосознание психологический полиция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темы заключается в том, что в настоящее время российское общество можно охарактеризовать наличием различных противоречий в юридической среде, которые в совокупности образуют картину юридического </w:t>
      </w:r>
      <w:r>
        <w:rPr>
          <w:rFonts w:ascii="Times New Roman CYR" w:hAnsi="Times New Roman CYR" w:cs="Times New Roman CYR"/>
          <w:sz w:val="28"/>
          <w:szCs w:val="28"/>
        </w:rPr>
        <w:t>бескультурья. Профессиональному правосознанию сотрудника ОВД присуща более высокая степень знания и понимания правовых явлений в соответствующих областях профессиональной деятельности. Вместе с тем, каждая юридическая профессия имеет свою специфику, что об</w:t>
      </w:r>
      <w:r>
        <w:rPr>
          <w:rFonts w:ascii="Times New Roman CYR" w:hAnsi="Times New Roman CYR" w:cs="Times New Roman CYR"/>
          <w:sz w:val="28"/>
          <w:szCs w:val="28"/>
        </w:rPr>
        <w:t xml:space="preserve">условливает особенности правовой культуры различных ее представителей. 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профессиональной культуры сотрудников полиции различен. Различия наблюдаются в правовой культуре рядового и начальствующего состава, офицеров различных подразделений полиции. Г</w:t>
      </w:r>
      <w:r>
        <w:rPr>
          <w:rFonts w:ascii="Times New Roman CYR" w:hAnsi="Times New Roman CYR" w:cs="Times New Roman CYR"/>
          <w:sz w:val="28"/>
          <w:szCs w:val="28"/>
        </w:rPr>
        <w:t>лавное в профессиональном правосознании сотрудника ОВД - высокое место права, его верховенство и соответствующее этому положение дел в правовом поле государства: роль юридических служб во всех сферах общественной и государственной жизни, положение суда, ад</w:t>
      </w:r>
      <w:r>
        <w:rPr>
          <w:rFonts w:ascii="Times New Roman CYR" w:hAnsi="Times New Roman CYR" w:cs="Times New Roman CYR"/>
          <w:sz w:val="28"/>
          <w:szCs w:val="28"/>
        </w:rPr>
        <w:t>вокатуры, прокуратуры, нотариата, полиции; развитость научных юридических учреждений, эффективность работы юридических профессиональных общественных организаций.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профессиональной деятельности сотрудники органов внутренних дел испытывают негативное влияни</w:t>
      </w:r>
      <w:r>
        <w:rPr>
          <w:rFonts w:ascii="Times New Roman CYR" w:hAnsi="Times New Roman CYR" w:cs="Times New Roman CYR"/>
          <w:sz w:val="28"/>
          <w:szCs w:val="28"/>
        </w:rPr>
        <w:t xml:space="preserve">е, связанное с выполнением своих должностных обязанностей, что влияет на уровень профессионального правосознания сотрудников. 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Профессиональному правосознанию сотрудника ОВД присуща более высокая степень знания и понимания правовых явлений в соответствующи</w:t>
      </w:r>
      <w:r>
        <w:rPr>
          <w:rFonts w:ascii="Times New Roman CYR" w:hAnsi="Times New Roman CYR" w:cs="Times New Roman CYR"/>
          <w:sz w:val="28"/>
          <w:szCs w:val="28"/>
        </w:rPr>
        <w:t xml:space="preserve">х областях профессиональной деятельности. Следует также заметить, что каждая юридическая специальность имеет свои особенности, вследствие чего уровень правовой культуры у каждого сотрудника будет отличаться, но мы должны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понимать, что главное в профессиона</w:t>
      </w:r>
      <w:r>
        <w:rPr>
          <w:rFonts w:ascii="Times New Roman CYR" w:hAnsi="Times New Roman CYR" w:cs="Times New Roman CYR"/>
          <w:sz w:val="28"/>
          <w:szCs w:val="28"/>
        </w:rPr>
        <w:t>льном правосознании сотрудника органов внутренних дел - высокое место права, его верховенство и независимость.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тема актуальна и потому что, деформация профессионального сознания сотрудников оказывает значительное негативное влияние на успешность реш</w:t>
      </w:r>
      <w:r>
        <w:rPr>
          <w:rFonts w:ascii="Times New Roman CYR" w:hAnsi="Times New Roman CYR" w:cs="Times New Roman CYR"/>
          <w:sz w:val="28"/>
          <w:szCs w:val="28"/>
        </w:rPr>
        <w:t xml:space="preserve">ения сотрудниками полиции своих профессиональных задач, а значит, влияет на уровень раскрытия преступности и выполнения сотрудниками своевременных и правильных действий. 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этого основная задача, которая приобретает особую значимость - это разрабо</w:t>
      </w:r>
      <w:r>
        <w:rPr>
          <w:rFonts w:ascii="Times New Roman CYR" w:hAnsi="Times New Roman CYR" w:cs="Times New Roman CYR"/>
          <w:sz w:val="28"/>
          <w:szCs w:val="28"/>
        </w:rPr>
        <w:t>тка направлений и путей преодоления правосознания у сотрудников полиции.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данной работы являются общественные отношения, возникающие и развивающиеся на фоне проявлений профессиональной деформации сотрудников правоохранительных органов.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из</w:t>
      </w:r>
      <w:r>
        <w:rPr>
          <w:rFonts w:ascii="Times New Roman CYR" w:hAnsi="Times New Roman CYR" w:cs="Times New Roman CYR"/>
          <w:sz w:val="28"/>
          <w:szCs w:val="28"/>
        </w:rPr>
        <w:t xml:space="preserve">учения являются закономерности возникновения профессиональной деформации, её механизм, а также её виды и специфика проявлений, приёмы выявления и предупреждения. 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диалектико-материалистический, сравнительно-исторический, социологически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й (обобщение и описание), логический (анализ и синтез). 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 работы: выявление и исследование всех возможных профессиональных деформаций сотрудников правоохранительных органов, для того, что бы разработать эффективные способы преодоления профессиональной </w:t>
      </w:r>
      <w:r>
        <w:rPr>
          <w:rFonts w:ascii="Times New Roman CYR" w:hAnsi="Times New Roman CYR" w:cs="Times New Roman CYR"/>
          <w:sz w:val="28"/>
          <w:szCs w:val="28"/>
        </w:rPr>
        <w:t>деформации, а также формирование основ правильного понимания деформации правосознания, характеризующегося сложностью и многогранностью понятий, входящих в его состав.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и разработка указанных проблемных вопросов требует решения следующих задач: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)Сис</w:t>
      </w:r>
      <w:r>
        <w:rPr>
          <w:rFonts w:ascii="Times New Roman CYR" w:hAnsi="Times New Roman CYR" w:cs="Times New Roman CYR"/>
          <w:sz w:val="28"/>
          <w:szCs w:val="28"/>
        </w:rPr>
        <w:t xml:space="preserve">тематизировать данные, представленные в научной литературе,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относительно психологических особенностей личностного и профессионального развития в период зрелости, то есть в период наибольшей трудовой активности. 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Провести анализ состояния проблемы професс</w:t>
      </w:r>
      <w:r>
        <w:rPr>
          <w:rFonts w:ascii="Times New Roman CYR" w:hAnsi="Times New Roman CYR" w:cs="Times New Roman CYR"/>
          <w:sz w:val="28"/>
          <w:szCs w:val="28"/>
        </w:rPr>
        <w:t>иональной деформации и на его основе составить представление о данном явлении.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)Исследовать механизмы, которые способствуют образованию деформации профессионального правосознания сотрудников органов внутренних дел, и выявить их существенные признаки.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)Опре</w:t>
      </w:r>
      <w:r>
        <w:rPr>
          <w:rFonts w:ascii="Times New Roman CYR" w:hAnsi="Times New Roman CYR" w:cs="Times New Roman CYR"/>
          <w:sz w:val="28"/>
          <w:szCs w:val="28"/>
        </w:rPr>
        <w:t>делить существенные факторы, способствующие образованию деформации профессионального правосознания сотрудников органов внутренних дел.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Выявить требования, предъявляемые к сотрудникам органов правопорядка.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)Определить причины профессиональной деформации с</w:t>
      </w:r>
      <w:r>
        <w:rPr>
          <w:rFonts w:ascii="Times New Roman CYR" w:hAnsi="Times New Roman CYR" w:cs="Times New Roman CYR"/>
          <w:sz w:val="28"/>
          <w:szCs w:val="28"/>
        </w:rPr>
        <w:t>отрудников правоохранительных органов.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)Выделить специфику проявлений деформации у сотрудников органов правопорядка.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Изучить понятия правосознания, его места в правовом регулировании.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)Разработать основные профилактические мероприятия, способствующие реш</w:t>
      </w:r>
      <w:r>
        <w:rPr>
          <w:rFonts w:ascii="Times New Roman CYR" w:hAnsi="Times New Roman CYR" w:cs="Times New Roman CYR"/>
          <w:sz w:val="28"/>
          <w:szCs w:val="28"/>
        </w:rPr>
        <w:t>ить проблему профессиональной деформации сотрудников полиции.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 состоит из введения, четырех глав, заключения и списка используемой литературы. Введение раскрывает актуальность, практическую значимость, определяет объект, цель, задачи и мето</w:t>
      </w:r>
      <w:r>
        <w:rPr>
          <w:rFonts w:ascii="Times New Roman CYR" w:hAnsi="Times New Roman CYR" w:cs="Times New Roman CYR"/>
          <w:sz w:val="28"/>
          <w:szCs w:val="28"/>
        </w:rPr>
        <w:t xml:space="preserve">ды исследования и разработки курсовой работы. 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главе рассматриваются понятия и функции правового сознания. Во второй главе раскрываются особенности деформации правового сознания и его виды. Третья глава посвящена вопросам, связанным с выявлением с</w:t>
      </w:r>
      <w:r>
        <w:rPr>
          <w:rFonts w:ascii="Times New Roman CYR" w:hAnsi="Times New Roman CYR" w:cs="Times New Roman CYR"/>
          <w:sz w:val="28"/>
          <w:szCs w:val="28"/>
        </w:rPr>
        <w:t xml:space="preserve">пецифических особенностей характерных для деформации правового сознания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сотрудников внутренних дел. Четвертая глава посвящена способам нейтрализации деформации в профессиональном сознании сотрудников полиции. 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подводятся итоги, формируются око</w:t>
      </w:r>
      <w:r>
        <w:rPr>
          <w:rFonts w:ascii="Times New Roman CYR" w:hAnsi="Times New Roman CYR" w:cs="Times New Roman CYR"/>
          <w:sz w:val="28"/>
          <w:szCs w:val="28"/>
        </w:rPr>
        <w:t>нчательные выводы по рассматриваемой теме.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lastRenderedPageBreak/>
        <w:t>Глава 1. Понятие и функции правового сознания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начать рассматривать данную тему необходимо определить, что означает термин правосознание. Правосознание - совокупность представлений и чувств, выра</w:t>
      </w:r>
      <w:r>
        <w:rPr>
          <w:rFonts w:ascii="Times New Roman CYR" w:hAnsi="Times New Roman CYR" w:cs="Times New Roman CYR"/>
          <w:sz w:val="28"/>
          <w:szCs w:val="28"/>
        </w:rPr>
        <w:t>жающих отношение людей к праву и правовым явлениям в общественной жизни, осознание правовой действительности, восприятие ее в мыслительных и чувственных образах. В структуру, которого входят - правовая идеология и правовая психология.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Содержательная специф</w:t>
      </w:r>
      <w:r>
        <w:rPr>
          <w:rFonts w:ascii="Times New Roman CYR" w:hAnsi="Times New Roman CYR" w:cs="Times New Roman CYR"/>
          <w:sz w:val="28"/>
          <w:szCs w:val="28"/>
        </w:rPr>
        <w:t>ика правосознания состоит в том, что отражение и освоение мира правовых явлений в нем происходит в форме идей, взглядов, теорий, чувств, эмоций, настроений и переживаний, возникающих у людей в виде сугубо осознанных элементов. Именно эти компоненты формули</w:t>
      </w:r>
      <w:r>
        <w:rPr>
          <w:rFonts w:ascii="Times New Roman CYR" w:hAnsi="Times New Roman CYR" w:cs="Times New Roman CYR"/>
          <w:sz w:val="28"/>
          <w:szCs w:val="28"/>
        </w:rPr>
        <w:t xml:space="preserve">руют знание о праве и отношение к нему личности и общества. 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наилучшего понимания правосознания необходимо выделить его характерные черты: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Знания о праве и оценка его состояния, роли в жизни общества определяются состоянием экономики и материальными </w:t>
      </w:r>
      <w:r>
        <w:rPr>
          <w:rFonts w:ascii="Times New Roman CYR" w:hAnsi="Times New Roman CYR" w:cs="Times New Roman CYR"/>
          <w:sz w:val="28"/>
          <w:szCs w:val="28"/>
        </w:rPr>
        <w:t>условиями социального бытия. Это означает, что экономические интересы отдельных классов и социальных слоев приобретают форму юридических мотивов и выражаются в виде политико-правовых воззрений.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Правосознание имеет классово-политический характер, оно выра</w:t>
      </w:r>
      <w:r>
        <w:rPr>
          <w:rFonts w:ascii="Times New Roman CYR" w:hAnsi="Times New Roman CYR" w:cs="Times New Roman CYR"/>
          <w:sz w:val="28"/>
          <w:szCs w:val="28"/>
        </w:rPr>
        <w:t>жает и защищает интересы социальных групп в различных сферах жизнедеятельности.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Правосознание очень связано, и имеет много общего с сознанием политическим и нравственным. Правосознание всегда политически значимо и нравственно ориентировано.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Правосознан</w:t>
      </w:r>
      <w:r>
        <w:rPr>
          <w:rFonts w:ascii="Times New Roman CYR" w:hAnsi="Times New Roman CYR" w:cs="Times New Roman CYR"/>
          <w:sz w:val="28"/>
          <w:szCs w:val="28"/>
        </w:rPr>
        <w:t>ие имеет оценочный и нравственный характер. Оно оценивает право через «законное» и «незаконное», «справедливое» и «несправедливое».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Функции правового сознания представляют собой основные направления его воздействия на социальную жизнь, в которых проявляетс</w:t>
      </w:r>
      <w:r>
        <w:rPr>
          <w:rFonts w:ascii="Times New Roman CYR" w:hAnsi="Times New Roman CYR" w:cs="Times New Roman CYR"/>
          <w:sz w:val="28"/>
          <w:szCs w:val="28"/>
        </w:rPr>
        <w:t>я его сущность и значимость для общества.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Познавательная функция правосознания заключатся в том, что через восприятие и осмысление правовых явлений происходит, познание жизни - социальной или даже естественной, природной. Задачи такого познания состоят не </w:t>
      </w:r>
      <w:r>
        <w:rPr>
          <w:rFonts w:ascii="Times New Roman CYR" w:hAnsi="Times New Roman CYR" w:cs="Times New Roman CYR"/>
          <w:sz w:val="28"/>
          <w:szCs w:val="28"/>
        </w:rPr>
        <w:t>в выявлении и изучении общих закономерностей и научных истин, а в установлении относящихся к правовой реальности событий, действий, состояний, признаков. Субъектом такого познания являются как законодатели, так и граждане. Каждый из них использует представ</w:t>
      </w:r>
      <w:r>
        <w:rPr>
          <w:rFonts w:ascii="Times New Roman CYR" w:hAnsi="Times New Roman CYR" w:cs="Times New Roman CYR"/>
          <w:sz w:val="28"/>
          <w:szCs w:val="28"/>
        </w:rPr>
        <w:t>ления о сущем и должном праве для выполнения своих задач в правовом регулировании.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Оценочная функция правосознания является способностью быть средством для определения полезности правовых явлений в жизнедеятельности людей. Оценочная функция придает законче</w:t>
      </w:r>
      <w:r>
        <w:rPr>
          <w:rFonts w:ascii="Times New Roman CYR" w:hAnsi="Times New Roman CYR" w:cs="Times New Roman CYR"/>
          <w:sz w:val="28"/>
          <w:szCs w:val="28"/>
        </w:rPr>
        <w:t xml:space="preserve">нный характер познанию права, стимулирует к решению практических задач. Оценочный характер правосознания проявляется в эмоциональной окрашенности идей, взглядов, нацеленной на удовлетворение или неудовлетворение правовой действительностью. 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 отмечается </w:t>
      </w:r>
      <w:r>
        <w:rPr>
          <w:rFonts w:ascii="Times New Roman CYR" w:hAnsi="Times New Roman CYR" w:cs="Times New Roman CYR"/>
          <w:sz w:val="28"/>
          <w:szCs w:val="28"/>
        </w:rPr>
        <w:t>в литературе, правосознание способствует формированию основных видов оценочных отношений: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 праву в целом (его принципам и нормам)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 правовому поведению окружающих (к преступникам, преступлениям)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 правоохранительным органам (прокуратуре, суду)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 свое</w:t>
      </w:r>
      <w:r>
        <w:rPr>
          <w:rFonts w:ascii="Times New Roman CYR" w:hAnsi="Times New Roman CYR" w:cs="Times New Roman CYR"/>
          <w:sz w:val="28"/>
          <w:szCs w:val="28"/>
        </w:rPr>
        <w:t>му поведению (самооценка)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Регулятивная функция правосознания реализуется через систему мотивов, ценностных ориентаций, правовых установок, которые выступают специфическими регуляторами поведения и имеют особые механизмы формирования. Её содержанием выступа</w:t>
      </w:r>
      <w:r>
        <w:rPr>
          <w:rFonts w:ascii="Times New Roman CYR" w:hAnsi="Times New Roman CYR" w:cs="Times New Roman CYR"/>
          <w:sz w:val="28"/>
          <w:szCs w:val="28"/>
        </w:rPr>
        <w:t>ет осознанное поведение людей в виде саморегулировании собственных поступков. Правосознание регулирует, но регулирует незаметно, вплетаясь в сознательно-волевую деятельность людей и управляя ею.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Воспитательная функция проявляется в том, что оно выступает э</w:t>
      </w:r>
      <w:r>
        <w:rPr>
          <w:rFonts w:ascii="Times New Roman CYR" w:hAnsi="Times New Roman CYR" w:cs="Times New Roman CYR"/>
          <w:sz w:val="28"/>
          <w:szCs w:val="28"/>
        </w:rPr>
        <w:t>лементом духовной культуры общества и личности, а также является средством выработки и воспитания сознательного отношения людей к жизни.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функции правосознания (познавательная, оценочная, регулятивная, воспитательная) проявляют себя в нерасторжимом един</w:t>
      </w:r>
      <w:r>
        <w:rPr>
          <w:rFonts w:ascii="Times New Roman CYR" w:hAnsi="Times New Roman CYR" w:cs="Times New Roman CYR"/>
          <w:sz w:val="28"/>
          <w:szCs w:val="28"/>
        </w:rPr>
        <w:t>стве, их нельзя разорвать друг от друга, ни противопоставить их друг другу.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действительности роль правосознания выходит за рамки четырех функций, и проявляется в правотворчестве, правовом прогнозировании итд... Это еще раз подтверждает ту мысль, что прав</w:t>
      </w:r>
      <w:r>
        <w:rPr>
          <w:rFonts w:ascii="Times New Roman CYR" w:hAnsi="Times New Roman CYR" w:cs="Times New Roman CYR"/>
          <w:sz w:val="28"/>
          <w:szCs w:val="28"/>
        </w:rPr>
        <w:t>осознание является одной из важнейших сфер бытия права.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Взаимосвязь права и правосознания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Правосознание - неизбежный спутник права. Требования и нормы общественной жизни не могут быть выражены в качестве юридических прав и обязанностей субъектов до те</w:t>
      </w:r>
      <w:r>
        <w:rPr>
          <w:rFonts w:ascii="Times New Roman CYR" w:hAnsi="Times New Roman CYR" w:cs="Times New Roman CYR"/>
          <w:sz w:val="28"/>
          <w:szCs w:val="28"/>
        </w:rPr>
        <w:t>х пор, пока они не «пройдут» через сознание человека. Хочется также заметить, что право и правосознание носит характер взаимодействия, т. е. такого соотношения, в котором между этими понятиями существует прочная взаимосвязь и неразделимость.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Правосознание </w:t>
      </w:r>
      <w:r>
        <w:rPr>
          <w:rFonts w:ascii="Times New Roman CYR" w:hAnsi="Times New Roman CYR" w:cs="Times New Roman CYR"/>
          <w:sz w:val="28"/>
          <w:szCs w:val="28"/>
        </w:rPr>
        <w:t xml:space="preserve">обеспечивает единственно существующий для создания права некий «строительный материал» в виде чувств, представлений различных физических и юридических лиц законотворческого процесса, всей духовной культуры общества. 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Хочется сделать вывод, что правосознани</w:t>
      </w:r>
      <w:r>
        <w:rPr>
          <w:rFonts w:ascii="Times New Roman CYR" w:hAnsi="Times New Roman CYR" w:cs="Times New Roman CYR"/>
          <w:sz w:val="28"/>
          <w:szCs w:val="28"/>
        </w:rPr>
        <w:t>е имеет место во всем механизме правового регулирования и правового воздействия на общественные отношения. Право предшествует созданию юридических норм, но и «сопровождает» их на всем протяжении действия норм, а также после их отмены. От специфики правосоз</w:t>
      </w:r>
      <w:r>
        <w:rPr>
          <w:rFonts w:ascii="Times New Roman CYR" w:hAnsi="Times New Roman CYR" w:cs="Times New Roman CYR"/>
          <w:sz w:val="28"/>
          <w:szCs w:val="28"/>
        </w:rPr>
        <w:t>нания общества, уровня его зрелости во многом зависят сила права, эффективность всего правового регулирования.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роль правосознания очень велика, особенно в правоприменительной деятельности. Делая в выбор, в принятии тех или иных законов сотру</w:t>
      </w:r>
      <w:r>
        <w:rPr>
          <w:rFonts w:ascii="Times New Roman CYR" w:hAnsi="Times New Roman CYR" w:cs="Times New Roman CYR"/>
          <w:sz w:val="28"/>
          <w:szCs w:val="28"/>
        </w:rPr>
        <w:t>дники полиции, то есть правоприменители, строят его на основании законов и нормативно-правовых актов. Также не стоит забывать о важной составляющей правосознания - личного уровня профессионального сознания сотрудника полиции.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Глава 2. Понятие деформации</w:t>
      </w:r>
      <w:r>
        <w:rPr>
          <w:rFonts w:ascii="Times New Roman CYR" w:hAnsi="Times New Roman CYR" w:cs="Times New Roman CYR"/>
          <w:caps/>
          <w:sz w:val="28"/>
          <w:szCs w:val="28"/>
        </w:rPr>
        <w:t xml:space="preserve"> правового сознания и его виды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полного раскрытия анализируемой темы необходимо определиться с понятием, что же представляет собой деформация?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 термин « деформация» в переводе с латыни означает «искажение» или « изменение» чего либо. С точки зрения </w:t>
      </w:r>
      <w:r>
        <w:rPr>
          <w:rFonts w:ascii="Times New Roman CYR" w:hAnsi="Times New Roman CYR" w:cs="Times New Roman CYR"/>
          <w:sz w:val="28"/>
          <w:szCs w:val="28"/>
        </w:rPr>
        <w:t>юриспруденции этот термин означает некое социальное явление, характеризующееся изменением его состояния, при котором у носителей формируются определенные идеи, представления, взгляды, знания, и эмоции, которые искаженно отражают юридическую действительност</w:t>
      </w:r>
      <w:r>
        <w:rPr>
          <w:rFonts w:ascii="Times New Roman CYR" w:hAnsi="Times New Roman CYR" w:cs="Times New Roman CYR"/>
          <w:sz w:val="28"/>
          <w:szCs w:val="28"/>
        </w:rPr>
        <w:t>ь и выражают отрицательное отношение к действующему праву, законности и правопорядку.  Деформация правового сознания как сложное и многоплановое явление требует к себе комплексного и систематического подхода, то есть такого изучения правоведения, при котор</w:t>
      </w:r>
      <w:r>
        <w:rPr>
          <w:rFonts w:ascii="Times New Roman CYR" w:hAnsi="Times New Roman CYR" w:cs="Times New Roman CYR"/>
          <w:sz w:val="28"/>
          <w:szCs w:val="28"/>
        </w:rPr>
        <w:t>ом будет присутствовать одновременно и философское, и психологическое и социологическое обоснование, с использованием адекватных методов научного исследования. Деформация правосознания выступает в виде искажения идейно-психологической структуры личности, о</w:t>
      </w:r>
      <w:r>
        <w:rPr>
          <w:rFonts w:ascii="Times New Roman CYR" w:hAnsi="Times New Roman CYR" w:cs="Times New Roman CYR"/>
          <w:sz w:val="28"/>
          <w:szCs w:val="28"/>
        </w:rPr>
        <w:t>пределяющей её негативный настрой. Необходимо выделить основные черты характеризующие деформацию: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1.Негативность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.Массовость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.Способность оказывать воздействие на отдельные сферы жизни общества 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.Способность к развитию.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.Динамизм.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3B32">
      <w:pPr>
        <w:widowControl w:val="0"/>
        <w:tabs>
          <w:tab w:val="left" w:pos="3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3B32">
      <w:pPr>
        <w:widowControl w:val="0"/>
        <w:tabs>
          <w:tab w:val="left" w:pos="3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Правовой нигил</w:t>
      </w:r>
      <w:r>
        <w:rPr>
          <w:rFonts w:ascii="Times New Roman CYR" w:hAnsi="Times New Roman CYR" w:cs="Times New Roman CYR"/>
          <w:sz w:val="28"/>
          <w:szCs w:val="28"/>
        </w:rPr>
        <w:t>изм представляет собой явление, выраженное в неуважительном отношении к праву, в неверии в его общеполезную роль в социальной жизни и отрицании ценности правового регулирования. Разочарование в правовых идеалах, утрата веры в абсолютную ценность идеи закон</w:t>
      </w:r>
      <w:r>
        <w:rPr>
          <w:rFonts w:ascii="Times New Roman CYR" w:hAnsi="Times New Roman CYR" w:cs="Times New Roman CYR"/>
          <w:sz w:val="28"/>
          <w:szCs w:val="28"/>
        </w:rPr>
        <w:t>ности и справедливости, стремление противопоставить идее права иные ценности не правового характера - таковы основные черты правового нигилизма должностного лица.</w:t>
      </w:r>
    </w:p>
    <w:p w:rsidR="00000000" w:rsidRDefault="00943B32">
      <w:pPr>
        <w:widowControl w:val="0"/>
        <w:tabs>
          <w:tab w:val="left" w:pos="3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Правовой инфантилизм представляет собой известную и традиционную разновидность профессиональн</w:t>
      </w:r>
      <w:r>
        <w:rPr>
          <w:rFonts w:ascii="Times New Roman CYR" w:hAnsi="Times New Roman CYR" w:cs="Times New Roman CYR"/>
          <w:sz w:val="28"/>
          <w:szCs w:val="28"/>
        </w:rPr>
        <w:t>ой деформации. В его основе лежит невоспитанность правового сознания, которые определяются недостаточным для успешной профессиональной деятельности юридическими знаниями и навыками выполнения служебных функций.</w:t>
      </w:r>
    </w:p>
    <w:p w:rsidR="00000000" w:rsidRDefault="00943B32">
      <w:pPr>
        <w:widowControl w:val="0"/>
        <w:tabs>
          <w:tab w:val="left" w:pos="3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Другими словами, инфантилизм - это юридическо</w:t>
      </w:r>
      <w:r>
        <w:rPr>
          <w:rFonts w:ascii="Times New Roman CYR" w:hAnsi="Times New Roman CYR" w:cs="Times New Roman CYR"/>
          <w:sz w:val="28"/>
          <w:szCs w:val="28"/>
        </w:rPr>
        <w:t>е бескультурье, безграмотность и непрофессионализм, который отражает несформированность личности как профессионального работника.</w:t>
      </w:r>
    </w:p>
    <w:p w:rsidR="00000000" w:rsidRDefault="00943B32">
      <w:pPr>
        <w:widowControl w:val="0"/>
        <w:tabs>
          <w:tab w:val="left" w:pos="3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Хотелось бы заметить, что данный вид деформации влечет за собой негативные последствия для личности. Следовательно, появляетс</w:t>
      </w:r>
      <w:r>
        <w:rPr>
          <w:rFonts w:ascii="Times New Roman CYR" w:hAnsi="Times New Roman CYR" w:cs="Times New Roman CYR"/>
          <w:sz w:val="28"/>
          <w:szCs w:val="28"/>
        </w:rPr>
        <w:t xml:space="preserve">я актуальный и практически важный вопрос об ответственности должностного лица за незнание права, и неумелого применения на практике. </w:t>
      </w:r>
    </w:p>
    <w:p w:rsidR="00000000" w:rsidRDefault="00943B32">
      <w:pPr>
        <w:widowControl w:val="0"/>
        <w:tabs>
          <w:tab w:val="left" w:pos="3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профессиональной ошибки, вследствие безграмотности может быть покалечена судьба субъекта права.</w:t>
      </w:r>
    </w:p>
    <w:p w:rsidR="00000000" w:rsidRDefault="00943B32">
      <w:pPr>
        <w:widowControl w:val="0"/>
        <w:tabs>
          <w:tab w:val="left" w:pos="3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Негативно-пра</w:t>
      </w:r>
      <w:r>
        <w:rPr>
          <w:rFonts w:ascii="Times New Roman CYR" w:hAnsi="Times New Roman CYR" w:cs="Times New Roman CYR"/>
          <w:sz w:val="28"/>
          <w:szCs w:val="28"/>
        </w:rPr>
        <w:t>вовой радикализм в настоящее время еще не получил достаточного распространения в научных кругах. Данное понятие характеризуется « перерождением» структуры личности. Как отмечается в науке это наиболее опасная форма профессиональной деформации. Это может вы</w:t>
      </w:r>
      <w:r>
        <w:rPr>
          <w:rFonts w:ascii="Times New Roman CYR" w:hAnsi="Times New Roman CYR" w:cs="Times New Roman CYR"/>
          <w:sz w:val="28"/>
          <w:szCs w:val="28"/>
        </w:rPr>
        <w:t>разиться в использовании своего должностного положения в личных и корыстных целях, для достижения продвижения по карьерной лестнице, решении своих личных проблем, не соблюдения интересов других лиц. Другими словами это внутреннее сознание должностного лица</w:t>
      </w:r>
      <w:r>
        <w:rPr>
          <w:rFonts w:ascii="Times New Roman CYR" w:hAnsi="Times New Roman CYR" w:cs="Times New Roman CYR"/>
          <w:sz w:val="28"/>
          <w:szCs w:val="28"/>
        </w:rPr>
        <w:t>, которое использует свое должностное положение в личных целях.</w:t>
      </w:r>
    </w:p>
    <w:p w:rsidR="00000000" w:rsidRDefault="00943B32">
      <w:pPr>
        <w:widowControl w:val="0"/>
        <w:tabs>
          <w:tab w:val="left" w:pos="3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же факторы способствуют развитию у личности негативно-правового радикализма? Во-первых, сформированная у человека жизненная позиция, которая проявляется в результате личного опыта. Во-вт</w:t>
      </w:r>
      <w:r>
        <w:rPr>
          <w:rFonts w:ascii="Times New Roman CYR" w:hAnsi="Times New Roman CYR" w:cs="Times New Roman CYR"/>
          <w:sz w:val="28"/>
          <w:szCs w:val="28"/>
        </w:rPr>
        <w:t>орых, на личность оказывают воздействие неблагоприятные факторы внешней среды.</w:t>
      </w:r>
    </w:p>
    <w:p w:rsidR="00000000" w:rsidRDefault="00943B32">
      <w:pPr>
        <w:widowControl w:val="0"/>
        <w:tabs>
          <w:tab w:val="left" w:pos="3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Нравственно-правовой конформизм характеризует правосознание должностного лица, которое ориентируется в своей деятельности на образцы некого поведения, которое присуще данной соц</w:t>
      </w:r>
      <w:r>
        <w:rPr>
          <w:rFonts w:ascii="Times New Roman CYR" w:hAnsi="Times New Roman CYR" w:cs="Times New Roman CYR"/>
          <w:sz w:val="28"/>
          <w:szCs w:val="28"/>
        </w:rPr>
        <w:t>иальной среде.</w:t>
      </w:r>
    </w:p>
    <w:p w:rsidR="00000000" w:rsidRDefault="00943B32">
      <w:pPr>
        <w:widowControl w:val="0"/>
        <w:tabs>
          <w:tab w:val="left" w:pos="3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Конформизм в сфере деформации правосознания характеризуется пассивным восприятием правовой действительности, желанием угодить, подстроиться коллегам по работе и начальству. Эта пассивная жизненная позиция берется в расчете на понимание и пок</w:t>
      </w:r>
      <w:r>
        <w:rPr>
          <w:rFonts w:ascii="Times New Roman CYR" w:hAnsi="Times New Roman CYR" w:cs="Times New Roman CYR"/>
          <w:sz w:val="28"/>
          <w:szCs w:val="28"/>
        </w:rPr>
        <w:t>ровительство в трудовом коллективе.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заключение второй главы можно сделать следующий вывод, что возникновению деформации правового сознания способствуют многие факторы не только личного сознания, но и факторы внешней среды. Появление профессиональной дефо</w:t>
      </w:r>
      <w:r>
        <w:rPr>
          <w:rFonts w:ascii="Times New Roman CYR" w:hAnsi="Times New Roman CYR" w:cs="Times New Roman CYR"/>
          <w:sz w:val="28"/>
          <w:szCs w:val="28"/>
        </w:rPr>
        <w:t>рмации обусловлено спецификой выполняемой работы, а также социально-психологических особенностях ближайшего окружения и общества в целом.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свою очередь деформация правосознания имеет различные виды, которые различаются по способам выражения деформации у п</w:t>
      </w:r>
      <w:r>
        <w:rPr>
          <w:rFonts w:ascii="Times New Roman CYR" w:hAnsi="Times New Roman CYR" w:cs="Times New Roman CYR"/>
          <w:sz w:val="28"/>
          <w:szCs w:val="28"/>
        </w:rPr>
        <w:t>равоприменителей. Следует учесть, что каждая последующая форма деформации имеет регрессивный характер, но не теряет общего содержания.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3B32">
      <w:pPr>
        <w:widowControl w:val="0"/>
        <w:tabs>
          <w:tab w:val="left" w:pos="3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Глава 3. Особенность деформации правового сознания сотрудников органов внутренних дел, причины появления</w:t>
      </w:r>
    </w:p>
    <w:p w:rsidR="00000000" w:rsidRDefault="00943B32">
      <w:pPr>
        <w:widowControl w:val="0"/>
        <w:tabs>
          <w:tab w:val="left" w:pos="3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появл</w:t>
      </w:r>
      <w:r>
        <w:rPr>
          <w:rFonts w:ascii="Times New Roman CYR" w:hAnsi="Times New Roman CYR" w:cs="Times New Roman CYR"/>
          <w:sz w:val="28"/>
          <w:szCs w:val="28"/>
        </w:rPr>
        <w:t>ения деформации потенциально заложен в любой профессиональной деятельности. Особенно часто она возникает у людей, чья деятельность так или иначе связана с взаимодействиями с людьми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профессиональной деятельности сотрудников полиции оказывает влиян</w:t>
      </w:r>
      <w:r>
        <w:rPr>
          <w:rFonts w:ascii="Times New Roman CYR" w:hAnsi="Times New Roman CYR" w:cs="Times New Roman CYR"/>
          <w:sz w:val="28"/>
          <w:szCs w:val="28"/>
        </w:rPr>
        <w:t>ие на его личное восприятие мира, формирует его отношение к происходящим государственно правовым процессам.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профессиональная деформация сотрудников ОВД обладает рядом специфических черт, и навыков, которые отрицательно влияют на решение поставл</w:t>
      </w:r>
      <w:r>
        <w:rPr>
          <w:rFonts w:ascii="Times New Roman CYR" w:hAnsi="Times New Roman CYR" w:cs="Times New Roman CYR"/>
          <w:sz w:val="28"/>
          <w:szCs w:val="28"/>
        </w:rPr>
        <w:t>енных перед ними задач (к ним относится: властолюбие, скептицизм, некая подозрительность ко всему, что происходит вокруг)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факторов, отражающих особенности сотрудников правопорядка, следует назвать: неадекватный возможностям работника уровень притязан</w:t>
      </w:r>
      <w:r>
        <w:rPr>
          <w:rFonts w:ascii="Times New Roman CYR" w:hAnsi="Times New Roman CYR" w:cs="Times New Roman CYR"/>
          <w:sz w:val="28"/>
          <w:szCs w:val="28"/>
        </w:rPr>
        <w:t>ий и завышенные личностные ожидания; недостаточную профессиональную подготовленность; специфическую связь между некоторыми профессионально значимыми качествами личности; профессиональный опыт; профессиональные установки (например, восприятие действий други</w:t>
      </w:r>
      <w:r>
        <w:rPr>
          <w:rFonts w:ascii="Times New Roman CYR" w:hAnsi="Times New Roman CYR" w:cs="Times New Roman CYR"/>
          <w:sz w:val="28"/>
          <w:szCs w:val="28"/>
        </w:rPr>
        <w:t xml:space="preserve">х людей как возможных нарушений закона может привести к обвинительному уклону в деятельности); особенности социально-психологической адаптации личности работника органов правопорядка, приводящее к проявлению агрессивности, склонности к насилию, жестокости </w:t>
      </w:r>
      <w:r>
        <w:rPr>
          <w:rFonts w:ascii="Times New Roman CYR" w:hAnsi="Times New Roman CYR" w:cs="Times New Roman CYR"/>
          <w:sz w:val="28"/>
          <w:szCs w:val="28"/>
        </w:rPr>
        <w:t xml:space="preserve">в обращении с гражданами; изменение мотивации деятельности, потеря интереса к деятельности, разочарование в профессии; 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факторам социально-психологического характера обычно относят: неадекватный и грубый стиль руководства подчиненными; конфликтные отноше</w:t>
      </w:r>
      <w:r>
        <w:rPr>
          <w:rFonts w:ascii="Times New Roman CYR" w:hAnsi="Times New Roman CYR" w:cs="Times New Roman CYR"/>
          <w:sz w:val="28"/>
          <w:szCs w:val="28"/>
        </w:rPr>
        <w:t>ния в общении сотрудников органа правопорядка; неблагоприятное влияние ближайшего социального окружения вне службы (например, семья, друзья; низкая общественная оценка деятельности органов правопорядка, что может привести к безысходности в деятельности сот</w:t>
      </w:r>
      <w:r>
        <w:rPr>
          <w:rFonts w:ascii="Times New Roman CYR" w:hAnsi="Times New Roman CYR" w:cs="Times New Roman CYR"/>
          <w:sz w:val="28"/>
          <w:szCs w:val="28"/>
        </w:rPr>
        <w:t xml:space="preserve">рудников органов правопорядка, и к возникновению профессионального бессилия и неуверенности в нужности своей профессии. 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Деформация профессионального сознания может рассматриваться в качестве отклонения от профессиональных норм, а также изменение способнос</w:t>
      </w:r>
      <w:r>
        <w:rPr>
          <w:rFonts w:ascii="Times New Roman CYR" w:hAnsi="Times New Roman CYR" w:cs="Times New Roman CYR"/>
          <w:sz w:val="28"/>
          <w:szCs w:val="28"/>
        </w:rPr>
        <w:t>тей сотрудника полиции в отрицательную сторону.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низкого нравственного и культурного уровня создает психологическую предрасположенность к порождению и закреплению названных деформационных качеств.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продолжительной работы в органах внутренних д</w:t>
      </w:r>
      <w:r>
        <w:rPr>
          <w:rFonts w:ascii="Times New Roman CYR" w:hAnsi="Times New Roman CYR" w:cs="Times New Roman CYR"/>
          <w:sz w:val="28"/>
          <w:szCs w:val="28"/>
        </w:rPr>
        <w:t>ел, у сотрудника накапливается опыт, развиваются профессиональные навыки, появляется уверенность, в своих выполненных действиях. При наличии у сотрудника некой преувеличенности своих возможностей может быть причиной собственной переоценки. Вследствие чего,</w:t>
      </w:r>
      <w:r>
        <w:rPr>
          <w:rFonts w:ascii="Times New Roman CYR" w:hAnsi="Times New Roman CYR" w:cs="Times New Roman CYR"/>
          <w:sz w:val="28"/>
          <w:szCs w:val="28"/>
        </w:rPr>
        <w:t xml:space="preserve"> у него развиваются такие личные качества, которые препятствуют развитию профессионального роста. 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Учеными выяснилось, что интенсивность, степень выраженности, острота проявления правовых знаний, морально-психологических установок и ценностей, т. е. качест</w:t>
      </w:r>
      <w:r>
        <w:rPr>
          <w:rFonts w:ascii="Times New Roman CYR" w:hAnsi="Times New Roman CYR" w:cs="Times New Roman CYR"/>
          <w:sz w:val="28"/>
          <w:szCs w:val="28"/>
        </w:rPr>
        <w:t>венная характеристика, отличает профессиональное правосознание от правового сознания законопослушных граждан и преступников.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для сотрудников ОВД характерна резкая и активная отрицательная реакция на преступность, оценка ее как серьезного социаль</w:t>
      </w:r>
      <w:r>
        <w:rPr>
          <w:rFonts w:ascii="Times New Roman CYR" w:hAnsi="Times New Roman CYR" w:cs="Times New Roman CYR"/>
          <w:sz w:val="28"/>
          <w:szCs w:val="28"/>
        </w:rPr>
        <w:t>ного зла, подлежащего последовательному и поступательному сокращению, уменьшению степени тяжести или общественной опасности, т. е. актуальность проблемы борьбы с преступностью на высоком уровне.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 вторых, уровень оценок преступлений сотрудников, а также</w:t>
      </w:r>
      <w:r>
        <w:rPr>
          <w:rFonts w:ascii="Times New Roman CYR" w:hAnsi="Times New Roman CYR" w:cs="Times New Roman CYR"/>
          <w:sz w:val="28"/>
          <w:szCs w:val="28"/>
        </w:rPr>
        <w:t xml:space="preserve"> уровень карательных притязаний, различается с законопослушными гражданами. Так как он имеет тенденцию к ужесточению наказания и расширению средства и методов борьбы с конкретными преступлениями путем уменьшения объема прав и свобод личности.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пр</w:t>
      </w:r>
      <w:r>
        <w:rPr>
          <w:rFonts w:ascii="Times New Roman CYR" w:hAnsi="Times New Roman CYR" w:cs="Times New Roman CYR"/>
          <w:sz w:val="28"/>
          <w:szCs w:val="28"/>
        </w:rPr>
        <w:t>имера можно привести работу следователя. В своей работе он постоянно сталкивается с лицемерием, грубостью, жесткостью. Вследствие этого у следователя со временем появляется повышенный уровень критичности, и бдительности. Причем он начинает подозрительно от</w:t>
      </w:r>
      <w:r>
        <w:rPr>
          <w:rFonts w:ascii="Times New Roman CYR" w:hAnsi="Times New Roman CYR" w:cs="Times New Roman CYR"/>
          <w:sz w:val="28"/>
          <w:szCs w:val="28"/>
        </w:rPr>
        <w:t xml:space="preserve">носиться к каждому человеку, и старается увидеть в нем нарушителя закона. 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Деформация профессионального правосознания имеет место быть у работников почти всех отделений и подразделений органов внутренних дел. К таковым можно отнести: следствие, участковых </w:t>
      </w:r>
      <w:r>
        <w:rPr>
          <w:rFonts w:ascii="Times New Roman CYR" w:hAnsi="Times New Roman CYR" w:cs="Times New Roman CYR"/>
          <w:sz w:val="28"/>
          <w:szCs w:val="28"/>
        </w:rPr>
        <w:t>уполномоченных, дознание.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приводить много причин, которые способствуют появлению деформации у сотрудников ОВД. Для их предотвращения следует знать, что существует ряд факторов объективного и субъективного характера.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объективным факторам относятся т</w:t>
      </w:r>
      <w:r>
        <w:rPr>
          <w:rFonts w:ascii="Times New Roman CYR" w:hAnsi="Times New Roman CYR" w:cs="Times New Roman CYR"/>
          <w:sz w:val="28"/>
          <w:szCs w:val="28"/>
        </w:rPr>
        <w:t xml:space="preserve">е, которые связаны с особенностями профессиональной деятельности сотрудников: 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 - психологические и физические перегрузки, стрессы.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повышенный уровень опасности для жизни и здоровья сотрудников.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высокая ответственность за характер и результаты </w:t>
      </w:r>
      <w:r>
        <w:rPr>
          <w:rFonts w:ascii="Times New Roman CYR" w:hAnsi="Times New Roman CYR" w:cs="Times New Roman CYR"/>
          <w:sz w:val="28"/>
          <w:szCs w:val="28"/>
        </w:rPr>
        <w:t>своей деятельности.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в режиме дефицита времени.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субъективным факторам, связанным с выполнением профессиональной деятельности относятся: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неадекватный стиль руководства коллективом.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отрицательная психологическая обстановка в коллективе.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конфликтные </w:t>
      </w:r>
      <w:r>
        <w:rPr>
          <w:rFonts w:ascii="Times New Roman CYR" w:hAnsi="Times New Roman CYR" w:cs="Times New Roman CYR"/>
          <w:sz w:val="28"/>
          <w:szCs w:val="28"/>
        </w:rPr>
        <w:t>отношения между сотрудниками.</w:t>
      </w:r>
    </w:p>
    <w:p w:rsidR="00000000" w:rsidRDefault="00943B32">
      <w:pPr>
        <w:widowControl w:val="0"/>
        <w:tabs>
          <w:tab w:val="left" w:pos="3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Криминальная среда в специализации правоохранительных органов способствует возникновению деформации правосознания. Каждый из сотрудников, так или иначе, испытывает некое воздействие. </w:t>
      </w:r>
    </w:p>
    <w:p w:rsidR="00000000" w:rsidRDefault="00943B32">
      <w:pPr>
        <w:widowControl w:val="0"/>
        <w:tabs>
          <w:tab w:val="left" w:pos="3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 может встречаться с попытками его подку</w:t>
      </w:r>
      <w:r>
        <w:rPr>
          <w:rFonts w:ascii="Times New Roman CYR" w:hAnsi="Times New Roman CYR" w:cs="Times New Roman CYR"/>
          <w:sz w:val="28"/>
          <w:szCs w:val="28"/>
        </w:rPr>
        <w:t>пить, обмануть, подставить, запугать, что может привести к развитию равнодушия, появлению грубости.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Выводом данной главы является то, что она раскрывает нам истинные причины появления деформации у сотрудников полиции. В первую очередь это связано, конечно,</w:t>
      </w:r>
      <w:r>
        <w:rPr>
          <w:rFonts w:ascii="Times New Roman CYR" w:hAnsi="Times New Roman CYR" w:cs="Times New Roman CYR"/>
          <w:sz w:val="28"/>
          <w:szCs w:val="28"/>
        </w:rPr>
        <w:t xml:space="preserve"> с тем видом деятельности, которым занимаются сотрудники. Для выяснения факторов, способствующих развитию деформации, следует обратить внимание на личностное, индивидуальное правосознание каждого сотрудника, но не стоит забывать о факторах социальной среды</w:t>
      </w:r>
      <w:r>
        <w:rPr>
          <w:rFonts w:ascii="Times New Roman CYR" w:hAnsi="Times New Roman CYR" w:cs="Times New Roman CYR"/>
          <w:sz w:val="28"/>
          <w:szCs w:val="28"/>
        </w:rPr>
        <w:t xml:space="preserve">, которые также оказывают немаловажное влияние. 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Постоянное столкновение сотрудников органов внутренних дел с правонарушителями, с людьми, чья деятельность связана с криминалом, формирует выработке у них отрицательных, психологических черт, которые оказыва</w:t>
      </w:r>
      <w:r>
        <w:rPr>
          <w:rFonts w:ascii="Times New Roman CYR" w:hAnsi="Times New Roman CYR" w:cs="Times New Roman CYR"/>
          <w:sz w:val="28"/>
          <w:szCs w:val="28"/>
        </w:rPr>
        <w:t>ют влияние на уровень выполняемой работы сотрудника.     Какие же нужно предпринимать меры для снижения возможности возникновения деформации раскроем в следующей главе.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Глава 4. Способы нейтрализации деформации правового сознания сотрудников органов внут</w:t>
      </w:r>
      <w:r>
        <w:rPr>
          <w:rFonts w:ascii="Times New Roman CYR" w:hAnsi="Times New Roman CYR" w:cs="Times New Roman CYR"/>
          <w:caps/>
          <w:sz w:val="28"/>
          <w:szCs w:val="28"/>
        </w:rPr>
        <w:t>ренних дел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Поиск и выработка определенных направлений в правоохранительной деятельности, способов работы с личным составом, путей преодоления деформации в сознании сотрудников - основополагающая задача, которую необходимо достичь. Важную роль в профилакти</w:t>
      </w:r>
      <w:r>
        <w:rPr>
          <w:rFonts w:ascii="Times New Roman CYR" w:hAnsi="Times New Roman CYR" w:cs="Times New Roman CYR"/>
          <w:sz w:val="28"/>
          <w:szCs w:val="28"/>
        </w:rPr>
        <w:t>ке деформации правового сознания личности сотрудников ОВД играет обеспечение их профессионально- нравственной надежности, что подразумевает соответствие морально- психологических аспектов личности требованиям профессии.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Новые социальные условия, характер </w:t>
      </w:r>
      <w:r>
        <w:rPr>
          <w:rFonts w:ascii="Times New Roman CYR" w:hAnsi="Times New Roman CYR" w:cs="Times New Roman CYR"/>
          <w:sz w:val="28"/>
          <w:szCs w:val="28"/>
        </w:rPr>
        <w:t>сложности и непредсказуемости выполняемой работы, требует тщательного обдумывания алгоритма действий, а также предвидеть возможные последствия своих поступков.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считаю, для того, чтобы выполнить поставленную задачу, необходимо сформировывать у сотрудников</w:t>
      </w:r>
      <w:r>
        <w:rPr>
          <w:rFonts w:ascii="Times New Roman CYR" w:hAnsi="Times New Roman CYR" w:cs="Times New Roman CYR"/>
          <w:sz w:val="28"/>
          <w:szCs w:val="28"/>
        </w:rPr>
        <w:t xml:space="preserve"> полиции позитивные взгляды, обучать и совершенствовать их профессиональное поведение, которое в будущем будет обеспечивать соблюдение законности. В связи с возрастающим ростом коррупции актуальными будут считаться меры по выработке у сотрудников антикорру</w:t>
      </w:r>
      <w:r>
        <w:rPr>
          <w:rFonts w:ascii="Times New Roman CYR" w:hAnsi="Times New Roman CYR" w:cs="Times New Roman CYR"/>
          <w:sz w:val="28"/>
          <w:szCs w:val="28"/>
        </w:rPr>
        <w:t>пционного поведения, т.е. формирования у сотрудника способности к таким профессиональным действиям, которые бы исключали возможность коррупционной составляющей.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из сотрудников ОВД - индивидуален, поэтому необходима выработка индивидуальной специальн</w:t>
      </w:r>
      <w:r>
        <w:rPr>
          <w:rFonts w:ascii="Times New Roman CYR" w:hAnsi="Times New Roman CYR" w:cs="Times New Roman CYR"/>
          <w:sz w:val="28"/>
          <w:szCs w:val="28"/>
        </w:rPr>
        <w:t>ой программы, способной уменьшить процент возникающей деформацией у сотрудников, разработанной психологами отдела ОВД.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 психологами стоит очень нелегкая задача. Самое главное убедить сотрудника в наличии у него деформации правосознания, что на практик</w:t>
      </w:r>
      <w:r>
        <w:rPr>
          <w:rFonts w:ascii="Times New Roman CYR" w:hAnsi="Times New Roman CYR" w:cs="Times New Roman CYR"/>
          <w:sz w:val="28"/>
          <w:szCs w:val="28"/>
        </w:rPr>
        <w:t xml:space="preserve">е является очень непростой задачей. Понимание собственной деформации может вызвать возникновение различных механизмов психологической защиты, поэтому выбор путей преодоления деформации для личности очень важен. 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Эффективным методом по предотвращению деформ</w:t>
      </w:r>
      <w:r>
        <w:rPr>
          <w:rFonts w:ascii="Times New Roman CYR" w:hAnsi="Times New Roman CYR" w:cs="Times New Roman CYR"/>
          <w:sz w:val="28"/>
          <w:szCs w:val="28"/>
        </w:rPr>
        <w:t>ации профессионального правосознания сотрудников полиции будет являться правильный профессиональный отбор. Для начала необходимо определиться, какие личностные качества необходимы для того, чтобы соответствовать специфике данной работы. Требования современ</w:t>
      </w:r>
      <w:r>
        <w:rPr>
          <w:rFonts w:ascii="Times New Roman CYR" w:hAnsi="Times New Roman CYR" w:cs="Times New Roman CYR"/>
          <w:sz w:val="28"/>
          <w:szCs w:val="28"/>
        </w:rPr>
        <w:t>ности определяют необходимость высокого уровня профессиональной компетентности работников правоохранительной системы как главного фактора, обеспечивающего, с одной стороны, защиту интересов отдельных лиц и организаций от преступных посягательств и, с друго</w:t>
      </w:r>
      <w:r>
        <w:rPr>
          <w:rFonts w:ascii="Times New Roman CYR" w:hAnsi="Times New Roman CYR" w:cs="Times New Roman CYR"/>
          <w:sz w:val="28"/>
          <w:szCs w:val="28"/>
        </w:rPr>
        <w:t xml:space="preserve">й стороны, соблюдение при этом всех законных прав и интересов граждан и коллективов, а также соблюдение этических норм. 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Сотрудникам полиции необходимо уметь рационально распределять свои силы и способности, чтобы сохранить результативность труда на протяж</w:t>
      </w:r>
      <w:r>
        <w:rPr>
          <w:rFonts w:ascii="Times New Roman CYR" w:hAnsi="Times New Roman CYR" w:cs="Times New Roman CYR"/>
          <w:sz w:val="28"/>
          <w:szCs w:val="28"/>
        </w:rPr>
        <w:t>ении всего рабочего дня, владеть профессиональными психологическими качествами, чтобы при наименьшей затрате нервной энергии получать оптимальные доказательственные данные. В последовательном развитии таких профессиональных качеств, как гибкость ума и хара</w:t>
      </w:r>
      <w:r>
        <w:rPr>
          <w:rFonts w:ascii="Times New Roman CYR" w:hAnsi="Times New Roman CYR" w:cs="Times New Roman CYR"/>
          <w:sz w:val="28"/>
          <w:szCs w:val="28"/>
        </w:rPr>
        <w:t>ктера, острая наблюдательность и цепкая память, самообладание и выдержка, принципиальность и справедливость, организованность и самостоятельность, большое значение имеют рекомендации психологической науки, которая указывает верные пути и средства их формир</w:t>
      </w:r>
      <w:r>
        <w:rPr>
          <w:rFonts w:ascii="Times New Roman CYR" w:hAnsi="Times New Roman CYR" w:cs="Times New Roman CYR"/>
          <w:sz w:val="28"/>
          <w:szCs w:val="28"/>
        </w:rPr>
        <w:t>ования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Следующим этапом является необходимость определения наличия данных качеств у лица, желающего заниматься правоохранительной деятельностью. Далее начинается работа психологов, которые определят, подходит сотрудник или нет. 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результаты работы психо</w:t>
      </w:r>
      <w:r>
        <w:rPr>
          <w:rFonts w:ascii="Times New Roman CYR" w:hAnsi="Times New Roman CYR" w:cs="Times New Roman CYR"/>
          <w:sz w:val="28"/>
          <w:szCs w:val="28"/>
        </w:rPr>
        <w:t>логов морально - психологического отдела по определению профессиональной пригодности в дальнейшем проявляются в наблюдении за качеством выполнения сотрудником своей работы. Мы должны так же понимать, что прогноз психологов не может быть верным на сто проце</w:t>
      </w:r>
      <w:r>
        <w:rPr>
          <w:rFonts w:ascii="Times New Roman CYR" w:hAnsi="Times New Roman CYR" w:cs="Times New Roman CYR"/>
          <w:sz w:val="28"/>
          <w:szCs w:val="28"/>
        </w:rPr>
        <w:t>нтов, поэтому необходимо выявлять и фиксировать такие психологические качества, которые при невысокой вероятности, мы может рассматривать благо препятствующие к освоению данной профессией.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Актуальным вариантом противодействия деформации является позитивный</w:t>
      </w:r>
      <w:r>
        <w:rPr>
          <w:rFonts w:ascii="Times New Roman CYR" w:hAnsi="Times New Roman CYR" w:cs="Times New Roman CYR"/>
          <w:sz w:val="28"/>
          <w:szCs w:val="28"/>
        </w:rPr>
        <w:t xml:space="preserve"> профессиональный жизненный опыт и положительное влияние со стороны коллег, семьи, друзей. 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Перспектива личностного развития для сотрудника полиции имеет также большое значение. Именно отсутствие или уменьшение перспектив служебного профессионального роста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способствует развитию деформации правосознания.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внимание стоит уделить профессиональным кризисам. Суть их состоит на том, что на определенном этапе службе перед сотрудником может встать вопрос о перспективах ее дальнейшего развития и продолжения. С</w:t>
      </w:r>
      <w:r>
        <w:rPr>
          <w:rFonts w:ascii="Times New Roman CYR" w:hAnsi="Times New Roman CYR" w:cs="Times New Roman CYR"/>
          <w:sz w:val="28"/>
          <w:szCs w:val="28"/>
        </w:rPr>
        <w:t>амый первый профессиональный кризис может возникнуть после первого года службы, второй - на третьем и четвертом году службы, а третий - на десятом и двенадцатом году службы. Здесь особую значимость приобретает не то, что с « накоплением лет» деформация пра</w:t>
      </w:r>
      <w:r>
        <w:rPr>
          <w:rFonts w:ascii="Times New Roman CYR" w:hAnsi="Times New Roman CYR" w:cs="Times New Roman CYR"/>
          <w:sz w:val="28"/>
          <w:szCs w:val="28"/>
        </w:rPr>
        <w:t xml:space="preserve">восознания становится больше, а то, что происходит « накопление кризисов» вследствие выполнения служебных обязанностей. 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каждого из сотрудников органов внутренних дел характерна индивидуальная способность в преодолении деформации. Такие личные качества</w:t>
      </w:r>
      <w:r>
        <w:rPr>
          <w:rFonts w:ascii="Times New Roman CYR" w:hAnsi="Times New Roman CYR" w:cs="Times New Roman CYR"/>
          <w:sz w:val="28"/>
          <w:szCs w:val="28"/>
        </w:rPr>
        <w:t xml:space="preserve"> как: слабоволие, внушаемость, недостаточное культурное развитие могут стать причиной развития деформации. Поэтому необходимо развивать достоинства человека, которые будут являться лучшим способом преодоления недостатков.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считаю, что очень значимыми мера</w:t>
      </w:r>
      <w:r>
        <w:rPr>
          <w:rFonts w:ascii="Times New Roman CYR" w:hAnsi="Times New Roman CYR" w:cs="Times New Roman CYR"/>
          <w:sz w:val="28"/>
          <w:szCs w:val="28"/>
        </w:rPr>
        <w:t>ми, связанными с деформацией правосознания являются: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.Меры по отбору в образовательные учреждения и подразделения всей системы Министерства внутренних дел.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.Проверка уровня развития при приеме на службе лиц младшего и начальствующего состава.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Контролирую</w:t>
      </w:r>
      <w:r>
        <w:rPr>
          <w:rFonts w:ascii="Times New Roman CYR" w:hAnsi="Times New Roman CYR" w:cs="Times New Roman CYR"/>
          <w:sz w:val="28"/>
          <w:szCs w:val="28"/>
        </w:rPr>
        <w:t>щие реализацию нормативно-правовых актов для лиц, не получивших образования в специализированных вузах МВД .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частным задачам, решаемым в процессе профилактики профессиональной деформации работников органов правопорядка, следует отнести: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Выработку у сот</w:t>
      </w:r>
      <w:r>
        <w:rPr>
          <w:rFonts w:ascii="Times New Roman CYR" w:hAnsi="Times New Roman CYR" w:cs="Times New Roman CYR"/>
          <w:sz w:val="28"/>
          <w:szCs w:val="28"/>
        </w:rPr>
        <w:t>рудников профессионального иммунитета и высокой культуры в работе.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Развитие нравственно-психологической устойчивости и деловой направленности у всех работников правопорядка.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Формирование у работников установки на следование в работе кодексу профессиона</w:t>
      </w:r>
      <w:r>
        <w:rPr>
          <w:rFonts w:ascii="Times New Roman CYR" w:hAnsi="Times New Roman CYR" w:cs="Times New Roman CYR"/>
          <w:sz w:val="28"/>
          <w:szCs w:val="28"/>
        </w:rPr>
        <w:t>льной чести.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Совершенствование стиля и методов управления персоналом.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Формирование оптимального морально-психологического климата в службах и подразделениях органов правопорядка. 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 по главе четвертой. Таким образом, работа по профилактике деформац</w:t>
      </w:r>
      <w:r>
        <w:rPr>
          <w:rFonts w:ascii="Times New Roman CYR" w:hAnsi="Times New Roman CYR" w:cs="Times New Roman CYR"/>
          <w:sz w:val="28"/>
          <w:szCs w:val="28"/>
        </w:rPr>
        <w:t>ии правового сознания сотрудников ОВД-это деятельность, достижение которой возможно лишь всеобщими усилиями как руководства ОВД, кадровой службы, отдела морально-психологического обеспечения и др. Существует множество способов, которые позволяют нейтрализо</w:t>
      </w:r>
      <w:r>
        <w:rPr>
          <w:rFonts w:ascii="Times New Roman CYR" w:hAnsi="Times New Roman CYR" w:cs="Times New Roman CYR"/>
          <w:sz w:val="28"/>
          <w:szCs w:val="28"/>
        </w:rPr>
        <w:t>вать деформацию правосознания сотрудников полиции. Каждый из конкретных способов отличается по своему составу и степенью оказанного влияния. Следует также отметить, что правильная и вовремя оказанная помощь психологов морально-психологического отдела имеет</w:t>
      </w:r>
      <w:r>
        <w:rPr>
          <w:rFonts w:ascii="Times New Roman CYR" w:hAnsi="Times New Roman CYR" w:cs="Times New Roman CYR"/>
          <w:sz w:val="28"/>
          <w:szCs w:val="28"/>
        </w:rPr>
        <w:t xml:space="preserve"> важное значение, так как разработанный ими индивидуальный подход к каждому сотруднику, обеспечивает снижение деформации.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Немаловажную роль играет личностное развитие сотрудника органа внутренних дел. От его личных качеств, от уровня его культурного развит</w:t>
      </w:r>
      <w:r>
        <w:rPr>
          <w:rFonts w:ascii="Times New Roman CYR" w:hAnsi="Times New Roman CYR" w:cs="Times New Roman CYR"/>
          <w:sz w:val="28"/>
          <w:szCs w:val="28"/>
        </w:rPr>
        <w:t>ия будет зависеть то, с какой скоростью и как, будет осуществляться деформация у сотрудника.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Особую роль в приостановлении развития профессиональной деформации у сотрудника правопорядка играет личный пример коллег, либо руководства.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он будет наблюдат</w:t>
      </w:r>
      <w:r>
        <w:rPr>
          <w:rFonts w:ascii="Times New Roman CYR" w:hAnsi="Times New Roman CYR" w:cs="Times New Roman CYR"/>
          <w:sz w:val="28"/>
          <w:szCs w:val="28"/>
        </w:rPr>
        <w:t xml:space="preserve">ь высоконравственное, культурное поведение своих коллег, начальствующего состава, то у него будет возникать желание соответствовать им, подражать их поведению. </w:t>
      </w:r>
    </w:p>
    <w:p w:rsidR="00000000" w:rsidRDefault="00943B3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Решающим фактором в предупреждении и устранении профессиональной деформации является коллектив.</w:t>
      </w:r>
      <w:r>
        <w:rPr>
          <w:rFonts w:ascii="Times New Roman CYR" w:hAnsi="Times New Roman CYR" w:cs="Times New Roman CYR"/>
          <w:sz w:val="28"/>
          <w:szCs w:val="28"/>
        </w:rPr>
        <w:t xml:space="preserve"> Мы должны прекрасно понимать, что только в сплоченном коллективе будет обеспечена возможность постоянного совершенствования личности.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Заключение</w:t>
      </w:r>
    </w:p>
    <w:p w:rsidR="00000000" w:rsidRDefault="00943B32">
      <w:pPr>
        <w:widowControl w:val="0"/>
        <w:tabs>
          <w:tab w:val="left" w:pos="3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</w:p>
    <w:p w:rsidR="00000000" w:rsidRDefault="00943B32">
      <w:pPr>
        <w:widowControl w:val="0"/>
        <w:tabs>
          <w:tab w:val="left" w:pos="3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заключении хочется подвести итог, что, действительно, проблема профессиональной деформации сотрудников ор</w:t>
      </w:r>
      <w:r>
        <w:rPr>
          <w:rFonts w:ascii="Times New Roman CYR" w:hAnsi="Times New Roman CYR" w:cs="Times New Roman CYR"/>
          <w:sz w:val="28"/>
          <w:szCs w:val="28"/>
        </w:rPr>
        <w:t>ганов внутренних дел очень актуальна в настоящее время.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кратко рассмотрели основные специфические черты, которые присущи деформации профессионального сознания, и уяснили, насколько разнообразен круг негативных факторов, способствующих формированию дефор</w:t>
      </w:r>
      <w:r>
        <w:rPr>
          <w:rFonts w:ascii="Times New Roman CYR" w:hAnsi="Times New Roman CYR" w:cs="Times New Roman CYR"/>
          <w:sz w:val="28"/>
          <w:szCs w:val="28"/>
        </w:rPr>
        <w:t xml:space="preserve">мации у сотрудников полиции. 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Самым основным фактором, способствующим созданию условий для преодоления профессиональной деформации, будет являться собственная работа над собой, над совершенствованием своих личных качеств, не только профессиональных, но и п</w:t>
      </w:r>
      <w:r>
        <w:rPr>
          <w:rFonts w:ascii="Times New Roman CYR" w:hAnsi="Times New Roman CYR" w:cs="Times New Roman CYR"/>
          <w:sz w:val="28"/>
          <w:szCs w:val="28"/>
        </w:rPr>
        <w:t xml:space="preserve">сихологических. 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выполняемой работы постоянно сталкивает сотрудника полиции с негативными факторами, которые могут ускорить процесс возникновения деформации. Начальными факторами возникновения являются стресс, депрессия. Криминальная сфера, общен</w:t>
      </w:r>
      <w:r>
        <w:rPr>
          <w:rFonts w:ascii="Times New Roman CYR" w:hAnsi="Times New Roman CYR" w:cs="Times New Roman CYR"/>
          <w:sz w:val="28"/>
          <w:szCs w:val="28"/>
        </w:rPr>
        <w:t xml:space="preserve">ие с лицами, нарушившими закон, способствуют развитию данных качеств у сотрудника полиции, что может привести к некачественной работе сотрудника правоохранительных органов. 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Необходимость создания профилактических мероприятий для предотвращения деформации </w:t>
      </w:r>
      <w:r>
        <w:rPr>
          <w:rFonts w:ascii="Times New Roman CYR" w:hAnsi="Times New Roman CYR" w:cs="Times New Roman CYR"/>
          <w:sz w:val="28"/>
          <w:szCs w:val="28"/>
        </w:rPr>
        <w:t xml:space="preserve">правосознания являются также очень актуальным вопросом. Коллектив, личное саморазвитие, стремление к профессиональному росту, общение с руководителями - все способствует предупреждению появления деформации. 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Немаловажную роль в работе с личным составом игр</w:t>
      </w:r>
      <w:r>
        <w:rPr>
          <w:rFonts w:ascii="Times New Roman CYR" w:hAnsi="Times New Roman CYR" w:cs="Times New Roman CYR"/>
          <w:sz w:val="28"/>
          <w:szCs w:val="28"/>
        </w:rPr>
        <w:t>ает работа психологов. Именно они, на самом первом этапе прихода работника в органы правопорядка должны выработать целый комплекс индивидуальных мероприятий, для того чтобы выяснить, имеет ли он предрасположенность к развитию негативных профессиональных ка</w:t>
      </w:r>
      <w:r>
        <w:rPr>
          <w:rFonts w:ascii="Times New Roman CYR" w:hAnsi="Times New Roman CYR" w:cs="Times New Roman CYR"/>
          <w:sz w:val="28"/>
          <w:szCs w:val="28"/>
        </w:rPr>
        <w:t xml:space="preserve">честв, способен ли вообще справиться с работой сотрудника органов внутренних дел. 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значение также имеет правильно построенная работа руководства. Необходимо применять меры поощрения, не только в материальном виде, но и в качестве путевки в санатори</w:t>
      </w:r>
      <w:r>
        <w:rPr>
          <w:rFonts w:ascii="Times New Roman CYR" w:hAnsi="Times New Roman CYR" w:cs="Times New Roman CYR"/>
          <w:sz w:val="28"/>
          <w:szCs w:val="28"/>
        </w:rPr>
        <w:t>й, дополнительного выходного дня. Все эти факторы способствуют тому, что у сотрудников будет вырабатываться стимул, стремление к качественному выполнению своей работы, желание продвижения по карьерной лестнице, а, следовательно, и плодотворная работа в пра</w:t>
      </w:r>
      <w:r>
        <w:rPr>
          <w:rFonts w:ascii="Times New Roman CYR" w:hAnsi="Times New Roman CYR" w:cs="Times New Roman CYR"/>
          <w:sz w:val="28"/>
          <w:szCs w:val="28"/>
        </w:rPr>
        <w:t>воохранительной сфере.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3B32">
      <w:pPr>
        <w:widowControl w:val="0"/>
        <w:tabs>
          <w:tab w:val="left" w:pos="3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Список использованной литературы</w:t>
      </w:r>
    </w:p>
    <w:p w:rsidR="00000000" w:rsidRDefault="00943B32">
      <w:pPr>
        <w:widowControl w:val="0"/>
        <w:tabs>
          <w:tab w:val="left" w:pos="313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3B3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Официальные документы и нормативные акты: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Конституция Российской Федерации: принятая всенародным голосованием 12 декабря 1993 г.// Изд. Омега-Л &lt;http://www.labirint.ru/pubhouse/600/&gt;, 2012. -</w:t>
      </w:r>
      <w:r>
        <w:rPr>
          <w:rFonts w:ascii="Times New Roman CYR" w:hAnsi="Times New Roman CYR" w:cs="Times New Roman CYR"/>
          <w:sz w:val="28"/>
          <w:szCs w:val="28"/>
        </w:rPr>
        <w:t xml:space="preserve"> с.63</w:t>
      </w:r>
    </w:p>
    <w:p w:rsidR="00000000" w:rsidRDefault="00943B3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 комплексном реформировании системы воспитательной работы в органах внутренних дел//: Приказ МВД России от 01.02.2007. №120.</w:t>
      </w:r>
    </w:p>
    <w:p w:rsidR="00000000" w:rsidRDefault="00943B3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Научная литература и материалы периодической печати:</w:t>
      </w:r>
    </w:p>
    <w:p w:rsidR="00000000" w:rsidRDefault="00943B32">
      <w:pPr>
        <w:widowControl w:val="0"/>
        <w:tabs>
          <w:tab w:val="left" w:pos="88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Бабенко А.Н. Правовая социализация как процесс освоения право</w:t>
      </w:r>
      <w:r>
        <w:rPr>
          <w:rFonts w:ascii="Times New Roman CYR" w:hAnsi="Times New Roman CYR" w:cs="Times New Roman CYR"/>
          <w:sz w:val="28"/>
          <w:szCs w:val="28"/>
        </w:rPr>
        <w:t>вых ценностей/ Государство и право. М.,2009. - С.143.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Безносов, С.П. Профессиональная деформация личности//: Речь. М., 2012. - С. 272.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Бирюкова Е.А., Овчинникова О.Д. Деформация правового сознания/: Учебно-методическое пособие. М., 2012. - С.57.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Гра</w:t>
      </w:r>
      <w:r>
        <w:rPr>
          <w:rFonts w:ascii="Times New Roman CYR" w:hAnsi="Times New Roman CYR" w:cs="Times New Roman CYR"/>
          <w:sz w:val="28"/>
          <w:szCs w:val="28"/>
        </w:rPr>
        <w:t>новская, Р.М. Элементы практической психологии//: Ленинград. М.,2009. -С. 154.</w:t>
      </w:r>
    </w:p>
    <w:p w:rsidR="00000000" w:rsidRDefault="00943B32">
      <w:pPr>
        <w:widowControl w:val="0"/>
        <w:tabs>
          <w:tab w:val="left" w:pos="256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ab/>
        <w:t>Злоказов К.В., Кузнецов Р.А., Плетников В.С. Профессиональная деформация сотрудников правоохранительных органов как предмет психолого-юридического анализа/ М.,2009.- С.243.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Кибак, И.А. Некоторые проблемы выявления психологического механизма, сущности и предупреждения деформации личности сотрудников уголовного розыска// Вопросы криминологии, криминалистики и судебной экспертизы. М., 2011.-С.241.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Кикотя В.Я. Юридическая пед</w:t>
      </w:r>
      <w:r>
        <w:rPr>
          <w:rFonts w:ascii="Times New Roman CYR" w:hAnsi="Times New Roman CYR" w:cs="Times New Roman CYR"/>
          <w:sz w:val="28"/>
          <w:szCs w:val="28"/>
        </w:rPr>
        <w:t>агогика/: Учебник для вузов. М., 2010.- С. 233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Кистяковский Б. А. В защиту права./ Вехи. Из глубины. М., 2011. - С. 298.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Новиков. Б.Д. Психологические особенности возникновения профессиональной деформации сотрудников исправительно-трудовых учреждений/:</w:t>
      </w:r>
      <w:r>
        <w:rPr>
          <w:rFonts w:ascii="Times New Roman CYR" w:hAnsi="Times New Roman CYR" w:cs="Times New Roman CYR"/>
          <w:sz w:val="28"/>
          <w:szCs w:val="28"/>
        </w:rPr>
        <w:t xml:space="preserve"> Тверь. М., 2012. - С.64.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Панасюк А.Ю. Профессиональная деформация/: Юрид. Лит. М.,2009. - С. 386.</w:t>
      </w:r>
    </w:p>
    <w:p w:rsidR="00000000" w:rsidRDefault="00943B32">
      <w:pPr>
        <w:widowControl w:val="0"/>
        <w:tabs>
          <w:tab w:val="left" w:pos="2569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Перевалов В.Д. Теория государства и права/: Учебник для вузов. Норма. М., 2012. - С.465 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ab/>
        <w:t>Роша А.Н. Профессиональная ориентация и профессиональный о</w:t>
      </w:r>
      <w:r>
        <w:rPr>
          <w:rFonts w:ascii="Times New Roman CYR" w:hAnsi="Times New Roman CYR" w:cs="Times New Roman CYR"/>
          <w:sz w:val="28"/>
          <w:szCs w:val="28"/>
        </w:rPr>
        <w:t>тбор в органах внутренних дел//: Академия МВД. М.,2011.- С. 128.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Скворцова Е.В. Психолого-педагогические особенности помощи сотрудникам милиции по преодолению профессионально-личностной деформации/ Психологические науки. М.,2011. - С.396.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Сорокин А.Г. </w:t>
      </w:r>
      <w:r>
        <w:rPr>
          <w:rFonts w:ascii="Times New Roman CYR" w:hAnsi="Times New Roman CYR" w:cs="Times New Roman CYR"/>
          <w:sz w:val="28"/>
          <w:szCs w:val="28"/>
        </w:rPr>
        <w:t>Проблема правосознания в современном российском обществе и пути его возрождения// Право и образование. М.,2012. - С.134.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Труюецкой Е.Н. Энциклопедия права./ СПб.,2009. - С. 245.</w:t>
      </w:r>
    </w:p>
    <w:p w:rsidR="00000000" w:rsidRDefault="00943B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Шерменев М.А. Методологические проблемы исследования деформации правосозн</w:t>
      </w:r>
      <w:r>
        <w:rPr>
          <w:rFonts w:ascii="Times New Roman CYR" w:hAnsi="Times New Roman CYR" w:cs="Times New Roman CYR"/>
          <w:sz w:val="28"/>
          <w:szCs w:val="28"/>
        </w:rPr>
        <w:t>ания сотрудников уголовно-исполнительной системы. М., 2011.-С.98.</w:t>
      </w:r>
    </w:p>
    <w:p w:rsidR="00943B32" w:rsidRDefault="00943B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Маркова А.К. Психология профессионализма/: Международный гуманитарный фонд «Знание» М.,2010.-С.101.</w:t>
      </w:r>
    </w:p>
    <w:sectPr w:rsidR="00943B3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B5"/>
    <w:rsid w:val="004D28B5"/>
    <w:rsid w:val="0094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BF7E7A-92D9-4C2A-8254-247B33B2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5029</Words>
  <Characters>28666</Characters>
  <Application>Microsoft Office Word</Application>
  <DocSecurity>0</DocSecurity>
  <Lines>238</Lines>
  <Paragraphs>67</Paragraphs>
  <ScaleCrop>false</ScaleCrop>
  <Company/>
  <LinksUpToDate>false</LinksUpToDate>
  <CharactersWithSpaces>33628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2025-03-31T09:24:00Z</dcterms:created>
  <dcterms:modified xsi:type="dcterms:W3CDTF">2025-03-31T09:24:00Z</dcterms:modified>
</cp:coreProperties>
</file>