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890E" w14:textId="77777777" w:rsidR="00000000" w:rsidRDefault="009F38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МЕНЕДЖЕРСКАЯ ПОДГОТОВКА УЧИТЕЛЯ ФИЗИЧЕСКОЙ КУЛЬТУРЫ В ПЕДВУЗЕ: РЕАЛЬНОСТЬ, ПРОБЛЕМЫ, РЕШЕНИЕ</w:t>
      </w:r>
    </w:p>
    <w:p w14:paraId="329B9B87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Современный этап реформировани</w:t>
      </w:r>
      <w:r>
        <w:rPr>
          <w:color w:val="000000"/>
          <w:sz w:val="24"/>
          <w:szCs w:val="24"/>
        </w:rPr>
        <w:t>я образования характеризуется значительными изменениями в области профессиональной подготовки специалиста. Это связано с характерными особенностями его профессиональной деятельности в существующих социально-экономических условиях: направленностью на обеспе</w:t>
      </w:r>
      <w:r>
        <w:rPr>
          <w:color w:val="000000"/>
          <w:sz w:val="24"/>
          <w:szCs w:val="24"/>
        </w:rPr>
        <w:t xml:space="preserve">чение рациональной деятельности и стратегии экономического поведения в условиях дефицита финансирования; оптимальной адаптацией к коммуникативному взаимодей ствию на фоне жесткой конкуренции при рыночных отношениях; необходимостью достижения максимального </w:t>
      </w:r>
      <w:r>
        <w:rPr>
          <w:color w:val="000000"/>
          <w:sz w:val="24"/>
          <w:szCs w:val="24"/>
        </w:rPr>
        <w:t xml:space="preserve">конечного результата с минимальными затратами материальных ресурсов. </w:t>
      </w:r>
    </w:p>
    <w:p w14:paraId="16AA61C9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объективная реальность такова, что неизбежно превращение каждого человека в самостоятельного субъекта хозяйственной и управленческой деятельности. Чтобы справиться с этим </w:t>
      </w:r>
      <w:r>
        <w:rPr>
          <w:color w:val="000000"/>
          <w:sz w:val="24"/>
          <w:szCs w:val="24"/>
        </w:rPr>
        <w:t>вызовом реального бытия, в системе высшего педагогического образования наряду с другими задачами профессионального становления личности нужно решить важную проблему овладения новым знанием и научиться пользоваться им на практике. Важная часть этого знания,</w:t>
      </w:r>
      <w:r>
        <w:rPr>
          <w:color w:val="000000"/>
          <w:sz w:val="24"/>
          <w:szCs w:val="24"/>
        </w:rPr>
        <w:t xml:space="preserve"> как показывает мировой опыт, - постижение науки и искусства менеджмента. Не вдаваясь в подробности анализа существующих дефиниций понятия "менеджмент", остановимся на позиции М.Х. Мескона, М. Альберта, Ф. Хедоури и других, которые рассматривают менеджмент</w:t>
      </w:r>
      <w:r>
        <w:rPr>
          <w:color w:val="000000"/>
          <w:sz w:val="24"/>
          <w:szCs w:val="24"/>
        </w:rPr>
        <w:t xml:space="preserve"> как умение добиваться поставленной цели, используя труд, интеллект, мотивы поведения других людей. </w:t>
      </w:r>
    </w:p>
    <w:p w14:paraId="21762A66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теории и практики показывает, что подготовке профессио нальных управленцев сегодня уделяется постоянно возрастающее внимание во всех развитых страна</w:t>
      </w:r>
      <w:r>
        <w:rPr>
          <w:color w:val="000000"/>
          <w:sz w:val="24"/>
          <w:szCs w:val="24"/>
        </w:rPr>
        <w:t xml:space="preserve">х мира. </w:t>
      </w:r>
    </w:p>
    <w:p w14:paraId="4D453E61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современного состояния подготовки педагогических кадров к управлению физической культурой и спортом позволяет констатировать наличие парадоксальной ситуации. С одной стороны, для обеспечения успешной деятельности в менеджменте, как показыва</w:t>
      </w:r>
      <w:r>
        <w:rPr>
          <w:color w:val="000000"/>
          <w:sz w:val="24"/>
          <w:szCs w:val="24"/>
        </w:rPr>
        <w:t>ет теоретический и эмпирический опыт рыночных отношений, необходимы знания и умения эффективно управлять, регулировать деятельность специалистов данного профиля. С другой стороны, в педагогических вузах эта проблема решается недостаточно эффективно. Резуль</w:t>
      </w:r>
      <w:r>
        <w:rPr>
          <w:color w:val="000000"/>
          <w:sz w:val="24"/>
          <w:szCs w:val="24"/>
        </w:rPr>
        <w:t>таты исследуемой проблемы свидетельствуют о неудовлетворительном состоянии управления данной сферой в перестроечный период. Выявлен недостаточный уровень подготовленнос ти специалистов по физической культуре к профессиональной деятельности как педагогов-ме</w:t>
      </w:r>
      <w:r>
        <w:rPr>
          <w:color w:val="000000"/>
          <w:sz w:val="24"/>
          <w:szCs w:val="24"/>
        </w:rPr>
        <w:t>неджеров. Многие авторы отмечают, что функционирование физической культуры и спорта в социально-экономических условиях обернулось серьезными издержками в вопросах физического воспитания всех категорий населения (детей, молодежи и взрослых). Большинство пре</w:t>
      </w:r>
      <w:r>
        <w:rPr>
          <w:color w:val="000000"/>
          <w:sz w:val="24"/>
          <w:szCs w:val="24"/>
        </w:rPr>
        <w:t>подавателей и других специалистов, работающих в сфере физической культуры и спорта, испытывают затруднения, совершают ошибки в своей менеджерской (управленческой) деятельности и не могут эффективно действовать, управлять и реализовать свое профессиональное</w:t>
      </w:r>
      <w:r>
        <w:rPr>
          <w:color w:val="000000"/>
          <w:sz w:val="24"/>
          <w:szCs w:val="24"/>
        </w:rPr>
        <w:t xml:space="preserve"> мастерство. Более того, они не принимают участия в разработке и принятии управленческих решений как в части внедрения инновационных технологий в физическое воспитание и оздоровление подрастающего поколения, так и в решении текущих, стратегических проблем,</w:t>
      </w:r>
      <w:r>
        <w:rPr>
          <w:color w:val="000000"/>
          <w:sz w:val="24"/>
          <w:szCs w:val="24"/>
        </w:rPr>
        <w:t xml:space="preserve"> возникающих в ходе функциони рования и развития социально значимой отрасли. Это позволяет констатировать существование реальной опасности внешней, формальной реорганизации системы управления физической культурой и спортом в образовательных учреждениях. </w:t>
      </w:r>
    </w:p>
    <w:p w14:paraId="7476F955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олее того, результаты наших исследований указывают на проявление устойчивой тенденции повышенного интереса к менеджерской подготовке со стороны учителей, студентов факультета физической культуры, представителей административных структур управления физическ</w:t>
      </w:r>
      <w:r>
        <w:rPr>
          <w:color w:val="000000"/>
          <w:sz w:val="24"/>
          <w:szCs w:val="24"/>
        </w:rPr>
        <w:t xml:space="preserve">ой культурой и образованием. Они считают данный фактор значимым в </w:t>
      </w:r>
      <w:r>
        <w:rPr>
          <w:color w:val="000000"/>
          <w:sz w:val="24"/>
          <w:szCs w:val="24"/>
        </w:rPr>
        <w:lastRenderedPageBreak/>
        <w:t>структуре профессиональной компетентности учителя физической культуры. Большая часть респондентов (96%) выражают уверенность в том, что от уровня знаний в области управления и овладения комп</w:t>
      </w:r>
      <w:r>
        <w:rPr>
          <w:color w:val="000000"/>
          <w:sz w:val="24"/>
          <w:szCs w:val="24"/>
        </w:rPr>
        <w:t xml:space="preserve">лексом методов профессионально-педаго гического менеджмента, умений использовать основы научного управления в практическом опыте существенно зависит успешность их профессиональной деятельности в условиях рыночных отношений. </w:t>
      </w:r>
    </w:p>
    <w:p w14:paraId="134839E0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Повышается потребность в получе</w:t>
      </w:r>
      <w:r>
        <w:rPr>
          <w:color w:val="000000"/>
          <w:sz w:val="24"/>
          <w:szCs w:val="24"/>
        </w:rPr>
        <w:t xml:space="preserve">нии образования по менеджерскому направлению у выпускников школ. На это указывают результаты, проведенных нами педагогических наблюдений и социологических исследований. Наблюдается повышенный интерес у претендентов обучаться в вузе по дисциплинам основной </w:t>
      </w:r>
      <w:r>
        <w:rPr>
          <w:color w:val="000000"/>
          <w:sz w:val="24"/>
          <w:szCs w:val="24"/>
        </w:rPr>
        <w:t>специальности Государственного образовательного стандарта (022300) - "Физическая культура" в сочетании со специализацией "Менеджмент в физической культуре и спорте". На это указывают результаты анализа конкурсного отбора абитуриентов. Так, например, в 2000</w:t>
      </w:r>
      <w:r>
        <w:rPr>
          <w:color w:val="000000"/>
          <w:sz w:val="24"/>
          <w:szCs w:val="24"/>
        </w:rPr>
        <w:t xml:space="preserve"> году конкурс среди выпускников образовательных учреждений (по показателю количества заявлений абитуриентов к плану приема на бюджетные места) на основную специальность 022300 - "Физическая культура" в сочетании с предложенными направлениями подготовки сос</w:t>
      </w:r>
      <w:r>
        <w:rPr>
          <w:color w:val="000000"/>
          <w:sz w:val="24"/>
          <w:szCs w:val="24"/>
        </w:rPr>
        <w:t>тавил: на дополнительную специальность "Социальная педагогика" - 1,6; специализации "Педагогика и методика физического воспитания в дошкольных учреждениях" - 1,8, "Менеджмент в физической культуре и спорте" - 5,3. При этом отмечаем, что общий конкурс на сп</w:t>
      </w:r>
      <w:r>
        <w:rPr>
          <w:color w:val="000000"/>
          <w:sz w:val="24"/>
          <w:szCs w:val="24"/>
        </w:rPr>
        <w:t xml:space="preserve">ециальности факультета физической культуры ТГПУ им. Л.Н.Толстого в последние годы стабилизировался и колеблется лишь в незначительных пределах - от 3,2 до 2,9. При этом средний показатель конкурса в педагогические вузы составил в этом году 2,6. </w:t>
      </w:r>
    </w:p>
    <w:p w14:paraId="54E113ED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зачисления студентов на первый курс факультета физической культуры сверх плана приема (по договору с полным возмещением затрат на обучение) показывают значительное превышение контингента сделавших своим выбором специализацию "Менеджмент в физической культ</w:t>
      </w:r>
      <w:r>
        <w:rPr>
          <w:color w:val="000000"/>
          <w:sz w:val="24"/>
          <w:szCs w:val="24"/>
        </w:rPr>
        <w:t>уре и спорте". Из 30 первокурсников 24 студента (86,3%) отдали предпочтение менеджменту. Иными словами, в 7,5 раза потребность коммерческих абитуриентов в менеджерской подготовке превышает другие потребности в получении дополнительного образования в област</w:t>
      </w:r>
      <w:r>
        <w:rPr>
          <w:color w:val="000000"/>
          <w:sz w:val="24"/>
          <w:szCs w:val="24"/>
        </w:rPr>
        <w:t>и социальной педагогики и дошкольного физического воспитания. На наш взгляд, результаты конкурса по коммерческим студентам более убедительно доказывают значительное проявление интереса к менеджменту у выпускников школ, так как в данном случае отсутствует о</w:t>
      </w:r>
      <w:r>
        <w:rPr>
          <w:color w:val="000000"/>
          <w:sz w:val="24"/>
          <w:szCs w:val="24"/>
        </w:rPr>
        <w:t xml:space="preserve">граничение в приеме на вакантные места. </w:t>
      </w:r>
    </w:p>
    <w:p w14:paraId="59C644DC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широта спектра деятельности специалиста по физической культуре и спорту в новых социально-экономических условиях, востребованность менеджеров практикой в этой области, проявление повышенного интереса </w:t>
      </w:r>
      <w:r>
        <w:rPr>
          <w:color w:val="000000"/>
          <w:sz w:val="24"/>
          <w:szCs w:val="24"/>
        </w:rPr>
        <w:t>у выпускников школ и вуза обусловили необходимость подготовки студентов педвуза данного профиля к профессиональной деятельности как педагога-менеджера. Следует заметить также, что Государственный образовательный стандарт и классификатор специализаций Минис</w:t>
      </w:r>
      <w:r>
        <w:rPr>
          <w:color w:val="000000"/>
          <w:sz w:val="24"/>
          <w:szCs w:val="24"/>
        </w:rPr>
        <w:t>терства образования РФ дают право факультетам физической культуры педвузов интегрировать в образовательное пространство профессионального становления будущего учителя подготовку его к эффективному управлению физкультурно -спортивной деятельностью в совреме</w:t>
      </w:r>
      <w:r>
        <w:rPr>
          <w:color w:val="000000"/>
          <w:sz w:val="24"/>
          <w:szCs w:val="24"/>
        </w:rPr>
        <w:t xml:space="preserve">нных условиях. </w:t>
      </w:r>
    </w:p>
    <w:p w14:paraId="264C9CFE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 и практика отечественного и зарубежного опыта подготовки специалистов в сфере физической культуры и спорта указывают на тенденцию постоянно расширяющегося спектра специальностей и специализаций в зависимости от потребностей обществен</w:t>
      </w:r>
      <w:r>
        <w:rPr>
          <w:color w:val="000000"/>
          <w:sz w:val="24"/>
          <w:szCs w:val="24"/>
        </w:rPr>
        <w:t xml:space="preserve">ной практики. </w:t>
      </w:r>
    </w:p>
    <w:p w14:paraId="642F736B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Вышеизложенное убедительно показывает, что существует объективная реальность перехода факультета физической культуры на подготовку такого творчески работающего специалиста, профессиональная компетентность которого позволила бы ему успешно уп</w:t>
      </w:r>
      <w:r>
        <w:rPr>
          <w:color w:val="000000"/>
          <w:sz w:val="24"/>
          <w:szCs w:val="24"/>
        </w:rPr>
        <w:t xml:space="preserve">равлять всем процессом функционирования и развития физической культуры и спорта </w:t>
      </w:r>
      <w:r>
        <w:rPr>
          <w:color w:val="000000"/>
          <w:sz w:val="24"/>
          <w:szCs w:val="24"/>
        </w:rPr>
        <w:lastRenderedPageBreak/>
        <w:t xml:space="preserve">среди учащейся молодежи и организовывать предпринимательскую деятельность в данной отрасли. </w:t>
      </w:r>
    </w:p>
    <w:p w14:paraId="0B6BC417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данной многоаспектной проблемы - становление педагога, способного эффективн</w:t>
      </w:r>
      <w:r>
        <w:rPr>
          <w:color w:val="000000"/>
          <w:sz w:val="24"/>
          <w:szCs w:val="24"/>
        </w:rPr>
        <w:t>о управлять в рыночных условиях, экономически мыслить и оперативно решать задачи по реализации конкретных целей, возможно, если будущий учитель овладеет знаниями, умениями и навыками менеджмента вообще и педагогического менеджмента в частности. Недостаточн</w:t>
      </w:r>
      <w:r>
        <w:rPr>
          <w:color w:val="000000"/>
          <w:sz w:val="24"/>
          <w:szCs w:val="24"/>
        </w:rPr>
        <w:t xml:space="preserve">ая профессиональная компетентность учителей образовательных учреждений и студентов факультетов физической культуры педвузов требует создания системы непрерывного образования в области управления данной сферой и ее экономики. Непрерывность такой подготовки </w:t>
      </w:r>
      <w:r>
        <w:rPr>
          <w:color w:val="000000"/>
          <w:sz w:val="24"/>
          <w:szCs w:val="24"/>
        </w:rPr>
        <w:t>специалистов данного профиля должна обеспечиваться не только в системе вузовского образования, но и в процессе послевузовской подготовки, в рамках которой осуществлялось бы профессионально-лич ностное становление педагога, способного к эффективной управлен</w:t>
      </w:r>
      <w:r>
        <w:rPr>
          <w:color w:val="000000"/>
          <w:sz w:val="24"/>
          <w:szCs w:val="24"/>
        </w:rPr>
        <w:t xml:space="preserve">ческой деятельности в сфере физической культуры и спорта. </w:t>
      </w:r>
    </w:p>
    <w:p w14:paraId="404E4F44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факультет физической культуры Тульского государственного педагогического университета им. Л.Н. Толстого наряду с традиционной ориентацией на профессиональную подготовку преподавателя ф</w:t>
      </w:r>
      <w:r>
        <w:rPr>
          <w:color w:val="000000"/>
          <w:sz w:val="24"/>
          <w:szCs w:val="24"/>
        </w:rPr>
        <w:t xml:space="preserve">изической культуры определил перспективу и концептуальные подходы к подготовке учителя современного типа, способного эффективно управлять и достигать конечного результата при оптимальных затратах материальных ресурсов. </w:t>
      </w:r>
    </w:p>
    <w:p w14:paraId="1743C44A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формирующего эксперимента показ</w:t>
      </w:r>
      <w:r>
        <w:rPr>
          <w:color w:val="000000"/>
          <w:sz w:val="24"/>
          <w:szCs w:val="24"/>
        </w:rPr>
        <w:t>ывает, что основные проблемы инновационного подхода к подготовке учителя физической культуры как педагога-менед жера в педвузе должны решаться прежде всего через повышение общей компетентности и профессионального мастерства преподавателя как субъекта педаг</w:t>
      </w:r>
      <w:r>
        <w:rPr>
          <w:color w:val="000000"/>
          <w:sz w:val="24"/>
          <w:szCs w:val="24"/>
        </w:rPr>
        <w:t xml:space="preserve">огического менеджмента, а также повышение правовой компетентности и уровня профессионализма как субъекта управления физкультурно-оздоровительной и спортивной организацией, спортивным сооружением, школьным коллективом физической культуры. </w:t>
      </w:r>
    </w:p>
    <w:p w14:paraId="1DCE0388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Системообразующим</w:t>
      </w:r>
      <w:r>
        <w:rPr>
          <w:color w:val="000000"/>
          <w:sz w:val="24"/>
          <w:szCs w:val="24"/>
        </w:rPr>
        <w:t xml:space="preserve"> фактором здесь выступают цели профессиональной подготовки в педвузе специалиста нового типа - педагога-менеджера, которые в данном контексте понимаются как проект действий на достижение конечного результата, определяющих характер и системную упорядоченнос</w:t>
      </w:r>
      <w:r>
        <w:rPr>
          <w:color w:val="000000"/>
          <w:sz w:val="24"/>
          <w:szCs w:val="24"/>
        </w:rPr>
        <w:t xml:space="preserve">ть содержания менеджерской подготовки в современных социально-эко номических условиях. Необходимо совершенствовать формы, методы и технологии обучения на различных этапах становления личности педагога-менеджера. </w:t>
      </w:r>
    </w:p>
    <w:p w14:paraId="036A382D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позволило нам на основе анализа имеющих</w:t>
      </w:r>
      <w:r>
        <w:rPr>
          <w:color w:val="000000"/>
          <w:sz w:val="24"/>
          <w:szCs w:val="24"/>
        </w:rPr>
        <w:t>ся подходов к реформированию образования в сфере физической культуры и спорта за рубежом, специальных вузов физкультурного профиля в нашей стране и собственной исследовательской работы разработать программу подготовки специалистов, профессиональная подгото</w:t>
      </w:r>
      <w:r>
        <w:rPr>
          <w:color w:val="000000"/>
          <w:sz w:val="24"/>
          <w:szCs w:val="24"/>
        </w:rPr>
        <w:t>вка которых ориентирована на процесс и результат освоения знаний в области менеджмента и предпринимательской деятельности в сфере физической культуры и спорта;формирования экономического мышления и его стилей (педагогического, предпринимательского, управле</w:t>
      </w:r>
      <w:r>
        <w:rPr>
          <w:color w:val="000000"/>
          <w:sz w:val="24"/>
          <w:szCs w:val="24"/>
        </w:rPr>
        <w:t>нческого, коммерческого), умений и навыков эффективно выполнять основные функции в области менеджмента, включая и педагогический менеджмент; развития профессионально значимых личностных и деловых качеств, необходимых для успешного решения проблем и ситуаци</w:t>
      </w:r>
      <w:r>
        <w:rPr>
          <w:color w:val="000000"/>
          <w:sz w:val="24"/>
          <w:szCs w:val="24"/>
        </w:rPr>
        <w:t xml:space="preserve">й, становления на этой основе личности будущего учителя как педагога- менеджера в сфере физической культуры и спорта. </w:t>
      </w:r>
    </w:p>
    <w:p w14:paraId="1CF9B991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Вышесказанное потребовало интегративного подхода к процессу профессионального становления студентов факультета физической культуры педвуз</w:t>
      </w:r>
      <w:r>
        <w:rPr>
          <w:color w:val="000000"/>
          <w:sz w:val="24"/>
          <w:szCs w:val="24"/>
        </w:rPr>
        <w:t xml:space="preserve">а как будущих педагогов-менеджеров в современных социально-экономических условиях, основой которого является формирование их готовности к управленческой деятельности в системе непрерывного </w:t>
      </w:r>
      <w:r>
        <w:rPr>
          <w:color w:val="000000"/>
          <w:sz w:val="24"/>
          <w:szCs w:val="24"/>
        </w:rPr>
        <w:lastRenderedPageBreak/>
        <w:t>образования данного профиля. Интегративность профессиональной подго</w:t>
      </w:r>
      <w:r>
        <w:rPr>
          <w:color w:val="000000"/>
          <w:sz w:val="24"/>
          <w:szCs w:val="24"/>
        </w:rPr>
        <w:t>товки будущего учителя к деятельности педагога-менеджера выражается в направленности ряда общих гуманитарных и социально-экономических, математических и естественно-научных, общепрофессиональных дисциплин и дисциплин предметной подготовки на их практическо</w:t>
      </w:r>
      <w:r>
        <w:rPr>
          <w:color w:val="000000"/>
          <w:sz w:val="24"/>
          <w:szCs w:val="24"/>
        </w:rPr>
        <w:t xml:space="preserve">е значение в эффективном управлении сферой физической культуры и спорта. </w:t>
      </w:r>
    </w:p>
    <w:p w14:paraId="3350B164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подготовка студентов осуществляется в процессе их обучения по дисциплинам специализации "Менеджмент в физической культуре и спорте". В рамкахданной специализации студенты до</w:t>
      </w:r>
      <w:r>
        <w:rPr>
          <w:color w:val="000000"/>
          <w:sz w:val="24"/>
          <w:szCs w:val="24"/>
        </w:rPr>
        <w:t xml:space="preserve">лжны осознать роль и место менеджмента вообще и педагогического менеджмента в частности в структуре его профессиональной деятельности. </w:t>
      </w:r>
    </w:p>
    <w:p w14:paraId="39B20845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курс позволяет им овладеть специфичной для физической культуры и спорта областью знаний педагогического менеджмен</w:t>
      </w:r>
      <w:r>
        <w:rPr>
          <w:color w:val="000000"/>
          <w:sz w:val="24"/>
          <w:szCs w:val="24"/>
        </w:rPr>
        <w:t>та, финансового менеджмента, маркетинга, предпринимательской деятельности на основе разбора большого количества управленческих проблем, ситуаций, участия в управленческих играх, управленческих тренингах, практикумах в образовательных учреждениях различного</w:t>
      </w:r>
      <w:r>
        <w:rPr>
          <w:color w:val="000000"/>
          <w:sz w:val="24"/>
          <w:szCs w:val="24"/>
        </w:rPr>
        <w:t xml:space="preserve"> типа и других спортивных организациях. </w:t>
      </w:r>
    </w:p>
    <w:p w14:paraId="7DF408B8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студентов факультета физической культуры педвуза направлена на овладение современными технологиями педагогического менеджмента и применение их в непрерывном образовании. Данная система обучения педагогиче</w:t>
      </w:r>
      <w:r>
        <w:rPr>
          <w:color w:val="000000"/>
          <w:sz w:val="24"/>
          <w:szCs w:val="24"/>
        </w:rPr>
        <w:t>ских кадров позволит формировать личность специалиста, способного к эффективной управленческой деятельности в условиях реально существующих требований социально-экономического развития общества. Вместе с тем студенты должны не только овладеть навыками прое</w:t>
      </w:r>
      <w:r>
        <w:rPr>
          <w:color w:val="000000"/>
          <w:sz w:val="24"/>
          <w:szCs w:val="24"/>
        </w:rPr>
        <w:t>ктирования своей профессиональной деятельности на основе анализа тенденций развития физической культуры и спорта в обществе и изменяющихся потребностей детей и молодежи в области развития физических качеств, но и закреплять и развивать двигательные способн</w:t>
      </w:r>
      <w:r>
        <w:rPr>
          <w:color w:val="000000"/>
          <w:sz w:val="24"/>
          <w:szCs w:val="24"/>
        </w:rPr>
        <w:t>ости, формировать устойчивые потребности в человека в здоровом образе жизни. Иными словами, овладев базовыми нормативно-правовыми документами о физическом воспитании учащихся в образовательных учреждениях и функциями менеджмента (планирование, организация,</w:t>
      </w:r>
      <w:r>
        <w:rPr>
          <w:color w:val="000000"/>
          <w:sz w:val="24"/>
          <w:szCs w:val="24"/>
        </w:rPr>
        <w:t xml:space="preserve"> руководство, контроль) в физической культуре и спорте, будущие специалисты ориентированы на овладение системой эффективного управления в данной отрасли. </w:t>
      </w:r>
    </w:p>
    <w:p w14:paraId="15FF69E4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Менеджмент как современная система управления физической культурой и спортом в условиях рыночных отно</w:t>
      </w:r>
      <w:r>
        <w:rPr>
          <w:color w:val="000000"/>
          <w:sz w:val="24"/>
          <w:szCs w:val="24"/>
        </w:rPr>
        <w:t>шений предполагает создание условий, необходимых для эффективного функционирования физической культуры и спорта. Социально значимый феномен должен обеспечивать воздействие на физическое, психическое и духовное состояние подрастающего поколения как действен</w:t>
      </w:r>
      <w:r>
        <w:rPr>
          <w:color w:val="000000"/>
          <w:sz w:val="24"/>
          <w:szCs w:val="24"/>
        </w:rPr>
        <w:t>ное и естественное средство профилактики негативного влияния социальной напряженности в обществе и стрессовых ситуаций; успешно удовлетворять потребности государства в повышении уровня физической подготовленности и работоспособности населения, совершенство</w:t>
      </w:r>
      <w:r>
        <w:rPr>
          <w:color w:val="000000"/>
          <w:sz w:val="24"/>
          <w:szCs w:val="24"/>
        </w:rPr>
        <w:t xml:space="preserve">вании института спорта высших достижений. </w:t>
      </w:r>
    </w:p>
    <w:p w14:paraId="028E0ACD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специалистов по физической культуре и спорту ориентирована не только на создание образовательного пространства, обеспечивающего активное овладение знаниями и практическими навыками самостоятельного эффе</w:t>
      </w:r>
      <w:r>
        <w:rPr>
          <w:color w:val="000000"/>
          <w:sz w:val="24"/>
          <w:szCs w:val="24"/>
        </w:rPr>
        <w:t xml:space="preserve">ктивного управления, но и на осознание ответственности за принимаемые решения, способствующие поиску и внедрению в учебно-воспи тательный процесс оптимальных управленческих и научно-методических инновационных решений. </w:t>
      </w:r>
    </w:p>
    <w:p w14:paraId="1E410C14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 процессу подготовки </w:t>
      </w:r>
      <w:r>
        <w:rPr>
          <w:color w:val="000000"/>
          <w:sz w:val="24"/>
          <w:szCs w:val="24"/>
        </w:rPr>
        <w:t>студентов, обучающихся на факультете физической культуры в Тульском госпедуниверситете, предъявляются требования, адекватные условиям профессионального становления личности педагога в современных рыночных отношениях, способного не только менять характер фу</w:t>
      </w:r>
      <w:r>
        <w:rPr>
          <w:color w:val="000000"/>
          <w:sz w:val="24"/>
          <w:szCs w:val="24"/>
        </w:rPr>
        <w:t xml:space="preserve">нкционирования сферы </w:t>
      </w:r>
      <w:r>
        <w:rPr>
          <w:color w:val="000000"/>
          <w:sz w:val="24"/>
          <w:szCs w:val="24"/>
        </w:rPr>
        <w:lastRenderedPageBreak/>
        <w:t>физической культуры и спорта в образовательных учреждениях, но и в значительной степени реформировать методы управления, используя эффективные механизмы современного менеджмента и экономического анализа. Очевидна тенденция на формирова</w:t>
      </w:r>
      <w:r>
        <w:rPr>
          <w:color w:val="000000"/>
          <w:sz w:val="24"/>
          <w:szCs w:val="24"/>
        </w:rPr>
        <w:t xml:space="preserve">ние личности делового, предприимчивого педагога-менеджера с современным экономическим мышлением, управленческой культурой, высоким чувством ответственности за результаты профессиональной деятельности в условиях дефицита бюджетного финансирования. </w:t>
      </w:r>
    </w:p>
    <w:p w14:paraId="4079182F" w14:textId="77777777" w:rsidR="00000000" w:rsidRDefault="009F38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</w:t>
      </w:r>
      <w:r>
        <w:rPr>
          <w:b/>
          <w:bCs/>
          <w:color w:val="000000"/>
          <w:sz w:val="28"/>
          <w:szCs w:val="28"/>
        </w:rPr>
        <w:t>итературы</w:t>
      </w:r>
    </w:p>
    <w:p w14:paraId="00A1A768" w14:textId="77777777" w:rsidR="00000000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Т.Н. Пильщиков, профессор, заслуженный мастер спорта . Менеджерская подготовка учителя физической культуры в педвузе: реальность, проблемы, решение.</w:t>
      </w:r>
    </w:p>
    <w:p w14:paraId="549FFC93" w14:textId="77777777" w:rsidR="009F3851" w:rsidRDefault="009F3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9F38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CB"/>
    <w:rsid w:val="009841CB"/>
    <w:rsid w:val="009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60406"/>
  <w14:defaultImageDpi w14:val="0"/>
  <w15:docId w15:val="{741B9235-0E7A-4B87-AD11-66C4C0D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2334</Words>
  <Characters>13309</Characters>
  <Application>Microsoft Office Word</Application>
  <DocSecurity>0</DocSecurity>
  <Lines>110</Lines>
  <Paragraphs>31</Paragraphs>
  <ScaleCrop>false</ScaleCrop>
  <Company>PERSONAL COMPUTERS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МЕНЕДЖЕРСКАЯ ПОДГОТОВКА УЧИТЕЛЯ ФИЗИЧЕСКОЙ КУЛЬТУРЫ В ПЕДВУЗЕ: РЕАЛЬНОСТЬ, ПРОБЛЕМЫ, РЕШЕНИЕ</dc:title>
  <dc:subject/>
  <dc:creator>USER</dc:creator>
  <cp:keywords/>
  <dc:description/>
  <cp:lastModifiedBy>Igor</cp:lastModifiedBy>
  <cp:revision>3</cp:revision>
  <dcterms:created xsi:type="dcterms:W3CDTF">2025-04-29T17:07:00Z</dcterms:created>
  <dcterms:modified xsi:type="dcterms:W3CDTF">2025-04-29T17:07:00Z</dcterms:modified>
</cp:coreProperties>
</file>