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lang w:val="en-US"/>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b/>
          <w:bCs/>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r>
        <w:rPr>
          <w:rFonts w:ascii="Times New Roman CYR" w:hAnsi="Times New Roman CYR" w:cs="Times New Roman CYR"/>
          <w:position w:val="3"/>
          <w:sz w:val="28"/>
          <w:szCs w:val="28"/>
        </w:rPr>
        <w:t>КУРСОВАЯ РАБОТА</w:t>
      </w: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r>
        <w:rPr>
          <w:rFonts w:ascii="Times New Roman CYR" w:hAnsi="Times New Roman CYR" w:cs="Times New Roman CYR"/>
          <w:position w:val="3"/>
          <w:sz w:val="28"/>
          <w:szCs w:val="28"/>
        </w:rPr>
        <w:t>на тему: Особенности развития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center"/>
        <w:rPr>
          <w:rFonts w:ascii="Times New Roman CYR" w:hAnsi="Times New Roman CYR" w:cs="Times New Roman CYR"/>
          <w:position w:val="3"/>
          <w:sz w:val="28"/>
          <w:szCs w:val="28"/>
        </w:rPr>
      </w:pPr>
      <w:r>
        <w:rPr>
          <w:rFonts w:ascii="Times New Roman CYR" w:hAnsi="Times New Roman CYR" w:cs="Times New Roman CYR"/>
          <w:position w:val="3"/>
          <w:sz w:val="28"/>
          <w:szCs w:val="28"/>
        </w:rPr>
        <w:lastRenderedPageBreak/>
        <w:t>Тула 2012</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position w:val="3"/>
          <w:sz w:val="28"/>
          <w:szCs w:val="28"/>
        </w:rPr>
      </w:pPr>
      <w:r>
        <w:rPr>
          <w:rFonts w:ascii="Times New Roman CYR" w:hAnsi="Times New Roman CYR" w:cs="Times New Roman CYR"/>
          <w:b/>
          <w:bCs/>
          <w:position w:val="3"/>
          <w:sz w:val="28"/>
          <w:szCs w:val="28"/>
        </w:rPr>
        <w:br w:type="page"/>
      </w:r>
      <w:r>
        <w:rPr>
          <w:rFonts w:ascii="Times New Roman CYR" w:hAnsi="Times New Roman CYR" w:cs="Times New Roman CYR"/>
          <w:b/>
          <w:bCs/>
          <w:position w:val="3"/>
          <w:sz w:val="28"/>
          <w:szCs w:val="28"/>
        </w:rPr>
        <w:lastRenderedPageBreak/>
        <w:t>Содержание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Особенности развития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Понятие "об</w:t>
      </w:r>
      <w:r>
        <w:rPr>
          <w:rFonts w:ascii="Times New Roman CYR" w:hAnsi="Times New Roman CYR" w:cs="Times New Roman CYR"/>
          <w:sz w:val="28"/>
          <w:szCs w:val="28"/>
        </w:rPr>
        <w:t>разная память"</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Психолого-педагогические исследования проблемы развития образной памяти</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Глава 2. Опытно - экспериментальная работа по развитию образной памяти детей старшего дошкольного возраста.</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2.1 Выявление уровня развития образной памяти у детей стар</w:t>
      </w:r>
      <w:r>
        <w:rPr>
          <w:rFonts w:ascii="Times New Roman CYR" w:hAnsi="Times New Roman CYR" w:cs="Times New Roman CYR"/>
          <w:sz w:val="28"/>
          <w:szCs w:val="28"/>
        </w:rPr>
        <w:t>шего дошкольного возраста</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Анализ результатов констатирующего и контрольного эксперимента по развитию образной памяти старших дошкольников.</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vertAlign w:val="subscript"/>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position w:val="3"/>
          <w:sz w:val="28"/>
          <w:szCs w:val="28"/>
        </w:rPr>
      </w:pPr>
      <w:r>
        <w:rPr>
          <w:rFonts w:ascii="Times New Roman CYR" w:hAnsi="Times New Roman CYR" w:cs="Times New Roman CYR"/>
          <w:position w:val="3"/>
          <w:sz w:val="28"/>
          <w:szCs w:val="28"/>
          <w:vertAlign w:val="subscript"/>
        </w:rPr>
        <w:br w:type="page"/>
      </w:r>
      <w:r>
        <w:rPr>
          <w:rFonts w:ascii="Times New Roman CYR" w:hAnsi="Times New Roman CYR" w:cs="Times New Roman CYR"/>
          <w:b/>
          <w:bCs/>
          <w:position w:val="3"/>
          <w:sz w:val="28"/>
          <w:szCs w:val="28"/>
        </w:rPr>
        <w:lastRenderedPageBreak/>
        <w:t>Введение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Память - одно из необходимых условий для развития интеллектуа</w:t>
      </w:r>
      <w:r>
        <w:rPr>
          <w:rFonts w:ascii="Times New Roman CYR" w:hAnsi="Times New Roman CYR" w:cs="Times New Roman CYR"/>
          <w:position w:val="3"/>
          <w:sz w:val="28"/>
          <w:szCs w:val="28"/>
        </w:rPr>
        <w:t>льных способностей. Но если до недавнего времени основное внимание ученых было обращено на дошкольный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w:t>
      </w:r>
      <w:r>
        <w:rPr>
          <w:rFonts w:ascii="Times New Roman CYR" w:hAnsi="Times New Roman CYR" w:cs="Times New Roman CYR"/>
          <w:position w:val="3"/>
          <w:sz w:val="28"/>
          <w:szCs w:val="28"/>
        </w:rPr>
        <w:t>ом изменилось. Значительную роль в этом сыграл "информационный взрыв" - знамение нашего времени. 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w:t>
      </w:r>
      <w:r>
        <w:rPr>
          <w:rFonts w:ascii="Times New Roman CYR" w:hAnsi="Times New Roman CYR" w:cs="Times New Roman CYR"/>
          <w:position w:val="3"/>
          <w:sz w:val="28"/>
          <w:szCs w:val="28"/>
        </w:rPr>
        <w:t>лами связи, с утра до ночи льющими поток разнообразных знаний в детские умы.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w:t>
      </w:r>
      <w:r>
        <w:rPr>
          <w:rFonts w:ascii="Times New Roman CYR" w:hAnsi="Times New Roman CYR" w:cs="Times New Roman CYR"/>
          <w:position w:val="3"/>
          <w:sz w:val="28"/>
          <w:szCs w:val="28"/>
        </w:rPr>
        <w:t>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Актуальность этой темы для исследования, представляется очевидной в условиях нарастающего информационного бума, разработки и внедрения различных развивающих программ, определенной умственной акселерацией современных детей.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 xml:space="preserve">Предмет исследования - методы </w:t>
      </w:r>
      <w:r>
        <w:rPr>
          <w:rFonts w:ascii="Times New Roman CYR" w:hAnsi="Times New Roman CYR" w:cs="Times New Roman CYR"/>
          <w:position w:val="3"/>
          <w:sz w:val="28"/>
          <w:szCs w:val="28"/>
        </w:rPr>
        <w:t>психологического воздействия, объект - развитие памяти детей старшего дошкольного возраста в дошкольном образовательном учреждении. Последняя деталь объясняется тем, что именно в ДОУ можно провести групповой эксперимент и сделать выводы относительно эффект</w:t>
      </w:r>
      <w:r>
        <w:rPr>
          <w:rFonts w:ascii="Times New Roman CYR" w:hAnsi="Times New Roman CYR" w:cs="Times New Roman CYR"/>
          <w:position w:val="3"/>
          <w:sz w:val="28"/>
          <w:szCs w:val="28"/>
        </w:rPr>
        <w:t>ивности тех или иных методов психологического воздействия на развитие памяти старших дошкольников.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В ходе работы была выдвинута гипотеза, заключающаяся в том, что комплексное использование методов психологического воздействия в условиях дошкольного образов</w:t>
      </w:r>
      <w:r>
        <w:rPr>
          <w:rFonts w:ascii="Times New Roman CYR" w:hAnsi="Times New Roman CYR" w:cs="Times New Roman CYR"/>
          <w:position w:val="3"/>
          <w:sz w:val="28"/>
          <w:szCs w:val="28"/>
        </w:rPr>
        <w:t>ательного учреждения способствует развитию памяти в старшем дошкольном возрасте.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lastRenderedPageBreak/>
        <w:t xml:space="preserve">Для подтверждения выдвинутой гипотезы была определена цель работы, которая сводится к определению методов психологического воздействия, наиболее полно способствующих развитию </w:t>
      </w:r>
      <w:r>
        <w:rPr>
          <w:rFonts w:ascii="Times New Roman CYR" w:hAnsi="Times New Roman CYR" w:cs="Times New Roman CYR"/>
          <w:position w:val="3"/>
          <w:sz w:val="28"/>
          <w:szCs w:val="28"/>
        </w:rPr>
        <w:t>памяти у детей старшего дошкольного возраста в системе дошкольного образовательного учреждения.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Задачи, вытекающие из поставленной цели, таковы:</w:t>
      </w:r>
    </w:p>
    <w:p w:rsidR="00000000" w:rsidRDefault="00157B81" w:rsidP="006B7A35">
      <w:pPr>
        <w:widowControl w:val="0"/>
        <w:numPr>
          <w:ilvl w:val="0"/>
          <w:numId w:val="1"/>
        </w:numPr>
        <w:tabs>
          <w:tab w:val="left" w:pos="720"/>
        </w:tabs>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изучив психолого-педагогическую литературу по данной теме, проанализировать образную память и ее особенност</w:t>
      </w:r>
      <w:r>
        <w:rPr>
          <w:rFonts w:ascii="Times New Roman CYR" w:hAnsi="Times New Roman CYR" w:cs="Times New Roman CYR"/>
          <w:position w:val="3"/>
          <w:sz w:val="28"/>
          <w:szCs w:val="28"/>
        </w:rPr>
        <w:t>и в старшем дошкольном возрасте; дать комплексную характеристику старшего дошкольного возраста и особенностей развития ребенка в дошкольном образовательном учреждении.</w:t>
      </w:r>
    </w:p>
    <w:p w:rsidR="00000000" w:rsidRDefault="00157B81" w:rsidP="006B7A35">
      <w:pPr>
        <w:widowControl w:val="0"/>
        <w:numPr>
          <w:ilvl w:val="0"/>
          <w:numId w:val="2"/>
        </w:numPr>
        <w:tabs>
          <w:tab w:val="left" w:pos="720"/>
        </w:tabs>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провести эмпирическое исследование по определению эффективности отдельных методов п</w:t>
      </w:r>
      <w:r>
        <w:rPr>
          <w:rFonts w:ascii="Times New Roman CYR" w:hAnsi="Times New Roman CYR" w:cs="Times New Roman CYR"/>
          <w:position w:val="3"/>
          <w:sz w:val="28"/>
          <w:szCs w:val="28"/>
        </w:rPr>
        <w:t>сихологического воздействия на формирование образной памяти старшего дошкольника.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Исходя из поставленных задач, строится структура работы, которая состоит из двух глав, одна из которых носит теоретический, а другая - эмпирический характер.</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3"/>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position w:val="3"/>
          <w:sz w:val="28"/>
          <w:szCs w:val="28"/>
        </w:rPr>
        <w:br w:type="page"/>
      </w:r>
      <w:r>
        <w:rPr>
          <w:rFonts w:ascii="Times New Roman CYR" w:hAnsi="Times New Roman CYR" w:cs="Times New Roman CYR"/>
          <w:b/>
          <w:bCs/>
          <w:sz w:val="28"/>
          <w:szCs w:val="28"/>
        </w:rPr>
        <w:lastRenderedPageBreak/>
        <w:t>Глава I. Особе</w:t>
      </w:r>
      <w:r>
        <w:rPr>
          <w:rFonts w:ascii="Times New Roman CYR" w:hAnsi="Times New Roman CYR" w:cs="Times New Roman CYR"/>
          <w:b/>
          <w:bCs/>
          <w:sz w:val="28"/>
          <w:szCs w:val="28"/>
        </w:rPr>
        <w:t>нности развития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"образная память"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всех психологических процессах лежит память - способность мозга запечатлевать, сохранять и воспроизводить информацию. В настоящее время, когда уче</w:t>
      </w:r>
      <w:r>
        <w:rPr>
          <w:rFonts w:ascii="Times New Roman CYR" w:hAnsi="Times New Roman CYR" w:cs="Times New Roman CYR"/>
          <w:sz w:val="28"/>
          <w:szCs w:val="28"/>
        </w:rPr>
        <w:t>ные собрали и обобщили данные о памяти, как о высшей психической функции, и особенностях ее формирования и развития в дошкольном возрасте, появилось множество даваемых ей определений.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А.Г. Маклаков определяет память как способность сохранять восп</w:t>
      </w:r>
      <w:r>
        <w:rPr>
          <w:rFonts w:ascii="Times New Roman CYR" w:hAnsi="Times New Roman CYR" w:cs="Times New Roman CYR"/>
          <w:sz w:val="28"/>
          <w:szCs w:val="28"/>
        </w:rPr>
        <w:t xml:space="preserve">риятия и представления после момента переживания; память - это хранилище. А образная память - это вид памяти которое необходимо опирается на восприятие или представления, включающей себя пробы, направленные на воспроизведение ранее увиденного, услышанного </w:t>
      </w:r>
      <w:r>
        <w:rPr>
          <w:rFonts w:ascii="Times New Roman CYR" w:hAnsi="Times New Roman CYR" w:cs="Times New Roman CYR"/>
          <w:sz w:val="28"/>
          <w:szCs w:val="28"/>
        </w:rPr>
        <w:t>и так далее, но эти пробы выполняются в уме, при помощи образов. Здесь именно образы служат средствами воспроизведения, а способами становятся внутренние пробы. Но, образы, используемые образной памятью, построены иначе, чем образы, в которых выделены толь</w:t>
      </w:r>
      <w:r>
        <w:rPr>
          <w:rFonts w:ascii="Times New Roman CYR" w:hAnsi="Times New Roman CYR" w:cs="Times New Roman CYR"/>
          <w:sz w:val="28"/>
          <w:szCs w:val="28"/>
        </w:rPr>
        <w:t>ко те признаки и отношения предметов, которые важны для проведения аналогий и последующего воспроизведения.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же образная память имеет огромное значение во всех отраслях детской деятельности начиная от решения простейших вопросов и кончая выполнением с</w:t>
      </w:r>
      <w:r>
        <w:rPr>
          <w:rFonts w:ascii="Times New Roman CYR" w:hAnsi="Times New Roman CYR" w:cs="Times New Roman CYR"/>
          <w:sz w:val="28"/>
          <w:szCs w:val="28"/>
        </w:rPr>
        <w:t>амых сложных заданий предлагаемым их в дидактических играх. Этому способствует способность придать форму наглядного изображения и таким отношением вещей, которые сами по себе не видимы. В этих случаях образы приобретают в детской памяти чисто условный хара</w:t>
      </w:r>
      <w:r>
        <w:rPr>
          <w:rFonts w:ascii="Times New Roman CYR" w:hAnsi="Times New Roman CYR" w:cs="Times New Roman CYR"/>
          <w:sz w:val="28"/>
          <w:szCs w:val="28"/>
        </w:rPr>
        <w:t>ктер.</w:t>
      </w:r>
      <w:r>
        <w:rPr>
          <w:rFonts w:ascii="Times New Roman CYR" w:hAnsi="Times New Roman CYR" w:cs="Times New Roman CYR"/>
          <w:color w:val="FFFFFF"/>
          <w:sz w:val="24"/>
          <w:szCs w:val="24"/>
        </w:rPr>
        <w:t xml:space="preserve"> </w:t>
      </w:r>
      <w:r>
        <w:rPr>
          <w:rFonts w:ascii="Times New Roman CYR" w:hAnsi="Times New Roman CYR" w:cs="Times New Roman CYR"/>
          <w:color w:val="FFFFFF"/>
          <w:sz w:val="28"/>
          <w:szCs w:val="28"/>
        </w:rPr>
        <w:t>образный память дошкольник психологический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характеризует образную память как когнитивный процесс состоящий в запоминании, сохранении, восстановлении, забывании приобретенного опыта через систему образов. В словаре С.И. Ожегова дано след</w:t>
      </w:r>
      <w:r>
        <w:rPr>
          <w:rFonts w:ascii="Times New Roman CYR" w:hAnsi="Times New Roman CYR" w:cs="Times New Roman CYR"/>
          <w:sz w:val="28"/>
          <w:szCs w:val="28"/>
        </w:rPr>
        <w:t>ующее определение: память - это форма психологического отображения прошлого опыта во всем его многообразии.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Воронин рассматривает образную память с биологической точки зрения и определяет ее как процесс изменений нервной ткани под воздействие раздражи</w:t>
      </w:r>
      <w:r>
        <w:rPr>
          <w:rFonts w:ascii="Times New Roman CYR" w:hAnsi="Times New Roman CYR" w:cs="Times New Roman CYR"/>
          <w:sz w:val="28"/>
          <w:szCs w:val="28"/>
        </w:rPr>
        <w:t>телей, результатом которого становится сохранение и запечатление следов нервного возбуждения (под следами в данном случае понимают определенные электрохимические и биохимические изменения в нейронах - нервных клетках). Более обобщенно характеризует образну</w:t>
      </w:r>
      <w:r>
        <w:rPr>
          <w:rFonts w:ascii="Times New Roman CYR" w:hAnsi="Times New Roman CYR" w:cs="Times New Roman CYR"/>
          <w:sz w:val="28"/>
          <w:szCs w:val="28"/>
        </w:rPr>
        <w:t>ю память С.И. Крутецкий: образная память - это специфический мыслительный процесс, включающий в себя запись, хранение и извлечение информации по средствам образов.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 взгляд на развитие образной памяти дошкольников имеет Ф.В. Ипполитов, характеризуя ее к</w:t>
      </w:r>
      <w:r>
        <w:rPr>
          <w:rFonts w:ascii="Times New Roman CYR" w:hAnsi="Times New Roman CYR" w:cs="Times New Roman CYR"/>
          <w:sz w:val="28"/>
          <w:szCs w:val="28"/>
        </w:rPr>
        <w:t>ак высшею психическую функцию, данную только человеку, развитее которой начинается вместе с развитием мозга еще на третьей неделе внутриутробного развития. Но она не является какой то самостоятельной функцией, по его мнению, а теснейшим образом связана с л</w:t>
      </w:r>
      <w:r>
        <w:rPr>
          <w:rFonts w:ascii="Times New Roman CYR" w:hAnsi="Times New Roman CYR" w:cs="Times New Roman CYR"/>
          <w:sz w:val="28"/>
          <w:szCs w:val="28"/>
        </w:rPr>
        <w:t>ичностью, внутренним миром человека, его определением, интересами. Поэтому ее развитие и совершенствование происходит параллельно с развитием мышления человека, а те или иные этапы развития образной памяти - это следствие изменений отношения человека с окр</w:t>
      </w:r>
      <w:r>
        <w:rPr>
          <w:rFonts w:ascii="Times New Roman CYR" w:hAnsi="Times New Roman CYR" w:cs="Times New Roman CYR"/>
          <w:sz w:val="28"/>
          <w:szCs w:val="28"/>
        </w:rPr>
        <w:t xml:space="preserve">ужающим миром и людьми. В процессе познания дошкольника после восприятия необходимым является память. Ее значение столь велико, что там, где она отсутствует, все остальные способности бесполезны; в своем мышление, умозаключениях и познаниях ребенок не мог </w:t>
      </w:r>
      <w:r>
        <w:rPr>
          <w:rFonts w:ascii="Times New Roman CYR" w:hAnsi="Times New Roman CYR" w:cs="Times New Roman CYR"/>
          <w:sz w:val="28"/>
          <w:szCs w:val="28"/>
        </w:rPr>
        <w:t>бы выйти за пределы непосредственно данных ему объектах без содействия памяти. При этом даже у детей одного возраста сила памяти различна. Согласно теории памяти, каждое переживание оставляет "след" в больших полушариях мозга и память может действовать в т</w:t>
      </w:r>
      <w:r>
        <w:rPr>
          <w:rFonts w:ascii="Times New Roman CYR" w:hAnsi="Times New Roman CYR" w:cs="Times New Roman CYR"/>
          <w:sz w:val="28"/>
          <w:szCs w:val="28"/>
        </w:rPr>
        <w:t>ом случае, если создается связь между этим "следом" и новым переживанием. Все вышесказанное характеризует, прежде всего, образную память.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кратко и обобщенно, образная память - это запоминание, наглядного, слышимого, ощущаемого. Дошкольный возраст - </w:t>
      </w:r>
      <w:r>
        <w:rPr>
          <w:rFonts w:ascii="Times New Roman CYR" w:hAnsi="Times New Roman CYR" w:cs="Times New Roman CYR"/>
          <w:sz w:val="28"/>
          <w:szCs w:val="28"/>
        </w:rPr>
        <w:t>период интенсивного познавательного развития, когда закладывается образный фундамент интеллекта. С 3 по 7 лет складываются наиболее благоприятные условия для развития образной памяти. Роль ее в жизни и деятельности людей не уменьшается на более поздних эта</w:t>
      </w:r>
      <w:r>
        <w:rPr>
          <w:rFonts w:ascii="Times New Roman CYR" w:hAnsi="Times New Roman CYR" w:cs="Times New Roman CYR"/>
          <w:sz w:val="28"/>
          <w:szCs w:val="28"/>
        </w:rPr>
        <w:t>пах онтогенеза, что показали исследования А.И. Липкиной, И. Размыслова и других.</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Психолого-педагогические исследования проблемы развития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суть развития памяти сводится к тому, что простые и сложные социальные по своему с</w:t>
      </w:r>
      <w:r>
        <w:rPr>
          <w:rFonts w:ascii="Times New Roman CYR" w:hAnsi="Times New Roman CYR" w:cs="Times New Roman CYR"/>
          <w:sz w:val="28"/>
          <w:szCs w:val="28"/>
        </w:rPr>
        <w:t>троению "высшие психологические процессы". Они, приобретая произвольный характер становятся целенаправленными умственными действиями, имеющими важное место в системе интеллектуальной деятельности (А.И. Леонтьев). Важность развития произвольности памяти в д</w:t>
      </w:r>
      <w:r>
        <w:rPr>
          <w:rFonts w:ascii="Times New Roman CYR" w:hAnsi="Times New Roman CYR" w:cs="Times New Roman CYR"/>
          <w:sz w:val="28"/>
          <w:szCs w:val="28"/>
        </w:rPr>
        <w:t>ошкольном возрасте названа двумя причинами. Во-первых, осознанность рассматривается в качестве центральных и определяющих сторон развитии психики (Л.С. Выготский, А.В. Запорожец, А.Н. Леонтьев). Во-вторых, становление элементов произвольности познавательны</w:t>
      </w:r>
      <w:r>
        <w:rPr>
          <w:rFonts w:ascii="Times New Roman CYR" w:hAnsi="Times New Roman CYR" w:cs="Times New Roman CYR"/>
          <w:sz w:val="28"/>
          <w:szCs w:val="28"/>
        </w:rPr>
        <w:t>х процессов имеет несомненно педагогическую актуальность. Обучение в школе требует от ребенка умения произвольно управлять своими психическими процессами (Л.И. Божович, А.Н. Леонтьев).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Н.М. Гнедовой и З.М. Истоминой, элементы образной памяти начи</w:t>
      </w:r>
      <w:r>
        <w:rPr>
          <w:rFonts w:ascii="Times New Roman CYR" w:hAnsi="Times New Roman CYR" w:cs="Times New Roman CYR"/>
          <w:sz w:val="28"/>
          <w:szCs w:val="28"/>
        </w:rPr>
        <w:t>нают складываться в 4-5 лет. Поэтому стоит проблема развития образной памяти у старших дошкольников. Образная память достаточно давно изучается в детской психологии. Фундаментальное исследование Л.М. Нетоминой выявило некоторые механизмы ее генезиса. Основ</w:t>
      </w:r>
      <w:r>
        <w:rPr>
          <w:rFonts w:ascii="Times New Roman CYR" w:hAnsi="Times New Roman CYR" w:cs="Times New Roman CYR"/>
          <w:sz w:val="28"/>
          <w:szCs w:val="28"/>
        </w:rPr>
        <w:t>ное внимание ее было уделено осознанию детьми мимических целей. Освоение приемов запоминания исследовалось в работах А.Н. Белоус, Н.В. Захарюта, Л.М. Житниковой, Т.М. Капуновой и другими. Самоконтроль при запоминании нашел свое отражение в исследованиях Н.</w:t>
      </w:r>
      <w:r>
        <w:rPr>
          <w:rFonts w:ascii="Times New Roman CYR" w:hAnsi="Times New Roman CYR" w:cs="Times New Roman CYR"/>
          <w:sz w:val="28"/>
          <w:szCs w:val="28"/>
        </w:rPr>
        <w:t>М. Гнедовой, Т.А. Карман. В тоже время все компоненты произвольности рассматривались изолировано, все связи друг с другом. Поэтому не сложилось представление об общей структуре и специфике образной памяти дошкольника.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Делались попытки создать систему разви</w:t>
      </w:r>
      <w:r>
        <w:rPr>
          <w:rFonts w:ascii="Times New Roman CYR" w:hAnsi="Times New Roman CYR" w:cs="Times New Roman CYR"/>
          <w:sz w:val="28"/>
          <w:szCs w:val="28"/>
        </w:rPr>
        <w:t>тия образной памяти. В ее основу были положены логические приемы: схематизация (С.Л. Лебедева), классификация (Л.М. Житникова). Такой подход ведет к обеднению образа памяти, когда дети не запоминают многообразие конкретных признаков. Поэтому можно усомнить</w:t>
      </w:r>
      <w:r>
        <w:rPr>
          <w:rFonts w:ascii="Times New Roman CYR" w:hAnsi="Times New Roman CYR" w:cs="Times New Roman CYR"/>
          <w:sz w:val="28"/>
          <w:szCs w:val="28"/>
        </w:rPr>
        <w:t>ся в эффективности данных систем для развития образной памяти. Ряд отдельных игр, предполагающиех развитие памяти, в частности, З.М. Богуславской, Е.О. Смирновой, ввиду своей разрозненности не дает в полном мере развивающего эффекта.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встает </w:t>
      </w:r>
      <w:r>
        <w:rPr>
          <w:rFonts w:ascii="Times New Roman CYR" w:hAnsi="Times New Roman CYR" w:cs="Times New Roman CYR"/>
          <w:sz w:val="28"/>
          <w:szCs w:val="28"/>
        </w:rPr>
        <w:t>проблемы выбора формы, в котором наиболее успешно протекает развитие образной памяти дошкольников, а так же приемов опосредования, которые осваиваются детьми. Одной из форм развития образной памяти может стать дидактическая игра. Во-первых, ее основной цел</w:t>
      </w:r>
      <w:r>
        <w:rPr>
          <w:rFonts w:ascii="Times New Roman CYR" w:hAnsi="Times New Roman CYR" w:cs="Times New Roman CYR"/>
          <w:sz w:val="28"/>
          <w:szCs w:val="28"/>
        </w:rPr>
        <w:t>ью является формирование средств и способов интеллектуальной деятельности. Во-вторых, здесь сочетается специфика игры и обучения, что позволяет взрослому оказывать систематическое воздействие в косвенной форме, наиболее соответствующим возрастным особеннос</w:t>
      </w:r>
      <w:r>
        <w:rPr>
          <w:rFonts w:ascii="Times New Roman CYR" w:hAnsi="Times New Roman CYR" w:cs="Times New Roman CYR"/>
          <w:sz w:val="28"/>
          <w:szCs w:val="28"/>
        </w:rPr>
        <w:t>тям дошкольников. Образно психологический аспект дидактической игры не изучался, за исключением исследований Богуславской З.М. и Джапаридце М.Н.. Причем последнее касались лишь отдельных моментов проблемы: в первом случае - развития познавательной мотиваци</w:t>
      </w:r>
      <w:r>
        <w:rPr>
          <w:rFonts w:ascii="Times New Roman CYR" w:hAnsi="Times New Roman CYR" w:cs="Times New Roman CYR"/>
          <w:sz w:val="28"/>
          <w:szCs w:val="28"/>
        </w:rPr>
        <w:t>и, во втором - установки.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исследований П.П.Блонского, П.И. Зииченко, Н.А. Корниенко, С.А. Лебедевой, Е.С. Махлах, А.А. Смирнова и других привел в выводу о том, что образная память занимает особое в психике дошкольника место и играет важную роль на б</w:t>
      </w:r>
      <w:r>
        <w:rPr>
          <w:rFonts w:ascii="Times New Roman CYR" w:hAnsi="Times New Roman CYR" w:cs="Times New Roman CYR"/>
          <w:sz w:val="28"/>
          <w:szCs w:val="28"/>
        </w:rPr>
        <w:t>олее поздних этапах онтогенеза, вступая в сложные взаимосвязи со словестно-логической памятью.</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3-7 лет она находтся в центре системы познавательных процессов, которые тесно связаны с конкретной ситуацией и имеют наглядный характер. В перцептивны</w:t>
      </w:r>
      <w:r>
        <w:rPr>
          <w:rFonts w:ascii="Times New Roman CYR" w:hAnsi="Times New Roman CYR" w:cs="Times New Roman CYR"/>
          <w:sz w:val="28"/>
          <w:szCs w:val="28"/>
        </w:rPr>
        <w:t>х отношениях образная память выполняет интегрирующую функцию обеспечивает освоение сенсорных эталонов (К. Кофка, И.М.Сеченов). Она включатся в процессы мышления которое в дошкольном возрасте опирается только на образы ( А.А. Люблинская, Ж. Пиаже, Н.Н. Подд</w:t>
      </w:r>
      <w:r>
        <w:rPr>
          <w:rFonts w:ascii="Times New Roman CYR" w:hAnsi="Times New Roman CYR" w:cs="Times New Roman CYR"/>
          <w:sz w:val="28"/>
          <w:szCs w:val="28"/>
        </w:rPr>
        <w:t>ьяков) и воображения, поскольку дает "строительный материал" для новых представлений (А.М. Теушина, Н.М. Рыбаков, А.А. Люблинская). Обобщая опыт взаимодействия ребенка с социальной, вещественной и природной средой, образная память выступает одним из фактор</w:t>
      </w:r>
      <w:r>
        <w:rPr>
          <w:rFonts w:ascii="Times New Roman CYR" w:hAnsi="Times New Roman CYR" w:cs="Times New Roman CYR"/>
          <w:sz w:val="28"/>
          <w:szCs w:val="28"/>
        </w:rPr>
        <w:t>ов формирования личности, в частности, самосознание и самооценки. Кроме того, она включается во все уровни и виды деятельности дошкольника, прежде всего, обслуживая ведущую сюжетно-ролевую игру.</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Богатый экспериментальный материал, накопленный в детской пси</w:t>
      </w:r>
      <w:r>
        <w:rPr>
          <w:rFonts w:ascii="Times New Roman CYR" w:hAnsi="Times New Roman CYR" w:cs="Times New Roman CYR"/>
          <w:sz w:val="28"/>
          <w:szCs w:val="28"/>
        </w:rPr>
        <w:t>хологии, позволил нам определить основные линии развития образной памяти в разные периоды онтогенеза. Главный вывод состоит в том что генезис протекает в ведущей деятельности. На первом году жизни образная память функционирует вокруг восприятия и форме узн</w:t>
      </w:r>
      <w:r>
        <w:rPr>
          <w:rFonts w:ascii="Times New Roman CYR" w:hAnsi="Times New Roman CYR" w:cs="Times New Roman CYR"/>
          <w:sz w:val="28"/>
          <w:szCs w:val="28"/>
        </w:rPr>
        <w:t>авания. Отношение к предмету и его запечатление у младенца зависит от действий близкого взрослого (М.И. Лисина, Г.Н. Рошка). Важный момент в развитии образной памяти - выделение ее из процесса восприятия, происходит на втором году жизни. Расширение опыта р</w:t>
      </w:r>
      <w:r>
        <w:rPr>
          <w:rFonts w:ascii="Times New Roman CYR" w:hAnsi="Times New Roman CYR" w:cs="Times New Roman CYR"/>
          <w:sz w:val="28"/>
          <w:szCs w:val="28"/>
        </w:rPr>
        <w:t>ебенка раннего возраста усвоение им предметной деятельности приводит к качественным и количественным изменениям образной памяти: растет объем сохранения материала, появляется новый мнемический процесс - воспроизведение, изменяется содержание представлений.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 сензитивный период в развитии образной памяти. Ее перестройка связана с изменениями в разных сферах психической жизни ребенка. Для образования полноценного представления недостаточно только созерцание объекта. Нужен его активный анали</w:t>
      </w:r>
      <w:r>
        <w:rPr>
          <w:rFonts w:ascii="Times New Roman CYR" w:hAnsi="Times New Roman CYR" w:cs="Times New Roman CYR"/>
          <w:sz w:val="28"/>
          <w:szCs w:val="28"/>
        </w:rPr>
        <w:t>з, установление, образная память зависит не столько от признаков ак таковых, сколько от деятельностью. Повышение эффективности образной памяти обусловлено развитием мыслительных операций. Формированием умственных действий (Л.М. Житникова, П.И. Зивченко). Д</w:t>
      </w:r>
      <w:r>
        <w:rPr>
          <w:rFonts w:ascii="Times New Roman CYR" w:hAnsi="Times New Roman CYR" w:cs="Times New Roman CYR"/>
          <w:sz w:val="28"/>
          <w:szCs w:val="28"/>
        </w:rPr>
        <w:t>ошкольники начинают прибегать к простейшим формам обобщения, которые приводят к систематизации представлений. Из схематичных, слитных, неопределенных они становятся четкими и дифференцированными. Закрепляясь в слове, образы памяти объединяются, пробритая "</w:t>
      </w:r>
      <w:r>
        <w:rPr>
          <w:rFonts w:ascii="Times New Roman CYR" w:hAnsi="Times New Roman CYR" w:cs="Times New Roman CYR"/>
          <w:sz w:val="28"/>
          <w:szCs w:val="28"/>
        </w:rPr>
        <w:t>картинность" . Речь все больше включается в мнемические процессы , повышая их эффектность. Следовательно, генезис разной памяти связан с развитием интеллектуальной деятельности в целом. Включение образного материала в активную целенаправленную деятельность</w:t>
      </w:r>
      <w:r>
        <w:rPr>
          <w:rFonts w:ascii="Times New Roman CYR" w:hAnsi="Times New Roman CYR" w:cs="Times New Roman CYR"/>
          <w:sz w:val="28"/>
          <w:szCs w:val="28"/>
        </w:rPr>
        <w:t xml:space="preserve"> обеспечивает его запоминание на основе детального восприятия обобщения.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новообразованием в области памяти дошкольника является становление ее произвольности. Запоминание превращается в особый целенаправленный процесс - внутреннее действие зани</w:t>
      </w:r>
      <w:r>
        <w:rPr>
          <w:rFonts w:ascii="Times New Roman CYR" w:hAnsi="Times New Roman CYR" w:cs="Times New Roman CYR"/>
          <w:sz w:val="28"/>
          <w:szCs w:val="28"/>
        </w:rPr>
        <w:t>мая новое место в структуре деятельности ребенка. Данный познавательный процесс традиционно изучается в детской психологии. Развитие высших форм памяти рассматривается как процесс и результат социализации дошкольника, включение его в жизнь общества через с</w:t>
      </w:r>
      <w:r>
        <w:rPr>
          <w:rFonts w:ascii="Times New Roman CYR" w:hAnsi="Times New Roman CYR" w:cs="Times New Roman CYR"/>
          <w:sz w:val="28"/>
          <w:szCs w:val="28"/>
        </w:rPr>
        <w:t>овместно-раздельную с взрослым деятельностью, который выступает проводником в мире человеческих отношений и предметов. Перестройка генетических форм памяти определяется изменением форм сотрудничества с взрослыми и сверстниками, которое происходит внутри си</w:t>
      </w:r>
      <w:r>
        <w:rPr>
          <w:rFonts w:ascii="Times New Roman CYR" w:hAnsi="Times New Roman CYR" w:cs="Times New Roman CYR"/>
          <w:sz w:val="28"/>
          <w:szCs w:val="28"/>
        </w:rPr>
        <w:t>стемы взаимосвязанной деятельности ребенка с окружающими (В.Я. Ляудис).</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 Метениной были выделены этапы развития образной памяти. Автор сделала вывод, что мнемическая деятельность наиболее успешно протекает в игре. А.И. Белоус, Л.М. Житникова, Н.В. Заха</w:t>
      </w:r>
      <w:r>
        <w:rPr>
          <w:rFonts w:ascii="Times New Roman CYR" w:hAnsi="Times New Roman CYR" w:cs="Times New Roman CYR"/>
          <w:sz w:val="28"/>
          <w:szCs w:val="28"/>
        </w:rPr>
        <w:t>рюта, П.И. Зинченко, С.А. Лебедева показали, что дошкольники могу освоить логические приемы запоминания. Таким образом, было опровергнуто мнение Э. Меймана, В. Штерна о том, что память дошкольника носит механический характер. Главное, что было подчеркнуто:</w:t>
      </w:r>
      <w:r>
        <w:rPr>
          <w:rFonts w:ascii="Times New Roman CYR" w:hAnsi="Times New Roman CYR" w:cs="Times New Roman CYR"/>
          <w:sz w:val="28"/>
          <w:szCs w:val="28"/>
        </w:rPr>
        <w:t xml:space="preserve"> механическая и логическая память - это не ее генетические формы, а только способы запоминания.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Нашли свое отражение в исследование и процессы самоконтроля в мнемической деятельности. По данным Н.М. Гнедовой, они появляются в 4 года. А дети 5-6 лет могут у</w:t>
      </w:r>
      <w:r>
        <w:rPr>
          <w:rFonts w:ascii="Times New Roman CYR" w:hAnsi="Times New Roman CYR" w:cs="Times New Roman CYR"/>
          <w:sz w:val="28"/>
          <w:szCs w:val="28"/>
        </w:rPr>
        <w:t>спешно контролировать себя одновременно с мнемической задачей. С возрастам меняется направленность самоконтроля, возрастает стремление к правильному и точному воспроизведению.</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Вышеизложенное позволяет сделать следующие выводы. Образная память: может и долж</w:t>
      </w:r>
      <w:r>
        <w:rPr>
          <w:rFonts w:ascii="Times New Roman CYR" w:hAnsi="Times New Roman CYR" w:cs="Times New Roman CYR"/>
          <w:sz w:val="28"/>
          <w:szCs w:val="28"/>
        </w:rPr>
        <w:t>на развиваться у дошкольника с учетом своей и рассматриваться в контексте личностных преобразований, происходящих в данный возрастной период. А развивать образную память необходимо на образном материале, когда происходит его детальное восприятие и обобщени</w:t>
      </w:r>
      <w:r>
        <w:rPr>
          <w:rFonts w:ascii="Times New Roman CYR" w:hAnsi="Times New Roman CYR" w:cs="Times New Roman CYR"/>
          <w:sz w:val="28"/>
          <w:szCs w:val="28"/>
        </w:rPr>
        <w:t>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особенности развития образной памяти у детей 6 лет. Исследователями формирования проблемы у детей старшего дошкольного возраста образной памяти на сегодняшний день выделено множество разных путей и направлений ее решения. Например, Савенкова </w:t>
      </w:r>
      <w:r>
        <w:rPr>
          <w:rFonts w:ascii="Times New Roman CYR" w:hAnsi="Times New Roman CYR" w:cs="Times New Roman CYR"/>
          <w:sz w:val="28"/>
          <w:szCs w:val="28"/>
        </w:rPr>
        <w:t>Л.Г. , опираясь на результаты длительной исследовательской работы, считает, что пространство пустое, не заполненное предметами, цветом, звуками, запахами, действиями для детей не понятно. Она отождествляет понятие пространства с понятием сферы - отсюда выр</w:t>
      </w:r>
      <w:r>
        <w:rPr>
          <w:rFonts w:ascii="Times New Roman CYR" w:hAnsi="Times New Roman CYR" w:cs="Times New Roman CYR"/>
          <w:sz w:val="28"/>
          <w:szCs w:val="28"/>
        </w:rPr>
        <w:t>ажение предметно пространственное направление. Среда интригует в себе многообразие предметного природного мира и искусства; позволяет максимально развивать у детей различные способности.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Значительное внимание изучению памяти, ее видов и структуры в целом, </w:t>
      </w:r>
      <w:r>
        <w:rPr>
          <w:rFonts w:ascii="Times New Roman CYR" w:hAnsi="Times New Roman CYR" w:cs="Times New Roman CYR"/>
          <w:sz w:val="28"/>
          <w:szCs w:val="28"/>
        </w:rPr>
        <w:t>особенности формирования личных процессов - прежде всего, в области действия образной памяти, уделял в своих трудах Л.С. Выготский. Он отметил, что с возрастом процесс запоминания предерживает определенное развитие. Его многолетние наблюдения показали, что</w:t>
      </w:r>
      <w:r>
        <w:rPr>
          <w:rFonts w:ascii="Times New Roman CYR" w:hAnsi="Times New Roman CYR" w:cs="Times New Roman CYR"/>
          <w:sz w:val="28"/>
          <w:szCs w:val="28"/>
        </w:rPr>
        <w:t xml:space="preserve"> в дошкольном возрасте этот процесс протекает значительно быстрее, чем в зрелом возрасте, а образовавшиеся "отпечатки" отличаются большей прочностью - сохраняются значительно дольше. Кроме того, для детского возраста характерно продолжительное сохранение я</w:t>
      </w:r>
      <w:r>
        <w:rPr>
          <w:rFonts w:ascii="Times New Roman CYR" w:hAnsi="Times New Roman CYR" w:cs="Times New Roman CYR"/>
          <w:sz w:val="28"/>
          <w:szCs w:val="28"/>
        </w:rPr>
        <w:t>рких образов.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для того чтобы успешно воспользоваться своей образной памятью, дошкольник должен проделать три вещи: усвоить какою-то информацию, сохранить ее и в случае необходимость воспроизвести ее. Дети лучше, запоминают и быстрее сохраняют в памяти</w:t>
      </w:r>
      <w:r>
        <w:rPr>
          <w:rFonts w:ascii="Times New Roman CYR" w:hAnsi="Times New Roman CYR" w:cs="Times New Roman CYR"/>
          <w:sz w:val="28"/>
          <w:szCs w:val="28"/>
        </w:rPr>
        <w:t xml:space="preserve"> конкретные сведения, чем определения, описания и объяснения. Овладение произвольными формами образной памяти включают в себя несколько этапов. На первом из них ребенок начинает выделять только саму задачу запомнить и припомнить, еще обладая необходимыми п</w:t>
      </w:r>
      <w:r>
        <w:rPr>
          <w:rFonts w:ascii="Times New Roman CYR" w:hAnsi="Times New Roman CYR" w:cs="Times New Roman CYR"/>
          <w:sz w:val="28"/>
          <w:szCs w:val="28"/>
        </w:rPr>
        <w:t>риемами. При этом задачи припомнить выделяется раньше. Задача запомнить возникает в опыте припоминания когда ребенок начинает осознавать, что если он не постарается запомнить, то потом не сможет и воспроизвести необходимое.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детей шести лет уж</w:t>
      </w:r>
      <w:r>
        <w:rPr>
          <w:rFonts w:ascii="Times New Roman CYR" w:hAnsi="Times New Roman CYR" w:cs="Times New Roman CYR"/>
          <w:sz w:val="28"/>
          <w:szCs w:val="28"/>
        </w:rPr>
        <w:t>е стремятся к припоминания слов без названия опорных изображений, - отмечает исследователь З.М. Истомина.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существенные достижения в овладение произвольным запоминанием в аспекте развития образной памяти господствующем видом памяти даже в возрас</w:t>
      </w:r>
      <w:r>
        <w:rPr>
          <w:rFonts w:ascii="Times New Roman CYR" w:hAnsi="Times New Roman CYR" w:cs="Times New Roman CYR"/>
          <w:sz w:val="28"/>
          <w:szCs w:val="28"/>
        </w:rPr>
        <w:t>те 6 лет остается память непроизвольная, к произвольному запоминанию и воспроизведению дети обращаются в сравнительно редких случаях, когда соответствующие задачи возникают в их деятельности или когда это требуют взрослые.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непроизвольное запоминание,</w:t>
      </w:r>
      <w:r>
        <w:rPr>
          <w:rFonts w:ascii="Times New Roman CYR" w:hAnsi="Times New Roman CYR" w:cs="Times New Roman CYR"/>
          <w:sz w:val="28"/>
          <w:szCs w:val="28"/>
        </w:rPr>
        <w:t xml:space="preserve"> связанной с активной умственной работой детей над определенным материалом - посредствам образов, остается до конца дошкольного детства значительно более продуктивным, чем произвольное запоминание того же материала и тем же способом.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шестилетнем возрасте</w:t>
      </w:r>
      <w:r>
        <w:rPr>
          <w:rFonts w:ascii="Times New Roman CYR" w:hAnsi="Times New Roman CYR" w:cs="Times New Roman CYR"/>
          <w:sz w:val="28"/>
          <w:szCs w:val="28"/>
        </w:rPr>
        <w:t xml:space="preserve"> появляются первые попытки применения некоторых приемов запоминания.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действиях по формированию образной памяти, так же как и в действиях восприятия, ребенок пользуется средствами, созданными обществом. В ходе ее развития им вырабатывается на практике на</w:t>
      </w:r>
      <w:r>
        <w:rPr>
          <w:rFonts w:ascii="Times New Roman CYR" w:hAnsi="Times New Roman CYR" w:cs="Times New Roman CYR"/>
          <w:sz w:val="28"/>
          <w:szCs w:val="28"/>
        </w:rPr>
        <w:t>глядные формы, и в которых можно фиксировать знания, изображать разные отношения вещей. Это - наглядные действия и их последовательность, на что нацелено большинство различных организуемыми с дошкольниками. А так же предметы и их совокупность - модели, мак</w:t>
      </w:r>
      <w:r>
        <w:rPr>
          <w:rFonts w:ascii="Times New Roman CYR" w:hAnsi="Times New Roman CYR" w:cs="Times New Roman CYR"/>
          <w:sz w:val="28"/>
          <w:szCs w:val="28"/>
        </w:rPr>
        <w:t>еты, планы, карты, схемы, графики. Усваивания принципы их построения, ребенок, прежде всего, овладевает средствами управления и формирования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силу того, что результат запоминания обычно выше при опоре на наглядный материал, так что </w:t>
      </w:r>
      <w:r>
        <w:rPr>
          <w:rFonts w:ascii="Times New Roman CYR" w:hAnsi="Times New Roman CYR" w:cs="Times New Roman CYR"/>
          <w:sz w:val="28"/>
          <w:szCs w:val="28"/>
        </w:rPr>
        <w:t>широкое использование наглядных средств обучения является закономерным и эффективным.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развитие образной памяти дошкольника осуществляется в процессе деятельности: в общении, в предметной деятельности, но главным образом - в организуемо</w:t>
      </w:r>
      <w:r>
        <w:rPr>
          <w:rFonts w:ascii="Times New Roman CYR" w:hAnsi="Times New Roman CYR" w:cs="Times New Roman CYR"/>
          <w:sz w:val="28"/>
          <w:szCs w:val="28"/>
        </w:rPr>
        <w:t>й педагогом в дидактической игре, как раз и позволяющей выделить и эффективно применить последовательность необходимых средств ускоренного формирования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Л.Н. Житниковой. З.М. Истоминой, А.</w:t>
      </w:r>
      <w:r>
        <w:rPr>
          <w:rFonts w:ascii="Times New Roman CYR" w:hAnsi="Times New Roman CYR" w:cs="Times New Roman CYR"/>
          <w:sz w:val="28"/>
          <w:szCs w:val="28"/>
        </w:rPr>
        <w:t>Н. Белоуса, посвященным изучению формирования способов запоминания у детей дошкольного возраста и условиях специального обучения, установлено, что к шести годам дети овладевают средствами такого ускоренного формирования образной памяти - как смысловое соот</w:t>
      </w:r>
      <w:r>
        <w:rPr>
          <w:rFonts w:ascii="Times New Roman CYR" w:hAnsi="Times New Roman CYR" w:cs="Times New Roman CYR"/>
          <w:sz w:val="28"/>
          <w:szCs w:val="28"/>
        </w:rPr>
        <w:t>ношение и мыслительная группировка образов, и используют их в мнемических целях.</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обучение требует сложной, исследовательской стратегии и разделяются на да типа:</w:t>
      </w:r>
    </w:p>
    <w:p w:rsidR="00000000" w:rsidRDefault="00157B81">
      <w:pPr>
        <w:widowControl w:val="0"/>
        <w:tabs>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формирование смыслового соотношения и смысловой группировки воспринимаемых и воспроизв</w:t>
      </w:r>
      <w:r>
        <w:rPr>
          <w:rFonts w:ascii="Times New Roman CYR" w:hAnsi="Times New Roman CYR" w:cs="Times New Roman CYR"/>
          <w:sz w:val="28"/>
          <w:szCs w:val="28"/>
        </w:rPr>
        <w:t>одимых образов;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формирования умений применять эти действия для решения мнемических задач.</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формировании классификации данных образов осуществляется по тем этапам:</w:t>
      </w:r>
    </w:p>
    <w:p w:rsidR="00000000" w:rsidRDefault="00157B81">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этап практического действия, когда дети обучаются раскладывать картинки по груп</w:t>
      </w:r>
      <w:r>
        <w:rPr>
          <w:rFonts w:ascii="Times New Roman CYR" w:hAnsi="Times New Roman CYR" w:cs="Times New Roman CYR"/>
          <w:sz w:val="28"/>
          <w:szCs w:val="28"/>
        </w:rPr>
        <w:t>пам;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речевого действия, когда после предварительного ознакомления картинками ребенок должен рассказать, какие картинки можно отнести к той или иной группе;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этап умственного действия распределение картинок по группам в уме, затем называние групп. После</w:t>
      </w:r>
      <w:r>
        <w:rPr>
          <w:rFonts w:ascii="Times New Roman CYR" w:hAnsi="Times New Roman CYR" w:cs="Times New Roman CYR"/>
          <w:sz w:val="28"/>
          <w:szCs w:val="28"/>
        </w:rPr>
        <w:t xml:space="preserve"> этого можно переходить к формированию умения применять группировку в действиях запоминания.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(группировка) как способ запоминания заключается в использование обобщающих названий групп в качестве опоры при запоминании и воспроизведении входящи</w:t>
      </w:r>
      <w:r>
        <w:rPr>
          <w:rFonts w:ascii="Times New Roman CYR" w:hAnsi="Times New Roman CYR" w:cs="Times New Roman CYR"/>
          <w:sz w:val="28"/>
          <w:szCs w:val="28"/>
        </w:rPr>
        <w:t>х в них элементов. Сначала ребенок осуществляет простую ориентировку в материале, предложенном для запоминания. Затем начинает раскладывать картинки на группы и запоминает, что в какую группу входит, а при воспроизведении опирается на образованные им самим</w:t>
      </w:r>
      <w:r>
        <w:rPr>
          <w:rFonts w:ascii="Times New Roman CYR" w:hAnsi="Times New Roman CYR" w:cs="Times New Roman CYR"/>
          <w:sz w:val="28"/>
          <w:szCs w:val="28"/>
        </w:rPr>
        <w:t xml:space="preserve"> группы.</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детьми смысловым соотнесением образов как самостоятельным интеллектуальным действием в аспекте активизации образной памяти осуществляется несколькими этапами возрастающей сложности. Сначала необходимо научиться находить к предложенной ка</w:t>
      </w:r>
      <w:r>
        <w:rPr>
          <w:rFonts w:ascii="Times New Roman CYR" w:hAnsi="Times New Roman CYR" w:cs="Times New Roman CYR"/>
          <w:sz w:val="28"/>
          <w:szCs w:val="28"/>
        </w:rPr>
        <w:t>ртинке тождественную. После дети учатся находить в данной картинке не тождественную, а лишь сходную с ней по содержанию, близкую по смыслу. На следующем этапе задание усложняется: к названию (слову) необходимо подобрать картинку с изображением предмета, об</w:t>
      </w:r>
      <w:r>
        <w:rPr>
          <w:rFonts w:ascii="Times New Roman CYR" w:hAnsi="Times New Roman CYR" w:cs="Times New Roman CYR"/>
          <w:sz w:val="28"/>
          <w:szCs w:val="28"/>
        </w:rPr>
        <w:t>означенного этим словом, а затем - подобрать картинку, близкую слову по содержанию. З.М. Истомина подчеркивает, что занятия повторяются столько раз, сколько требуется для того, чтобы дети научились правильно соотносить картинки.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использования смысловог</w:t>
      </w:r>
      <w:r>
        <w:rPr>
          <w:rFonts w:ascii="Times New Roman CYR" w:hAnsi="Times New Roman CYR" w:cs="Times New Roman CYR"/>
          <w:sz w:val="28"/>
          <w:szCs w:val="28"/>
        </w:rPr>
        <w:t xml:space="preserve">о соотнесения слов с картинками в мнемических целях требуется условие: дети должны хорошо овладеть не только прямыми, но и обратными операциями. Важно, чтобы эти операции были хорошо отработаны сами по себе. Это условие для перехода умственного действия в </w:t>
      </w:r>
      <w:r>
        <w:rPr>
          <w:rFonts w:ascii="Times New Roman CYR" w:hAnsi="Times New Roman CYR" w:cs="Times New Roman CYR"/>
          <w:sz w:val="28"/>
          <w:szCs w:val="28"/>
        </w:rPr>
        <w:t>мнемический прием.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обучения смысловому соотношению образов как средству запоминания З.М. Истоминой были выявлены заметные возрастные и индивидуальные различия. Опыты показали, что с возрастом увеличивается количество смысловых связей и уменьшается </w:t>
      </w:r>
      <w:r>
        <w:rPr>
          <w:rFonts w:ascii="Times New Roman CYR" w:hAnsi="Times New Roman CYR" w:cs="Times New Roman CYR"/>
          <w:sz w:val="28"/>
          <w:szCs w:val="28"/>
        </w:rPr>
        <w:t xml:space="preserve">количество связей, установленных на случайных ассоциациях. До старшего дошкольного возраста преобладают связи на основе ассоциации по смежности. Самая высокая продуктивность воспроизведения имеет место при опоре на смысловые связи, как связи по сходству и </w:t>
      </w:r>
      <w:r>
        <w:rPr>
          <w:rFonts w:ascii="Times New Roman CYR" w:hAnsi="Times New Roman CYR" w:cs="Times New Roman CYR"/>
          <w:sz w:val="28"/>
          <w:szCs w:val="28"/>
        </w:rPr>
        <w:t>смежности. Самая низкая продуктивность обнаруживается у детей, установивших случайные связи. В целом использование детьми приемом смыслового соотношения образов оказывает положительное влияние на продуктивность мнемических действий, и эффективность его при</w:t>
      </w:r>
      <w:r>
        <w:rPr>
          <w:rFonts w:ascii="Times New Roman CYR" w:hAnsi="Times New Roman CYR" w:cs="Times New Roman CYR"/>
          <w:sz w:val="28"/>
          <w:szCs w:val="28"/>
        </w:rPr>
        <w:t>менения с возрастом увеличивается.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качественное изменение работы образной памяти происходить лишь при условии специально организованного, целенаправленного обучения программ запоминания. Целесообразно одновременное обучение детей различным с</w:t>
      </w:r>
      <w:r>
        <w:rPr>
          <w:rFonts w:ascii="Times New Roman CYR" w:hAnsi="Times New Roman CYR" w:cs="Times New Roman CYR"/>
          <w:sz w:val="28"/>
          <w:szCs w:val="28"/>
        </w:rPr>
        <w:t>редствам активизации формирования и развития образной памяти, так как они опираются на аналогичные мыслительные операции. Существенную роль в повышении продуктивности запоминания играет также самоконтроль. Результаты данных исследований представляются весь</w:t>
      </w:r>
      <w:r>
        <w:rPr>
          <w:rFonts w:ascii="Times New Roman CYR" w:hAnsi="Times New Roman CYR" w:cs="Times New Roman CYR"/>
          <w:sz w:val="28"/>
          <w:szCs w:val="28"/>
        </w:rPr>
        <w:t>ма важными в связи с подготовкой дошкольников к обучению в школе.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высокая продуктивность образной памяти наблюдается в тех случаях, когда такое запоминание включается в деятельность, требующею интеллектуальной активности. Поэтому лучше запомина</w:t>
      </w:r>
      <w:r>
        <w:rPr>
          <w:rFonts w:ascii="Times New Roman CYR" w:hAnsi="Times New Roman CYR" w:cs="Times New Roman CYR"/>
          <w:sz w:val="28"/>
          <w:szCs w:val="28"/>
        </w:rPr>
        <w:t>ется то, что связанно с самостоятельными поисками решения, преодолением затруднений - например, в проблемном обучении.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работ отечественных психологов посвящен изучению запоминаниями дошкольниками проблемно-образного материала. Как считает В.А. Казаренк</w:t>
      </w:r>
      <w:r>
        <w:rPr>
          <w:rFonts w:ascii="Times New Roman CYR" w:hAnsi="Times New Roman CYR" w:cs="Times New Roman CYR"/>
          <w:sz w:val="28"/>
          <w:szCs w:val="28"/>
        </w:rPr>
        <w:t>о, сознательно запоминать можно только по средством зрительных образов. Сам же процесс запоминания (для мозга дошкольника) - это процесс соединения двух образов. Ребенок не сможет соединить два запаха или два движения, он может соединять в воображении толь</w:t>
      </w:r>
      <w:r>
        <w:rPr>
          <w:rFonts w:ascii="Times New Roman CYR" w:hAnsi="Times New Roman CYR" w:cs="Times New Roman CYR"/>
          <w:sz w:val="28"/>
          <w:szCs w:val="28"/>
        </w:rPr>
        <w:t>ко зрительные образы. Поэтому сознательное запоминание на основе других анализаторных систем вообще не представляется возможным. Когда человек повторяет фразу на родном языке, он повторяет ее на основе запечатленных мозгом зрительных образов. Если вам пред</w:t>
      </w:r>
      <w:r>
        <w:rPr>
          <w:rFonts w:ascii="Times New Roman CYR" w:hAnsi="Times New Roman CYR" w:cs="Times New Roman CYR"/>
          <w:sz w:val="28"/>
          <w:szCs w:val="28"/>
        </w:rPr>
        <w:t>ъявить фразу на незнакомом языке, слова которого не возбуждают в мозге зрительные образы, вы даже не сможете ее повторить.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Сравнению запоминания предметного (образного) и словесного материала у детей дошкольного возраста посвящено исследование Н.А.Корниенк</w:t>
      </w:r>
      <w:r>
        <w:rPr>
          <w:rFonts w:ascii="Times New Roman CYR" w:hAnsi="Times New Roman CYR" w:cs="Times New Roman CYR"/>
          <w:sz w:val="28"/>
          <w:szCs w:val="28"/>
        </w:rPr>
        <w:t>о. Испытуемым детям дошкольного возраста - предлагалось запомнить и затем воспроизвести: в одних случаях - ряд предметов, легко распределяемых на смысловые группы (первая серия), а в других случаях - такое же количество слов, имеющих конкретное значение (в</w:t>
      </w:r>
      <w:r>
        <w:rPr>
          <w:rFonts w:ascii="Times New Roman CYR" w:hAnsi="Times New Roman CYR" w:cs="Times New Roman CYR"/>
          <w:sz w:val="28"/>
          <w:szCs w:val="28"/>
        </w:rPr>
        <w:t>торая серия), в-третьих - название не знакомых детям деревья и кустарников (третья серия).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показали следующее: во-первых, во всех возрастных группах большие показатели были получены в опытах с запоминанием предметов; во-вторых, втор</w:t>
      </w:r>
      <w:r>
        <w:rPr>
          <w:rFonts w:ascii="Times New Roman CYR" w:hAnsi="Times New Roman CYR" w:cs="Times New Roman CYR"/>
          <w:sz w:val="28"/>
          <w:szCs w:val="28"/>
        </w:rPr>
        <w:t>ое место заняло запоминание слов конкретного значения; в-третьих, запоминание незнакомых названий было наименее продуктивным; в-четвертых, разница между всеми случаями запоминания с возрастом уменьшалось; в-пятых, различия между продуктивностью запоминания</w:t>
      </w:r>
      <w:r>
        <w:rPr>
          <w:rFonts w:ascii="Times New Roman CYR" w:hAnsi="Times New Roman CYR" w:cs="Times New Roman CYR"/>
          <w:sz w:val="28"/>
          <w:szCs w:val="28"/>
        </w:rPr>
        <w:t xml:space="preserve"> разного рода материала в опятах с воспроизведением оказались резко выраженными по сравнению с опытом узнаванием, и между тем существенно сближались между собой.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Менее успешно дети запоминают материал, данный им в готовом виде. При этом набор используемых </w:t>
      </w:r>
      <w:r>
        <w:rPr>
          <w:rFonts w:ascii="Times New Roman CYR" w:hAnsi="Times New Roman CYR" w:cs="Times New Roman CYR"/>
          <w:sz w:val="28"/>
          <w:szCs w:val="28"/>
        </w:rPr>
        <w:t>средств для активизации формирования образной памяти образует определенную мнемотехнику, где главной операцией, по мысли В. Казаренко, выступает именно мыслительная операция: запоминание осуществляется совсем даже не памятью, запоминание осуществляется с п</w:t>
      </w:r>
      <w:r>
        <w:rPr>
          <w:rFonts w:ascii="Times New Roman CYR" w:hAnsi="Times New Roman CYR" w:cs="Times New Roman CYR"/>
          <w:sz w:val="28"/>
          <w:szCs w:val="28"/>
        </w:rPr>
        <w:t>омощью мышления. Каждый раз, соединяя два образа в своем воображении, ребенок заставляет свой мозг запомнить эту связь. Он пытается сознательно контролировать процесс запоминания, управлять им. Соединяя два образа в своем воображении, старший дошкольник уж</w:t>
      </w:r>
      <w:r>
        <w:rPr>
          <w:rFonts w:ascii="Times New Roman CYR" w:hAnsi="Times New Roman CYR" w:cs="Times New Roman CYR"/>
          <w:sz w:val="28"/>
          <w:szCs w:val="28"/>
        </w:rPr>
        <w:t>е сознательно включает процесс "память". При этом мозг синхронизирует клетки, генерирующие эти образы, то есть - запоминает связь. Поэтому любая техника в запоминании, в конце концов, сводится к простейшему средству активизации образной памяти - соединению</w:t>
      </w:r>
      <w:r>
        <w:rPr>
          <w:rFonts w:ascii="Times New Roman CYR" w:hAnsi="Times New Roman CYR" w:cs="Times New Roman CYR"/>
          <w:sz w:val="28"/>
          <w:szCs w:val="28"/>
        </w:rPr>
        <w:t xml:space="preserve"> двух образов.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направление развития образной памяти старших дошкольников под влиянием тех или иных средств обучения и приемов деятельности, которые наиболее полно будут рассмотрены нами далее - это возрастание роли мнемических приемов, которыми п</w:t>
      </w:r>
      <w:r>
        <w:rPr>
          <w:rFonts w:ascii="Times New Roman CYR" w:hAnsi="Times New Roman CYR" w:cs="Times New Roman CYR"/>
          <w:sz w:val="28"/>
          <w:szCs w:val="28"/>
        </w:rPr>
        <w:t>ользуются старшие дошкольники. Дети этого возраста лучше запоминают информацию, если перед ними находится наглядность, так как у них преобладает наглядно-образное мышление, поэтому наглядность в ориентированной деятельности дошкольников имеет столь большое</w:t>
      </w:r>
      <w:r>
        <w:rPr>
          <w:rFonts w:ascii="Times New Roman CYR" w:hAnsi="Times New Roman CYR" w:cs="Times New Roman CYR"/>
          <w:sz w:val="28"/>
          <w:szCs w:val="28"/>
        </w:rPr>
        <w:t xml:space="preserve"> значение. В этом возрасте образная память продолжает активно развиваться, данный возраст является сенситивным для ее развития и тренировки. Память дошкольника в основном носит непроизвольный характер. Это значит, что ребенок чаще всего не ставит пред собо</w:t>
      </w:r>
      <w:r>
        <w:rPr>
          <w:rFonts w:ascii="Times New Roman CYR" w:hAnsi="Times New Roman CYR" w:cs="Times New Roman CYR"/>
          <w:sz w:val="28"/>
          <w:szCs w:val="28"/>
        </w:rPr>
        <w:t>й осознанных целей что-либо запомнить. Запоминание и припоминание происходит, не зависимо от его воли и сознания. Он осуществляется в деятельности и не зависит от ее характера. Ребенок шести лет, как правило запоминает то, на что было обращено внимание в д</w:t>
      </w:r>
      <w:r>
        <w:rPr>
          <w:rFonts w:ascii="Times New Roman CYR" w:hAnsi="Times New Roman CYR" w:cs="Times New Roman CYR"/>
          <w:sz w:val="28"/>
          <w:szCs w:val="28"/>
        </w:rPr>
        <w:t>еятельности, что произвело на него впечатление, что было интересно.</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непроизвольного запоминания предметов, картинок зависит от того, на сколько ребенок действует по отношению к интересам, какой мере происходит их дальнейшее восприятие, обдумывание</w:t>
      </w:r>
      <w:r>
        <w:rPr>
          <w:rFonts w:ascii="Times New Roman CYR" w:hAnsi="Times New Roman CYR" w:cs="Times New Roman CYR"/>
          <w:sz w:val="28"/>
          <w:szCs w:val="28"/>
        </w:rPr>
        <w:t>, группирование в процессе действий.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шести летнем возрасте закрепляются и развиваются те основные характеристики познавательных процессов, необходимость которых связана с поступлением в школу. Этому способствуют основные виды деятельности, которыми больш</w:t>
      </w:r>
      <w:r>
        <w:rPr>
          <w:rFonts w:ascii="Times New Roman CYR" w:hAnsi="Times New Roman CYR" w:cs="Times New Roman CYR"/>
          <w:sz w:val="28"/>
          <w:szCs w:val="28"/>
        </w:rPr>
        <w:t>ей частью, занят ребенок данного возраста в детском саду и дома: общение, игра, труд и так далее.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нормального функционирования детской памяти необходимо осуществление рядов процессов. В зависимости от того, какой процесс доминирует у данного ребенка, в</w:t>
      </w:r>
      <w:r>
        <w:rPr>
          <w:rFonts w:ascii="Times New Roman CYR" w:hAnsi="Times New Roman CYR" w:cs="Times New Roman CYR"/>
          <w:sz w:val="28"/>
          <w:szCs w:val="28"/>
        </w:rPr>
        <w:t>озникают и типы памяти: моторная - состоит из запоминания и воспроизведения движений; эмоциональная - выражается в запоминании и воспроизведении чувств; словесно-логическая - характеризуется тем, что материал для запоминания и воспроизведения служат мысли,</w:t>
      </w:r>
      <w:r>
        <w:rPr>
          <w:rFonts w:ascii="Times New Roman CYR" w:hAnsi="Times New Roman CYR" w:cs="Times New Roman CYR"/>
          <w:sz w:val="28"/>
          <w:szCs w:val="28"/>
        </w:rPr>
        <w:t xml:space="preserve"> устная и письменная речь; образная - зрительная, вкусовая, слуховая и так прочие, которая связана с запечатлением и воспроизведением образов предметов и их свойств.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 Урунтаева определяет образную память как память чувственно воспринимаемую информацию:</w:t>
      </w:r>
      <w:r>
        <w:rPr>
          <w:rFonts w:ascii="Times New Roman CYR" w:hAnsi="Times New Roman CYR" w:cs="Times New Roman CYR"/>
          <w:sz w:val="28"/>
          <w:szCs w:val="28"/>
        </w:rPr>
        <w:t xml:space="preserve"> слуховые, зрительные и другие анализаторы. Различия между типами памяти относительны, так как они связаны друг с другом и взаимодействуют между собой. Фиксирование и воспроизведение увиденного у ребенка всегда содержит компоненты словесного воспроизведени</w:t>
      </w:r>
      <w:r>
        <w:rPr>
          <w:rFonts w:ascii="Times New Roman CYR" w:hAnsi="Times New Roman CYR" w:cs="Times New Roman CYR"/>
          <w:sz w:val="28"/>
          <w:szCs w:val="28"/>
        </w:rPr>
        <w:t>я. В тоже время запоминание и воспроизведение словесного материала не лишено зрительного компонента. В жизни обычно мы имеем дело с воспроизведением сложной системы восприятия, обладающих винительным числом зрительных, звуковых, тактильных и других элемент</w:t>
      </w:r>
      <w:r>
        <w:rPr>
          <w:rFonts w:ascii="Times New Roman CYR" w:hAnsi="Times New Roman CYR" w:cs="Times New Roman CYR"/>
          <w:sz w:val="28"/>
          <w:szCs w:val="28"/>
        </w:rPr>
        <w:t>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памяти шестилеток, следует отметить, что она, по-видимому, представлена несколькими фазами. Одна из них, крайне не продолжительная, - это непосредственная память, при которой информация сохраняется лишь на несколько секунд. Например, ребенку у</w:t>
      </w:r>
      <w:r>
        <w:rPr>
          <w:rFonts w:ascii="Times New Roman CYR" w:hAnsi="Times New Roman CYR" w:cs="Times New Roman CYR"/>
          <w:sz w:val="28"/>
          <w:szCs w:val="28"/>
        </w:rPr>
        <w:t>дается удерживать в памяти предметы, которые он только что видел, в течение одной - двух секунд, не больше. Однако некоторые объекты, к которым он отнесся с вниманием, из непосредственной памяти могут быть переведены в кратковременную память, где информаци</w:t>
      </w:r>
      <w:r>
        <w:rPr>
          <w:rFonts w:ascii="Times New Roman CYR" w:hAnsi="Times New Roman CYR" w:cs="Times New Roman CYR"/>
          <w:sz w:val="28"/>
          <w:szCs w:val="28"/>
        </w:rPr>
        <w:t>я может сохраняться в течение нескольких минут. При этом ребенок, очевидно, может удержать в кратковременной памяти от 5 до 9 отдельных единиц запоминаемого материала. Иногда возможна группировка таких единиц, и тогда, кажется, что мы способны запомнить бо</w:t>
      </w:r>
      <w:r>
        <w:rPr>
          <w:rFonts w:ascii="Times New Roman CYR" w:hAnsi="Times New Roman CYR" w:cs="Times New Roman CYR"/>
          <w:sz w:val="28"/>
          <w:szCs w:val="28"/>
        </w:rPr>
        <w:t>льшее. При этом в ряду отдельных букв каждая из них будет одной единицей, но в случае их объединения в осмысленные слова единицей станет уже слово.</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перестройке мнемических процессов в дошкольном возрасте ребенок оказывается а состоянии ставить пе</w:t>
      </w:r>
      <w:r>
        <w:rPr>
          <w:rFonts w:ascii="Times New Roman CYR" w:hAnsi="Times New Roman CYR" w:cs="Times New Roman CYR"/>
          <w:sz w:val="28"/>
          <w:szCs w:val="28"/>
        </w:rPr>
        <w:t>ред собой сознательные цели (запомнить, припомнить) и стремиться их достичь. Этот перепад представляет собой сложный процесс, включающий два основных этапа. Первый этап- опознание и выделение ребенком мнемической цели. На втором этапе формируется соответст</w:t>
      </w:r>
      <w:r>
        <w:rPr>
          <w:rFonts w:ascii="Times New Roman CYR" w:hAnsi="Times New Roman CYR" w:cs="Times New Roman CYR"/>
          <w:sz w:val="28"/>
          <w:szCs w:val="28"/>
        </w:rPr>
        <w:t>вующие им действия и операции.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Ребенком дошкольного возраста в целом свойственны специфические особенности. Л.М. Житникова считает, что память дошкольника на разных этапах столь же подражательна, импульсивна и непроизвольна, как и его поведение. В это врем</w:t>
      </w:r>
      <w:r>
        <w:rPr>
          <w:rFonts w:ascii="Times New Roman CYR" w:hAnsi="Times New Roman CYR" w:cs="Times New Roman CYR"/>
          <w:sz w:val="28"/>
          <w:szCs w:val="28"/>
        </w:rPr>
        <w:t xml:space="preserve">я происходит наряду с бурным ростом всего детского организма, развитие мозга и связанное с этим усложнение мнемических процессов. У ребенка повышается чувствительность к сигналам внешнего мира, возможность их запоминания - через запоминание реакции на эти </w:t>
      </w:r>
      <w:r>
        <w:rPr>
          <w:rFonts w:ascii="Times New Roman CYR" w:hAnsi="Times New Roman CYR" w:cs="Times New Roman CYR"/>
          <w:sz w:val="28"/>
          <w:szCs w:val="28"/>
        </w:rPr>
        <w:t>сигналы; прокладываются новые связи в коре больших полушарий. И предметы ближайшего окружения, и поступки людей, и события окружающей его жизни по мере взросления ребенка все больше привлекают его внимание, отражаются в его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через исп</w:t>
      </w:r>
      <w:r>
        <w:rPr>
          <w:rFonts w:ascii="Times New Roman CYR" w:hAnsi="Times New Roman CYR" w:cs="Times New Roman CYR"/>
          <w:sz w:val="28"/>
          <w:szCs w:val="28"/>
        </w:rPr>
        <w:t>ользование способности отражать в сознании наиболее яркие образы и впечатления на первом этапе дошкольник, прежде всего, усваивает и запоминает отдельные элементы информации, которая на следующем этапе формирования данной высшей психической функции констру</w:t>
      </w:r>
      <w:r>
        <w:rPr>
          <w:rFonts w:ascii="Times New Roman CYR" w:hAnsi="Times New Roman CYR" w:cs="Times New Roman CYR"/>
          <w:sz w:val="28"/>
          <w:szCs w:val="28"/>
        </w:rPr>
        <w:t>ируется в целостную систему определенных его знаний, помогающих ребенку приобретать, хранить и использовать обширный запас сведений. Кроме того, память вообще, в том числе и память дошкольника - это активный процесс, ибо накопленные им знания непрерывно из</w:t>
      </w:r>
      <w:r>
        <w:rPr>
          <w:rFonts w:ascii="Times New Roman CYR" w:hAnsi="Times New Roman CYR" w:cs="Times New Roman CYR"/>
          <w:sz w:val="28"/>
          <w:szCs w:val="28"/>
        </w:rPr>
        <w:t>меняются, проверяются и переформируются мыслящим мозгом.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завершающей стадии своего формирования ближе к семи годам память дошкольника становится многоликой, концентрируя определенный запас сведений, слов, понятий, образов, которые хранятся в ней, как в </w:t>
      </w:r>
      <w:r>
        <w:rPr>
          <w:rFonts w:ascii="Times New Roman CYR" w:hAnsi="Times New Roman CYR" w:cs="Times New Roman CYR"/>
          <w:sz w:val="28"/>
          <w:szCs w:val="28"/>
        </w:rPr>
        <w:t>арсенале, всю жизнь, например, собственное имя, образы близких людей, родной язык и так далее. Именно с этим запасом старший дошкольник и идет в начальные классы, именно на данном развитии его образной памяти и формируется собственно уровень готовности его</w:t>
      </w:r>
      <w:r>
        <w:rPr>
          <w:rFonts w:ascii="Times New Roman CYR" w:hAnsi="Times New Roman CYR" w:cs="Times New Roman CYR"/>
          <w:sz w:val="28"/>
          <w:szCs w:val="28"/>
        </w:rPr>
        <w:t xml:space="preserve"> к обучению в школе.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Опытно - экспериментальная работа по развитию образной памяти детей старшего дошкольного возраста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 - экспериментальная работа проводилась с целью: подтверждения теоретических положений о развитии образной памяти у дет</w:t>
      </w:r>
      <w:r>
        <w:rPr>
          <w:rFonts w:ascii="Times New Roman CYR" w:hAnsi="Times New Roman CYR" w:cs="Times New Roman CYR"/>
          <w:sz w:val="28"/>
          <w:szCs w:val="28"/>
        </w:rPr>
        <w:t>ей старшего дошкольного возраста. Она проводилась на базе МДОУ №164 - детский сад комбинированного вида. В исследование принимали участие 10 детей шести лет:</w:t>
      </w:r>
    </w:p>
    <w:p w:rsidR="00000000" w:rsidRDefault="00157B81">
      <w:pPr>
        <w:widowControl w:val="0"/>
        <w:tabs>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Коля О.</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Таня Р.</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Вера Ш.</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Лера К.</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Дима П.</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Оля 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Владик Х.</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Юра Д.</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Маша С.</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Ники</w:t>
      </w:r>
      <w:r>
        <w:rPr>
          <w:rFonts w:ascii="Times New Roman CYR" w:hAnsi="Times New Roman CYR" w:cs="Times New Roman CYR"/>
          <w:sz w:val="28"/>
          <w:szCs w:val="28"/>
        </w:rPr>
        <w:t>та 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 - экспериментальная работа включает в себя три взаимосвязанных этапа:</w:t>
      </w:r>
    </w:p>
    <w:p w:rsidR="00000000" w:rsidRDefault="00157B81">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констатирующий;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формирующий;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контрольный.</w:t>
      </w:r>
    </w:p>
    <w:p w:rsidR="00000000" w:rsidRDefault="00157B81">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Выявление уровня развития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исследования воспита</w:t>
      </w:r>
      <w:r>
        <w:rPr>
          <w:rFonts w:ascii="Times New Roman CYR" w:hAnsi="Times New Roman CYR" w:cs="Times New Roman CYR"/>
          <w:sz w:val="28"/>
          <w:szCs w:val="28"/>
        </w:rPr>
        <w:t>телю необходимо диагностировать достигнутый детьми шести лет уровень развития в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цель: диагностировать достигнутый старшими дошкольниками уровень сформированости их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решались следующие задачи:</w:t>
      </w:r>
    </w:p>
    <w:p w:rsidR="00000000" w:rsidRDefault="00157B81">
      <w:pPr>
        <w:widowControl w:val="0"/>
        <w:tabs>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Подб</w:t>
      </w:r>
      <w:r>
        <w:rPr>
          <w:rFonts w:ascii="Times New Roman CYR" w:hAnsi="Times New Roman CYR" w:cs="Times New Roman CYR"/>
          <w:sz w:val="28"/>
          <w:szCs w:val="28"/>
        </w:rPr>
        <w:t>ор критериев для оценки уровня сформированности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Подбор диагностической методики для определения уровня сформированости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Выявление уровня сформированности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выявить уровень сформированности образной</w:t>
      </w:r>
      <w:r>
        <w:rPr>
          <w:rFonts w:ascii="Times New Roman CYR" w:hAnsi="Times New Roman CYR" w:cs="Times New Roman CYR"/>
          <w:sz w:val="28"/>
          <w:szCs w:val="28"/>
        </w:rPr>
        <w:t xml:space="preserve"> (слуховой и зрительной) памяти мы использовали методику "запомни картинки" Г.А.Урунтаевой и методику "10 слов" А.Р. Лурия.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исследования детей 6 лет применяется методика "запомни картинки" Г.А.Урунтаевой.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изучение произвольности и не </w:t>
      </w:r>
      <w:r>
        <w:rPr>
          <w:rFonts w:ascii="Times New Roman CYR" w:hAnsi="Times New Roman CYR" w:cs="Times New Roman CYR"/>
          <w:sz w:val="28"/>
          <w:szCs w:val="28"/>
        </w:rPr>
        <w:t>произвольности образной зрительной памяти у детей шести лет.</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для проведения эксперимента: 20 цветных картинок размером 6,5 х 10 см. . Первый набор: ромашка, стол, кровать, морковка, лук свекла, слон, лилии, заяц, еж. Второй набор: коза, собака, ло</w:t>
      </w:r>
      <w:r>
        <w:rPr>
          <w:rFonts w:ascii="Times New Roman CYR" w:hAnsi="Times New Roman CYR" w:cs="Times New Roman CYR"/>
          <w:sz w:val="28"/>
          <w:szCs w:val="28"/>
        </w:rPr>
        <w:t>шадь, груша, яблоко, апельсин, сушки, мороженое, зонт, ель.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проводится две серии эксперимента.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серия эксперимента: ребенку показывают по очереди картинки набор из 10 штук. Они должны быть знакомы ребенку. При этом экспериментатор не ста</w:t>
      </w:r>
      <w:r>
        <w:rPr>
          <w:rFonts w:ascii="Times New Roman CYR" w:hAnsi="Times New Roman CYR" w:cs="Times New Roman CYR"/>
          <w:sz w:val="28"/>
          <w:szCs w:val="28"/>
        </w:rPr>
        <w:t>вит перед ребенком задачу запоминание. Картинки экспонируются последовательно одна за другой. Расстояние от изображения до уровня глаз испытуемого 25-30 см. Время демонстрации каждой картинки 1-2 секунды. Учитывается, сколько предметов из общего числа назв</w:t>
      </w:r>
      <w:r>
        <w:rPr>
          <w:rFonts w:ascii="Times New Roman CYR" w:hAnsi="Times New Roman CYR" w:cs="Times New Roman CYR"/>
          <w:sz w:val="28"/>
          <w:szCs w:val="28"/>
        </w:rPr>
        <w:t>ано ребенком по памяти, повторы не учитываются, так же как и названые предметы, которых на картинке не было.</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"сейчас я покажу тебе картинки, а ты внимательно посмотри на них". После демонстрации 10 картинок ребенка просят: "назови картинки, кот</w:t>
      </w:r>
      <w:r>
        <w:rPr>
          <w:rFonts w:ascii="Times New Roman CYR" w:hAnsi="Times New Roman CYR" w:cs="Times New Roman CYR"/>
          <w:sz w:val="28"/>
          <w:szCs w:val="28"/>
        </w:rPr>
        <w:t>орые ты запомнил".</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серия эксперимента: ребенку показывают второй набор картинок и предлагают запомнить как можно больше картинок для того, чтобы затем их припомнить. Средства и приемы запоминания не указываются. Каждая картинка экспонируется в течен</w:t>
      </w:r>
      <w:r>
        <w:rPr>
          <w:rFonts w:ascii="Times New Roman CYR" w:hAnsi="Times New Roman CYR" w:cs="Times New Roman CYR"/>
          <w:sz w:val="28"/>
          <w:szCs w:val="28"/>
        </w:rPr>
        <w:t>ии 3 секунд. Расстояние от изображения до уровня глаз испытуемого 25-30 см. После показа всех картинок дети воспроизводят предметы изображенные на них.</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проведения: проводится индивидуально с каждым ребенком после предварительного получасового знако</w:t>
      </w:r>
      <w:r>
        <w:rPr>
          <w:rFonts w:ascii="Times New Roman CYR" w:hAnsi="Times New Roman CYR" w:cs="Times New Roman CYR"/>
          <w:sz w:val="28"/>
          <w:szCs w:val="28"/>
        </w:rPr>
        <w:t>мства ребенка с экспериментом. Выясняется возможность описания ребенком свойств и назначений каждого из предметов, изображенного на всех картинках. После пятнадцатиминутного перерыва, во время которого ребенок занят рисованием, приступают к первой серии оп</w:t>
      </w:r>
      <w:r>
        <w:rPr>
          <w:rFonts w:ascii="Times New Roman CYR" w:hAnsi="Times New Roman CYR" w:cs="Times New Roman CYR"/>
          <w:sz w:val="28"/>
          <w:szCs w:val="28"/>
        </w:rPr>
        <w:t>ытов. В каждой серии используется новый набор картинок из 10 штук, участвуют одни и те же дети.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после проведения эксперимента определяется уровень развития произвольной и не произвольной образной памяти по следующим критериям: если ребе</w:t>
      </w:r>
      <w:r>
        <w:rPr>
          <w:rFonts w:ascii="Times New Roman CYR" w:hAnsi="Times New Roman CYR" w:cs="Times New Roman CYR"/>
          <w:sz w:val="28"/>
          <w:szCs w:val="28"/>
        </w:rPr>
        <w:t>нок назвал 8-10 картинок - это высоки уровень - 3 балла, 6-7 картинок - это средний уровень - 2 балла, а 5 и меньше - низкий уровень развития памяти - 1 балл.</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исследования старших дошкольников применяется методика "10 слов" А.Р. Лурия.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оценка кратковременности и длительности образной слуховой памяти у детей 6 лет.</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для проведения эксперимента: 10 слов: огонь, мед, игла, хлеб, стул, лес, брат, вода, конь, гриб.</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перед тем как зачитывать ребенку слова, ему дается инстр</w:t>
      </w:r>
      <w:r>
        <w:rPr>
          <w:rFonts w:ascii="Times New Roman CYR" w:hAnsi="Times New Roman CYR" w:cs="Times New Roman CYR"/>
          <w:sz w:val="28"/>
          <w:szCs w:val="28"/>
        </w:rPr>
        <w:t xml:space="preserve">укция 1. Следует соблюдать временной интервал во время зачитывания слов в 1 секунду. После предъявления материала ребенка просят повторить те слова, которые он запомнил в любом порядке. Это показатель кратковременной образной памяти. После воспроизведения </w:t>
      </w:r>
      <w:r>
        <w:rPr>
          <w:rFonts w:ascii="Times New Roman CYR" w:hAnsi="Times New Roman CYR" w:cs="Times New Roman CYR"/>
          <w:sz w:val="28"/>
          <w:szCs w:val="28"/>
        </w:rPr>
        <w:t>зачитывается инструкция 2. Ребенок вновь воспроизводит - и так следует сделать еще три раза.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делается перерыв в один час и, не называя слов, малыша просят вспомнить все слова - это показатель долговременной образной памяти на основе образов, сформиро</w:t>
      </w:r>
      <w:r>
        <w:rPr>
          <w:rFonts w:ascii="Times New Roman CYR" w:hAnsi="Times New Roman CYR" w:cs="Times New Roman CYR"/>
          <w:sz w:val="28"/>
          <w:szCs w:val="28"/>
        </w:rPr>
        <w:t>ванных со слуха.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1. "Я назову тебе 10 слов, а ты постараешься их запомнить". 2. "ты запомнил не все слова. Я прочту их еще раз. Постарайся запомнить больше слов".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проведения: проводится индивидуально с каждым ребенком. Зачитывать матери</w:t>
      </w:r>
      <w:r>
        <w:rPr>
          <w:rFonts w:ascii="Times New Roman CYR" w:hAnsi="Times New Roman CYR" w:cs="Times New Roman CYR"/>
          <w:sz w:val="28"/>
          <w:szCs w:val="28"/>
        </w:rPr>
        <w:t>ал необходимо громко, отчетливо и однотонно, не выделяя отдельные элементы.</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после проведения эксперимента определяется уровень развития кратковременной и долговременной образной памяти по следующим критериям: если ребенок назвал 8-10 сл</w:t>
      </w:r>
      <w:r>
        <w:rPr>
          <w:rFonts w:ascii="Times New Roman CYR" w:hAnsi="Times New Roman CYR" w:cs="Times New Roman CYR"/>
          <w:sz w:val="28"/>
          <w:szCs w:val="28"/>
        </w:rPr>
        <w:t>ов - высокий уровень - 3 балла, 6-7 слов - средний уровень - 2 балла, а 5 и менее - низкий уровень развития памяти - 1 балл.</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экспериментами делается не большой (5-6 минут) перерыв. После проведения эксперимента мы сопоставили средние показатели, по р</w:t>
      </w:r>
      <w:r>
        <w:rPr>
          <w:rFonts w:ascii="Times New Roman CYR" w:hAnsi="Times New Roman CYR" w:cs="Times New Roman CYR"/>
          <w:sz w:val="28"/>
          <w:szCs w:val="28"/>
        </w:rPr>
        <w:t>езультатам которых и определили уровень развития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балл составляет:</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3-2 - высокий уровень;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2-1,5 - средний уровень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1,5-1 - низкий уровень.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представлены в таблице 1.</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 Уровень развития образной памяти</w:t>
      </w:r>
      <w:r>
        <w:rPr>
          <w:rFonts w:ascii="Times New Roman CYR" w:hAnsi="Times New Roman CYR" w:cs="Times New Roman CYR"/>
          <w:sz w:val="28"/>
          <w:szCs w:val="28"/>
        </w:rPr>
        <w:t xml:space="preserve"> детей шести лет на конетатируещем этапе экспериментальной работы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1230"/>
        <w:gridCol w:w="1378"/>
        <w:gridCol w:w="1527"/>
        <w:gridCol w:w="1378"/>
        <w:gridCol w:w="933"/>
        <w:gridCol w:w="1382"/>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5513" w:type="dxa"/>
            <w:gridSpan w:val="4"/>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в баллах</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"запомни картинки"</w:t>
            </w:r>
          </w:p>
        </w:tc>
        <w:tc>
          <w:tcPr>
            <w:tcW w:w="2905"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"10 слов"</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зрительная</w:t>
            </w:r>
          </w:p>
        </w:tc>
        <w:tc>
          <w:tcPr>
            <w:tcW w:w="2905"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слуховая</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Непроизв.</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Произв.</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Долговрем.</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r>
              <w:rPr>
                <w:rFonts w:ascii="Times New Roman CYR" w:hAnsi="Times New Roman CYR" w:cs="Times New Roman CYR"/>
                <w:sz w:val="20"/>
                <w:szCs w:val="20"/>
              </w:rPr>
              <w:t>оля О.</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 Р.</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 Ш.</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К.</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М.</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И.</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Владик Х.</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Юра Д.</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С.</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w:t>
            </w:r>
            <w:r>
              <w:rPr>
                <w:rFonts w:ascii="Times New Roman CYR" w:hAnsi="Times New Roman CYR" w:cs="Times New Roman CYR"/>
                <w:sz w:val="20"/>
                <w:szCs w:val="20"/>
              </w:rPr>
              <w:t>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П.</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bl>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 результаты проведенного исследования показали, что 10 детей, принимающих участие в исследовании, лишь трое набрали 3 - 2 баллов - это свидетельствует о высоком уровне развития их образной памяти. Двое 2-1,5 балла</w:t>
      </w:r>
      <w:r>
        <w:rPr>
          <w:rFonts w:ascii="Times New Roman CYR" w:hAnsi="Times New Roman CYR" w:cs="Times New Roman CYR"/>
          <w:sz w:val="28"/>
          <w:szCs w:val="28"/>
        </w:rPr>
        <w:t xml:space="preserve"> - средний уровень (Юра Д. вспомнил и назвал не все слова, Лера К. не точно назвала картинки, испытывает затруднения в припоминании). Пятеро детей набрали в среднем по 1-1,5 балла, что говорит о низком уровне. Таким образом, данные констатирующего эксперим</w:t>
      </w:r>
      <w:r>
        <w:rPr>
          <w:rFonts w:ascii="Times New Roman CYR" w:hAnsi="Times New Roman CYR" w:cs="Times New Roman CYR"/>
          <w:sz w:val="28"/>
          <w:szCs w:val="28"/>
        </w:rPr>
        <w:t>ента позволяет сделать вывод о необходимости проведения целенаправленной работы по формированию образной памяти шести лет жизни, поскольку проведенное исследование показало, что у 50% детей не достаточно сформированы свойства образной памяти, такие как точ</w:t>
      </w:r>
      <w:r>
        <w:rPr>
          <w:rFonts w:ascii="Times New Roman CYR" w:hAnsi="Times New Roman CYR" w:cs="Times New Roman CYR"/>
          <w:sz w:val="28"/>
          <w:szCs w:val="28"/>
        </w:rPr>
        <w:t>ность восприятия, объем, длительность сохранения информации. Дети испытывают затруднения в припоминании и воспроизведении материала, предложенного для заполнения.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последующею работу следует повторить так, чтобы формирования свойств образной памяти </w:t>
      </w:r>
      <w:r>
        <w:rPr>
          <w:rFonts w:ascii="Times New Roman CYR" w:hAnsi="Times New Roman CYR" w:cs="Times New Roman CYR"/>
          <w:sz w:val="28"/>
          <w:szCs w:val="28"/>
        </w:rPr>
        <w:t>осуществилось в практической деятельности детей, развивая способность к целенаправленному запоминанию и использованию мнемических средств.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Анализ результатов констатирующего и контрольного эксперимента по развитию образной памяти старших дошкольников.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этапе мы провели диагностику уровня развития образной памяти у детей старшего дошкольного возраста. На формирующем этапе велась коррекционно - развивающая работа. Мы преследовали цель: попытаться с помощью специальных дидактических игр д</w:t>
      </w:r>
      <w:r>
        <w:rPr>
          <w:rFonts w:ascii="Times New Roman CYR" w:hAnsi="Times New Roman CYR" w:cs="Times New Roman CYR"/>
          <w:sz w:val="28"/>
          <w:szCs w:val="28"/>
        </w:rPr>
        <w:t>обиться значительного улучшения показателей образной памяти детей с недостающем уровнем ее развития. По окончанию формирующего этапа опытно - экспериментальной работы был проведен контрольный эксперимент.</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цель: выявление уровня развития слуховой и зри</w:t>
      </w:r>
      <w:r>
        <w:rPr>
          <w:rFonts w:ascii="Times New Roman CYR" w:hAnsi="Times New Roman CYR" w:cs="Times New Roman CYR"/>
          <w:sz w:val="28"/>
          <w:szCs w:val="28"/>
        </w:rPr>
        <w:t>тельной образной памяти детей старшего дошкольного возраста после проведения формирующей работы.</w:t>
      </w:r>
    </w:p>
    <w:p w:rsidR="00000000" w:rsidRDefault="00157B81">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157B81">
      <w:pPr>
        <w:widowControl w:val="0"/>
        <w:tabs>
          <w:tab w:val="left" w:pos="1276"/>
          <w:tab w:val="left" w:pos="164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проверить эффективность проведенных на формирующем этапе дидактических игр;</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сравнить результаты констатирующего и контрольного экспериментов;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w:t>
      </w:r>
      <w:r>
        <w:rPr>
          <w:rFonts w:ascii="Times New Roman CYR" w:hAnsi="Times New Roman CYR" w:cs="Times New Roman CYR"/>
          <w:sz w:val="28"/>
          <w:szCs w:val="28"/>
        </w:rPr>
        <w:t>ыявить динамику развития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занятий по развитию памяти (у детей с низким уровнем развития) была проведена повторная диагностика со всеми детьми группы. Критерии оценки уровня развития памяти и методики остались прежними, но бы</w:t>
      </w:r>
      <w:r>
        <w:rPr>
          <w:rFonts w:ascii="Times New Roman CYR" w:hAnsi="Times New Roman CYR" w:cs="Times New Roman CYR"/>
          <w:sz w:val="28"/>
          <w:szCs w:val="28"/>
        </w:rPr>
        <w:t>л изменен наглядный материал. Результаты представлены в таблице 2.</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Уровень развития образной памяти детей шести лет на контрольном этапе экспериментальной работы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1230"/>
        <w:gridCol w:w="1378"/>
        <w:gridCol w:w="1527"/>
        <w:gridCol w:w="1378"/>
        <w:gridCol w:w="933"/>
        <w:gridCol w:w="1382"/>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5513" w:type="dxa"/>
            <w:gridSpan w:val="4"/>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в баллах</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"запомни картинки"</w:t>
            </w:r>
          </w:p>
        </w:tc>
        <w:tc>
          <w:tcPr>
            <w:tcW w:w="2905"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w:t>
            </w:r>
            <w:r>
              <w:rPr>
                <w:rFonts w:ascii="Times New Roman CYR" w:hAnsi="Times New Roman CYR" w:cs="Times New Roman CYR"/>
                <w:sz w:val="20"/>
                <w:szCs w:val="20"/>
              </w:rPr>
              <w:t>тодика "10 слов"</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зрительная</w:t>
            </w:r>
          </w:p>
        </w:tc>
        <w:tc>
          <w:tcPr>
            <w:tcW w:w="2905"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слуховая</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Непроизв.</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Произв.</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Кратковрем.</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Долговрем.</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 О.</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 Р.</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 Ш.</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К.</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М.</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w:t>
            </w:r>
            <w:r>
              <w:rPr>
                <w:rFonts w:ascii="Times New Roman CYR" w:hAnsi="Times New Roman CYR" w:cs="Times New Roman CYR"/>
                <w:sz w:val="20"/>
                <w:szCs w:val="20"/>
              </w:rPr>
              <w:t>я И.</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Владик Х.</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Юра Д.</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С.</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П.</w:t>
            </w:r>
          </w:p>
        </w:tc>
        <w:tc>
          <w:tcPr>
            <w:tcW w:w="1230"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8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повторная диагностика участников эксперимента показала, что из десяти детей трое набрало от 3 до 2 баллов</w:t>
      </w:r>
      <w:r>
        <w:rPr>
          <w:rFonts w:ascii="Times New Roman CYR" w:hAnsi="Times New Roman CYR" w:cs="Times New Roman CYR"/>
          <w:sz w:val="28"/>
          <w:szCs w:val="28"/>
        </w:rPr>
        <w:t xml:space="preserve"> - это свидетельствует о высоком уровни развития их образной памяти ( Таня Р., Владик Х., Миша С.). И семеро детей набрали от 2 до 1,5 балла - это свидетельствует о среднем уровни развития их образной памяти (Лера К., Юра Д., Коля О., Никита М., Оля И., Ве</w:t>
      </w:r>
      <w:r>
        <w:rPr>
          <w:rFonts w:ascii="Times New Roman CYR" w:hAnsi="Times New Roman CYR" w:cs="Times New Roman CYR"/>
          <w:sz w:val="28"/>
          <w:szCs w:val="28"/>
        </w:rPr>
        <w:t>ра Ш., Дима П.). Низкий уровень развития образной памяти ни у кого не выявлен, что в свою очередь говорит о эффективности проведенной нами работы.</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таблице, сделан сравнительный анализ средних показателей сформированности образной памяти у детей до,</w:t>
      </w:r>
      <w:r>
        <w:rPr>
          <w:rFonts w:ascii="Times New Roman CYR" w:hAnsi="Times New Roman CYR" w:cs="Times New Roman CYR"/>
          <w:sz w:val="28"/>
          <w:szCs w:val="28"/>
        </w:rPr>
        <w:t xml:space="preserve"> и после проведенного формирующего эксперимента. Сводные данные, полученные в результате исследования памяти, представлены в таблице 3.</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Результаты диагностики уровня развития образной памяти у детей старшего дошкольного возраста на констатирую</w:t>
      </w:r>
      <w:r>
        <w:rPr>
          <w:rFonts w:ascii="Times New Roman CYR" w:hAnsi="Times New Roman CYR" w:cs="Times New Roman CYR"/>
          <w:sz w:val="28"/>
          <w:szCs w:val="28"/>
        </w:rPr>
        <w:t>щем и контрольном этапах.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02"/>
        <w:gridCol w:w="2153"/>
        <w:gridCol w:w="1803"/>
        <w:gridCol w:w="2153"/>
        <w:gridCol w:w="1803"/>
      </w:tblGrid>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3956"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3956" w:type="dxa"/>
            <w:gridSpan w:val="2"/>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 этап</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этап</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 этап</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этап</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Коля О.</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Таня Р.</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 Ш.</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К.</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w:t>
            </w:r>
            <w:r>
              <w:rPr>
                <w:rFonts w:ascii="Times New Roman CYR" w:hAnsi="Times New Roman CYR" w:cs="Times New Roman CYR"/>
                <w:sz w:val="20"/>
                <w:szCs w:val="20"/>
              </w:rPr>
              <w:t>дний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М.</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И.</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Владик Х.</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Юра Д.</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С.</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302"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 П.</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5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03" w:type="dxa"/>
            <w:tcBorders>
              <w:top w:val="single" w:sz="6" w:space="0" w:color="auto"/>
              <w:left w:val="single" w:sz="6" w:space="0" w:color="auto"/>
              <w:bottom w:val="single" w:sz="6" w:space="0" w:color="auto"/>
              <w:right w:val="single" w:sz="6" w:space="0" w:color="auto"/>
            </w:tcBorders>
          </w:tcPr>
          <w:p w:rsidR="00000000" w:rsidRDefault="00157B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исследования, мы можем сказ</w:t>
      </w:r>
      <w:r>
        <w:rPr>
          <w:rFonts w:ascii="Times New Roman CYR" w:hAnsi="Times New Roman CYR" w:cs="Times New Roman CYR"/>
          <w:sz w:val="28"/>
          <w:szCs w:val="28"/>
        </w:rPr>
        <w:t>ать, что изменения значимы для экспериментальной группы, с которыми проводилась коррекционно-развивающая работа. Качественный анализ результатов данной методики контрольного эксперимента показал, что средний показатель развития образной памяти у детей выро</w:t>
      </w:r>
      <w:r>
        <w:rPr>
          <w:rFonts w:ascii="Times New Roman CYR" w:hAnsi="Times New Roman CYR" w:cs="Times New Roman CYR"/>
          <w:sz w:val="28"/>
          <w:szCs w:val="28"/>
        </w:rPr>
        <w:t>с в среднем практически в 1,5 раза. Таким образом, нами выявлена положительная динамика в развитии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динамика говорит о том, что проделанная работа была не напрасной. Систематическое и целе</w:t>
      </w:r>
      <w:r>
        <w:rPr>
          <w:rFonts w:ascii="Times New Roman CYR" w:hAnsi="Times New Roman CYR" w:cs="Times New Roman CYR"/>
          <w:sz w:val="28"/>
          <w:szCs w:val="28"/>
        </w:rPr>
        <w:t>направленное проведение и организация дидактических игр способствовали развитию образной памяти. При этом нами были соблюдены и выполнены условия:</w:t>
      </w:r>
    </w:p>
    <w:p w:rsidR="00000000" w:rsidRDefault="00157B81">
      <w:pPr>
        <w:widowControl w:val="0"/>
        <w:tabs>
          <w:tab w:val="left" w:pos="128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игра организованна как поэтапный системно - организованный процесс, направленный на развитие слуховой и зр</w:t>
      </w:r>
      <w:r>
        <w:rPr>
          <w:rFonts w:ascii="Times New Roman CYR" w:hAnsi="Times New Roman CYR" w:cs="Times New Roman CYR"/>
          <w:sz w:val="28"/>
          <w:szCs w:val="28"/>
        </w:rPr>
        <w:t>ительной образной памяти;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предусмотрено усложнение дидактических игр, заключающие в изменении количественных (уменьшении времени экспозиции, узнавания или воспроизведения) и качественных (усложнение содержания, увеличение деталей у запоминаемых объектов</w:t>
      </w:r>
      <w:r>
        <w:rPr>
          <w:rFonts w:ascii="Times New Roman CYR" w:hAnsi="Times New Roman CYR" w:cs="Times New Roman CYR"/>
          <w:sz w:val="28"/>
          <w:szCs w:val="28"/>
        </w:rPr>
        <w:t>) показателей материала игры, ее правил, а, следовательно, и самих показателей запоминания;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обеспечивается рациональное сочетание руководства педагога и самостоятельной деятельности детей, а так же развитие самоконтроля (проверка результатов запоминания </w:t>
      </w:r>
      <w:r>
        <w:rPr>
          <w:rFonts w:ascii="Times New Roman CYR" w:hAnsi="Times New Roman CYR" w:cs="Times New Roman CYR"/>
          <w:sz w:val="28"/>
          <w:szCs w:val="28"/>
        </w:rPr>
        <w:t>и анализ ошибок).</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является этапом интенсивного психического развития. Именно в этом возрасте происходят прогрессивные изменения во всех сферах, начиная от совершенствования психофизиологических функций и кончая возн</w:t>
      </w:r>
      <w:r>
        <w:rPr>
          <w:rFonts w:ascii="Times New Roman CYR" w:hAnsi="Times New Roman CYR" w:cs="Times New Roman CYR"/>
          <w:sz w:val="28"/>
          <w:szCs w:val="28"/>
        </w:rPr>
        <w:t>икновением сложных личностных новообразований. Ребенок лучше воспринимает то, что для него представляет наибольший интерес, дает наилучшие впечатления. Таким образом, объем фиксируемого материала во много определяется эмоциональным отношением к данному пре</w:t>
      </w:r>
      <w:r>
        <w:rPr>
          <w:rFonts w:ascii="Times New Roman CYR" w:hAnsi="Times New Roman CYR" w:cs="Times New Roman CYR"/>
          <w:sz w:val="28"/>
          <w:szCs w:val="28"/>
        </w:rPr>
        <w:t>дмету или явлению.</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достижений старшего дошкольника является развитие образной памяти. Во многом развитию этого процесса способствует игровая деятельность, в которой способность запоминать и вовремя воспроизводить необходимые сведения явля</w:t>
      </w:r>
      <w:r>
        <w:rPr>
          <w:rFonts w:ascii="Times New Roman CYR" w:hAnsi="Times New Roman CYR" w:cs="Times New Roman CYR"/>
          <w:sz w:val="28"/>
          <w:szCs w:val="28"/>
        </w:rPr>
        <w:t>ется одним из условий достижения успеха. Важной особенностью этого возраста является то обстоятельство, что перед ребенком шести лет может быть поставлена цель, направленная на запоминание определенного материала. Наличие такой возможности связана с тем, ч</w:t>
      </w:r>
      <w:r>
        <w:rPr>
          <w:rFonts w:ascii="Times New Roman CYR" w:hAnsi="Times New Roman CYR" w:cs="Times New Roman CYR"/>
          <w:sz w:val="28"/>
          <w:szCs w:val="28"/>
        </w:rPr>
        <w:t>то ребенок начинает использовать различные приемы, специально предназначенных для повышения эффективности запоминания: повторение, смысловое и ассоциативное связывание материала.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более сложных форм образной памяти появляется в процессе наглядн</w:t>
      </w:r>
      <w:r>
        <w:rPr>
          <w:rFonts w:ascii="Times New Roman CYR" w:hAnsi="Times New Roman CYR" w:cs="Times New Roman CYR"/>
          <w:sz w:val="28"/>
          <w:szCs w:val="28"/>
        </w:rPr>
        <w:t>о - действенного мышления старшего дошкольника, прежде всего, по средствам организуемых должным образом дидактических игр.</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психологическими условиями, определяющий тот или иной уровень развития у детей образной памяти, являются: наличие необходимо</w:t>
      </w:r>
      <w:r>
        <w:rPr>
          <w:rFonts w:ascii="Times New Roman CYR" w:hAnsi="Times New Roman CYR" w:cs="Times New Roman CYR"/>
          <w:sz w:val="28"/>
          <w:szCs w:val="28"/>
        </w:rPr>
        <w:t>го объема знаний, умений и навыков, определенного программой воспитания и обучения в детском саду; отбор методов индивидуальной и групповой работы с детьми (игровые, практические, ориентированные на особенности детей); различные формы организации, совместн</w:t>
      </w:r>
      <w:r>
        <w:rPr>
          <w:rFonts w:ascii="Times New Roman CYR" w:hAnsi="Times New Roman CYR" w:cs="Times New Roman CYR"/>
          <w:sz w:val="28"/>
          <w:szCs w:val="28"/>
        </w:rPr>
        <w:t>ая деятельность воспитателя и ребенка в процессе игр, формы их организации для малообщительных детей, которые в данном виде деятельности целесообразно объединить в подгруппы. Необходимо изменить характер взаимоотношений между взрослыми и детьми, перейти на</w:t>
      </w:r>
      <w:r>
        <w:rPr>
          <w:rFonts w:ascii="Times New Roman CYR" w:hAnsi="Times New Roman CYR" w:cs="Times New Roman CYR"/>
          <w:sz w:val="28"/>
          <w:szCs w:val="28"/>
        </w:rPr>
        <w:t xml:space="preserve"> более демократический стиль общения, установление отношений сотрудничества в организуемых дидактических играх.</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на констатирующем этапе тестирование показало, что в подгруппе, состоящей из десяти человек, большинство детей обладают недостаточны</w:t>
      </w:r>
      <w:r>
        <w:rPr>
          <w:rFonts w:ascii="Times New Roman CYR" w:hAnsi="Times New Roman CYR" w:cs="Times New Roman CYR"/>
          <w:sz w:val="28"/>
          <w:szCs w:val="28"/>
        </w:rPr>
        <w:t>м уровнем развития образной памяти. Проблемы, характеризующий средний и низкий уровни развития у детей образной памяти, различны и определяются индивидуальными особенностями детей.</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формирующем этапе нами были отобраны педагогические условия эффективного</w:t>
      </w:r>
      <w:r>
        <w:rPr>
          <w:rFonts w:ascii="Times New Roman CYR" w:hAnsi="Times New Roman CYR" w:cs="Times New Roman CYR"/>
          <w:sz w:val="28"/>
          <w:szCs w:val="28"/>
        </w:rPr>
        <w:t xml:space="preserve"> развития образной памяти у детей старшего дошкольного возраста в дидактических играх и проведена пробация данного вида игр в ходе опытно - экспериментальной работы. Определено что в дидактических играх складываются благоприятные условия для развития произ</w:t>
      </w:r>
      <w:r>
        <w:rPr>
          <w:rFonts w:ascii="Times New Roman CYR" w:hAnsi="Times New Roman CYR" w:cs="Times New Roman CYR"/>
          <w:sz w:val="28"/>
          <w:szCs w:val="28"/>
        </w:rPr>
        <w:t>вольной образной памяти у старших дошкольников. Раскрыто, что она позволяет создать содержательную игровую мотивацию, обеспечить осознанием ребенка средств и способов выполнения мнемической деятельности и составляющих ее процессов. Разработана и апробирова</w:t>
      </w:r>
      <w:r>
        <w:rPr>
          <w:rFonts w:ascii="Times New Roman CYR" w:hAnsi="Times New Roman CYR" w:cs="Times New Roman CYR"/>
          <w:sz w:val="28"/>
          <w:szCs w:val="28"/>
        </w:rPr>
        <w:t>на система дидактических игр для детей 6 лет, с целью развития образной памяти, доказана ее эффективность.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этап подтвердил эффективность выбранной методики развития образной памяти у детей старшего дошкольного возраста.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проведенной р</w:t>
      </w:r>
      <w:r>
        <w:rPr>
          <w:rFonts w:ascii="Times New Roman CYR" w:hAnsi="Times New Roman CYR" w:cs="Times New Roman CYR"/>
          <w:sz w:val="28"/>
          <w:szCs w:val="28"/>
        </w:rPr>
        <w:t>аботы можно сказать следующее. Развитие образной памяти не происходит у ребенка спонтанно оно является, результатом полноценного "детства" и самое главное требует верного руководства и тонкого психологического внимания и наблюдения, специально организованн</w:t>
      </w:r>
      <w:r>
        <w:rPr>
          <w:rFonts w:ascii="Times New Roman CYR" w:hAnsi="Times New Roman CYR" w:cs="Times New Roman CYR"/>
          <w:sz w:val="28"/>
          <w:szCs w:val="28"/>
        </w:rPr>
        <w:t>ых занятий с ребенком дидактических игр не только в ДОУ, но и в семье.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дидактические игры в организации работы с детьми старшего дошкольного возраста намечают те структурные уровни организации процесса образной памяти, к которым и стремиться подвест</w:t>
      </w:r>
      <w:r>
        <w:rPr>
          <w:rFonts w:ascii="Times New Roman CYR" w:hAnsi="Times New Roman CYR" w:cs="Times New Roman CYR"/>
          <w:sz w:val="28"/>
          <w:szCs w:val="28"/>
        </w:rPr>
        <w:t>и педагог воспитуемых, и одновременно образует функциональные пути решения детьми различных задач на основе образно мнемических процессов. При возникновении новой проблемной ситуации, или задачи, достигнутые и сохраненные образной памятью дошкольников уров</w:t>
      </w:r>
      <w:r>
        <w:rPr>
          <w:rFonts w:ascii="Times New Roman CYR" w:hAnsi="Times New Roman CYR" w:cs="Times New Roman CYR"/>
          <w:sz w:val="28"/>
          <w:szCs w:val="28"/>
        </w:rPr>
        <w:t>ни, снова могут, черех свое воспроизведение включаться, в процессе поиска решения различных задач как относительно самостоятельные и вместе с теми как составляющие логические звенья целостного процесса поиска. Иными словами, дидактические игры способствуют</w:t>
      </w:r>
      <w:r>
        <w:rPr>
          <w:rFonts w:ascii="Times New Roman CYR" w:hAnsi="Times New Roman CYR" w:cs="Times New Roman CYR"/>
          <w:sz w:val="28"/>
          <w:szCs w:val="28"/>
        </w:rPr>
        <w:t xml:space="preserve"> не только формированию высших структур образной памяти, но и его системному функционированию. Только в их рамках в работе с детьми данного возраста могут быть представлены и при необходимости одновременно включаться в работу все виды и уровни образной пам</w:t>
      </w:r>
      <w:r>
        <w:rPr>
          <w:rFonts w:ascii="Times New Roman CYR" w:hAnsi="Times New Roman CYR" w:cs="Times New Roman CYR"/>
          <w:sz w:val="28"/>
          <w:szCs w:val="28"/>
        </w:rPr>
        <w:t>яти.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дидактических играх не только развиваются творческие способности дошкольника, его инициативность и умение работать коллективно, что необходимо в его дальнейшем, уже школьной, жизни, но и главное - умение осознавать сам процесс запоминания и воспроиз</w:t>
      </w:r>
      <w:r>
        <w:rPr>
          <w:rFonts w:ascii="Times New Roman CYR" w:hAnsi="Times New Roman CYR" w:cs="Times New Roman CYR"/>
          <w:sz w:val="28"/>
          <w:szCs w:val="28"/>
        </w:rPr>
        <w:t xml:space="preserve">ведения из "кладовой образной памяти", умение сознательно управлять ею, уловить и сохранить в ней необходимую информацию, чтобы в дальнейшем, творчески ее преобразуя, чтобы разнообразить собственную и предлагаемую воспитателем игровую деятельность, умение </w:t>
      </w:r>
      <w:r>
        <w:rPr>
          <w:rFonts w:ascii="Times New Roman CYR" w:hAnsi="Times New Roman CYR" w:cs="Times New Roman CYR"/>
          <w:sz w:val="28"/>
          <w:szCs w:val="28"/>
        </w:rPr>
        <w:t xml:space="preserve">не только вывить свое отношение к изображаемому, но и закрепить его в своей образной памяти - с тем, чтобы вновь и вновь, переживать то восхищение, радость, восторг, удивление, которые дети испытывали при знакомстве с явлением, объектом, событием. Все это </w:t>
      </w:r>
      <w:r>
        <w:rPr>
          <w:rFonts w:ascii="Times New Roman CYR" w:hAnsi="Times New Roman CYR" w:cs="Times New Roman CYR"/>
          <w:sz w:val="28"/>
          <w:szCs w:val="28"/>
        </w:rPr>
        <w:t>обеспечивает не только устойчивый детский интерес к дидактическим играм, но и внутреннее развитие структуры их личности, ее целостность, и одновременно рождает духовно развитую, творческую личность.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 же отметить, что в старшем дошкольном возр</w:t>
      </w:r>
      <w:r>
        <w:rPr>
          <w:rFonts w:ascii="Times New Roman CYR" w:hAnsi="Times New Roman CYR" w:cs="Times New Roman CYR"/>
          <w:sz w:val="28"/>
          <w:szCs w:val="28"/>
        </w:rPr>
        <w:t>асте происходит интенсивное развитие познавательной мотивации: непосредственная впечатлительность ребенка снижается, в тоже время он становится более активным в поиске новой информации.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это необходимо использовать в организуемых воспитателем</w:t>
      </w:r>
      <w:r>
        <w:rPr>
          <w:rFonts w:ascii="Times New Roman CYR" w:hAnsi="Times New Roman CYR" w:cs="Times New Roman CYR"/>
          <w:sz w:val="28"/>
          <w:szCs w:val="28"/>
        </w:rPr>
        <w:t xml:space="preserve"> дидактических играх: разнообразить их, обогатить не только содержание, но и возможную их вариацию с тем, чтобы вызвать и постоянно подпитывать детский интерес к ним.</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используемой литературы:</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rsidR="00000000" w:rsidRDefault="00157B81">
      <w:pPr>
        <w:widowControl w:val="0"/>
        <w:tabs>
          <w:tab w:val="left" w:pos="72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position w:val="3"/>
          <w:sz w:val="28"/>
          <w:szCs w:val="28"/>
        </w:rPr>
        <w:t>1.</w:t>
      </w:r>
      <w:r>
        <w:rPr>
          <w:rFonts w:ascii="Times New Roman CYR" w:hAnsi="Times New Roman CYR" w:cs="Times New Roman CYR"/>
          <w:position w:val="3"/>
          <w:sz w:val="28"/>
          <w:szCs w:val="28"/>
        </w:rPr>
        <w:tab/>
        <w:t>Кулагина И.Ю. Возрастная психология. Развитие ребён</w:t>
      </w:r>
      <w:r>
        <w:rPr>
          <w:rFonts w:ascii="Times New Roman CYR" w:hAnsi="Times New Roman CYR" w:cs="Times New Roman CYR"/>
          <w:position w:val="3"/>
          <w:sz w:val="28"/>
          <w:szCs w:val="28"/>
        </w:rPr>
        <w:t>ка от рождения до 17 лет. - М., 2005.</w:t>
      </w:r>
    </w:p>
    <w:p w:rsidR="00000000" w:rsidRDefault="00157B81">
      <w:pPr>
        <w:widowControl w:val="0"/>
        <w:tabs>
          <w:tab w:val="left" w:pos="720"/>
        </w:tabs>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2.</w:t>
      </w:r>
      <w:r>
        <w:rPr>
          <w:rFonts w:ascii="Times New Roman CYR" w:hAnsi="Times New Roman CYR" w:cs="Times New Roman CYR"/>
          <w:position w:val="3"/>
          <w:sz w:val="28"/>
          <w:szCs w:val="28"/>
        </w:rPr>
        <w:tab/>
        <w:t>Аванесова В.Н. Обучение самых маленьких в детском саду. М., 2003..</w:t>
      </w:r>
    </w:p>
    <w:p w:rsidR="00000000" w:rsidRDefault="00157B81">
      <w:pPr>
        <w:widowControl w:val="0"/>
        <w:tabs>
          <w:tab w:val="left" w:pos="720"/>
        </w:tabs>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Воспитание и развитие детей раннего возраста / Под ред. Г.М. Ляминой. М., 2006..</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4.</w:t>
      </w:r>
      <w:r>
        <w:rPr>
          <w:rFonts w:ascii="Times New Roman CYR" w:hAnsi="Times New Roman CYR" w:cs="Times New Roman CYR"/>
          <w:position w:val="3"/>
          <w:sz w:val="28"/>
          <w:szCs w:val="28"/>
        </w:rPr>
        <w:tab/>
        <w:t xml:space="preserve">Возрастные особенности психического развития детей / Под ред. </w:t>
      </w:r>
      <w:r>
        <w:rPr>
          <w:rFonts w:ascii="Times New Roman CYR" w:hAnsi="Times New Roman CYR" w:cs="Times New Roman CYR"/>
          <w:position w:val="3"/>
          <w:sz w:val="28"/>
          <w:szCs w:val="28"/>
        </w:rPr>
        <w:t>И.В. Дубровиной и М. И. Лисиной, М., 2004..</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Блонский П.П. Избранные педагогические и психологические сочинения. т.2 / Под ред. Петровского. - М: Педагогика, 2006. - 400с</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Блонский П.П. Избранные психологические произведения. - М: Педагогика, 2003. - 375</w:t>
      </w:r>
      <w:r>
        <w:rPr>
          <w:rFonts w:ascii="Times New Roman CYR" w:hAnsi="Times New Roman CYR" w:cs="Times New Roman CYR"/>
          <w:position w:val="3"/>
          <w:sz w:val="28"/>
          <w:szCs w:val="28"/>
        </w:rPr>
        <w:t>с.</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Годфруа Ж. Психология. Т. 1. М., 2003.</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Хрестоматия по общей психологии: Психология памяти. / Под ред. Ю.Б. Гиппарейонер, В.Я. Романова. - М: МГУ, 2005. - 272с.</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Оконь В. Введение в общую дидактику. М., 2001.</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Эльконин Д.Б. Психическое развитие в д</w:t>
      </w:r>
      <w:r>
        <w:rPr>
          <w:rFonts w:ascii="Times New Roman CYR" w:hAnsi="Times New Roman CYR" w:cs="Times New Roman CYR"/>
          <w:position w:val="3"/>
          <w:sz w:val="28"/>
          <w:szCs w:val="28"/>
        </w:rPr>
        <w:t>етских возрастах. - М., 2004.</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Йейте Френсис. Искусство памяти. С.-Петербург: Университетская книга. 2004. - 481с.</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Полуянов Д. Воображение и способности. М., 2004.</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Психологический словарь. / Под ред. Карпенко А.А. - М: Педагогика, 2005. - 780с.</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position w:val="3"/>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Пси</w:t>
      </w:r>
      <w:r>
        <w:rPr>
          <w:rFonts w:ascii="Times New Roman CYR" w:hAnsi="Times New Roman CYR" w:cs="Times New Roman CYR"/>
          <w:position w:val="3"/>
          <w:sz w:val="28"/>
          <w:szCs w:val="28"/>
        </w:rPr>
        <w:t>хологическая диагностика развития детей. 1 часть. Составитель Захарюта Н.В. - Армавир, 2005.</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position w:val="3"/>
          <w:sz w:val="28"/>
          <w:szCs w:val="28"/>
        </w:rPr>
        <w:t>.</w:t>
      </w:r>
      <w:r>
        <w:rPr>
          <w:rFonts w:ascii="Times New Roman CYR" w:hAnsi="Times New Roman CYR" w:cs="Times New Roman CYR"/>
          <w:position w:val="3"/>
          <w:sz w:val="28"/>
          <w:szCs w:val="28"/>
        </w:rPr>
        <w:tab/>
        <w:t>Смирнова Е.О. Детская психология. - М., 2003.</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position w:val="3"/>
          <w:sz w:val="28"/>
          <w:szCs w:val="28"/>
        </w:rPr>
        <w:t>16.</w:t>
      </w:r>
      <w:r>
        <w:rPr>
          <w:rFonts w:ascii="Times New Roman CYR" w:hAnsi="Times New Roman CYR" w:cs="Times New Roman CYR"/>
          <w:position w:val="3"/>
          <w:sz w:val="28"/>
          <w:szCs w:val="28"/>
        </w:rPr>
        <w:tab/>
        <w:t>Божовин, Л.И. Личность и ее формирование в дошкольной возрасте/ Божовин Л.И. - М., 2004.</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Мышле</w:t>
      </w:r>
      <w:r>
        <w:rPr>
          <w:rFonts w:ascii="Times New Roman CYR" w:hAnsi="Times New Roman CYR" w:cs="Times New Roman CYR"/>
          <w:sz w:val="28"/>
          <w:szCs w:val="28"/>
        </w:rPr>
        <w:t>ние и речь / Выготский Л.С. - М: 2000.</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и обучение детей шестого года жизни /под ред. Л.А.Парамоновой, О.С. Ушаковой. - М.: 2005.</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Буре Р.С. Готовим детей к школе. Кн. Для воспитателя детского сада/ Буре Р.С. - М.: 2004.</w:t>
      </w:r>
    </w:p>
    <w:p w:rsidR="00000000" w:rsidRDefault="00157B8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Усова А.П. Обучение </w:t>
      </w:r>
      <w:r>
        <w:rPr>
          <w:rFonts w:ascii="Times New Roman CYR" w:hAnsi="Times New Roman CYR" w:cs="Times New Roman CYR"/>
          <w:sz w:val="28"/>
          <w:szCs w:val="28"/>
        </w:rPr>
        <w:t>в детском саду/по ред. Запорожца - М, 2003</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Игра "Запомни и назови"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Карточки с изображением предметных картинок, геометрических фигур, символов, букв, цифр можно использовать для развития зрительной памяти, восприятия, объема внимания, простр</w:t>
      </w:r>
      <w:r>
        <w:rPr>
          <w:rFonts w:ascii="Times New Roman CYR" w:hAnsi="Times New Roman CYR" w:cs="Times New Roman CYR"/>
          <w:sz w:val="28"/>
          <w:szCs w:val="28"/>
        </w:rPr>
        <w:t>анственной ориентировки детей. Перед детьми выкладывают несколько карточек (от 4 до 9) и предлагают запомнить изображения. Затем ребенка просят отвернуться (либо взрослый закрывает карточки экраном) и назвать их в любой последовательности.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расположит</w:t>
      </w:r>
      <w:r>
        <w:rPr>
          <w:rFonts w:ascii="Times New Roman CYR" w:hAnsi="Times New Roman CYR" w:cs="Times New Roman CYR"/>
          <w:sz w:val="28"/>
          <w:szCs w:val="28"/>
        </w:rPr>
        <w:t>ь 4-9 картинок в 2-3 ряда и предложить детям запомнить их, после чего перевернуть карточки и задать следующие вопросы:</w:t>
      </w:r>
    </w:p>
    <w:p w:rsidR="00000000" w:rsidRDefault="00157B81">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"Назовите картинки в верхнем ряду (во втором, в третьем ряду)";</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"Назовите картинки в первом (втором, третьем) столбике";</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"Назовит</w:t>
      </w:r>
      <w:r>
        <w:rPr>
          <w:rFonts w:ascii="Times New Roman CYR" w:hAnsi="Times New Roman CYR" w:cs="Times New Roman CYR"/>
          <w:sz w:val="28"/>
          <w:szCs w:val="28"/>
        </w:rPr>
        <w:t>е картинки в верхнем ряду слева направо или справа налево";</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"Назовите картинки в первом (втором, третьем) столбике сверху вниз или снизу вверх";</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"Назовите картинки, которые находятся: в левом верхнем углу, в правом нижнем углу, в центре, вверху в серед</w:t>
      </w:r>
      <w:r>
        <w:rPr>
          <w:rFonts w:ascii="Times New Roman CYR" w:hAnsi="Times New Roman CYR" w:cs="Times New Roman CYR"/>
          <w:sz w:val="28"/>
          <w:szCs w:val="28"/>
        </w:rPr>
        <w:t>ине, справа в середине" и т.д.</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Игра "Запомни картинки"</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произвольности и не произвольности образной зрительной памяти у детей шести лет.</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для проведения эксперимента: 20 цветных картинок размером 6,5 х 10 см. . Первый набор: ромашка, </w:t>
      </w:r>
      <w:r>
        <w:rPr>
          <w:rFonts w:ascii="Times New Roman CYR" w:hAnsi="Times New Roman CYR" w:cs="Times New Roman CYR"/>
          <w:sz w:val="28"/>
          <w:szCs w:val="28"/>
        </w:rPr>
        <w:t>стол, кровать, морковка, лук свекла, слон, лилии, заяц, еж. Второй набор: коза, собака, лошадь, груша, яблоко, апельсин, сушки, мороженое, зонт, ель.</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ребенку показывают по очереди картинки набор из 10 штук. Они должны быть знакомы ребенку. При </w:t>
      </w:r>
      <w:r>
        <w:rPr>
          <w:rFonts w:ascii="Times New Roman CYR" w:hAnsi="Times New Roman CYR" w:cs="Times New Roman CYR"/>
          <w:sz w:val="28"/>
          <w:szCs w:val="28"/>
        </w:rPr>
        <w:t>этом экспериментатор не ставит перед ребенком задачу запоминание. Картинки экспонируются последовательно одна за другой. Расстояние от изображения до уровня глаз испытуемого 25-30 см. Время демонстрации каждой картинки 1-2 секунды. Учитывается, сколько пре</w:t>
      </w:r>
      <w:r>
        <w:rPr>
          <w:rFonts w:ascii="Times New Roman CYR" w:hAnsi="Times New Roman CYR" w:cs="Times New Roman CYR"/>
          <w:sz w:val="28"/>
          <w:szCs w:val="28"/>
        </w:rPr>
        <w:t>дметов из общего числа названо ребенком по памяти, повторы не учитываются, так же как и названые предметы, которых на картинке не было.</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покажу тебе картинки, а ты внимательно посмотри на них". После демонстрации 10 картинок ребенка просят: "назо</w:t>
      </w:r>
      <w:r>
        <w:rPr>
          <w:rFonts w:ascii="Times New Roman CYR" w:hAnsi="Times New Roman CYR" w:cs="Times New Roman CYR"/>
          <w:sz w:val="28"/>
          <w:szCs w:val="28"/>
        </w:rPr>
        <w:t>ви картинки, которые ты запомнил".</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результатов: после проведения эксперимента определяется уровень развития произвольной и не произвольной образной памяти по следующим критериям: если ребенок назвал 8-10 картинок - это высоки уровень - 3 балла, 6-7 </w:t>
      </w:r>
      <w:r>
        <w:rPr>
          <w:rFonts w:ascii="Times New Roman CYR" w:hAnsi="Times New Roman CYR" w:cs="Times New Roman CYR"/>
          <w:sz w:val="28"/>
          <w:szCs w:val="28"/>
        </w:rPr>
        <w:t>картинок - это средний уровень - 2 балла, а 5 и меньше - низкий уровень развития памяти - 1 балл.</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Игра "10 слов"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кратковременности и длительности образной слуховой памяти у детей 6 лет.</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для проведения эксперимента: 10 слов: огонь, мед</w:t>
      </w:r>
      <w:r>
        <w:rPr>
          <w:rFonts w:ascii="Times New Roman CYR" w:hAnsi="Times New Roman CYR" w:cs="Times New Roman CYR"/>
          <w:sz w:val="28"/>
          <w:szCs w:val="28"/>
        </w:rPr>
        <w:t>, игла, хлеб, стул, лес, брат, вода, конь, гриб.</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перед тем как зачитывать ребенку слова, ему дается инструкция 1. Следует соблюдать временной интервал во время зачитывания слов в 1 секунду. После предъявления материала ребенка просят повторить </w:t>
      </w:r>
      <w:r>
        <w:rPr>
          <w:rFonts w:ascii="Times New Roman CYR" w:hAnsi="Times New Roman CYR" w:cs="Times New Roman CYR"/>
          <w:sz w:val="28"/>
          <w:szCs w:val="28"/>
        </w:rPr>
        <w:t>те слова, которые он запомнил в любом порядке. Это показатель кратковременной образной памяти. После воспроизведения зачитывается инструкция 2. Ребенок вновь воспроизводит - и так следует сделать еще три раза.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делается перерыв в один час и, не называ</w:t>
      </w:r>
      <w:r>
        <w:rPr>
          <w:rFonts w:ascii="Times New Roman CYR" w:hAnsi="Times New Roman CYR" w:cs="Times New Roman CYR"/>
          <w:sz w:val="28"/>
          <w:szCs w:val="28"/>
        </w:rPr>
        <w:t>я слов, малыша просят вспомнить все слова - это показатель долговременной образной памяти на основе образов, сформированных со слуха.</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1. "Я назову тебе 10 слов, а ты постараешься их запомнить". 2. "ты запомнил не все слова. Я прочту их еще раз.</w:t>
      </w:r>
      <w:r>
        <w:rPr>
          <w:rFonts w:ascii="Times New Roman CYR" w:hAnsi="Times New Roman CYR" w:cs="Times New Roman CYR"/>
          <w:sz w:val="28"/>
          <w:szCs w:val="28"/>
        </w:rPr>
        <w:t xml:space="preserve"> Постарайся запомнить больше слов".</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проведения: проводится индивидуально с каждым ребенком. Зачитывать материал необходимо громко, отчетливо и однотонно, не выделяя отдельные элементы.</w:t>
      </w:r>
    </w:p>
    <w:p w:rsidR="00000000"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результатов: после проведения эксперимента определяется </w:t>
      </w:r>
      <w:r>
        <w:rPr>
          <w:rFonts w:ascii="Times New Roman CYR" w:hAnsi="Times New Roman CYR" w:cs="Times New Roman CYR"/>
          <w:sz w:val="28"/>
          <w:szCs w:val="28"/>
        </w:rPr>
        <w:t>уровень развития кратковременной и долговременной образной памяти по следующим критериям: если ребенок назвал 8-10 слов - высокий уровень - 3 балла, 6-7 слов - средний уровень - 2 балла, а 5 и менее - низкий уровень развития памяти - 1 балл.</w:t>
      </w:r>
    </w:p>
    <w:p w:rsidR="00157B81" w:rsidRDefault="00157B8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157B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70C6"/>
    <w:multiLevelType w:val="singleLevel"/>
    <w:tmpl w:val="6944EA3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5"/>
    <w:rsid w:val="00157B81"/>
    <w:rsid w:val="006B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93F3A5-E7EA-489E-8778-8C2B66EB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8322</Words>
  <Characters>47441</Characters>
  <Application>Microsoft Office Word</Application>
  <DocSecurity>0</DocSecurity>
  <Lines>395</Lines>
  <Paragraphs>111</Paragraphs>
  <ScaleCrop>false</ScaleCrop>
  <Company/>
  <LinksUpToDate>false</LinksUpToDate>
  <CharactersWithSpaces>55652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2025-04-26T05:56:00Z</dcterms:created>
  <dcterms:modified xsi:type="dcterms:W3CDTF">2025-04-26T05:56:00Z</dcterms:modified>
</cp:coreProperties>
</file>