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11113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Введение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является неотделимой частью учебного процесса. Учебно-ознакомительная практика позволяет студенту познакомиться с основами будущей профессии.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практики: ознакомиться с деятельностью психологов разных учреждений, получение первоначал</w:t>
      </w:r>
      <w:r>
        <w:rPr>
          <w:sz w:val="28"/>
          <w:szCs w:val="28"/>
        </w:rPr>
        <w:t>ьных профессиональных навыков и опыта, а также усвоение приобретенных теоретических знаний.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учебно-ознакомительной практики: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формирование представлений студента о своей будущей профессии;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подготовка к овладению общих профессиональных и специальн</w:t>
      </w:r>
      <w:r>
        <w:rPr>
          <w:sz w:val="28"/>
          <w:szCs w:val="28"/>
        </w:rPr>
        <w:t>ых дисциплин;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овладение первыми практическими навыками в выбранной профессии и приобретение опыта работы по выбранной специальности.</w:t>
      </w:r>
    </w:p>
    <w:p w:rsidR="00000000" w:rsidRDefault="00F11113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</w:p>
    <w:p w:rsidR="00000000" w:rsidRDefault="00F11113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1. Ознакомление с основами организации психологической службы образовательного учреждения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системе </w:t>
      </w:r>
      <w:r>
        <w:rPr>
          <w:sz w:val="28"/>
          <w:szCs w:val="28"/>
        </w:rPr>
        <w:t>школьного образования работает множество разного вида и масштабов образовательных учреждений, и никто не опровергает необходимость психологической службы в каждой школе.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деятельности психолога в образовательном учреждении является охрана пси</w:t>
      </w:r>
      <w:r>
        <w:rPr>
          <w:sz w:val="28"/>
          <w:szCs w:val="28"/>
        </w:rPr>
        <w:t>хического здоровья ребенка, поэтому вся его деятельность обращена на предоставление психологической помощи детям, родителям и педагогам.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предоставления психологической помощи является преодоление разного рода психологических затруднений. В жизни кажд</w:t>
      </w:r>
      <w:r>
        <w:rPr>
          <w:sz w:val="28"/>
          <w:szCs w:val="28"/>
        </w:rPr>
        <w:t xml:space="preserve">ому человеку достаточно часто приходится встречаться с проблемами и вопросами, принадлежащими к области психологии. Человек устроен таким образом, что ему присуще стремиться к внутреннему равновесию, гармонии, физическому и психическому здоровью. Впрочем, </w:t>
      </w:r>
      <w:r>
        <w:rPr>
          <w:sz w:val="28"/>
          <w:szCs w:val="28"/>
        </w:rPr>
        <w:t>реализуя на практике это стремление, человек оказывается часто в сложных ситуациях, один на один с проблемами, самостоятельно одолеть которых он не может.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- наука о душе, о внутреннем мире человека, и особенно та ее часть, которая называется пра</w:t>
      </w:r>
      <w:r>
        <w:rPr>
          <w:sz w:val="28"/>
          <w:szCs w:val="28"/>
        </w:rPr>
        <w:t>ктической, призвана помочь человеку решить жизненно значительные для него проблемы.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 - специалист с базовым психологическим образованием, который обладает методами оценки психических явлений и умеет их приспосабливать.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служба - сист</w:t>
      </w:r>
      <w:r>
        <w:rPr>
          <w:sz w:val="28"/>
          <w:szCs w:val="28"/>
        </w:rPr>
        <w:t xml:space="preserve">ема практического использования психологии для решения совокупных задач психологической экспертизы, диагностики, консультации в разных сферах и областях жизнедеятельности человека. Психологическая служба школы - специализированное подразделение </w:t>
      </w:r>
      <w:r>
        <w:rPr>
          <w:sz w:val="28"/>
          <w:szCs w:val="28"/>
        </w:rPr>
        <w:lastRenderedPageBreak/>
        <w:t>в системе о</w:t>
      </w:r>
      <w:r>
        <w:rPr>
          <w:sz w:val="28"/>
          <w:szCs w:val="28"/>
        </w:rPr>
        <w:t>бразования, главной задачей которого является обеспечение полноценного психического и личностного развития детей.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служба образования рассматривается как необыкновенное поле взаимодействия практического психолога с детьми разного возраста, п</w:t>
      </w:r>
      <w:r>
        <w:rPr>
          <w:sz w:val="28"/>
          <w:szCs w:val="28"/>
        </w:rPr>
        <w:t>едагогами, родителями. В центре этого взаимодействия находятся интересы формирующейся личности. Цель службы - обеспечение полноценного психического и личностного развития детей, в соответствии с индивидуальными возможностями и особенностями.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</w:t>
      </w:r>
      <w:r>
        <w:rPr>
          <w:sz w:val="28"/>
          <w:szCs w:val="28"/>
        </w:rPr>
        <w:t>и психологической службы образования: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необходимая психологическая помощь несовершеннолетним и их семьям;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консультативно-диагностическая, коррекционная, психопрофилактическая и реабилитационная помощь в условиях образовательного учреждения;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</w:t>
      </w:r>
      <w:r>
        <w:rPr>
          <w:sz w:val="28"/>
          <w:szCs w:val="28"/>
        </w:rPr>
        <w:t>огическая помощь, участие в профессиональной ориентации детей и молодежи;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социально-психологическая, психолого-педагогическая помощь в решении вопросов опеки и участия в воспитании несовершеннолетних;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по правовым вопросам и другие виды юридиче</w:t>
      </w:r>
      <w:r>
        <w:rPr>
          <w:sz w:val="28"/>
          <w:szCs w:val="28"/>
        </w:rPr>
        <w:t>ской помощи по вопросам, связанным с охраной психического здоровья детей;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заключений и рекомендаций по обучению, воспитанию детей;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помощь детям и их семьям при стихийных бедствиях, катастрофах и экстремальных ситуациях;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</w:t>
      </w:r>
      <w:r>
        <w:rPr>
          <w:sz w:val="28"/>
          <w:szCs w:val="28"/>
        </w:rPr>
        <w:t>ого-педагогическое и медико-социальное сопровождение развития личности детей.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службы включает в себя психологическую помощь детям, их семьям, всем участникам и субъектам воспитательно-образовательного процесса. В своей деятельности служба должна сле</w:t>
      </w:r>
      <w:r>
        <w:rPr>
          <w:sz w:val="28"/>
          <w:szCs w:val="28"/>
        </w:rPr>
        <w:t xml:space="preserve">довать международным </w:t>
      </w:r>
      <w:r>
        <w:rPr>
          <w:sz w:val="28"/>
          <w:szCs w:val="28"/>
        </w:rPr>
        <w:lastRenderedPageBreak/>
        <w:t>актам в области защиты прав детей, Законом Российской Федерации «Об образовании», федеральным и региональным законодательством, нормативными правовыми актами Министерства образования РФ, положениями и уставами, регулирующими деятельнос</w:t>
      </w:r>
      <w:r>
        <w:rPr>
          <w:sz w:val="28"/>
          <w:szCs w:val="28"/>
        </w:rPr>
        <w:t>ть соответствующих звеньев службы.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службы производится во взаимодействии с администрацией, педагогами и другими работниками образовательных учреждений, в близком контакте с родителями (законными представителями) детей, обучающихся и воспитываю</w:t>
      </w:r>
      <w:r>
        <w:rPr>
          <w:sz w:val="28"/>
          <w:szCs w:val="28"/>
        </w:rPr>
        <w:t>щихся в соответствующем образовательном учреждении. Взаимодействие совершается на основе принципов сотрудничества и взаимодополняемости. Проведение любых видов работы без согласия родителей несовершеннолетних не допускается.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приоритетами деятельно</w:t>
      </w:r>
      <w:r>
        <w:rPr>
          <w:sz w:val="28"/>
          <w:szCs w:val="28"/>
        </w:rPr>
        <w:t>сти психолога образовательного учреждения являются: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поддержка полноценному психическому и личностному развитию каждого ребенка;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эмоционального и психологического комфорта в учреждении;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оптимальных условий для развития и жи</w:t>
      </w:r>
      <w:r>
        <w:rPr>
          <w:sz w:val="28"/>
          <w:szCs w:val="28"/>
        </w:rPr>
        <w:t>знедеятельности детей;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педагогов полноценному и развивающему общению с детьми;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повышению психологической компетентности педагогов и родителей в вопросах обучения и воспитания детей.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требованиях к личности психолога выделяются следующи</w:t>
      </w:r>
      <w:r>
        <w:rPr>
          <w:sz w:val="28"/>
          <w:szCs w:val="28"/>
        </w:rPr>
        <w:t>е основные характеристики: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 обладает высокими умственными способностями, проницательностью, рассудительностью, широтой интересов и объективностью взглядов.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 общителен, его отличает готовность к контактам и умение их поддерживать, он так</w:t>
      </w:r>
      <w:r>
        <w:rPr>
          <w:sz w:val="28"/>
          <w:szCs w:val="28"/>
        </w:rPr>
        <w:t xml:space="preserve">тичен и дипломатичен в общении, умеет эмоционально </w:t>
      </w:r>
      <w:r>
        <w:rPr>
          <w:sz w:val="28"/>
          <w:szCs w:val="28"/>
        </w:rPr>
        <w:lastRenderedPageBreak/>
        <w:t>притягивать к себе людей.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 умеет организовать группу, подчинить интересы личности групповым интересам, быстро решает практические вопросы, обладает умением предвидеть результаты и исход своих дей</w:t>
      </w:r>
      <w:r>
        <w:rPr>
          <w:sz w:val="28"/>
          <w:szCs w:val="28"/>
        </w:rPr>
        <w:t>ствий.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 обладает чувством долга и повышенным чувством ответственности за свои действия и слова, осознает границы своей профессиональной компетентности.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 эмоционально устойчив, выдержан, спокоен, способен сохранять самообладание в разных</w:t>
      </w:r>
      <w:r>
        <w:rPr>
          <w:sz w:val="28"/>
          <w:szCs w:val="28"/>
        </w:rPr>
        <w:t xml:space="preserve"> ситуациях, реально взвешивает обстановку, устойчив к стрессу.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с педагогами психолог должен опираться на психологию педагогической деятельности, профессиограммы и психограммы педагогов разных профилей, психологию обучения и воспитания, психологиче</w:t>
      </w:r>
      <w:r>
        <w:rPr>
          <w:sz w:val="28"/>
          <w:szCs w:val="28"/>
        </w:rPr>
        <w:t>ские особенности коллектива, основы педагогического общения. Работая с педагогами, очень важно придать своим действиям особый, щадящий самолюбие и профессиональный опыт педагогов характер. Этому в значительной степени будут способствовать такие профессиона</w:t>
      </w:r>
      <w:r>
        <w:rPr>
          <w:sz w:val="28"/>
          <w:szCs w:val="28"/>
        </w:rPr>
        <w:t>льно важные качества психолога, как дипломатичность, такт, стремление понять коллегу, самообладание, внимательность, дружелюбие, высокая профессиональная компетентность и широкий кругозор.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Психологу следует иметь в виду особенности учебной и воспитательной</w:t>
      </w:r>
      <w:r>
        <w:rPr>
          <w:sz w:val="28"/>
          <w:szCs w:val="28"/>
        </w:rPr>
        <w:t xml:space="preserve"> деятельности, осмыслить психологическую характеристику учебных предметов и специфики их преподавания, видов, методов, средств и форм обучения.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Хорошее взаимопонимание и сотрудничество психолога с учителями всегда содействует оптимизации контактов с детьми</w:t>
      </w:r>
      <w:r>
        <w:rPr>
          <w:sz w:val="28"/>
          <w:szCs w:val="28"/>
        </w:rPr>
        <w:t>, их родителями.</w:t>
      </w:r>
    </w:p>
    <w:p w:rsidR="00000000" w:rsidRDefault="00F11113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личность психолог образовательный дети</w:t>
      </w:r>
    </w:p>
    <w:p w:rsidR="00000000" w:rsidRDefault="00F1111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психологической службы в МБОУ ОО № 01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Учебно-ознакомительная практика проходила в Муниципальном бюджетном общеобразовательном учреждении Основная общеобразовательная школа № 01 (далее </w:t>
      </w:r>
      <w:r>
        <w:rPr>
          <w:sz w:val="28"/>
          <w:szCs w:val="28"/>
        </w:rPr>
        <w:t>школа). В школе обучается 246 человек, из них начальное общее образование (1-4 кл.) - 109 чел., основное общее образование (5-9 кл.) - 137 чел. Коллектив учителей по количеству составляет 20 человек, из них высшее образование имеют 11 человек, педагогическ</w:t>
      </w:r>
      <w:r>
        <w:rPr>
          <w:sz w:val="28"/>
          <w:szCs w:val="28"/>
        </w:rPr>
        <w:t>ое 9 человек.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школа имеет небольшое количество учащихся и педагогов, обязанности психолога выполняет заместитель директора по воспитательной работе образовательного учреждения.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психологической службы также в школе отсутствует. При необходим</w:t>
      </w:r>
      <w:r>
        <w:rPr>
          <w:sz w:val="28"/>
          <w:szCs w:val="28"/>
        </w:rPr>
        <w:t>ости для мероприятий, проводимых в рамках психологической работы, используется кабинет заместителя директора по воспитательной работе. Помещение уютное, отремонтированное, оформлено цветами и неяркими тонами в отделке. В качестве оборудования и инструмента</w:t>
      </w:r>
      <w:r>
        <w:rPr>
          <w:sz w:val="28"/>
          <w:szCs w:val="28"/>
        </w:rPr>
        <w:t>рия психологическая служба оснащена следующим: в кабинете имеется компьютер, стол и стулья для школьников по возрасту, аудиоаппаратура, музыкальные записи релаксационной направленности, а также стимульный материал к диагностико-коррекционным методикам и те</w:t>
      </w:r>
      <w:r>
        <w:rPr>
          <w:sz w:val="28"/>
          <w:szCs w:val="28"/>
        </w:rPr>
        <w:t>стам в соответствии с возрастной дифференциацией, анкетные бланки, литература по проблемам возрастного развития детей. Информационные материалы о смежных специалистах (невропатолог, логопед и др.) и информация о специализированных детских учреждениях (цент</w:t>
      </w:r>
      <w:r>
        <w:rPr>
          <w:sz w:val="28"/>
          <w:szCs w:val="28"/>
        </w:rPr>
        <w:t>ры, консультации и т.д.) расположена на оформленном стенде. Для организационно-планирующей работы психолог обеспечен соответствующими методическими материалами: нормативная и специальная документация, психолого-педагогическая литература и периодические печ</w:t>
      </w:r>
      <w:r>
        <w:rPr>
          <w:sz w:val="28"/>
          <w:szCs w:val="28"/>
        </w:rPr>
        <w:t>атные издания, программы обработки и анализа психодиагностических данных.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мероприятия, проводимые в рамках работы психологической службы школы № 01 заложены в план воспитательной работы на 2013 - 2014 учебный год по пункту аналитико-диагностическа</w:t>
      </w:r>
      <w:r>
        <w:rPr>
          <w:sz w:val="28"/>
          <w:szCs w:val="28"/>
        </w:rPr>
        <w:t>я деятельность, работа с семьей, работа с классными руководителями. В план включены такие мероприятия как психолого-педагогическая характеристика 1 класса, анкетирование «Социометрическое исследование коллектива», изучение уровня воспитанности в 4-х, 9-х к</w:t>
      </w:r>
      <w:r>
        <w:rPr>
          <w:sz w:val="28"/>
          <w:szCs w:val="28"/>
        </w:rPr>
        <w:t>лассах, выявление уровня тревожности, организация коррекционной работы во 2 б и 6 б классах, работа с неблагополучными семьями, организация помощи социально незащищенным ученикам, выявление способов воздействия педагогов на учащихся, изучение интереса к жи</w:t>
      </w:r>
      <w:r>
        <w:rPr>
          <w:sz w:val="28"/>
          <w:szCs w:val="28"/>
        </w:rPr>
        <w:t>зни в школе, операция «Брошенные дети», занятость трудных учащихся в каникулярное время, анкетирование «Коммуникативная культура педагогов глазами учеников», индивидуальная работа с родителями неуспевающих учеников, оценка работы классных руководителей, ан</w:t>
      </w:r>
      <w:r>
        <w:rPr>
          <w:sz w:val="28"/>
          <w:szCs w:val="28"/>
        </w:rPr>
        <w:t>кетирование родителей 4 класса (выпускного из начальной ступени школы), операция «Подросток» и отдыхаем всей семьей.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Особой категорией, с которой приходится сталкиваться психологу, являются родители. Главные задачи работы с родителями следующие: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психологической установки педагогов и родителей на роль семьи в становлении личности;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диагностика семьи, условий семейного воспитания и потребностей родителей;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широкое применение педагогических возможностей самих родителей;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ско</w:t>
      </w:r>
      <w:r>
        <w:rPr>
          <w:sz w:val="28"/>
          <w:szCs w:val="28"/>
        </w:rPr>
        <w:t>рой психолого-педагогической помощи семье;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придание работе с родителями живого, практического характера.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 оптимальной формой для организации эффективного взаимодействия между родителями и детьми являются занятия в форме тренингов. Но употреб</w:t>
      </w:r>
      <w:r>
        <w:rPr>
          <w:sz w:val="28"/>
          <w:szCs w:val="28"/>
        </w:rPr>
        <w:t>ление тренинговых форм работы с родителями в современных условиях является нереальным: социально-экономическая ситуация определяет дефицит времени у родителей, а низкий уровень психолого-педагогической культуры влечет за собой недостаток запроса о психолог</w:t>
      </w:r>
      <w:r>
        <w:rPr>
          <w:sz w:val="28"/>
          <w:szCs w:val="28"/>
        </w:rPr>
        <w:t>ической помощи. Поэтому главной формой работы с родителями является психологическое консультирование.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Сложная категория, с которой работает психолог, это педагоги. Они различно воспринимают психологическую службу: со стремлением к сотрудничеству, любопытст</w:t>
      </w:r>
      <w:r>
        <w:rPr>
          <w:sz w:val="28"/>
          <w:szCs w:val="28"/>
        </w:rPr>
        <w:t>вом, безразличием, недоверием и скептицизмом и даже открытой враждебностью. Только высокий уровень компетентности, объективности психолога, практическая направленность и результативность работы помогут ему достигнуть доверия в педагогическом коллективе. Лу</w:t>
      </w:r>
      <w:r>
        <w:rPr>
          <w:sz w:val="28"/>
          <w:szCs w:val="28"/>
        </w:rPr>
        <w:t>чше всего начать с психодиагностики личности, ведь каждому человеку свойственно стремление к самопознанию. Для более точного диагноза психологу следует наблюдать педагога в общении с детьми и коллегами, в разной деятельности, анализировать учебно-воспитате</w:t>
      </w:r>
      <w:r>
        <w:rPr>
          <w:sz w:val="28"/>
          <w:szCs w:val="28"/>
        </w:rPr>
        <w:t>льный процесс. Изучив особенности того или иного педагога, следует дать советы: как, исходя из сильных сторон своего характера, оптимизировать педагогический труд.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педагогического коллектива включает в себя следующие параметры: психологическая</w:t>
      </w:r>
      <w:r>
        <w:rPr>
          <w:sz w:val="28"/>
          <w:szCs w:val="28"/>
        </w:rPr>
        <w:t xml:space="preserve"> атмосфера, уровень развития коллектива, самооценка и взаимооценка членов коллектива, стиль управления, отношения «руководитель - подчиненный», уровень социально-коммуникативной компетентности и межличностных отношений в коллективе, уровень притязаний педа</w:t>
      </w:r>
      <w:r>
        <w:rPr>
          <w:sz w:val="28"/>
          <w:szCs w:val="28"/>
        </w:rPr>
        <w:t>гога, уровень эмпатии по отношению к детям, уровень личностной тревожности педагогов и др. Социально-психологические исследования педагогического коллектива - процедура, требующая жесткого соблюдения конкретных этических требований: точности в проведении и</w:t>
      </w:r>
      <w:r>
        <w:rPr>
          <w:sz w:val="28"/>
          <w:szCs w:val="28"/>
        </w:rPr>
        <w:t>сследования и истолковании экспериментальных данных. Никто не должен иметь доступа к материалам исследований, а их описание возможно только самим психологом. Данные по коллективу возникают в общей анонимной форме, для педагогов проводятся индивидуальные ко</w:t>
      </w:r>
      <w:r>
        <w:rPr>
          <w:sz w:val="28"/>
          <w:szCs w:val="28"/>
        </w:rPr>
        <w:t>нсультации. Без глубокого первоначального анализа данных и соответствующей подготовки психолог не должен сообщать о каких-либо результатах. Следует также довести до коллектива установку на то, что изучение не является самоцелью, а выполняется в интересах л</w:t>
      </w:r>
      <w:r>
        <w:rPr>
          <w:sz w:val="28"/>
          <w:szCs w:val="28"/>
        </w:rPr>
        <w:t>юдей с целью гармонизации их личности.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очень остро чувствуют оценку их личностных особенностей, так как они уже привыкли сами оценивать других. Им очень трудно согласиться с выводами о том, что неблагоприятное развитие педагогической ситуации пред</w:t>
      </w:r>
      <w:r>
        <w:rPr>
          <w:sz w:val="28"/>
          <w:szCs w:val="28"/>
        </w:rPr>
        <w:t>определено их собственными слабостями или недостатками. Некоторые педагоги имеют высокую личностную тревожность, в силу которой склонны драматизировать события или впадать в глухую психологическую защиту, не принимая или полностью отрицая выводы психолога.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модели психологической службы важное место занимает работа с администрацией учреждения. Психолог мобилизован помочь руководителям в определении сильных и слабых сторон их личности, установлении благоприятного психологического микроклимата в коллективе, </w:t>
      </w:r>
      <w:r>
        <w:rPr>
          <w:sz w:val="28"/>
          <w:szCs w:val="28"/>
        </w:rPr>
        <w:t xml:space="preserve">выборе образцового стиля управления и деятельности, диагностике особенностей педколлектива, правильном подборе, расстановке и аттестации кадров, разрешении производственных и межличностных конфликтов. Помимо социально-психологического аспекта управления с </w:t>
      </w:r>
      <w:r>
        <w:rPr>
          <w:sz w:val="28"/>
          <w:szCs w:val="28"/>
        </w:rPr>
        <w:t>помощью психолога могут быть оптимизированы и другие аспекты управленческой деятельности, в частности планирование, анализ педагогического процесса, определение его целей и задач, приоритетных направлений развития образовательного учреждения.</w:t>
      </w:r>
    </w:p>
    <w:p w:rsidR="00000000" w:rsidRDefault="00F11113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психологической службы образовательного учреждения включает в себя работу не только с детьми, но и с взрослыми, родителями, педагогами, администрацией учебного заведения.</w:t>
      </w:r>
    </w:p>
    <w:p w:rsidR="00F11113" w:rsidRDefault="00F111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имеет профессиональная подготовка психолога. Психолог совмещае</w:t>
      </w:r>
      <w:r>
        <w:rPr>
          <w:sz w:val="28"/>
          <w:szCs w:val="28"/>
        </w:rPr>
        <w:t>т в себе ученого и практика: он должен быть компетентным исследователем, способствовать получению новых знаний о ребенке и уметь использовать эти знания на практике для решения детских проблем. Он должен иметь не только глубокие знания психологии и смежных</w:t>
      </w:r>
      <w:r>
        <w:rPr>
          <w:sz w:val="28"/>
          <w:szCs w:val="28"/>
        </w:rPr>
        <w:t xml:space="preserve"> дисциплин, но и грамотно разбираться в реальной жизни детей, воспитывающихся или обучающихся в учреждениях разного типа. Образовательные учреждения в зависимости от своего типа имеют свою специфику и в соответствии с ней предъявляют особые требования к де</w:t>
      </w:r>
      <w:r>
        <w:rPr>
          <w:sz w:val="28"/>
          <w:szCs w:val="28"/>
        </w:rPr>
        <w:t>ятельности практического психолога. Эти требования всегда связаны с уровнем подготовки и направленностью психолога, как профессионала, с его личностными особенностями, как человека, с его включенностью в современную общественную жизнь и культуру. Психологу</w:t>
      </w:r>
      <w:r>
        <w:rPr>
          <w:sz w:val="28"/>
          <w:szCs w:val="28"/>
        </w:rPr>
        <w:t xml:space="preserve"> необходимы большой запас знаний и владение различными психологическими техниками, методиками, диагностическими средствами, незаурядность личности и разносторонняя культура мысли.</w:t>
      </w:r>
    </w:p>
    <w:sectPr w:rsidR="00F111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FC"/>
    <w:rsid w:val="003068FC"/>
    <w:rsid w:val="00F1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58ED56-75C0-49E1-ACDF-F3DE7FD1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2280</Words>
  <Characters>13001</Characters>
  <Application>Microsoft Office Word</Application>
  <DocSecurity>0</DocSecurity>
  <Lines>108</Lines>
  <Paragraphs>30</Paragraphs>
  <ScaleCrop>false</ScaleCrop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2025-04-03T18:20:00Z</dcterms:created>
  <dcterms:modified xsi:type="dcterms:W3CDTF">2025-04-03T18:20:00Z</dcterms:modified>
</cp:coreProperties>
</file>