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bookmarkStart w:id="0" w:name="_GoBack"/>
      <w:bookmarkEnd w:id="0"/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особенностей Я - концепции руководителей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E3">
      <w:pPr>
        <w:widowControl w:val="0"/>
        <w:tabs>
          <w:tab w:val="left" w:pos="426"/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BB2BE3">
      <w:pPr>
        <w:widowControl w:val="0"/>
        <w:tabs>
          <w:tab w:val="left" w:pos="426"/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ТЕОРЕТИЧЕСКИЙ ОБЗОР ОСОБЕННОСТИ ПОНЯТИЯ Я - КОНЦЕПЦИЯ В ПСИХОЛОГИЧЕСКОЙ ЛИТЕРАТУРЕ</w:t>
      </w:r>
    </w:p>
    <w:p w:rsidR="00000000" w:rsidRDefault="00BB2BE3">
      <w:pPr>
        <w:widowControl w:val="0"/>
        <w:tabs>
          <w:tab w:val="left" w:pos="426"/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Понятие Я - Концепция и ее исследование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>
        <w:rPr>
          <w:rFonts w:ascii="Times New Roman CYR" w:hAnsi="Times New Roman CYR" w:cs="Times New Roman CYR"/>
          <w:sz w:val="28"/>
          <w:szCs w:val="28"/>
        </w:rPr>
        <w:tab/>
        <w:t>Псих</w:t>
      </w:r>
      <w:r>
        <w:rPr>
          <w:rFonts w:ascii="Times New Roman CYR" w:hAnsi="Times New Roman CYR" w:cs="Times New Roman CYR"/>
          <w:sz w:val="28"/>
          <w:szCs w:val="28"/>
        </w:rPr>
        <w:t>ологическая природа самооценки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ab/>
        <w:t>Качества личности руководителя</w:t>
      </w:r>
    </w:p>
    <w:p w:rsidR="00000000" w:rsidRDefault="00BB2BE3">
      <w:pPr>
        <w:widowControl w:val="0"/>
        <w:tabs>
          <w:tab w:val="left" w:pos="426"/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1 главе</w:t>
      </w:r>
    </w:p>
    <w:p w:rsidR="00000000" w:rsidRDefault="00BB2BE3">
      <w:pPr>
        <w:widowControl w:val="0"/>
        <w:tabs>
          <w:tab w:val="left" w:pos="426"/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ЭМПИРИЧЕСКОЕ ИССЛЕДОВАНИЕ ОСОБЕННОСТЕЙ Я - КОНЦЕПЦИИ РУКОВОДИТЕЛЕЙ</w:t>
      </w:r>
    </w:p>
    <w:p w:rsidR="00000000" w:rsidRDefault="00BB2BE3">
      <w:pPr>
        <w:widowControl w:val="0"/>
        <w:tabs>
          <w:tab w:val="left" w:pos="426"/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Используемые методики, этапы проведения исследования</w:t>
      </w:r>
    </w:p>
    <w:p w:rsidR="00000000" w:rsidRDefault="00BB2BE3">
      <w:pPr>
        <w:widowControl w:val="0"/>
        <w:tabs>
          <w:tab w:val="left" w:pos="426"/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Результаты исследования</w:t>
      </w:r>
    </w:p>
    <w:p w:rsidR="00000000" w:rsidRDefault="00BB2BE3">
      <w:pPr>
        <w:widowControl w:val="0"/>
        <w:tabs>
          <w:tab w:val="left" w:pos="426"/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2 гл</w:t>
      </w:r>
      <w:r>
        <w:rPr>
          <w:rFonts w:ascii="Times New Roman CYR" w:hAnsi="Times New Roman CYR" w:cs="Times New Roman CYR"/>
          <w:sz w:val="28"/>
          <w:szCs w:val="28"/>
        </w:rPr>
        <w:t>аве</w:t>
      </w:r>
    </w:p>
    <w:p w:rsidR="00000000" w:rsidRDefault="00BB2BE3">
      <w:pPr>
        <w:widowControl w:val="0"/>
        <w:tabs>
          <w:tab w:val="left" w:pos="426"/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BB2BE3">
      <w:pPr>
        <w:widowControl w:val="0"/>
        <w:tabs>
          <w:tab w:val="left" w:pos="426"/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BB2BE3">
      <w:pPr>
        <w:widowControl w:val="0"/>
        <w:tabs>
          <w:tab w:val="left" w:pos="426"/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несколько десятилетий все более актуальными становятся различные психологические исследования, направленные на изучение личности руководителя. Так же в последние годы появляется много работ в о</w:t>
      </w:r>
      <w:r>
        <w:rPr>
          <w:rFonts w:ascii="Times New Roman CYR" w:hAnsi="Times New Roman CYR" w:cs="Times New Roman CYR"/>
          <w:sz w:val="28"/>
          <w:szCs w:val="28"/>
        </w:rPr>
        <w:t>бласти руководства предприятиями.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Актуальным становится исследование Я - концепции как динамической системы представлений человека о самом себе, в которую входит как собственно осознание своих физических, интеллектуальных и других качеств, так и самооценка</w:t>
      </w:r>
      <w:r>
        <w:rPr>
          <w:rFonts w:ascii="Times New Roman CYR" w:hAnsi="Times New Roman CYR" w:cs="Times New Roman CYR"/>
          <w:sz w:val="28"/>
          <w:szCs w:val="28"/>
        </w:rPr>
        <w:t>, а также субъективное восприятие влияющих на данную личность внешних факторов.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Достаточно сильно ощущается нехватка исследований, знаний и умений в области психологии управления у значительного числа руководителе в среднем и малом бизнесе. Данная работа н</w:t>
      </w:r>
      <w:r>
        <w:rPr>
          <w:rFonts w:ascii="Times New Roman CYR" w:hAnsi="Times New Roman CYR" w:cs="Times New Roman CYR"/>
          <w:sz w:val="28"/>
          <w:szCs w:val="28"/>
        </w:rPr>
        <w:t>ацелена на помощь руководителю разобраться в одном из важнейших компонентов психологии управления - Я - концепции руководителя.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Разработкой вопросов, связанных с изучением Я-концепции, занимались различные отечественные и зарубежные ученые (Р. Бернс, опира</w:t>
      </w:r>
      <w:r>
        <w:rPr>
          <w:rFonts w:ascii="Times New Roman CYR" w:hAnsi="Times New Roman CYR" w:cs="Times New Roman CYR"/>
          <w:sz w:val="28"/>
          <w:szCs w:val="28"/>
        </w:rPr>
        <w:t>вшийся в свою очередь на теории Э. Эриксона и К. Роджерса;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Ч. Кули - разработка концепции зеркального «Я»;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Дж. Мид - концепция «обобщенного другого», в известной степени дополняющая и развивающая теорию зеркального «Я»;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У. Джеймс - первые разработки в обла</w:t>
      </w:r>
      <w:r>
        <w:rPr>
          <w:rFonts w:ascii="Times New Roman CYR" w:hAnsi="Times New Roman CYR" w:cs="Times New Roman CYR"/>
          <w:sz w:val="28"/>
          <w:szCs w:val="28"/>
        </w:rPr>
        <w:t>сти изучения Я-концепции;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В.С. Агапов, занимавшийся вопросами эмпирического изучения Я - концепции; В.Г. Зазыкин, занимавшийся изучением вопросов соотношения и разработки критериев и показателей становления Я-концепции).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изучить особенности Я - конце</w:t>
      </w:r>
      <w:r>
        <w:rPr>
          <w:rFonts w:ascii="Times New Roman CYR" w:hAnsi="Times New Roman CYR" w:cs="Times New Roman CYR"/>
          <w:sz w:val="28"/>
          <w:szCs w:val="28"/>
        </w:rPr>
        <w:t>пции руководителей для выявления уровня различий их самооценки, принятия себя и системы представлений о самом себе.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Объект исследования: </w:t>
      </w:r>
      <w:r>
        <w:rPr>
          <w:rFonts w:ascii="Times New Roman CYR" w:hAnsi="Times New Roman CYR" w:cs="Times New Roman CYR"/>
          <w:sz w:val="28"/>
          <w:szCs w:val="28"/>
        </w:rPr>
        <w:t>Я - концепция.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 исследования: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особенности Я - концепции руководителей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Гипотеза исследования</w:t>
      </w:r>
      <w:r>
        <w:rPr>
          <w:rFonts w:ascii="Times New Roman CYR" w:hAnsi="Times New Roman CYR" w:cs="Times New Roman CYR"/>
          <w:sz w:val="28"/>
          <w:szCs w:val="28"/>
        </w:rPr>
        <w:t>: для Я - концепции р</w:t>
      </w:r>
      <w:r>
        <w:rPr>
          <w:rFonts w:ascii="Times New Roman CYR" w:hAnsi="Times New Roman CYR" w:cs="Times New Roman CYR"/>
          <w:sz w:val="28"/>
          <w:szCs w:val="28"/>
        </w:rPr>
        <w:t>уководителей характерны такие свойства личности как вдумчивость, надёжность, практичность, увлеченность, самоуважение, самоинтерес и самоуверенность, а так же значимая положительная связь между Я - идеальным и Я - реальным.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анализ основ</w:t>
      </w:r>
      <w:r>
        <w:rPr>
          <w:rFonts w:ascii="Times New Roman CYR" w:hAnsi="Times New Roman CYR" w:cs="Times New Roman CYR"/>
          <w:sz w:val="28"/>
          <w:szCs w:val="28"/>
        </w:rPr>
        <w:t>ных научных подходов, посвященных вопросам изучения Я - концепции, в психологической литературе;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основные компоненты в системе Я - концепции;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Исследовать особенности Я - концепции у руководителей;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Выявить наиболее характерные для руковод</w:t>
      </w:r>
      <w:r>
        <w:rPr>
          <w:rFonts w:ascii="Times New Roman CYR" w:hAnsi="Times New Roman CYR" w:cs="Times New Roman CYR"/>
          <w:sz w:val="28"/>
          <w:szCs w:val="28"/>
        </w:rPr>
        <w:t>ителей свойства личности и показатели самоотношения;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Методологическая база исследования:</w:t>
      </w:r>
      <w:r>
        <w:rPr>
          <w:rFonts w:ascii="Times New Roman CYR" w:hAnsi="Times New Roman CYR" w:cs="Times New Roman CYR"/>
          <w:sz w:val="28"/>
          <w:szCs w:val="28"/>
        </w:rPr>
        <w:t xml:space="preserve"> в данной работе в качестве методологической основы взяты теории таких авторов как: У. Джеймс, Ч. Кули и Дж. Мид, З. Фрейд, Э. Эриксон, К. Роджерс, а так же Р. Бернс чь</w:t>
      </w:r>
      <w:r>
        <w:rPr>
          <w:rFonts w:ascii="Times New Roman CYR" w:hAnsi="Times New Roman CYR" w:cs="Times New Roman CYR"/>
          <w:sz w:val="28"/>
          <w:szCs w:val="28"/>
        </w:rPr>
        <w:t>и разработки были связаны с изучением Я-концепции.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Методы и методики исследования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методы психодиагностики (анкетирование, тестирование);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работе использовались следующие методы: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метод анализа литературы по теме исследования;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качестве методик исследов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ания использовались: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Тест-опросник самоотношения Столина;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Методика Будасси исследования Я-концепции.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Экспериментальная база исследования</w:t>
      </w:r>
      <w:r>
        <w:rPr>
          <w:rFonts w:ascii="Times New Roman CYR" w:hAnsi="Times New Roman CYR" w:cs="Times New Roman CYR"/>
          <w:sz w:val="28"/>
          <w:szCs w:val="28"/>
        </w:rPr>
        <w:t>: в исследование приняли участие 14 человек, от низшего до среднего руководящего звена, в подчинение у них находилос</w:t>
      </w:r>
      <w:r>
        <w:rPr>
          <w:rFonts w:ascii="Times New Roman CYR" w:hAnsi="Times New Roman CYR" w:cs="Times New Roman CYR"/>
          <w:sz w:val="28"/>
          <w:szCs w:val="28"/>
        </w:rPr>
        <w:t>ь от 4-х до 8 человек.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B2BE3">
      <w:pPr>
        <w:widowControl w:val="0"/>
        <w:tabs>
          <w:tab w:val="left" w:pos="116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1. ТЕОРЕТИЧЕСКИЙ ОБЗОР ОСОБЕННОСТИ ПОНЯТИЯ Я - КОНЦЕПЦИЯ В ПСИХОЛОГИЧЕСКОЙ ЛИТЕРАТУРЕ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left="1069" w:hanging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Понятие Я - Концепция и ее исследование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начала работы по исследованию «Я - концепции личности руководителей» нам необходимо в пс</w:t>
      </w:r>
      <w:r>
        <w:rPr>
          <w:rFonts w:ascii="Times New Roman CYR" w:hAnsi="Times New Roman CYR" w:cs="Times New Roman CYR"/>
          <w:sz w:val="28"/>
          <w:szCs w:val="28"/>
        </w:rPr>
        <w:t>ихологической литературе проанализировать понятие Я - концепции в теориях разных авторов, чтобы применять знания в дальнейшей работе.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«Я - концепция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«Я» - образ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 «я»</w:t>
      </w:r>
      <w:r>
        <w:rPr>
          <w:rFonts w:ascii="Times New Roman CYR" w:hAnsi="Times New Roman CYR" w:cs="Times New Roman CYR"/>
          <w:sz w:val="28"/>
          <w:szCs w:val="28"/>
        </w:rPr>
        <w:t>)» - система представлений индивида о самом себе, осознаваемая, рефлексивная часть л</w:t>
      </w:r>
      <w:r>
        <w:rPr>
          <w:rFonts w:ascii="Times New Roman CYR" w:hAnsi="Times New Roman CYR" w:cs="Times New Roman CYR"/>
          <w:sz w:val="28"/>
          <w:szCs w:val="28"/>
        </w:rPr>
        <w:t>ичности. Эти представления о себе самом в большей или меньшей степени осознаны и обладают относительной устойчивостью.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- это совокупность структур, которые включают в себя социально обусловленные качества человека, которые могут развиться и сформи</w:t>
      </w:r>
      <w:r>
        <w:rPr>
          <w:rFonts w:ascii="Times New Roman CYR" w:hAnsi="Times New Roman CYR" w:cs="Times New Roman CYR"/>
          <w:sz w:val="28"/>
          <w:szCs w:val="28"/>
        </w:rPr>
        <w:t>роваться только в обществе, и только во взаимодействии с социумом [1].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среди исследований Я - концепции можно выделить ряд авторов, на чьи теории мы будем опираться как на методологическую базу нашего исследования.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У. Джеймс: «Я» - физическое, социал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ьное, духовное и истинное Я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У. Джеймс рассматривал понимание «Я» в четырех аспектах: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Физическое «Я» - материальная основа, которой обладает личность - тело, а также предметы материального мира, которые человек считает своими. Важным здесь становится, как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 принимает свое тело.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Социальное «Я» - это отношение человека с окружающим социальным миром в целом: «мой» - муж, семья, родина.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Духовное «Я» - сознание человека, все мысли, чувства, психические функции: «мое» - мышление, память, восприятие.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Истинное «Я» - тот хозяин, которому все принадлежит - мысли, тело, родственники и про которое нельзя сказать «мое», т.к. это то, что истинное [6].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четыре аспекта играют для нас важную роль, так как все люди имеют свое я, независимо от того руководители</w:t>
      </w:r>
      <w:r>
        <w:rPr>
          <w:rFonts w:ascii="Times New Roman CYR" w:hAnsi="Times New Roman CYR" w:cs="Times New Roman CYR"/>
          <w:sz w:val="28"/>
          <w:szCs w:val="28"/>
        </w:rPr>
        <w:t xml:space="preserve"> они или подчиненные.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Следующую теорию которую мы рассмотрим, будет теория 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Понятие Я - концепции»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Карла Роджерса.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- концепция - это система представлений человека о себе, в которую входят представления о внешности, способностях, мыслях, возможностях, жи</w:t>
      </w:r>
      <w:r>
        <w:rPr>
          <w:rFonts w:ascii="Times New Roman CYR" w:hAnsi="Times New Roman CYR" w:cs="Times New Roman CYR"/>
          <w:sz w:val="28"/>
          <w:szCs w:val="28"/>
        </w:rPr>
        <w:t>зненном пути, кем мы видим себя в будущем, семейных и других социальных отношениях [10].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разделение на Я-реальное и Я-идеальное (каким бы я хотел быть - является источником развития).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тесте на самооценку дается несколько шкал - ум, здоровье, к</w:t>
      </w:r>
      <w:r>
        <w:rPr>
          <w:rFonts w:ascii="Times New Roman CYR" w:hAnsi="Times New Roman CYR" w:cs="Times New Roman CYR"/>
          <w:sz w:val="28"/>
          <w:szCs w:val="28"/>
        </w:rPr>
        <w:t>расота, честность. Сравнивается - где я и каким бы хотел быть.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Совпадение свидетельствует о некоем личностном тупике, когда некуда развиваться. Если большой разрыв, то слишком большая идеализация и нереальность идеала. Часто Я-идеальное - это социальное пр</w:t>
      </w:r>
      <w:r>
        <w:rPr>
          <w:rFonts w:ascii="Times New Roman CYR" w:hAnsi="Times New Roman CYR" w:cs="Times New Roman CYR"/>
          <w:sz w:val="28"/>
          <w:szCs w:val="28"/>
        </w:rPr>
        <w:t>едставление. Основные положения теории Роджерса (1954, 1959) выглядят следующим образом: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Сущность феноменалистической теории личностного Я, представляющей собой часть общей теории личности, заключается в том, что человек живёт главным образом в своем инд</w:t>
      </w:r>
      <w:r>
        <w:rPr>
          <w:rFonts w:ascii="Times New Roman CYR" w:hAnsi="Times New Roman CYR" w:cs="Times New Roman CYR"/>
          <w:sz w:val="28"/>
          <w:szCs w:val="28"/>
        </w:rPr>
        <w:t>ивидуальном и субъективном мире.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Я-концепция возникает на основе взаимодействия с окружающей средой, в особенности с социальной. Этот процесс не получает детального описания у Роджерса, но, по-видимому, его точка зрения близка к взглядам Кули и Мила.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>-концепция - это система самовосприятий. Именно Я-концепция, а не некое реальное Я имеет определенное значение для личности и ее поведения. Как отмечали Снигг и Комбс (1949), существование реального Я - это вопрос скорее философский, поскольку наблюдать ег</w:t>
      </w:r>
      <w:r>
        <w:rPr>
          <w:rFonts w:ascii="Times New Roman CYR" w:hAnsi="Times New Roman CYR" w:cs="Times New Roman CYR"/>
          <w:sz w:val="28"/>
          <w:szCs w:val="28"/>
        </w:rPr>
        <w:t>о непосредственно невозможно.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Я-концепция выступает как наиболее важная детерминанта ответных реакций на окружение индивида. Я-концепцией предопределяется восприятие значений, преписываемых этому окружению.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Вместе с Я-концепцией развивается потребность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в позитивном отношении со стороны окружающих, независимо от того, является ли данная потребность приобретенной или врожденной [9].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Выбранная нами методика Будасси «Исследования Я-концепции» опирается на теорию К. Роджерса.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Следующая теория авторов Ч. Кули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 Дж. Мида понятие Я концепции </w:t>
      </w:r>
      <w:r>
        <w:rPr>
          <w:rFonts w:ascii="Times New Roman CYR" w:hAnsi="Times New Roman CYR" w:cs="Times New Roman CYR"/>
          <w:sz w:val="28"/>
          <w:szCs w:val="28"/>
        </w:rPr>
        <w:t>“я” (I), “меня” (Me), “мое” (mу), “я сам”, самость.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Чарльз Хортон Кули (1864 - 1929) является одним из исследователей самости, то есть понятий: “я” (I), “меня” (Me), “мое” (mу), “я сам” (myself), так же к его идеям относится</w:t>
      </w:r>
      <w:r>
        <w:rPr>
          <w:rFonts w:ascii="Times New Roman CYR" w:hAnsi="Times New Roman CYR" w:cs="Times New Roman CYR"/>
          <w:sz w:val="28"/>
          <w:szCs w:val="28"/>
        </w:rPr>
        <w:t xml:space="preserve"> концепция зеркального “Я”.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Почти все виды идей могут быть связанны “чувством моего (my-feeling)” поэтому они названы “я” или “мое”.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«Чувство, или ощущение, самости можно рассматривать как инстинктивное, оно, несомненно, развивалось в связи с его важной фу</w:t>
      </w:r>
      <w:r>
        <w:rPr>
          <w:rFonts w:ascii="Times New Roman CYR" w:hAnsi="Times New Roman CYR" w:cs="Times New Roman CYR"/>
          <w:sz w:val="28"/>
          <w:szCs w:val="28"/>
        </w:rPr>
        <w:t>нкцией по стимулированию и объединению всевозможных особых деятельностей индивидов. Оно, таким образом, очень глубоко укоренено в истории человеческого рода и, очевидно, необходимо для любой системы жизни вообще, которая схожа с нашей», говорит Ч. Кули.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</w:t>
      </w:r>
      <w:r>
        <w:rPr>
          <w:rFonts w:ascii="Times New Roman CYR" w:hAnsi="Times New Roman CYR" w:cs="Times New Roman CYR"/>
          <w:sz w:val="28"/>
          <w:szCs w:val="28"/>
        </w:rPr>
        <w:t>ли поставил перед собой задачу исследовать процесс постепенного понимания личностью отличия своего Я от других личностей. В результате многочисленных исследований он определил, что развитие концепции собственного Я происходит в ходе длительного, противореч</w:t>
      </w:r>
      <w:r>
        <w:rPr>
          <w:rFonts w:ascii="Times New Roman CYR" w:hAnsi="Times New Roman CYR" w:cs="Times New Roman CYR"/>
          <w:sz w:val="28"/>
          <w:szCs w:val="28"/>
        </w:rPr>
        <w:t>ивого и запутанного процесса и не может осуществляться без участия других личностей, т.е. без социального окружения. Даже скупец, втайне любующийся своим спрятанным золотом, может почувствовать “мое” только в том случае, если он вспоминает о мире людей, на</w:t>
      </w:r>
      <w:r>
        <w:rPr>
          <w:rFonts w:ascii="Times New Roman CYR" w:hAnsi="Times New Roman CYR" w:cs="Times New Roman CYR"/>
          <w:sz w:val="28"/>
          <w:szCs w:val="28"/>
        </w:rPr>
        <w:t>д которым он имеет тайную власть.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Самость может быть агрессивной, и тогда она выражается в присваивании себе объектов общего желания.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понятия самости следует концепция зеркального “Я”, имеющая очень большое значение в социологии.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человек, по пред</w:t>
      </w:r>
      <w:r>
        <w:rPr>
          <w:rFonts w:ascii="Times New Roman CYR" w:hAnsi="Times New Roman CYR" w:cs="Times New Roman CYR"/>
          <w:sz w:val="28"/>
          <w:szCs w:val="28"/>
        </w:rPr>
        <w:t>положению Ч. Кули, строит свое Я, основываясь на воспринятых им реакциях других людей, с которыми он вступает в контакт. Кроме простого восприятия “Я” через самого себя, мы также воспринимаем свое “Я” как бы видя его отражение в других.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Кули подробно проан</w:t>
      </w:r>
      <w:r>
        <w:rPr>
          <w:rFonts w:ascii="Times New Roman CYR" w:hAnsi="Times New Roman CYR" w:cs="Times New Roman CYR"/>
          <w:sz w:val="28"/>
          <w:szCs w:val="28"/>
        </w:rPr>
        <w:t>ализировал развитие личности на основании концепции зеркального “Я” [18].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идеи Ч. Кули развивал Джордж Герберт Мид (1863-1931)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Мид разработал теорию, которая стала развивать и дополнять теорию зеркального Я, он объяснил в ней суть процесса восприя</w:t>
      </w:r>
      <w:r>
        <w:rPr>
          <w:rFonts w:ascii="Times New Roman CYR" w:hAnsi="Times New Roman CYR" w:cs="Times New Roman CYR"/>
          <w:sz w:val="28"/>
          <w:szCs w:val="28"/>
        </w:rPr>
        <w:t>тия индивидом других личностей и развил концепцию “обобщенного другого”.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“Обобщенный другой” - всеобщие ценности и стандарты поведения некоторой группы, которые формируют у членов этой группы индивидуальный Я-образ. Если происходит осознание “обобщенного д</w:t>
      </w:r>
      <w:r>
        <w:rPr>
          <w:rFonts w:ascii="Times New Roman CYR" w:hAnsi="Times New Roman CYR" w:cs="Times New Roman CYR"/>
          <w:sz w:val="28"/>
          <w:szCs w:val="28"/>
        </w:rPr>
        <w:t>ругого” развиваются процессы “принятия роли” и “исполнения роли”.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Принятие роли - это попытка принять на себя поведение личности в другой ситуации или в другой роли.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Исполнение роли - это действия, связанные с действительным ролевым поведением, в то время </w:t>
      </w:r>
      <w:r>
        <w:rPr>
          <w:rFonts w:ascii="Times New Roman CYR" w:hAnsi="Times New Roman CYR" w:cs="Times New Roman CYR"/>
          <w:sz w:val="28"/>
          <w:szCs w:val="28"/>
        </w:rPr>
        <w:t>как принятие роли только претендует на игру [7].</w:t>
      </w:r>
    </w:p>
    <w:p w:rsidR="00000000" w:rsidRDefault="00BB2BE3">
      <w:pPr>
        <w:widowControl w:val="0"/>
        <w:shd w:val="clear" w:color="auto" w:fill="FFFFFF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формирования своей концепции Я, индивид, проходит последовательно все стадии вхождения в другие роли, у него начинает развиваться способность видеть собственное поведение во взаимоотношениях с другими</w:t>
      </w:r>
      <w:r>
        <w:rPr>
          <w:rFonts w:ascii="Times New Roman CYR" w:hAnsi="Times New Roman CYR" w:cs="Times New Roman CYR"/>
          <w:sz w:val="28"/>
          <w:szCs w:val="28"/>
        </w:rPr>
        <w:t xml:space="preserve"> людьми, и ощущать на себе их реакции [11].</w:t>
      </w:r>
    </w:p>
    <w:p w:rsidR="00000000" w:rsidRDefault="00BB2BE3">
      <w:pPr>
        <w:widowControl w:val="0"/>
        <w:shd w:val="clear" w:color="auto" w:fill="FFFFFF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человек может видеть себя в других, это основа теории зеркального - Я у Ч. Кули, далее его теорию развил Д. Мид и основал свою теорию “Обобщенный другой”.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же, мы не могли не учесть такого автора как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Фрейд</w:t>
      </w:r>
      <w:r>
        <w:rPr>
          <w:rFonts w:ascii="Times New Roman CYR" w:hAnsi="Times New Roman CYR" w:cs="Times New Roman CYR"/>
          <w:sz w:val="28"/>
          <w:szCs w:val="28"/>
        </w:rPr>
        <w:t xml:space="preserve"> и его теорию Я - концепции личности, состоящей из трех компонентов.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работах ""Я" и "Оно"", "По ту сторону удовольствия" 3. Фрейд предложил иную модель человеческой личности. Он утверждал, что личность состоит из трех основных компонентов: "Оно", "Я</w:t>
      </w:r>
      <w:r>
        <w:rPr>
          <w:rFonts w:ascii="Times New Roman CYR" w:hAnsi="Times New Roman CYR" w:cs="Times New Roman CYR"/>
          <w:sz w:val="28"/>
          <w:szCs w:val="28"/>
        </w:rPr>
        <w:t>" и "Сверх - Я".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"Оно" - наиболее примитивный компонент, носитель инстинктов, "бурлящий котел влечений".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Инстанция "Я" следует принципу реальности и учитывает особенности внешнего мира, его свойства и отношения.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"Сверх - Я" служит носителем моральных норм.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Личность, по З. Фрейду, - это взаимодействие взаимно побуждающих и сдерживающих сил. Чтобы определить динамику личности нужно пронаблюдать действие инстинктов, которые состоят из четырех компонентов: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побуждение;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цель, то есть достигнутое удовлетворени</w:t>
      </w:r>
      <w:r>
        <w:rPr>
          <w:rFonts w:ascii="Times New Roman CYR" w:hAnsi="Times New Roman CYR" w:cs="Times New Roman CYR"/>
          <w:sz w:val="28"/>
          <w:szCs w:val="28"/>
        </w:rPr>
        <w:t>е;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объект, с помощью которого цель может быть достигнута;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источник, в котором побуждение порождается [5].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 из основных положений психоаналитического учения о развитии личности заключается в том, что сексуальность есть основной человеческий мотив. В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соответствии со своей сексуальной теорией психики 3. Фрейд все стадии психического развития человека сводит к стадиям преобразования и перемещения по разным эрогенным зонам либидонозной, или сексуальной энергии [5].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Развитие Я - концепции в трудах Э. Эрик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сона</w:t>
      </w:r>
    </w:p>
    <w:p w:rsidR="00000000" w:rsidRDefault="00BB2BE3">
      <w:pPr>
        <w:widowControl w:val="0"/>
        <w:shd w:val="clear" w:color="auto" w:fill="FFFFFF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Подход Эриксона, по существу являющийся развитием концепции Фрейда, обращен к социокультурному контексту становления сознательного Я индивида - эго. Проблематика Я - концепции рассматривается Эриксоном сквозь призму эго-идентичности, понимаемой как во</w:t>
      </w:r>
      <w:r>
        <w:rPr>
          <w:rFonts w:ascii="Times New Roman CYR" w:hAnsi="Times New Roman CYR" w:cs="Times New Roman CYR"/>
          <w:sz w:val="28"/>
          <w:szCs w:val="28"/>
        </w:rPr>
        <w:t>зникающий на биологической основе продукт определенной культуры. Ее характер определяется особенностями данной культуры и возможностями данного индивида. Источником эго-идентичности является, по Эриксону, "культурно значимое достижение".</w:t>
      </w:r>
    </w:p>
    <w:p w:rsidR="00000000" w:rsidRDefault="00BB2BE3">
      <w:pPr>
        <w:widowControl w:val="0"/>
        <w:shd w:val="clear" w:color="auto" w:fill="FFFFFF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Идентичность эго-и</w:t>
      </w:r>
      <w:r>
        <w:rPr>
          <w:rFonts w:ascii="Times New Roman CYR" w:hAnsi="Times New Roman CYR" w:cs="Times New Roman CYR"/>
          <w:sz w:val="28"/>
          <w:szCs w:val="28"/>
        </w:rPr>
        <w:t>ндивида возникает в процессе интеграции его отдельных идентификаций; поэтому важно, чтобы ребенок общался со взрослыми, с которыми он мог бы идентифицироваться. В теории Эриксона описаны восемь стадий личностного развития и соответствующих изменений эго-ид</w:t>
      </w:r>
      <w:r>
        <w:rPr>
          <w:rFonts w:ascii="Times New Roman CYR" w:hAnsi="Times New Roman CYR" w:cs="Times New Roman CYR"/>
          <w:sz w:val="28"/>
          <w:szCs w:val="28"/>
        </w:rPr>
        <w:t>ентичности, охарактеризованы присущие каждой из этих стадии кризисные поворотные пункты и указаны личностные качества, возникающие при разрешении этих внутренних конфликтов [13].</w:t>
      </w:r>
    </w:p>
    <w:p w:rsidR="00000000" w:rsidRDefault="00BB2BE3">
      <w:pPr>
        <w:widowControl w:val="0"/>
        <w:shd w:val="clear" w:color="auto" w:fill="FFFFFF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сложным является процесс развития эго-идентичности в пору юности. По</w:t>
      </w:r>
      <w:r>
        <w:rPr>
          <w:rFonts w:ascii="Times New Roman CYR" w:hAnsi="Times New Roman CYR" w:cs="Times New Roman CYR"/>
          <w:sz w:val="28"/>
          <w:szCs w:val="28"/>
        </w:rPr>
        <w:t>этому Эриксон уделяет особое внимание юношескому кризису развития и "размытости" эго-идентичности в этот период. Эриксон определяет эго-идентичность как заряжающее человека психической энергией "субъективное чувство непрерывной самотождественности" (1968).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BB2BE3">
      <w:pPr>
        <w:widowControl w:val="0"/>
        <w:shd w:val="clear" w:color="auto" w:fill="FFFFFF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развернутого определения он нигде не приводит, хотя и указывает, что эго-идентичность - это не просто сумма принятых индивидом ролей, но также и определенные сочетания идентификаций и возможностей индивида, как они воспринимаются им на основе опыта</w:t>
      </w:r>
      <w:r>
        <w:rPr>
          <w:rFonts w:ascii="Times New Roman CYR" w:hAnsi="Times New Roman CYR" w:cs="Times New Roman CYR"/>
          <w:sz w:val="28"/>
          <w:szCs w:val="28"/>
        </w:rPr>
        <w:t xml:space="preserve"> взаимодействия с окружающим миром, а также знание о том, как реагируют на него другие. Поскольку эго-идентичность формируется в процессе взаимодействия индивида с его социокультурным окружением, она имеет психосоциальную природу [12].</w:t>
      </w:r>
    </w:p>
    <w:p w:rsidR="00000000" w:rsidRDefault="00BB2BE3">
      <w:pPr>
        <w:widowControl w:val="0"/>
        <w:shd w:val="clear" w:color="auto" w:fill="FFFFFF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формировани</w:t>
      </w:r>
      <w:r>
        <w:rPr>
          <w:rFonts w:ascii="Times New Roman CYR" w:hAnsi="Times New Roman CYR" w:cs="Times New Roman CYR"/>
          <w:sz w:val="28"/>
          <w:szCs w:val="28"/>
        </w:rPr>
        <w:t xml:space="preserve">я эго-идентичности, по Эриксону, во многом схож с описанным Кули и Милом действием "генерализованного другого". Однако Эриксон считает, что этот процесс протекает в основном в сфере бессознательного. Он критикует такие понятия, как "самоконцептуализация", </w:t>
      </w:r>
      <w:r>
        <w:rPr>
          <w:rFonts w:ascii="Times New Roman CYR" w:hAnsi="Times New Roman CYR" w:cs="Times New Roman CYR"/>
          <w:sz w:val="28"/>
          <w:szCs w:val="28"/>
        </w:rPr>
        <w:t>"самооценка", "образ Я", считая их статическими, в то время как, по его мнению, главной чертой этих образований является динамизм, ибо идентичность никогда не достигает завершенности, не является чем-то неизменным, что может быть затем использовано как гот</w:t>
      </w:r>
      <w:r>
        <w:rPr>
          <w:rFonts w:ascii="Times New Roman CYR" w:hAnsi="Times New Roman CYR" w:cs="Times New Roman CYR"/>
          <w:sz w:val="28"/>
          <w:szCs w:val="28"/>
        </w:rPr>
        <w:t>овый инструмент личности (1968) [19].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Роберт Бернс Я - концепция как совокупность установок "на себя".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Установки, выделенные Р. Бернсом можно применять для рассмотрения личности руководителя с позиции его самовосприятия.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теории у Роберта Бернса выделение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описательной и оценочной составляющих позволяет рассматривать Я - концепцию как совокупность установок, направленных на самого себя. В большинстве определений установки подчеркиваются три главных элемента: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Убеждение, которое может быть как обоснованным, т</w:t>
      </w:r>
      <w:r>
        <w:rPr>
          <w:rFonts w:ascii="Times New Roman CYR" w:hAnsi="Times New Roman CYR" w:cs="Times New Roman CYR"/>
          <w:sz w:val="28"/>
          <w:szCs w:val="28"/>
        </w:rPr>
        <w:t>ак и необоснованным (когнитивная составляющая установки).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Эмоциональное отношение к этому убеждению (эмоционально-оценочная составляющая).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Соответствующая реакция, которая, в частности, может выражаться в поведении (поведенческая составляющая) [2].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Примени</w:t>
      </w:r>
      <w:r>
        <w:rPr>
          <w:rFonts w:ascii="Times New Roman CYR" w:hAnsi="Times New Roman CYR" w:cs="Times New Roman CYR"/>
          <w:sz w:val="28"/>
          <w:szCs w:val="28"/>
        </w:rPr>
        <w:t>тельно к Я - концепции эти три элемента установки можно конкретизировать следующим образом: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Образ Я - представление индивида о самом себе.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Самооценка - аффективная оценка этого представления, которая может обладать различной интенсивностью, поскольку к</w:t>
      </w:r>
      <w:r>
        <w:rPr>
          <w:rFonts w:ascii="Times New Roman CYR" w:hAnsi="Times New Roman CYR" w:cs="Times New Roman CYR"/>
          <w:sz w:val="28"/>
          <w:szCs w:val="28"/>
        </w:rPr>
        <w:t>онкретные черты образа Я могут вызывать более или менее сильные эмоции, связанные с их принятием или осуждением.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Потенциальная поведенческая реакция, то есть то конкретные действия, которые могут быть вызваны образом Я и самооценкой.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Когнитивная составля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ющая Я - концепции: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Представления индивида о самом себе, как правило, кажутся ему убедительными независимо от того, основываются ли они на объективном знании или субъективном мнении, являются ли они истинными или ложными. Конкретные способы самовосприятия,</w:t>
      </w:r>
      <w:r>
        <w:rPr>
          <w:rFonts w:ascii="Times New Roman CYR" w:hAnsi="Times New Roman CYR" w:cs="Times New Roman CYR"/>
          <w:sz w:val="28"/>
          <w:szCs w:val="28"/>
        </w:rPr>
        <w:t xml:space="preserve"> ведущего к формированию образа Я., могут быть самыми разнообразными [4].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мы перейдем к рассмотрению самооценки, так как она является важнейшей частью личности, и непосредственно влияет на личность руководителя и его стиль управления.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left="1069" w:hanging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Психологи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ческая природа самооценки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Самооценка является одним из важнейших показателей индивидуально-личностного развития человека. От самооценки зависит характер взаимоотношений человека с окружающими, его критичность, требовательность к себе, отношение к успехам </w:t>
      </w:r>
      <w:r>
        <w:rPr>
          <w:rFonts w:ascii="Times New Roman CYR" w:hAnsi="Times New Roman CYR" w:cs="Times New Roman CYR"/>
          <w:sz w:val="28"/>
          <w:szCs w:val="28"/>
        </w:rPr>
        <w:t xml:space="preserve">и неудачам. Под самооценкой в психологии принято понимать интериоризированный механизм социальных контактов, ориентаций и ценностей преобразуемый в оценку личностью самой себя, своих возможностей, качества и места среди других людей (Д.И. Фельдштейн 1994, </w:t>
      </w:r>
      <w:r>
        <w:rPr>
          <w:rFonts w:ascii="Times New Roman CYR" w:hAnsi="Times New Roman CYR" w:cs="Times New Roman CYR"/>
          <w:sz w:val="28"/>
          <w:szCs w:val="28"/>
        </w:rPr>
        <w:t>В.В. Столин 1983, И.И. Чеснокова 1977).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самооценка относится к числу сложнейших личностных образований изучение которого осуществляется в единстве с такими явлениями, как «Я», «Образ Я», «Я-концепция» и самосознание [3].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Понятие, виды и типы 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амооценки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психологии самооценка рассматривается как продукт развития личности, так же как одну из сторон самосознания личности. (Б.Г. Ананьев, Л.И. Божович, С.Л. Рубинштейн и др.)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раскрывает не только соотношение отдельных элемен</w:t>
      </w:r>
      <w:r>
        <w:rPr>
          <w:rFonts w:ascii="Times New Roman CYR" w:hAnsi="Times New Roman CYR" w:cs="Times New Roman CYR"/>
          <w:sz w:val="28"/>
          <w:szCs w:val="28"/>
        </w:rPr>
        <w:t>тов самосознания, но и его динамику, стремится выявить факторы, влияющие на формирование «образа Я» и отдельных его компонентов (самооценки, самоуважения), а также то, как «образ Я», в свою очередь, влияет на поведение личности.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самооценкой принято пон</w:t>
      </w:r>
      <w:r>
        <w:rPr>
          <w:rFonts w:ascii="Times New Roman CYR" w:hAnsi="Times New Roman CYR" w:cs="Times New Roman CYR"/>
          <w:sz w:val="28"/>
          <w:szCs w:val="28"/>
        </w:rPr>
        <w:t>имать «осознание человеком самого себя, своих физических сил, умственных способностей, поступков, мотивов и целей своего поведения, своего отношения к окружающему, к другим людям и самому себе». Самооценка, таким образом, выступает основным ядром личности,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важнейшим регулятором поведения, и, поэтому, вне индивидуальности и личности она не может быть рассмотрена.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Впервые к изучению самооценки и выявлению проблем связанных с этим психологическим образованиям личности, обратились зарубежные исследоват</w:t>
      </w:r>
      <w:r>
        <w:rPr>
          <w:rFonts w:ascii="Times New Roman CYR" w:hAnsi="Times New Roman CYR" w:cs="Times New Roman CYR"/>
          <w:sz w:val="28"/>
          <w:szCs w:val="28"/>
        </w:rPr>
        <w:t>ели.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исследования С. Куперсмита (1967) позволили ему первоначально выделить пять форм проявления самооценки (низкая, средняя, соответствующая, высокая, очень высокая), на основании которой им осуществлялась классификация испытуемых на различные подгруп</w:t>
      </w:r>
      <w:r>
        <w:rPr>
          <w:rFonts w:ascii="Times New Roman CYR" w:hAnsi="Times New Roman CYR" w:cs="Times New Roman CYR"/>
          <w:sz w:val="28"/>
          <w:szCs w:val="28"/>
        </w:rPr>
        <w:t>пы.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Рассмотрение самооценки как определяющего компонента образа «Я» личности, составляет основу классической концепции В. Джеймса (1902) от актуализации идеального «Я». Понятие «самооценка» в интерпретации В. Джеймса, отождествляется с понятием самоуважени</w:t>
      </w:r>
      <w:r>
        <w:rPr>
          <w:rFonts w:ascii="Times New Roman CYR" w:hAnsi="Times New Roman CYR" w:cs="Times New Roman CYR"/>
          <w:sz w:val="28"/>
          <w:szCs w:val="28"/>
        </w:rPr>
        <w:t>е и характеризуется соотношением реальных достижений индивида с тем, на что он претендует, рассчитывает, то есть с уровнем потенциальных успехов, которые индивид намеревается достичь [3].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сохранности чувств и самоуважения у человека могут бы</w:t>
      </w:r>
      <w:r>
        <w:rPr>
          <w:rFonts w:ascii="Times New Roman CYR" w:hAnsi="Times New Roman CYR" w:cs="Times New Roman CYR"/>
          <w:sz w:val="28"/>
          <w:szCs w:val="28"/>
        </w:rPr>
        <w:t>ть на выбор два противоположных пути: в одном случае, имеет смысл приложить максимум усилий для достижения успеха, что не для любого является посильной задачей; в другом - осуществить попытку снизить уровень собственных притязаний, что позволит сохранить с</w:t>
      </w:r>
      <w:r>
        <w:rPr>
          <w:rFonts w:ascii="Times New Roman CYR" w:hAnsi="Times New Roman CYR" w:cs="Times New Roman CYR"/>
          <w:sz w:val="28"/>
          <w:szCs w:val="28"/>
        </w:rPr>
        <w:t>амоуважение даже при весьма скромных успехах. Наиболее результативным и рациональным способом сохранения самоуважения, по мнению В. Джеймса, является первый путь, либо предельная ориентация на него [14].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Огромную, по своей сути и значимости, работу по сист</w:t>
      </w:r>
      <w:r>
        <w:rPr>
          <w:rFonts w:ascii="Times New Roman CYR" w:hAnsi="Times New Roman CYR" w:cs="Times New Roman CYR"/>
          <w:sz w:val="28"/>
          <w:szCs w:val="28"/>
        </w:rPr>
        <w:t>ематизации достижений западной науки в области изучения самосознания личности, проделал Р. Бёрнс.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научных трудов и собственные исследования позволили ему сформулировать более системное понятие самооценки.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рассматривается Р. Бёрнсом как ос</w:t>
      </w:r>
      <w:r>
        <w:rPr>
          <w:rFonts w:ascii="Times New Roman CYR" w:hAnsi="Times New Roman CYR" w:cs="Times New Roman CYR"/>
          <w:sz w:val="28"/>
          <w:szCs w:val="28"/>
        </w:rPr>
        <w:t>новная структурная единица, составляющая такую целостность, как Я - концепция, содержание которой исследователь относит к одному из наиболее важных результатов социализации, оказывающей непосредственное влияние на реакции человека в повседневной жизни. Наи</w:t>
      </w:r>
      <w:r>
        <w:rPr>
          <w:rFonts w:ascii="Times New Roman CYR" w:hAnsi="Times New Roman CYR" w:cs="Times New Roman CYR"/>
          <w:sz w:val="28"/>
          <w:szCs w:val="28"/>
        </w:rPr>
        <w:t>более важными, в целях понимания психологической сущности самооценки, Р. Бернс считал 3 момента: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степень сопоставления образа реального «Я» с образом идеального «Я»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уровень интериоризации социальных реакций на данного индивида через призму его идентичн</w:t>
      </w:r>
      <w:r>
        <w:rPr>
          <w:rFonts w:ascii="Times New Roman CYR" w:hAnsi="Times New Roman CYR" w:cs="Times New Roman CYR"/>
          <w:sz w:val="28"/>
          <w:szCs w:val="28"/>
        </w:rPr>
        <w:t>ости;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собственно субъективность самооценки как показатель уровня сформированности личности.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целом, Р. Бернс со всей очевидностью показал, что генезис самооценки есть процесс динамичный, не усваивающийся раз и навсегда оконченным, постоянным, застывшим </w:t>
      </w:r>
      <w:r>
        <w:rPr>
          <w:rFonts w:ascii="Times New Roman CYR" w:hAnsi="Times New Roman CYR" w:cs="Times New Roman CYR"/>
          <w:sz w:val="28"/>
          <w:szCs w:val="28"/>
        </w:rPr>
        <w:t>[16].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Часть Я - концепции может быть окрашена как положительно, так и отрицательно, а часть может быть абсолютно нейтральной. Самооценка, в первую очередь предполагает осуществление оценочных операций; данный момент принципиален и указывает на то, что само</w:t>
      </w:r>
      <w:r>
        <w:rPr>
          <w:rFonts w:ascii="Times New Roman CYR" w:hAnsi="Times New Roman CYR" w:cs="Times New Roman CYR"/>
          <w:sz w:val="28"/>
          <w:szCs w:val="28"/>
        </w:rPr>
        <w:t>оценка входит в структуру Я-концепции, а не наоборот. Именно по этим принципам они ни в какой мере не могут быть тождественными (Асмолов А.Г. 1990, Столин В.В 1983, Кон И.С. 1978, Фельдшейн Д.И. 1994, Мерлин В.С. 1990, Орлов Ю.М. 1987, Липкина А.И. 1976).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Сущность самооценки, по мнению М.Г. Ярошевского, состоит в интеграции представлений субъекта о самом себе, которые не всегда бывают осознанными, но их осуществление всегда происходит на основе сопоставления собственных качеств с особенностями других людей,</w:t>
      </w:r>
      <w:r>
        <w:rPr>
          <w:rFonts w:ascii="Times New Roman CYR" w:hAnsi="Times New Roman CYR" w:cs="Times New Roman CYR"/>
          <w:sz w:val="28"/>
          <w:szCs w:val="28"/>
        </w:rPr>
        <w:t xml:space="preserve"> с его притязаниями и собственным проектом самореализации. Подчеркивая детерминацию самооценки личности социальными отношениями, Л.И. Божович отмечала, что познание других не только опережает познание самого себя, но и служит для него источником и опорой, </w:t>
      </w:r>
      <w:r>
        <w:rPr>
          <w:rFonts w:ascii="Times New Roman CYR" w:hAnsi="Times New Roman CYR" w:cs="Times New Roman CYR"/>
          <w:sz w:val="28"/>
          <w:szCs w:val="28"/>
        </w:rPr>
        <w:t>т.е. сравнение и сопоставление себя с другими есть общепризнанный критерий самооценки. И.С. Кон, исследуя аппарат самооценки, заметил следующую закономерность: индивид может оценивать себя не только совокупно, но и частично, т.е. фиксировать внимание на ка</w:t>
      </w:r>
      <w:r>
        <w:rPr>
          <w:rFonts w:ascii="Times New Roman CYR" w:hAnsi="Times New Roman CYR" w:cs="Times New Roman CYR"/>
          <w:sz w:val="28"/>
          <w:szCs w:val="28"/>
        </w:rPr>
        <w:t>ком-либо своем качестве, свойстве, черте и т.п. Это наблюдение позволило ему прийти к выводу о том, что самооценка может быть общей и частной (конкретной). Общая самооценка, отмечает И.С. Кон, отражает целостное отношение человека к самому себе, его принят</w:t>
      </w:r>
      <w:r>
        <w:rPr>
          <w:rFonts w:ascii="Times New Roman CYR" w:hAnsi="Times New Roman CYR" w:cs="Times New Roman CYR"/>
          <w:sz w:val="28"/>
          <w:szCs w:val="28"/>
        </w:rPr>
        <w:t>ие или непринятие себя. Частная самооценка отражает отношение человека к результатам своей деятельности, личностным чертам и т.п. Именно она, считает исследователь, тесно связана с уровнем притязаний, т.е. со степенью трудности задач, которые человек выбир</w:t>
      </w:r>
      <w:r>
        <w:rPr>
          <w:rFonts w:ascii="Times New Roman CYR" w:hAnsi="Times New Roman CYR" w:cs="Times New Roman CYR"/>
          <w:sz w:val="28"/>
          <w:szCs w:val="28"/>
        </w:rPr>
        <w:t>ает для себя в той или иной области деятельности [14].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Д.И. Фельдштейн, изучая структуру самооценки, расширил исходный диапазон характеристик, выделил различные комбинации, определяющие направленность той или иной формы самооценки. Им выделены следующие сп</w:t>
      </w:r>
      <w:r>
        <w:rPr>
          <w:rFonts w:ascii="Times New Roman CYR" w:hAnsi="Times New Roman CYR" w:cs="Times New Roman CYR"/>
          <w:sz w:val="28"/>
          <w:szCs w:val="28"/>
        </w:rPr>
        <w:t>ецифические для самооценки параметры: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Устойчивость - лабильность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Точность (адекватность)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Знак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Полнота.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А.А. Степанов выделяет в структуре самооценки такую категорию, как социально-психологическая рефлексия, имеющую, по его мнению, немаловажное знач</w:t>
      </w:r>
      <w:r>
        <w:rPr>
          <w:rFonts w:ascii="Times New Roman CYR" w:hAnsi="Times New Roman CYR" w:cs="Times New Roman CYR"/>
          <w:sz w:val="28"/>
          <w:szCs w:val="28"/>
        </w:rPr>
        <w:t>ение в формировании адекватных межличностных отношений. Под социально-психологической рефлексией он понимает способность индивида воспринимать и оценивать свои взаимоотношения с другими людьми. В рефлексии отражается понимание собственных притязаний субъек</w:t>
      </w:r>
      <w:r>
        <w:rPr>
          <w:rFonts w:ascii="Times New Roman CYR" w:hAnsi="Times New Roman CYR" w:cs="Times New Roman CYR"/>
          <w:sz w:val="28"/>
          <w:szCs w:val="28"/>
        </w:rPr>
        <w:t>та во взаимоотношениях, реальность положения и оценка его другими [14].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Качества личности руководителя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нам необходимо рассмотреть важнейшие качества личности руководителя, так как мы не можем судить об эффективности его управленческой деятельнос</w:t>
      </w:r>
      <w:r>
        <w:rPr>
          <w:rFonts w:ascii="Times New Roman CYR" w:hAnsi="Times New Roman CYR" w:cs="Times New Roman CYR"/>
          <w:sz w:val="28"/>
          <w:szCs w:val="28"/>
        </w:rPr>
        <w:t>ти основываясь только на его самооценке и мере принятия себя.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какими же качествами личности должен обладать руководитель: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Социальная направленность деятельности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как официальное лицо должен хорошо знать законодательные, нормативные акт</w:t>
      </w:r>
      <w:r>
        <w:rPr>
          <w:rFonts w:ascii="Times New Roman CYR" w:hAnsi="Times New Roman CYR" w:cs="Times New Roman CYR"/>
          <w:sz w:val="28"/>
          <w:szCs w:val="28"/>
        </w:rPr>
        <w:t>ы, которые регламентируют деятельность социальных организаций. Он должен хорошо понимать основные тенденции в развитии современной политики, экономики, права и других сфер жизни государства.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Высокая компетентность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в определенной профессиональной деятель</w:t>
      </w:r>
      <w:r>
        <w:rPr>
          <w:rFonts w:ascii="Times New Roman CYR" w:hAnsi="Times New Roman CYR" w:cs="Times New Roman CYR"/>
          <w:sz w:val="28"/>
          <w:szCs w:val="28"/>
        </w:rPr>
        <w:t xml:space="preserve">ности в соответствии с профилем руководимого коллектива (политика, наука, производство, правоохранительная система и др.), так как руководитель не вообще управляет людьми, а управляет их деятельностью по решению профессиональных задач. Однако в силу своей </w:t>
      </w:r>
      <w:r>
        <w:rPr>
          <w:rFonts w:ascii="Times New Roman CYR" w:hAnsi="Times New Roman CYR" w:cs="Times New Roman CYR"/>
          <w:sz w:val="28"/>
          <w:szCs w:val="28"/>
        </w:rPr>
        <w:t>работы, связанной с организацией людей, руководитель должен владеть системой знаний и в ряде смежных областей: современной экономики, права, философии, педагогии, психологии и др. Такие руководители умеют общаться с людьми, соединяя слово и дело. Они часто</w:t>
      </w:r>
      <w:r>
        <w:rPr>
          <w:rFonts w:ascii="Times New Roman CYR" w:hAnsi="Times New Roman CYR" w:cs="Times New Roman CYR"/>
          <w:sz w:val="28"/>
          <w:szCs w:val="28"/>
        </w:rPr>
        <w:t xml:space="preserve"> ставят цели деятельности, умеют их обосновать, заставить людей верить в необходимость их достижения.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Организаторские способности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 из основных качеств руководителя - умение организовать совместную работу людей. Однако совмещать решения организационн</w:t>
      </w:r>
      <w:r>
        <w:rPr>
          <w:rFonts w:ascii="Times New Roman CYR" w:hAnsi="Times New Roman CYR" w:cs="Times New Roman CYR"/>
          <w:sz w:val="28"/>
          <w:szCs w:val="28"/>
        </w:rPr>
        <w:t xml:space="preserve">о-технических задач с людьми не так просто. Многим руководителям бывает легче сделать что-либо самому, чем добиться исполнения этого от других. Это самый легкий, но самый бесперспективный путь, поскольку самому всего не сделать, и со временем руководитель </w:t>
      </w:r>
      <w:r>
        <w:rPr>
          <w:rFonts w:ascii="Times New Roman CYR" w:hAnsi="Times New Roman CYR" w:cs="Times New Roman CYR"/>
          <w:sz w:val="28"/>
          <w:szCs w:val="28"/>
        </w:rPr>
        <w:t>обнаруживает, что его подчиненные отвыкли от самостоятельности, не могут или уже не хотят самостоятельно принимать решения. А между тем в настоящее время одна из центральных задач, которую приходится решать руководителям в своих коллективах - это создать у</w:t>
      </w:r>
      <w:r>
        <w:rPr>
          <w:rFonts w:ascii="Times New Roman CYR" w:hAnsi="Times New Roman CYR" w:cs="Times New Roman CYR"/>
          <w:sz w:val="28"/>
          <w:szCs w:val="28"/>
        </w:rPr>
        <w:t>словия для проявления активности, инициативы, творчества людей, развития их активной мотивации.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ряде исследований показано, что организаторские способности включают в себя следующие психологические свойства личности: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отражать с достаточной по</w:t>
      </w:r>
      <w:r>
        <w:rPr>
          <w:rFonts w:ascii="Times New Roman CYR" w:hAnsi="Times New Roman CYR" w:cs="Times New Roman CYR"/>
          <w:sz w:val="28"/>
          <w:szCs w:val="28"/>
        </w:rPr>
        <w:t>лнотой психологию управляемой группы в ходе решения совместных задач;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направленность ума - овладение знаниями и умениями в области практической психологии, готовность применять их в процессе решения организаторских задач;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психологический такт </w:t>
      </w:r>
      <w:r>
        <w:rPr>
          <w:rFonts w:ascii="Times New Roman CYR" w:hAnsi="Times New Roman CYR" w:cs="Times New Roman CYR"/>
          <w:sz w:val="28"/>
          <w:szCs w:val="28"/>
        </w:rPr>
        <w:t>- наличие чувства меры во взаимоотношениях с людьми;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энергичности - способность заряжать своей энергией организуемых людей;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требовательность - способность предъявлять к людям адекватные требования в зависимости от особенностей ситуации;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критичность</w:t>
      </w:r>
      <w:r>
        <w:rPr>
          <w:rFonts w:ascii="Times New Roman CYR" w:hAnsi="Times New Roman CYR" w:cs="Times New Roman CYR"/>
          <w:sz w:val="28"/>
          <w:szCs w:val="28"/>
        </w:rPr>
        <w:t xml:space="preserve"> - способность обнаружить и выразить значимые для данной деятельности отклонения от условий, диктуемых поставленной задачей;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склонность к организаторской деятельности - потребность в ней.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Высокие моральные качества</w:t>
      </w:r>
      <w:r>
        <w:rPr>
          <w:rFonts w:ascii="Times New Roman CYR" w:hAnsi="Times New Roman CYR" w:cs="Times New Roman CYR"/>
          <w:sz w:val="28"/>
          <w:szCs w:val="28"/>
        </w:rPr>
        <w:t>: справедливость и объективность в оцен</w:t>
      </w:r>
      <w:r>
        <w:rPr>
          <w:rFonts w:ascii="Times New Roman CYR" w:hAnsi="Times New Roman CYR" w:cs="Times New Roman CYR"/>
          <w:sz w:val="28"/>
          <w:szCs w:val="28"/>
        </w:rPr>
        <w:t>ке сотрудников, гуманность, чуткость, тактичность, честность. Не только в плане своей деловой компетенции, но и в своих моральных качествах руководитель должен быть образцом для подчиненных. Ошибочно было бы ограничивать общение с подчиненными только служе</w:t>
      </w:r>
      <w:r>
        <w:rPr>
          <w:rFonts w:ascii="Times New Roman CYR" w:hAnsi="Times New Roman CYR" w:cs="Times New Roman CYR"/>
          <w:sz w:val="28"/>
          <w:szCs w:val="28"/>
        </w:rPr>
        <w:t>бными вопросами. Надо интересоваться их личными проблемами, семьей, бытовыми условиями, здоровьем, мнением сотрудников по различным вопросам, внимательно выслушивать их, даже если их мнение кажется ошибочным.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руководителя проявляется в стиле руков</w:t>
      </w:r>
      <w:r>
        <w:rPr>
          <w:rFonts w:ascii="Times New Roman CYR" w:hAnsi="Times New Roman CYR" w:cs="Times New Roman CYR"/>
          <w:sz w:val="28"/>
          <w:szCs w:val="28"/>
        </w:rPr>
        <w:t>одства, ибо он служит также эталоном поведения для подчиненных. Поэтому так важно учитывать свойства характера при назначении человека на руководящую должность. Работник производственных коллективов считают, что трудно и неприятно работать с руководителем,</w:t>
      </w:r>
      <w:r>
        <w:rPr>
          <w:rFonts w:ascii="Times New Roman CYR" w:hAnsi="Times New Roman CYR" w:cs="Times New Roman CYR"/>
          <w:sz w:val="28"/>
          <w:szCs w:val="28"/>
        </w:rPr>
        <w:t xml:space="preserve"> если он не уравновешен, груб, несправедлив. Это значительно снижает производительность труда.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 Эмоционально-волевые черты характера</w:t>
      </w:r>
      <w:r>
        <w:rPr>
          <w:rFonts w:ascii="Times New Roman CYR" w:hAnsi="Times New Roman CYR" w:cs="Times New Roman CYR"/>
          <w:sz w:val="28"/>
          <w:szCs w:val="28"/>
        </w:rPr>
        <w:t>: целеустремленность, принципиальность, настойчивость, решительность, дисциплинированность, увлеченность, способность пока</w:t>
      </w:r>
      <w:r>
        <w:rPr>
          <w:rFonts w:ascii="Times New Roman CYR" w:hAnsi="Times New Roman CYR" w:cs="Times New Roman CYR"/>
          <w:sz w:val="28"/>
          <w:szCs w:val="28"/>
        </w:rPr>
        <w:t>зать эти качества своим подчиненным и вести их за собой. Волевые качества человека издавна считались основными его умениями управлять. Сократ, например, считал, что главное достоинство руководителя - уметь повелевать людьми, а главными врагами руководителя</w:t>
      </w:r>
      <w:r>
        <w:rPr>
          <w:rFonts w:ascii="Times New Roman CYR" w:hAnsi="Times New Roman CYR" w:cs="Times New Roman CYR"/>
          <w:sz w:val="28"/>
          <w:szCs w:val="28"/>
        </w:rPr>
        <w:t xml:space="preserve"> являются чревоугодие, лень, страсть к вину, слабость к женщинам. К волевым качествам можно отнести самокритичность, необходимую для осознания своих слабостей, и самоконтроль, необходимый для их подавления. Важную роль в структуре этих качеств занимает чув</w:t>
      </w:r>
      <w:r>
        <w:rPr>
          <w:rFonts w:ascii="Times New Roman CYR" w:hAnsi="Times New Roman CYR" w:cs="Times New Roman CYR"/>
          <w:sz w:val="28"/>
          <w:szCs w:val="28"/>
        </w:rPr>
        <w:t>ство ответственности, которое руководитель должен постоянно испытывать, за моральное и физическое состояние своих подчиненных, за результаты деятельности руководимого им коллектива.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 Интеллектуальные способности</w:t>
      </w:r>
      <w:r>
        <w:rPr>
          <w:rFonts w:ascii="Times New Roman CYR" w:hAnsi="Times New Roman CYR" w:cs="Times New Roman CYR"/>
          <w:sz w:val="28"/>
          <w:szCs w:val="28"/>
        </w:rPr>
        <w:t>: наблюдательность, аналитичность мышления,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способность к прогнозированию ситуаций и результатов деятельности, оперативность и логичность памяти, устойчивость и распределенность внимания. Руководитель должен постоянно пополнять и обновлять свои знания и уметь творчески, оперативно использовать их в</w:t>
      </w:r>
      <w:r>
        <w:rPr>
          <w:rFonts w:ascii="Times New Roman CYR" w:hAnsi="Times New Roman CYR" w:cs="Times New Roman CYR"/>
          <w:sz w:val="28"/>
          <w:szCs w:val="28"/>
        </w:rPr>
        <w:t xml:space="preserve"> часто изменяющихся, иногда экстремальных ситуациях, характерных для его не стандартной деятельности. Так, А.В. Суворов считал, что знания в памяти полководца должны быть систематизированы, как бы разложены по ящикам так, чтобы их можно было быстро отыскат</w:t>
      </w:r>
      <w:r>
        <w:rPr>
          <w:rFonts w:ascii="Times New Roman CYR" w:hAnsi="Times New Roman CYR" w:cs="Times New Roman CYR"/>
          <w:sz w:val="28"/>
          <w:szCs w:val="28"/>
        </w:rPr>
        <w:t>ь и использовать в определенной ситуации. Наполеон высоко ценил ум, но считал, что люди имеющие много ума и мало характера меньше всего пригодны для военной профессии, ибо для этого нужно иметь больше решительности и меньше размышлять.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мнение, ч</w:t>
      </w:r>
      <w:r>
        <w:rPr>
          <w:rFonts w:ascii="Times New Roman CYR" w:hAnsi="Times New Roman CYR" w:cs="Times New Roman CYR"/>
          <w:sz w:val="28"/>
          <w:szCs w:val="28"/>
        </w:rPr>
        <w:t xml:space="preserve">то люди, обладающие высоким творческим интеллектом предпочитают работать в уединении. Люди средних способностей более склонны к работе в коллективе, к руководству людьми. В сложных современных условиях у человека, претендующего на руководство, должно быть </w:t>
      </w:r>
      <w:r>
        <w:rPr>
          <w:rFonts w:ascii="Times New Roman CYR" w:hAnsi="Times New Roman CYR" w:cs="Times New Roman CYR"/>
          <w:sz w:val="28"/>
          <w:szCs w:val="28"/>
        </w:rPr>
        <w:t>высоко и гармонично развиты характерологические и интеллектуальные свойства.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 Умение поддерживать свой авторитет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Авторитет основан на: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занимаемом руководителем официальном статусе (должность и власть);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признании его превосходства и права принимать от</w:t>
      </w:r>
      <w:r>
        <w:rPr>
          <w:rFonts w:ascii="Times New Roman CYR" w:hAnsi="Times New Roman CYR" w:cs="Times New Roman CYR"/>
          <w:sz w:val="28"/>
          <w:szCs w:val="28"/>
        </w:rPr>
        <w:t>ветственные решения в условиях совместной деятельности.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Настоящим авторитетом пользуется руководитель - лидер, так как в его поведении присутствуют оба свойства.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8. Имидж руководителя</w:t>
      </w:r>
      <w:r>
        <w:rPr>
          <w:rFonts w:ascii="Times New Roman CYR" w:hAnsi="Times New Roman CYR" w:cs="Times New Roman CYR"/>
          <w:sz w:val="28"/>
          <w:szCs w:val="28"/>
        </w:rPr>
        <w:t xml:space="preserve"> - важная составляющая его авторитета. Понятие имиджа отражает современны</w:t>
      </w:r>
      <w:r>
        <w:rPr>
          <w:rFonts w:ascii="Times New Roman CYR" w:hAnsi="Times New Roman CYR" w:cs="Times New Roman CYR"/>
          <w:sz w:val="28"/>
          <w:szCs w:val="28"/>
        </w:rPr>
        <w:t>е требования к внешнему облику руководителя, который не только общается с подчиненными, но и осуществляет функцию представительства руководимой им группы перед лицом других социальных организаций. Поэтому внешность руководителя, культура речи, манеры - все</w:t>
      </w:r>
      <w:r>
        <w:rPr>
          <w:rFonts w:ascii="Times New Roman CYR" w:hAnsi="Times New Roman CYR" w:cs="Times New Roman CYR"/>
          <w:sz w:val="28"/>
          <w:szCs w:val="28"/>
        </w:rPr>
        <w:t xml:space="preserve"> это элементы его имиджа. В современных условиях существуют имиджмейкеры, которые создают облик руководителя, формируя этот облик в соответствии с ожиданиями публики.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9. Крепкое здоровье</w:t>
      </w:r>
      <w:r>
        <w:rPr>
          <w:rFonts w:ascii="Times New Roman CYR" w:hAnsi="Times New Roman CYR" w:cs="Times New Roman CYR"/>
          <w:sz w:val="28"/>
          <w:szCs w:val="28"/>
        </w:rPr>
        <w:t>. Деятельность современного руководителя характеризуется чрезвычайно в</w:t>
      </w:r>
      <w:r>
        <w:rPr>
          <w:rFonts w:ascii="Times New Roman CYR" w:hAnsi="Times New Roman CYR" w:cs="Times New Roman CYR"/>
          <w:sz w:val="28"/>
          <w:szCs w:val="28"/>
        </w:rPr>
        <w:t>ысоким нервным и физическим напряжением. Причинами профессиональных заболеваний руководителей становятся повышенная нервная возбудимость, нарушение сна, сердечно-сосудистые расстройства. Поэтому считается, что, каким бы сильным ни был человек, его здоровья</w:t>
      </w:r>
      <w:r>
        <w:rPr>
          <w:rFonts w:ascii="Times New Roman CYR" w:hAnsi="Times New Roman CYR" w:cs="Times New Roman CYR"/>
          <w:sz w:val="28"/>
          <w:szCs w:val="28"/>
        </w:rPr>
        <w:t xml:space="preserve"> на управляющей должности хватит не более чем на 8 лет. Но многие руководители относятся к своему здоровью пренебрежительно, стремясь показать коллективу пример служебного рвения, не учитывая, что их здоровье является фактором, который в значительной мере </w:t>
      </w:r>
      <w:r>
        <w:rPr>
          <w:rFonts w:ascii="Times New Roman CYR" w:hAnsi="Times New Roman CYR" w:cs="Times New Roman CYR"/>
          <w:sz w:val="28"/>
          <w:szCs w:val="28"/>
        </w:rPr>
        <w:t xml:space="preserve">определяет эффективность деятельности руководимых ими коллективов. Кроме того, что руководитель должен вести здоровый образ жизни, он должен проходить систематические медицинские обследования. Ведь здоровье высококомпетентного, опытного руководителя - это </w:t>
      </w:r>
      <w:r>
        <w:rPr>
          <w:rFonts w:ascii="Times New Roman CYR" w:hAnsi="Times New Roman CYR" w:cs="Times New Roman CYR"/>
          <w:sz w:val="28"/>
          <w:szCs w:val="28"/>
        </w:rPr>
        <w:t>не только его личное достояние, но и общественная ценность для коллектива, организации и государства.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Выводы по 1 главе: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теоретической части данной работы мы изучили литературу на тему «Я - концепция», исходя из полученной информации мы можем сделать выв</w:t>
      </w:r>
      <w:r>
        <w:rPr>
          <w:rFonts w:ascii="Times New Roman CYR" w:hAnsi="Times New Roman CYR" w:cs="Times New Roman CYR"/>
          <w:sz w:val="28"/>
          <w:szCs w:val="28"/>
        </w:rPr>
        <w:t>од что развитием теории я концепции занимались много авторов, самые яркие из них: У. Джеймс, Ч. Кули и Дж. Мид, Э. Эриксон, К. Роджерс, Р. Бернс, на их теории мы и будем опираться в нашей работе на тему «Я - концепция руководителей».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мы изучили поня</w:t>
      </w:r>
      <w:r>
        <w:rPr>
          <w:rFonts w:ascii="Times New Roman CYR" w:hAnsi="Times New Roman CYR" w:cs="Times New Roman CYR"/>
          <w:sz w:val="28"/>
          <w:szCs w:val="28"/>
        </w:rPr>
        <w:t>тие и структуру самооценки, и можно сказать, что самооценка является неотъемлемой частью Я - концепции личности, в том числе и руководителя, так как она влияет на успешность управленческой деятельности.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2. ЭМПИРИЧЕСКОЕ ИССЛЕДОВАНИЕ ОСОБЕННОСТЕЙ 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- КОНЦЕПЦИИ РУКОВОДИТЕЛЕЙ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Используемые методики, этапы проведения исследования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Выборка:</w:t>
      </w:r>
      <w:r>
        <w:rPr>
          <w:rFonts w:ascii="Times New Roman CYR" w:hAnsi="Times New Roman CYR" w:cs="Times New Roman CYR"/>
          <w:sz w:val="28"/>
          <w:szCs w:val="28"/>
        </w:rPr>
        <w:t xml:space="preserve"> в исследование приняли участие 14 человек, из них: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3 индивидуальные предприниматели;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9 руководители низшего звена;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2 руководителя среднего звена.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 ру</w:t>
      </w:r>
      <w:r>
        <w:rPr>
          <w:rFonts w:ascii="Times New Roman CYR" w:hAnsi="Times New Roman CYR" w:cs="Times New Roman CYR"/>
          <w:sz w:val="28"/>
          <w:szCs w:val="28"/>
        </w:rPr>
        <w:t>ководителей составляет от 23 до 37 лет, количество людей у них в подчинении колеблется от 3 до 8 (среднее значение 4,7).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Исследование проводилось с помощью методик: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Тест-опросник самоотношения Столина;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Методика Будасси исследования Я - концепции.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Тест </w:t>
      </w:r>
      <w:r>
        <w:rPr>
          <w:rFonts w:ascii="Times New Roman CYR" w:hAnsi="Times New Roman CYR" w:cs="Times New Roman CYR"/>
          <w:sz w:val="28"/>
          <w:szCs w:val="28"/>
        </w:rPr>
        <w:t>опросник самоотношения (ОСО) построен в соответствии с разработанной В.В. Столиным иерархической моделью структуры самоотношения. Данная версия опросника позволяет выявить три уровня самоотношения, отличающихся по степени обобщенности: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глобальное самоотн</w:t>
      </w:r>
      <w:r>
        <w:rPr>
          <w:rFonts w:ascii="Times New Roman CYR" w:hAnsi="Times New Roman CYR" w:cs="Times New Roman CYR"/>
          <w:sz w:val="28"/>
          <w:szCs w:val="28"/>
        </w:rPr>
        <w:t>ошение;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самоотношение, дифференцированное по самоуважению, аутсимпатии, самоинтересу и ожиданиям отношения к себе;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уровень конкретных действий (готовностей к ним) в отношении к своему «Я».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исходного принимается различие содержания «Я - обра</w:t>
      </w:r>
      <w:r>
        <w:rPr>
          <w:rFonts w:ascii="Times New Roman CYR" w:hAnsi="Times New Roman CYR" w:cs="Times New Roman CYR"/>
          <w:sz w:val="28"/>
          <w:szCs w:val="28"/>
        </w:rPr>
        <w:t>за» (знания или представления о себе, в том числе и в форме оценки выраженности тех или иных черт) и самоотношения. В ходе жизни человек познает себя и накапливает о себе знания, эти знания составляют содержательную часть его представлений о себе. Однако з</w:t>
      </w:r>
      <w:r>
        <w:rPr>
          <w:rFonts w:ascii="Times New Roman CYR" w:hAnsi="Times New Roman CYR" w:cs="Times New Roman CYR"/>
          <w:sz w:val="28"/>
          <w:szCs w:val="28"/>
        </w:rPr>
        <w:t>нания о себе самом, естественно, ему небезразличны: то, что в них раскрывается, оказывается объектом его эмоций, оценок, становится предметом его более или менее устойчивого самоотношения.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включает следующее шкалы: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Шкала S - измеряет интегрально</w:t>
      </w:r>
      <w:r>
        <w:rPr>
          <w:rFonts w:ascii="Times New Roman CYR" w:hAnsi="Times New Roman CYR" w:cs="Times New Roman CYR"/>
          <w:sz w:val="28"/>
          <w:szCs w:val="28"/>
        </w:rPr>
        <w:t>е чувство «за» или «против» собственно «Я» испытуемого;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Шкала I - самоуважение;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Шкала II - аутосимпатия;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Шкала III - ожидаемое отношение от других;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Шкала IV - самоинтерес.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Будасси С.А. на самооценку позволяет провести исследование самооценки л</w:t>
      </w:r>
      <w:r>
        <w:rPr>
          <w:rFonts w:ascii="Times New Roman CYR" w:hAnsi="Times New Roman CYR" w:cs="Times New Roman CYR"/>
          <w:sz w:val="28"/>
          <w:szCs w:val="28"/>
        </w:rPr>
        <w:t>ичности, измеряемое количественно. В основе данной методики лежит способ ранжирования.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"Я - образа" позволяет выделить в нем два аспекта: знания о себе и самоотношение. В ходе жизни человек познает себя и накапливает о себе знания, эти знания состав</w:t>
      </w:r>
      <w:r>
        <w:rPr>
          <w:rFonts w:ascii="Times New Roman CYR" w:hAnsi="Times New Roman CYR" w:cs="Times New Roman CYR"/>
          <w:sz w:val="28"/>
          <w:szCs w:val="28"/>
        </w:rPr>
        <w:t>ляют значительную часть его представлений о себе - его "Я - концепцию". Однако знания о себе самом, естественно, ему небезразличны: то, что в них раскрывается, оказывается объектом его эмоций, оценок, становится причиной его перманентного самоотношения. Не</w:t>
      </w:r>
      <w:r>
        <w:rPr>
          <w:rFonts w:ascii="Times New Roman CYR" w:hAnsi="Times New Roman CYR" w:cs="Times New Roman CYR"/>
          <w:sz w:val="28"/>
          <w:szCs w:val="28"/>
        </w:rPr>
        <w:t xml:space="preserve"> все реально постигаемое в себе самом и не все в самоотношении ясно осознанно. Некоторые аспекты "Я - образа" оказываются ускользающими от сознания, неосознанными, бессознательными. Данный тест позволяет их выявить.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Внутренняя валидность</w:t>
      </w:r>
      <w:r>
        <w:rPr>
          <w:rFonts w:ascii="Times New Roman CYR" w:hAnsi="Times New Roman CYR" w:cs="Times New Roman CYR"/>
          <w:sz w:val="28"/>
          <w:szCs w:val="28"/>
        </w:rPr>
        <w:t>: так как условия п</w:t>
      </w:r>
      <w:r>
        <w:rPr>
          <w:rFonts w:ascii="Times New Roman CYR" w:hAnsi="Times New Roman CYR" w:cs="Times New Roman CYR"/>
          <w:sz w:val="28"/>
          <w:szCs w:val="28"/>
        </w:rPr>
        <w:t>рохождения теста были одинаковыми в плане психологического комфорта, можно говорить о высокой валидности исследования.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Внешняя валидность</w:t>
      </w:r>
      <w:r>
        <w:rPr>
          <w:rFonts w:ascii="Times New Roman CYR" w:hAnsi="Times New Roman CYR" w:cs="Times New Roman CYR"/>
          <w:sz w:val="28"/>
          <w:szCs w:val="28"/>
        </w:rPr>
        <w:t>: валидность не велика, из - за небольшой выборки, и невозможности контролировать внешние факторы.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Конструктивная валид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ность:</w:t>
      </w:r>
      <w:r>
        <w:rPr>
          <w:rFonts w:ascii="Times New Roman CYR" w:hAnsi="Times New Roman CYR" w:cs="Times New Roman CYR"/>
          <w:sz w:val="28"/>
          <w:szCs w:val="28"/>
        </w:rPr>
        <w:t xml:space="preserve"> теоретическая база полностью соответствует экспериментальной основе данной курсовой работы, поэтому валидность высокая.</w:t>
      </w:r>
    </w:p>
    <w:p w:rsidR="00000000" w:rsidRDefault="00BB2BE3">
      <w:pPr>
        <w:widowControl w:val="0"/>
        <w:tabs>
          <w:tab w:val="left" w:pos="116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Результаты исследования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 методики Будасси.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обработки результатов - определение связи между ранго</w:t>
      </w:r>
      <w:r>
        <w:rPr>
          <w:rFonts w:ascii="Times New Roman CYR" w:hAnsi="Times New Roman CYR" w:cs="Times New Roman CYR"/>
          <w:sz w:val="28"/>
          <w:szCs w:val="28"/>
        </w:rPr>
        <w:t>выми оценками качеств личности, входящими в представления “Я идеальное” и “Я реальное”. Мера связи устанавливается с помощью коэффициента ранговой корреляции. Чтобы высчитать коэффициент, необходимо вначале найти разность рангов d1-d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по каждому качеству и</w:t>
      </w:r>
      <w:r>
        <w:rPr>
          <w:rFonts w:ascii="Times New Roman CYR" w:hAnsi="Times New Roman CYR" w:cs="Times New Roman CYR"/>
          <w:sz w:val="28"/>
          <w:szCs w:val="28"/>
        </w:rPr>
        <w:t xml:space="preserve"> занести полученный результат в колонку d в протокол исследования. Затем каждое полученное значение разности рангов d возвести в квадрат (d1-d2)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и записать результат в колонке d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. Подсчитайте общую сумму квадратов разности рангов </w:t>
      </w:r>
      <w:r>
        <w:rPr>
          <w:rFonts w:ascii="Times New Roman" w:hAnsi="Times New Roman" w:cs="Times New Roman"/>
          <w:sz w:val="28"/>
          <w:szCs w:val="28"/>
        </w:rPr>
        <w:t>Σ</w:t>
      </w:r>
      <w:r>
        <w:rPr>
          <w:rFonts w:ascii="Times New Roman CYR" w:hAnsi="Times New Roman CYR" w:cs="Times New Roman CYR"/>
          <w:sz w:val="28"/>
          <w:szCs w:val="28"/>
        </w:rPr>
        <w:t xml:space="preserve"> d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и внесите ее в форму</w:t>
      </w:r>
      <w:r>
        <w:rPr>
          <w:rFonts w:ascii="Times New Roman CYR" w:hAnsi="Times New Roman CYR" w:cs="Times New Roman CYR"/>
          <w:sz w:val="28"/>
          <w:szCs w:val="28"/>
        </w:rPr>
        <w:t>лу: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= l - 0,00075 x </w:t>
      </w:r>
      <w:r>
        <w:rPr>
          <w:rFonts w:ascii="Times New Roman" w:hAnsi="Times New Roman" w:cs="Times New Roman"/>
          <w:sz w:val="28"/>
          <w:szCs w:val="28"/>
        </w:rPr>
        <w:t>Σ</w:t>
      </w:r>
      <w:r>
        <w:rPr>
          <w:rFonts w:ascii="Times New Roman CYR" w:hAnsi="Times New Roman CYR" w:cs="Times New Roman CYR"/>
          <w:sz w:val="28"/>
          <w:szCs w:val="28"/>
        </w:rPr>
        <w:t xml:space="preserve"> d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r - коэффициент корреляции (показатель уровня самооценки личности).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по методике Будасси дал следующие результаты (таблица 1).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Коэффициент корреляции рангов для определения адекватности самооценки по методике Б</w:t>
      </w:r>
      <w:r>
        <w:rPr>
          <w:rFonts w:ascii="Times New Roman CYR" w:hAnsi="Times New Roman CYR" w:cs="Times New Roman CYR"/>
          <w:sz w:val="28"/>
          <w:szCs w:val="28"/>
        </w:rPr>
        <w:t>удасси.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3233"/>
        <w:gridCol w:w="26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323850" cy="209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ИП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142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ИП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157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ИП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143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РНЗ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152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РНЗ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173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РНЗ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148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РНЗ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168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РНЗ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161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РНЗ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156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РНЗ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158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РНЗ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165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РНЗ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170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РСЗ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160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РСЗ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157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0,88</w:t>
            </w:r>
          </w:p>
        </w:tc>
      </w:tr>
    </w:tbl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де ИП - индивидуальный предприниматель,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РНЗ - руководитель низшего звена,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РСЗ - руководитель среднего звена.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Ключ к тесту Будасси на самооценку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Коэффициент ранговой корреляции r может находиться в интервале от -1 до + 1. Если полученный коэффициент составл</w:t>
      </w:r>
      <w:r>
        <w:rPr>
          <w:rFonts w:ascii="Times New Roman CYR" w:hAnsi="Times New Roman CYR" w:cs="Times New Roman CYR"/>
          <w:sz w:val="28"/>
          <w:szCs w:val="28"/>
        </w:rPr>
        <w:t>яет не менее -0,37 и не более +0,37 (при уровне достоверности равном 0,05), то это указывает на слабую незначительную связь (или ее отсутствие) между представлениями человека о качествах своего идеала и о реальных качествах. Такой показатель может быть обу</w:t>
      </w:r>
      <w:r>
        <w:rPr>
          <w:rFonts w:ascii="Times New Roman CYR" w:hAnsi="Times New Roman CYR" w:cs="Times New Roman CYR"/>
          <w:sz w:val="28"/>
          <w:szCs w:val="28"/>
        </w:rPr>
        <w:t>словлен и несоблюдением испытуемым инструкции, но если она выполнялась, то низкие показатели означают нечеткое представление человеком о своем идеальном Я и Я-реальном. Значение коэффициента корреляции от +0,38 до +1 - свидетельство наличия значимой положи</w:t>
      </w:r>
      <w:r>
        <w:rPr>
          <w:rFonts w:ascii="Times New Roman CYR" w:hAnsi="Times New Roman CYR" w:cs="Times New Roman CYR"/>
          <w:sz w:val="28"/>
          <w:szCs w:val="28"/>
        </w:rPr>
        <w:t xml:space="preserve">тельной связи между Я-идеальным и Я-реальным. Это можно трактовать как проявление адекватной самооценки или,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от +0,39 до +0,89, как тенденция к завышению. Значения же от +0,9 до +1 часто выражают неадекватно завышенное самооценивание. Значение коэффи</w:t>
      </w:r>
      <w:r>
        <w:rPr>
          <w:rFonts w:ascii="Times New Roman CYR" w:hAnsi="Times New Roman CYR" w:cs="Times New Roman CYR"/>
          <w:sz w:val="28"/>
          <w:szCs w:val="28"/>
        </w:rPr>
        <w:t>циента корреляции в интервале от -0,38 до -1 говорит о наличии значимой отрицательной связи между Я-идеальным и Я-реальным (отражает несоответствие или расхождение представлений человека о том, каким он хочет быть, и тем, какой он в реальности). Это несоот</w:t>
      </w:r>
      <w:r>
        <w:rPr>
          <w:rFonts w:ascii="Times New Roman CYR" w:hAnsi="Times New Roman CYR" w:cs="Times New Roman CYR"/>
          <w:sz w:val="28"/>
          <w:szCs w:val="28"/>
        </w:rPr>
        <w:t>ветствие предлагается интерпретировать как заниженную самооценку. Чем ближе коэффициент к -1, тем больше степень несоответствия.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данные свидетельствуют о значимой положительной связи между Я-идеальным и Я-реальным у всех руководителей без исключ</w:t>
      </w:r>
      <w:r>
        <w:rPr>
          <w:rFonts w:ascii="Times New Roman CYR" w:hAnsi="Times New Roman CYR" w:cs="Times New Roman CYR"/>
          <w:sz w:val="28"/>
          <w:szCs w:val="28"/>
        </w:rPr>
        <w:t>ения, и можно сказать, что у всех руководителей, вне зависимости от звена руководства, возраста и количества подчиненных наблюдается тенденция к завышению своей самооценки.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мы проанализировали, какие свойства из представленной методики присутствовали</w:t>
      </w:r>
      <w:r>
        <w:rPr>
          <w:rFonts w:ascii="Times New Roman CYR" w:hAnsi="Times New Roman CYR" w:cs="Times New Roman CYR"/>
          <w:sz w:val="28"/>
          <w:szCs w:val="28"/>
        </w:rPr>
        <w:t xml:space="preserve"> у всех респондентов, и какие свойства личности, в идеальном представлении, получили наибольшие значения среди руководителей. Нам удалось выделить пять самых популярных выборов: увлеченность, надёжность, рассудительность, практичность и трудолюбие. На Рис.</w:t>
      </w:r>
      <w:r>
        <w:rPr>
          <w:rFonts w:ascii="Times New Roman CYR" w:hAnsi="Times New Roman CYR" w:cs="Times New Roman CYR"/>
          <w:sz w:val="28"/>
          <w:szCs w:val="28"/>
        </w:rPr>
        <w:t xml:space="preserve"> 1 представлены суммарные значения этих свойств, среди руководителей, в порядке убывания.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75B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91025" cy="2438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2BE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Свойства личности, получившие наибольшие значения значимости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E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данном этапе нашего исследования можно сказать, что </w:t>
      </w:r>
      <w:r>
        <w:rPr>
          <w:rFonts w:ascii="Times New Roman CYR" w:hAnsi="Times New Roman CYR" w:cs="Times New Roman CYR"/>
          <w:sz w:val="28"/>
          <w:szCs w:val="28"/>
        </w:rPr>
        <w:t>наша гипотеза подтверждается, так как у всех руководителей присутствует положительная связь между Я-реальным и Я-идеальным. А так же в их представлениях об «идеале» присутствуют интересующие нас свойства личности.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 теста-опросника Стол</w:t>
      </w:r>
      <w:r>
        <w:rPr>
          <w:rFonts w:ascii="Times New Roman CYR" w:hAnsi="Times New Roman CYR" w:cs="Times New Roman CYR"/>
          <w:sz w:val="28"/>
          <w:szCs w:val="28"/>
        </w:rPr>
        <w:t>ина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обработки нами были получены показатели по 12 шкалам из трех обобщенных уровней самоотношения. Среди них мы рассмотрим лишь некоторые из них: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глобальное самоотношение (шкала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);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самоотношение, дифференцированное по самоуважению (шкала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), ожиданиям отношения к себе (шкала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) и самоинтересу (шкала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>);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уровень конкретных действий (готовностей к ним) в отношении к своему «Я»: самоуверенность (шкала 1), самопринятие (шкала 3), саморуководство (шкала 4) и самоинтерес (шкала 6).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Порядок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подсчета:</w:t>
      </w:r>
      <w:r>
        <w:rPr>
          <w:rFonts w:ascii="Times New Roman CYR" w:hAnsi="Times New Roman CYR" w:cs="Times New Roman CYR"/>
          <w:sz w:val="28"/>
          <w:szCs w:val="28"/>
        </w:rPr>
        <w:t xml:space="preserve"> Показатель по каждому фактору подсчитывается путем суммирования утверждений, с которыми испытуемый согласен, если они входят в фактор с положительным знаком и утверждений, с которыми испытуемый не согласен, если они входят в фактор с отрицательны</w:t>
      </w:r>
      <w:r>
        <w:rPr>
          <w:rFonts w:ascii="Times New Roman CYR" w:hAnsi="Times New Roman CYR" w:cs="Times New Roman CYR"/>
          <w:sz w:val="28"/>
          <w:szCs w:val="28"/>
        </w:rPr>
        <w:t>м знаком. Полученный «сырой балл» по каждому фактору переводится в накопленные частоты (в %).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Значение показателя: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меньше 50 - признак не выражен;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50-74 - признак выражен;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больше 74 - признак ярко выражен.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2 показаны результаты по оцениваем</w:t>
      </w:r>
      <w:r>
        <w:rPr>
          <w:rFonts w:ascii="Times New Roman CYR" w:hAnsi="Times New Roman CYR" w:cs="Times New Roman CYR"/>
          <w:sz w:val="28"/>
          <w:szCs w:val="28"/>
        </w:rPr>
        <w:t>ым нами шкалам, а так же сведение этих показателей к средним значениям.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полученных данных по методике Будасси, можно сказать, что данные по методике Столина являются достоверными, так как результаты методике Будасси показали высокую степень самоо</w:t>
      </w:r>
      <w:r>
        <w:rPr>
          <w:rFonts w:ascii="Times New Roman CYR" w:hAnsi="Times New Roman CYR" w:cs="Times New Roman CYR"/>
          <w:sz w:val="28"/>
          <w:szCs w:val="28"/>
        </w:rPr>
        <w:t>ценки.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по тесту - опроснику В.В. Столина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638"/>
        <w:gridCol w:w="454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8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Шкалы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Руководители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ИП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ИП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ИП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РСЗ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РСЗ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РНЗ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РНЗ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РНЗ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РНЗ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РНЗ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РНЗ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РНЗ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РНЗ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РНЗ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Ср. знач.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Шкала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Шкала самоуважения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Шкала ожидания отношения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Шкала самоинтереса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самоуверенности 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Шкала самопринят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ия 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Шкала саморуководства 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Шкала самоинтереса 6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</w:tr>
    </w:tbl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исходить из среднего балла по каждой из шкал, то можно сказат</w:t>
      </w:r>
      <w:r>
        <w:rPr>
          <w:rFonts w:ascii="Times New Roman CYR" w:hAnsi="Times New Roman CYR" w:cs="Times New Roman CYR"/>
          <w:sz w:val="28"/>
          <w:szCs w:val="28"/>
        </w:rPr>
        <w:t xml:space="preserve">ь, что ярко выраженными оказались такие шкалы как «интегральная шкала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» («за» собственное Я) - 79%, «шкала ожидания отношения от других» - 81% и «шкала саморуководства» - 83%. Однако это данные средних показателей среди всех руководителей опрошенными нами</w:t>
      </w:r>
      <w:r>
        <w:rPr>
          <w:rFonts w:ascii="Times New Roman CYR" w:hAnsi="Times New Roman CYR" w:cs="Times New Roman CYR"/>
          <w:sz w:val="28"/>
          <w:szCs w:val="28"/>
        </w:rPr>
        <w:t xml:space="preserve"> и по ним нельзя сказать, что все руководители обладают высокой степенью принятия собственного Я или все из них хорошо представляют отношение к ним других людей.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иллюстрации этого момента на Рис. 2 мы покажем соотношении выраженности или отсутствия выр</w:t>
      </w:r>
      <w:r>
        <w:rPr>
          <w:rFonts w:ascii="Times New Roman CYR" w:hAnsi="Times New Roman CYR" w:cs="Times New Roman CYR"/>
          <w:sz w:val="28"/>
          <w:szCs w:val="28"/>
        </w:rPr>
        <w:t>аженности тех или иных свойств, в процентном соотношении среди всех руководителей.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75B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48175" cy="2676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2BE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Выраженность признаков среди руководителей в процентном соотношении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E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Рис. 2, мы можем сделать следующие выводы: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Шкала саморуководства является выраженной (14%) и ярко выраженной (86%) абсолютно у всех руководителей опрошенных нами;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 36% опрошенных (5 человек) отсутствуют такие признаки как самоинтерес и самоуверенность;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 14% опрошенных нами руководителей не на</w:t>
      </w:r>
      <w:r>
        <w:rPr>
          <w:rFonts w:ascii="Times New Roman CYR" w:hAnsi="Times New Roman CYR" w:cs="Times New Roman CYR"/>
          <w:sz w:val="28"/>
          <w:szCs w:val="28"/>
        </w:rPr>
        <w:t>блюдается выраженности признаков самопринятие и самоуважение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 всех опрошенных нами руководителей выражена шкала признака ожидание от других, у 57% - ярко выражен.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Выводы по 2 главе: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данной главе нашей курсовой работы было проведено исследование «Я» - </w:t>
      </w:r>
      <w:r>
        <w:rPr>
          <w:rFonts w:ascii="Times New Roman CYR" w:hAnsi="Times New Roman CYR" w:cs="Times New Roman CYR"/>
          <w:sz w:val="28"/>
          <w:szCs w:val="28"/>
        </w:rPr>
        <w:t>концепции руководителей с использованием теста Будасси С.А. на самооценку и теста - опросника Столина В.В. для определения самоотношения.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проведенного исследования на самооценку тестом Будасси позволили нам сделать следующие выводы: у всех руков</w:t>
      </w:r>
      <w:r>
        <w:rPr>
          <w:rFonts w:ascii="Times New Roman CYR" w:hAnsi="Times New Roman CYR" w:cs="Times New Roman CYR"/>
          <w:sz w:val="28"/>
          <w:szCs w:val="28"/>
        </w:rPr>
        <w:t>одителей, исследуемых нами, присутствует положительная связь между Я-реальным и Я-идеальным. А так же в их представлениях об «идеале» присутствуют интересующие нас свойства личности.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показателей опросника Столина нами было выявленно следующее: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</w:t>
      </w:r>
      <w:r>
        <w:rPr>
          <w:rFonts w:ascii="Times New Roman CYR" w:hAnsi="Times New Roman CYR" w:cs="Times New Roman CYR"/>
          <w:sz w:val="28"/>
          <w:szCs w:val="28"/>
        </w:rPr>
        <w:t>ала саморуководства является выраженной (14%) и ярко выраженной (86%) абсолютно у всех руководителей опрошенных нами; у 36% опрошенных (5 человек) отсутствуют такие признаки как самоинтерес и самоуверенность; у 14% опрошенных нами руководителей не наблюдае</w:t>
      </w:r>
      <w:r>
        <w:rPr>
          <w:rFonts w:ascii="Times New Roman CYR" w:hAnsi="Times New Roman CYR" w:cs="Times New Roman CYR"/>
          <w:sz w:val="28"/>
          <w:szCs w:val="28"/>
        </w:rPr>
        <w:t>тся выраженности признаков самопринятие и самоуважени; у всех опрошенных нами руководителей выражена шкала признака ожидание от других, у 57% - признак ярко выражен.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Выдвинутая нами гипотеза частично не подтвердилось.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когнитивный психологический самооценка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личность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курсовой работе мы изучали Я - концепцию руководителей и выявляли характерные для руководителей признаки и свойства личности.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работы мы провели анализ психологической литературы на тему нашего исследования, и в пер</w:t>
      </w:r>
      <w:r>
        <w:rPr>
          <w:rFonts w:ascii="Times New Roman CYR" w:hAnsi="Times New Roman CYR" w:cs="Times New Roman CYR"/>
          <w:sz w:val="28"/>
          <w:szCs w:val="28"/>
        </w:rPr>
        <w:t>вой главе представили основные положения теории Я - концепции личности, и изучили понятие самооценки у разных авторов.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Теоретической базой исследования стали работы авторов: У. Джеймс, Ч. Кули и Дж. Мид, Э. Эриксон, К. Роджерс, Р. Бернс, чьи разработки был</w:t>
      </w:r>
      <w:r>
        <w:rPr>
          <w:rFonts w:ascii="Times New Roman CYR" w:hAnsi="Times New Roman CYR" w:cs="Times New Roman CYR"/>
          <w:sz w:val="28"/>
          <w:szCs w:val="28"/>
        </w:rPr>
        <w:t>и связаны с изучением Я-концепции.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диагностики использовались методики: тест-опросник самоотношения Столина В. В., методика Будасси для исследования Я-концепции (самооценка личности: Я - реальное, Я - идеальное).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принимало участие 14 рук</w:t>
      </w:r>
      <w:r>
        <w:rPr>
          <w:rFonts w:ascii="Times New Roman CYR" w:hAnsi="Times New Roman CYR" w:cs="Times New Roman CYR"/>
          <w:sz w:val="28"/>
          <w:szCs w:val="28"/>
        </w:rPr>
        <w:t>оводителей различных звеньев управления.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сделаны следующие выводы: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 всех руководителей присутствует положительная связь между Я-реальным и Я-идеальным;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Для всех руководители, исследуемых нами, наиболее важными свойствами личности являются: пр</w:t>
      </w:r>
      <w:r>
        <w:rPr>
          <w:rFonts w:ascii="Times New Roman CYR" w:hAnsi="Times New Roman CYR" w:cs="Times New Roman CYR"/>
          <w:sz w:val="28"/>
          <w:szCs w:val="28"/>
        </w:rPr>
        <w:t>актичность, надёжность, увлеченность, трудолюбие и рассудительность;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Показатели опросника для определения самоотношения показали следующие результаты: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93% опрошенных в целом «за» собственное я;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саморуководство является выраженным (14%) и ярко выражен</w:t>
      </w:r>
      <w:r>
        <w:rPr>
          <w:rFonts w:ascii="Times New Roman CYR" w:hAnsi="Times New Roman CYR" w:cs="Times New Roman CYR"/>
          <w:sz w:val="28"/>
          <w:szCs w:val="28"/>
        </w:rPr>
        <w:t>ным (86%) у всех руководителей опрошенных нами;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 36% опрошенных (5 человек) отсутствуют такие признаки как самоинтерес и самоуверенность;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 14% опрошенных нами руководителей не наблюдается выраженности признаков самопринятие и самоуважение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 всех оп</w:t>
      </w:r>
      <w:r>
        <w:rPr>
          <w:rFonts w:ascii="Times New Roman CYR" w:hAnsi="Times New Roman CYR" w:cs="Times New Roman CYR"/>
          <w:sz w:val="28"/>
          <w:szCs w:val="28"/>
        </w:rPr>
        <w:t>рошенных нами руководителей является выраженным такой показатель как, ожидание от других.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Опираясь на результат нашего исследования мы заключаем, что наша гипотеза частично не подтверждена.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Я - концепции руководителей действительно характерны такие сво</w:t>
      </w:r>
      <w:r>
        <w:rPr>
          <w:rFonts w:ascii="Times New Roman CYR" w:hAnsi="Times New Roman CYR" w:cs="Times New Roman CYR"/>
          <w:sz w:val="28"/>
          <w:szCs w:val="28"/>
        </w:rPr>
        <w:t>йства личности как вдумчивость, надёжность, практичность, увлеченность, трудолюбие и рассудительность. Так же была выявлена значимая положительная связь между Я - идеальным и Я - реальным.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самоуважение и самоинтерес оказались не выраженными у трети </w:t>
      </w:r>
      <w:r>
        <w:rPr>
          <w:rFonts w:ascii="Times New Roman CYR" w:hAnsi="Times New Roman CYR" w:cs="Times New Roman CYR"/>
          <w:sz w:val="28"/>
          <w:szCs w:val="28"/>
        </w:rPr>
        <w:t>нами опрошенных руководителей. Это даёт нам почву для дальнейшего изучения такого феномена как «Я» - концепция и факторов обуславливающих те или иные компоненты данного феномена.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Отдельным руководителям, у которых были выявлены низкие показатели самоинтере</w:t>
      </w:r>
      <w:r>
        <w:rPr>
          <w:rFonts w:ascii="Times New Roman CYR" w:hAnsi="Times New Roman CYR" w:cs="Times New Roman CYR"/>
          <w:sz w:val="28"/>
          <w:szCs w:val="28"/>
        </w:rPr>
        <w:t>са и самоуважения можно порекомендовать пройти специализированные тренинги для повышения уверенности в себе и раскрытия своего внутреннего потенциала.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B2BE3">
      <w:pPr>
        <w:widowControl w:val="0"/>
        <w:tabs>
          <w:tab w:val="left" w:pos="284"/>
          <w:tab w:val="left" w:pos="426"/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Большой психологический словарь / Сост. Мещеряков Б.</w:t>
      </w:r>
      <w:r>
        <w:rPr>
          <w:rFonts w:ascii="Calibri" w:hAnsi="Calibri" w:cs="Calibri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Зинченко В. - Олма-пресс, 2004..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Бернс Р. Развитие Я - концепции и воспитание. - М.: Прогресс, 2002..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Безносов С.П., Бородко А.А., Михеева С.М. Исследование самооценок ИТР. - Л.,1977..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Бернс Р., Развитие Я - концепции и воспитание / Пер. с англ. - М.: "Прогресс", 1986. с. 30-66.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Выготский Л.С. Психология. М.: ЭКСМО, 2000..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Джеймс У. Психология / под ред. Л.А. Петровской - М.: Педагогика, 2001..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Д. Мид “Интернализированные другие и самость” Хрестоматия. Социология: классические и современные парадигмы, 2002.</w:t>
      </w:r>
    </w:p>
    <w:p w:rsidR="00000000" w:rsidRDefault="00BB2BE3">
      <w:pPr>
        <w:widowControl w:val="0"/>
        <w:shd w:val="clear" w:color="auto" w:fill="FFFFFF"/>
        <w:tabs>
          <w:tab w:val="left" w:pos="284"/>
          <w:tab w:val="left" w:pos="426"/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>Дружинин В.Н. Э</w:t>
      </w:r>
      <w:r>
        <w:rPr>
          <w:rFonts w:ascii="Times New Roman CYR" w:hAnsi="Times New Roman CYR" w:cs="Times New Roman CYR"/>
          <w:sz w:val="28"/>
          <w:szCs w:val="28"/>
        </w:rPr>
        <w:t>кспериментальная психология. СПб: Издательство «Питер», 2000. С. 140. и с. 142.</w:t>
      </w:r>
    </w:p>
    <w:p w:rsidR="00000000" w:rsidRDefault="00BB2BE3">
      <w:pPr>
        <w:widowControl w:val="0"/>
        <w:tabs>
          <w:tab w:val="left" w:pos="284"/>
          <w:tab w:val="left" w:pos="426"/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>К. Роджерс. О становлении личности: психотерапия глазами психотерапевта М.: Прогресс, 1994, энциклопедия: издательство Питер., 2009..</w:t>
      </w:r>
    </w:p>
    <w:p w:rsidR="00000000" w:rsidRDefault="00BB2BE3">
      <w:pPr>
        <w:widowControl w:val="0"/>
        <w:shd w:val="clear" w:color="auto" w:fill="FFFFFF"/>
        <w:tabs>
          <w:tab w:val="left" w:pos="284"/>
          <w:tab w:val="left" w:pos="426"/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>Карл Роджерс / Управление персонало</w:t>
      </w:r>
      <w:r>
        <w:rPr>
          <w:rFonts w:ascii="Times New Roman CYR" w:hAnsi="Times New Roman CYR" w:cs="Times New Roman CYR"/>
          <w:sz w:val="28"/>
          <w:szCs w:val="28"/>
        </w:rPr>
        <w:t>м. - 2008. - №2.</w:t>
      </w:r>
    </w:p>
    <w:p w:rsidR="00000000" w:rsidRDefault="00BB2BE3">
      <w:pPr>
        <w:widowControl w:val="0"/>
        <w:tabs>
          <w:tab w:val="left" w:pos="284"/>
          <w:tab w:val="left" w:pos="426"/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ab/>
        <w:t>Мелентьева Н.В.: Джордж Герберт Мид. - Современная американская социология “Аз и Я”, М., Изд-во МГУ, 2004..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</w:t>
      </w:r>
      <w:r>
        <w:rPr>
          <w:rFonts w:ascii="Times New Roman CYR" w:hAnsi="Times New Roman CYR" w:cs="Times New Roman CYR"/>
          <w:sz w:val="28"/>
          <w:szCs w:val="28"/>
        </w:rPr>
        <w:tab/>
        <w:t>Обухова Л.Ф. Возрастная психология. М., 2001.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Поливанова К.Н. Психология возрастных кризисов. М., 2005.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само</w:t>
      </w:r>
      <w:r>
        <w:rPr>
          <w:rFonts w:ascii="Times New Roman CYR" w:hAnsi="Times New Roman CYR" w:cs="Times New Roman CYR"/>
          <w:sz w:val="28"/>
          <w:szCs w:val="28"/>
        </w:rPr>
        <w:t>сознания / под ред. Райгородского Д.Я. - Самара: Бахрах - М, 2000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Роджерс К.Р. Взгляд на психотерапию. Становление человека. - М.: Издательская группа «Прогресс», «Универс», 2004. - 480 с. Переиздание. М.: Издательский Дом Шалвы Амонашвили, 2002.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С.С. </w:t>
      </w:r>
      <w:r>
        <w:rPr>
          <w:rFonts w:ascii="Times New Roman CYR" w:hAnsi="Times New Roman CYR" w:cs="Times New Roman CYR"/>
          <w:sz w:val="28"/>
          <w:szCs w:val="28"/>
        </w:rPr>
        <w:t>Фролов “Социология” Издательство: Проспект, 2009.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Хрестоматия по детской психологии / Под ред. Г.В. Бурменской. М., 1996.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Ч. Кули “Социальная самость” Хрестоматия. Социология: классические и современные парадигмы, 2002.</w:t>
      </w:r>
    </w:p>
    <w:p w:rsidR="00000000" w:rsidRDefault="00BB2BE3">
      <w:pPr>
        <w:widowControl w:val="0"/>
        <w:shd w:val="clear" w:color="auto" w:fill="FFFFFF"/>
        <w:tabs>
          <w:tab w:val="left" w:pos="284"/>
          <w:tab w:val="left" w:pos="426"/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19.</w:t>
      </w:r>
      <w:r>
        <w:rPr>
          <w:rFonts w:ascii="Times New Roman CYR" w:hAnsi="Times New Roman CYR" w:cs="Times New Roman CYR"/>
          <w:sz w:val="28"/>
          <w:szCs w:val="28"/>
        </w:rPr>
        <w:tab/>
        <w:t>Эриксон Э. Идентичность: юно</w:t>
      </w:r>
      <w:r>
        <w:rPr>
          <w:rFonts w:ascii="Times New Roman CYR" w:hAnsi="Times New Roman CYR" w:cs="Times New Roman CYR"/>
          <w:sz w:val="28"/>
          <w:szCs w:val="28"/>
        </w:rPr>
        <w:t>сть и кризис: пре. с англ. / Общ. Ред. и предисл. А.В. Толстых. - М.: Прогресс, 1996. - 344 с.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Тест на самооценку личности: Я-реальное, Я-идеальное. Методика Будасси исследования Я - концепции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Психодиагностика самосознания, самоотношения, </w:t>
      </w:r>
      <w:r>
        <w:rPr>
          <w:rFonts w:ascii="Times New Roman CYR" w:hAnsi="Times New Roman CYR" w:cs="Times New Roman CYR"/>
          <w:sz w:val="28"/>
          <w:szCs w:val="28"/>
        </w:rPr>
        <w:t>самооценки направлена на изучение и оценку представления о себе. “Я-концепция”, которая есть сумма “Я-реального” и “Я-идеального”, важный фактор формирования, выбора того или иного типа поведения человека. Которое во многом определяет направление его деяте</w:t>
      </w:r>
      <w:r>
        <w:rPr>
          <w:rFonts w:ascii="Times New Roman CYR" w:hAnsi="Times New Roman CYR" w:cs="Times New Roman CYR"/>
          <w:sz w:val="28"/>
          <w:szCs w:val="28"/>
        </w:rPr>
        <w:t>льности, поступки, совершаемые во всех сферах жизни, при контактах с людьми.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"Я-образа" позволяет выделить в нем два аспекта: знания о себе и самоотношение. В ходе жизни человек познает себя и накапливает о себе знания, эти знания составляют значите</w:t>
      </w:r>
      <w:r>
        <w:rPr>
          <w:rFonts w:ascii="Times New Roman CYR" w:hAnsi="Times New Roman CYR" w:cs="Times New Roman CYR"/>
          <w:sz w:val="28"/>
          <w:szCs w:val="28"/>
        </w:rPr>
        <w:t>льную часть его представлений о себе - его "Я-концепцию". Однако знания о себе самом, естественно, ему небезразличны: то, что в них раскрывается, оказывается объектом его эмоций, оценок, становится причиной его перманентного самоотношения. Не все реально п</w:t>
      </w:r>
      <w:r>
        <w:rPr>
          <w:rFonts w:ascii="Times New Roman CYR" w:hAnsi="Times New Roman CYR" w:cs="Times New Roman CYR"/>
          <w:sz w:val="28"/>
          <w:szCs w:val="28"/>
        </w:rPr>
        <w:t>остигаемое в себе самом и не все в самоотношении ясно осознанно. Некоторые аспекты "Я-образа" оказываются ускользающими от сознания, неосознанными, бессознательными. Данный тест позволяет их выявить.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Вам предлагается список из 48 слов, обознача</w:t>
      </w:r>
      <w:r>
        <w:rPr>
          <w:rFonts w:ascii="Times New Roman CYR" w:hAnsi="Times New Roman CYR" w:cs="Times New Roman CYR"/>
          <w:sz w:val="28"/>
          <w:szCs w:val="28"/>
        </w:rPr>
        <w:t>ющих свойства личности, из которых Вам необходимо выбрать 20, в наибольшей степени характеризующих эталонную личность (назовем ее “мой идеал”) в Вашем преставлении. Естественно, что в этом ряду могут найти место и негативные качества.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Тестовый материал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4"/>
        <w:gridCol w:w="3190"/>
        <w:gridCol w:w="31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Аккуратность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 Легковерие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33. Педантичность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Беспечность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 Медлительность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34. Радушие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Вдумчивость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 Мечтательность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35. Развязность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Восприимчивость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 Мнительность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36. Рассудительность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Вспыльчивость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21. Мстительность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37. Самокритичн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Гордость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 Надежность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38. Сдержанность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Грубость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 Настойчивость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39. Справедливость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 Гуманность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 Нежность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40. Сострадание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 Доброта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25. Нерешительность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41. Стыдливость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 Жизнерадостность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26. Несдержанность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42. Практичность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 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аботливость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 Обаяние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43. Трудолюбие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 Завистливость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 Обидчивость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44. Трусость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13.Застенчивость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29. Осторожность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45. Убежденность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 Злопамятность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 Отзывчивость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46. Увлеченность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 Искренность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31. Подозрительность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47. Черствость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 Каприз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ность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32. Принципиальность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48. Эгоизм</w:t>
            </w:r>
          </w:p>
        </w:tc>
      </w:tr>
    </w:tbl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двадцати отобранных свойств личности Вам необходимо построить эталонный ряд d1 в протоколе исследования, где на первых позициях располагаются наиболее важные, с Вашей точки зрения, положительные свойства личности</w:t>
      </w:r>
      <w:r>
        <w:rPr>
          <w:rFonts w:ascii="Times New Roman CYR" w:hAnsi="Times New Roman CYR" w:cs="Times New Roman CYR"/>
          <w:sz w:val="28"/>
          <w:szCs w:val="28"/>
        </w:rPr>
        <w:t>, а последними - наименее желательные, отрицательные (20-й ранг - наиболее привлекательное качество, 19-й - менее и т. д. вплоть до 1 ранга). Следите, чтобы ни одна оценка-ранг не повторялась дважды.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Протокол исследования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3"/>
        <w:gridCol w:w="2185"/>
        <w:gridCol w:w="1849"/>
        <w:gridCol w:w="1848"/>
        <w:gridCol w:w="18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Номер ранга эталона d1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Свойства 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ичности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Номер ранга субъекта d2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Разность рангов D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Квадрат разности рангов d2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Аккуратность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Вдумчивость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Надёжность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Настойчивость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Обаяние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Подозрительность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Рассудительность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Самокритин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чость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Справедливость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Практичность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Трудолюбие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Убежденность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Увлеченность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Эгоизм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Восприимчивость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Гуманность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Жизнерадостность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Осторожность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Отзывчив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ость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Принципиальность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d2 = 142</w:t>
            </w:r>
          </w:p>
        </w:tc>
      </w:tr>
    </w:tbl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обработки результатов - определение связи между ранговыми оценками качеств личности, входящими в представления “Я идеальное” и “Я реальное”. Мера связи устанавливается с помощь</w:t>
      </w:r>
      <w:r>
        <w:rPr>
          <w:rFonts w:ascii="Times New Roman CYR" w:hAnsi="Times New Roman CYR" w:cs="Times New Roman CYR"/>
          <w:sz w:val="28"/>
          <w:szCs w:val="28"/>
        </w:rPr>
        <w:t>ю коэффициента ранговой корреляции.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высчитать коэффициент, необходимо вначале найти разность рангов d1-d2 по каждому качеству и занести полученный результат в колонку d в протокол исследования. Затем каждое полученное значение разности рангов d возве</w:t>
      </w:r>
      <w:r>
        <w:rPr>
          <w:rFonts w:ascii="Times New Roman CYR" w:hAnsi="Times New Roman CYR" w:cs="Times New Roman CYR"/>
          <w:sz w:val="28"/>
          <w:szCs w:val="28"/>
        </w:rPr>
        <w:t xml:space="preserve">сти в квадрат (d1-d2)2 и записать результат в колонке d2. Подсчитайте общую сумму квадратов разности рангов </w:t>
      </w:r>
      <w:r>
        <w:rPr>
          <w:rFonts w:ascii="Times New Roman" w:hAnsi="Times New Roman" w:cs="Times New Roman"/>
          <w:sz w:val="28"/>
          <w:szCs w:val="28"/>
        </w:rPr>
        <w:t>Σ</w:t>
      </w:r>
      <w:r>
        <w:rPr>
          <w:rFonts w:ascii="Times New Roman CYR" w:hAnsi="Times New Roman CYR" w:cs="Times New Roman CYR"/>
          <w:sz w:val="28"/>
          <w:szCs w:val="28"/>
        </w:rPr>
        <w:t xml:space="preserve"> d2 и внесите ее в формулу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= l - 0,00075 x </w:t>
      </w:r>
      <w:r>
        <w:rPr>
          <w:rFonts w:ascii="Times New Roman" w:hAnsi="Times New Roman" w:cs="Times New Roman"/>
          <w:sz w:val="28"/>
          <w:szCs w:val="28"/>
        </w:rPr>
        <w:t>Σ</w:t>
      </w:r>
      <w:r>
        <w:rPr>
          <w:rFonts w:ascii="Times New Roman CYR" w:hAnsi="Times New Roman CYR" w:cs="Times New Roman CYR"/>
          <w:sz w:val="28"/>
          <w:szCs w:val="28"/>
        </w:rPr>
        <w:t xml:space="preserve"> d2,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r - коэффициент корреляции (показатель уровня самооценки личности).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 к тесту Будасси на с</w:t>
      </w:r>
      <w:r>
        <w:rPr>
          <w:rFonts w:ascii="Times New Roman CYR" w:hAnsi="Times New Roman CYR" w:cs="Times New Roman CYR"/>
          <w:sz w:val="28"/>
          <w:szCs w:val="28"/>
        </w:rPr>
        <w:t>амооценку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Коэффициент ранговой корреляции r может находиться в интервале от -1 до + 1. Если полученный коэффициент составляет не менее -0,37 и не более +0,37 (при уровне достоверности равном 0,05), то это указывает на слабую незначительную связь (или ее от</w:t>
      </w:r>
      <w:r>
        <w:rPr>
          <w:rFonts w:ascii="Times New Roman CYR" w:hAnsi="Times New Roman CYR" w:cs="Times New Roman CYR"/>
          <w:sz w:val="28"/>
          <w:szCs w:val="28"/>
        </w:rPr>
        <w:t>сутствие) между представлениями человека о качествах своего идеала и о реальных качествах. Такой показатель может быть обусловлен и несоблюдением испытуемым инструкции, но если она выполнялась, то низкие показатели означают нечеткое представление человеком</w:t>
      </w:r>
      <w:r>
        <w:rPr>
          <w:rFonts w:ascii="Times New Roman CYR" w:hAnsi="Times New Roman CYR" w:cs="Times New Roman CYR"/>
          <w:sz w:val="28"/>
          <w:szCs w:val="28"/>
        </w:rPr>
        <w:t xml:space="preserve"> о своем идеальном Я и Я реальном.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Значение коэффициента корреляции от +0,38 до +1 - свидетельство наличия значимой положительной связи между Я идеальным и Я реальным. Это можно трактовать как проявление адекватной самооценки или, при г от +0,39 до +0,89, </w:t>
      </w:r>
      <w:r>
        <w:rPr>
          <w:rFonts w:ascii="Times New Roman CYR" w:hAnsi="Times New Roman CYR" w:cs="Times New Roman CYR"/>
          <w:sz w:val="28"/>
          <w:szCs w:val="28"/>
        </w:rPr>
        <w:t>как тенденция к завышению. Значения же от +0,9 до +1 часто выражают неадекватно завышенное самооценивание. Значение коэффициента корреляции в интервале от -0,38 до -1 говорит о наличии значимой отрицательной связи между Я-идеальным и Я-реальным (отражает н</w:t>
      </w:r>
      <w:r>
        <w:rPr>
          <w:rFonts w:ascii="Times New Roman CYR" w:hAnsi="Times New Roman CYR" w:cs="Times New Roman CYR"/>
          <w:sz w:val="28"/>
          <w:szCs w:val="28"/>
        </w:rPr>
        <w:t>есоответствие или расхождение представлений человека о том, каким он хочет быть, и тем, какой он в реальности).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несоответствие предлагается интерпретировать как заниженную самооценку. Чем ближе коэффициент к -1, тем больше степень несоответствия.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пре</w:t>
      </w:r>
      <w:r>
        <w:rPr>
          <w:rFonts w:ascii="Times New Roman CYR" w:hAnsi="Times New Roman CYR" w:cs="Times New Roman CYR"/>
          <w:sz w:val="28"/>
          <w:szCs w:val="28"/>
        </w:rPr>
        <w:t>дложенной методике исследования самооценки ее уровень и адекватность определяются как отношение между "Я идеальным" и "Я реальным". Представления человека о самом себе, как правило, кажутся ему убедительными независимо от того, основываются ли они на объек</w:t>
      </w:r>
      <w:r>
        <w:rPr>
          <w:rFonts w:ascii="Times New Roman CYR" w:hAnsi="Times New Roman CYR" w:cs="Times New Roman CYR"/>
          <w:sz w:val="28"/>
          <w:szCs w:val="28"/>
        </w:rPr>
        <w:t>тивном знании или на субъективном мнении.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самооценивания может происходить двумя путями: путем сопоставления уровня своих притязаний с объективными результатами своей деятельности, путем сравнения себя с другими людьми.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независимо от того, л</w:t>
      </w:r>
      <w:r>
        <w:rPr>
          <w:rFonts w:ascii="Times New Roman CYR" w:hAnsi="Times New Roman CYR" w:cs="Times New Roman CYR"/>
          <w:sz w:val="28"/>
          <w:szCs w:val="28"/>
        </w:rPr>
        <w:t>ежат ли в основе самооценки собственные суждения человека о себе или интерпретации суждений других людей, индивидуальные идеалы или культурно-заданные стандарты, самооценка всегда носит субъективный характер; при этом ее показателями могут выступать адеква</w:t>
      </w:r>
      <w:r>
        <w:rPr>
          <w:rFonts w:ascii="Times New Roman CYR" w:hAnsi="Times New Roman CYR" w:cs="Times New Roman CYR"/>
          <w:sz w:val="28"/>
          <w:szCs w:val="28"/>
        </w:rPr>
        <w:t>тность и уровень.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Адекватность самооценивания выражает степень соответствия представлений человека о себе объективным основаниям этих представлений. Уровень самооценки выражает степень реальных и идеальных, или желаемых, представлений о себе. Адекватную по</w:t>
      </w:r>
      <w:r>
        <w:rPr>
          <w:rFonts w:ascii="Times New Roman CYR" w:hAnsi="Times New Roman CYR" w:cs="Times New Roman CYR"/>
          <w:sz w:val="28"/>
          <w:szCs w:val="28"/>
        </w:rPr>
        <w:t>ложительную самооценку можно приравнять к позитивному отношению к себе, к самоуважению, принятию себя, ощущению собственной полноценности. Низкая или заниженная самооценка, наоборот, может быть связана с негативным отношением к себе, неприятием себя, ощуще</w:t>
      </w:r>
      <w:r>
        <w:rPr>
          <w:rFonts w:ascii="Times New Roman CYR" w:hAnsi="Times New Roman CYR" w:cs="Times New Roman CYR"/>
          <w:sz w:val="28"/>
          <w:szCs w:val="28"/>
        </w:rPr>
        <w:t>нием собственной неполноценности.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формирования Самооценки важную роль играет сопоставление образов реального Я и Я идеального. Поэтому тот, кто достигает в реальности характеристик, соответствующих идеалу, будет иметь высокую самооценку.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же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 "малоэффективно" преодолевает разрыв между этими характеристиками и реальностью своих достижений, его самооценка, по всей вероятности, будет низкой.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и отношение человека к себе тесно связаны с уровнем притязаний, мотиваций и эмоциональн</w:t>
      </w:r>
      <w:r>
        <w:rPr>
          <w:rFonts w:ascii="Times New Roman CYR" w:hAnsi="Times New Roman CYR" w:cs="Times New Roman CYR"/>
          <w:sz w:val="28"/>
          <w:szCs w:val="28"/>
        </w:rPr>
        <w:t>ыми особенностями личности. От самооценки зависит интерпретация приобретенного опыта и ожидания человека относительно самого себя и других людей.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 результатов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Проинтерпретируйте индивидуальные результаты исследования особенностей самооценки, и</w:t>
      </w:r>
      <w:r>
        <w:rPr>
          <w:rFonts w:ascii="Times New Roman CYR" w:hAnsi="Times New Roman CYR" w:cs="Times New Roman CYR"/>
          <w:sz w:val="28"/>
          <w:szCs w:val="28"/>
        </w:rPr>
        <w:t>спользуя для этого таблицу.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Индивидуальные результаты исследования особенностей самооценки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8"/>
        <w:gridCol w:w="2268"/>
        <w:gridCol w:w="1288"/>
        <w:gridCol w:w="2113"/>
        <w:gridCol w:w="19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Уровни выраженности показателей самооценки</w:t>
            </w:r>
          </w:p>
        </w:tc>
        <w:tc>
          <w:tcPr>
            <w:tcW w:w="5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Проявления самооценки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обыденном поведении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общении (межличностном: в семье, на работе и т.д.)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учебной (профессиона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льной)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4 - 1,0 до + 0,85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Самооценка высокая неадекватная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+ 0,84 до + 0,53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Самооценка высокая адекватная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+ 0,52 до -0,1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Самооценка средняя адекватная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-0,09 до -0,32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Самооценка низкая адекватная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-0,33 до -1,0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низкая неадекватная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поведения личности в зависимости от ее самооценки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Люди с завышенной самооценкой ставят перед собой более высокие цели, чем те, которые они могут реально достигнуть, у них высокий уровень притязаний, не всегда </w:t>
      </w:r>
      <w:r>
        <w:rPr>
          <w:rFonts w:ascii="Times New Roman CYR" w:hAnsi="Times New Roman CYR" w:cs="Times New Roman CYR"/>
          <w:sz w:val="28"/>
          <w:szCs w:val="28"/>
        </w:rPr>
        <w:t>соответствующий их возможностям. Здоровые качества личности: достоинство, гордость, самолюбие - перерождаются в высокомерие, тщеславие, эгоцентризм.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Неадекватная самооценка своих возможностей и завышенный уровень притязаний обуславливают самоуверенность и </w:t>
      </w:r>
      <w:r>
        <w:rPr>
          <w:rFonts w:ascii="Times New Roman CYR" w:hAnsi="Times New Roman CYR" w:cs="Times New Roman CYR"/>
          <w:sz w:val="28"/>
          <w:szCs w:val="28"/>
        </w:rPr>
        <w:t xml:space="preserve">отказ себе в праве на ошибки. Развитие излишней самоуверенности может выступать следствием соответствующего стиля воспитания в семье и школе. Самоуверенные люди не склонны к самоанализу, что может стать причиной отсутствия любого самоконтроля, а это ведет </w:t>
      </w:r>
      <w:r>
        <w:rPr>
          <w:rFonts w:ascii="Times New Roman CYR" w:hAnsi="Times New Roman CYR" w:cs="Times New Roman CYR"/>
          <w:sz w:val="28"/>
          <w:szCs w:val="28"/>
        </w:rPr>
        <w:t>к принятию ошибочных решений и осуществлению рисковых поступков.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Дальнейшая утрата чувства необходимой осторожности отрицательно влияет на безопасность, надежность и эффективность всей жизнедеятельности человека. Отсутствие или недостаточная потребность в </w:t>
      </w:r>
      <w:r>
        <w:rPr>
          <w:rFonts w:ascii="Times New Roman CYR" w:hAnsi="Times New Roman CYR" w:cs="Times New Roman CYR"/>
          <w:sz w:val="28"/>
          <w:szCs w:val="28"/>
        </w:rPr>
        <w:t>самосовершенствовании затрудняет включение их в процесс самовоспитания.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 с заниженной самооценкой обычно ставят перед собой более низкие цели, чем те, которые могут достигнуть, преувеличивая значение неудач. При заниженной самооценке человек характериз</w:t>
      </w:r>
      <w:r>
        <w:rPr>
          <w:rFonts w:ascii="Times New Roman CYR" w:hAnsi="Times New Roman CYR" w:cs="Times New Roman CYR"/>
          <w:sz w:val="28"/>
          <w:szCs w:val="28"/>
        </w:rPr>
        <w:t>уется другой крайностью, противоположной самоуверенности, - чрезмерной неуверенностью в себе. Неуверенность, часто объективно необоснованная, является устойчивым качеством личности и ведет к формированию у человека таких черт, как смирение, пассивность, “к</w:t>
      </w:r>
      <w:r>
        <w:rPr>
          <w:rFonts w:ascii="Times New Roman CYR" w:hAnsi="Times New Roman CYR" w:cs="Times New Roman CYR"/>
          <w:sz w:val="28"/>
          <w:szCs w:val="28"/>
        </w:rPr>
        <w:t>омплекс неполноценности’’. Это отражается и во внешнем виде человека: голова втянута в плечи, походка нерешительная, он хмур, неулыбчив. Окружающие иногда принимают такого человека за сердитого, злого, неконтактного и следствием этого становится изоляция о</w:t>
      </w:r>
      <w:r>
        <w:rPr>
          <w:rFonts w:ascii="Times New Roman CYR" w:hAnsi="Times New Roman CYR" w:cs="Times New Roman CYR"/>
          <w:sz w:val="28"/>
          <w:szCs w:val="28"/>
        </w:rPr>
        <w:t>т людей, одиночество.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Неуверенности в себе могут способствовать и некоторые субъективные факторы: тип высшей нервной деятельности, черты темперамента и т.д.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неуверенность выступает в качестве одной из характеристик тревожности. Преодоление неувер</w:t>
      </w:r>
      <w:r>
        <w:rPr>
          <w:rFonts w:ascii="Times New Roman CYR" w:hAnsi="Times New Roman CYR" w:cs="Times New Roman CYR"/>
          <w:sz w:val="28"/>
          <w:szCs w:val="28"/>
        </w:rPr>
        <w:t>енности через процесс саморазвития затруднено из-за неверия человека в свои возможности, перспективы и конечный результат, но в любом случае она возможна и необходима, потому что значительно повышает качество жизни.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благоприятна адекватная самооце</w:t>
      </w:r>
      <w:r>
        <w:rPr>
          <w:rFonts w:ascii="Times New Roman CYR" w:hAnsi="Times New Roman CYR" w:cs="Times New Roman CYR"/>
          <w:sz w:val="28"/>
          <w:szCs w:val="28"/>
        </w:rPr>
        <w:t>нка, предполагающая равное признание человеком как своих достоинств, так и то, что на первый взгляд кажется недостатком. В основе оптимальной самооценки, выражающейся через положительное свойство личности - уверенность, лежат необходимый опыт и соответству</w:t>
      </w:r>
      <w:r>
        <w:rPr>
          <w:rFonts w:ascii="Times New Roman CYR" w:hAnsi="Times New Roman CYR" w:cs="Times New Roman CYR"/>
          <w:sz w:val="28"/>
          <w:szCs w:val="28"/>
        </w:rPr>
        <w:t>ющие знания. Уверенность в себе позволяет человеку регулировать уровень притязаний и правильно относится к своим возможным ошибкам. Уверенного человека отличают решительность, твердость, умение находить и принимать решения, последовательно их реализовывать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Тест-опросник cамоотношения (В.В. Столин)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опросник самоотношения (ОСО) построен в соответствии с разработанной В.В. Столиным иерархической моделью структуры самоотношения. Данная версия опросника позволяет выявить три уровня самоотношения, отличающи</w:t>
      </w:r>
      <w:r>
        <w:rPr>
          <w:rFonts w:ascii="Times New Roman CYR" w:hAnsi="Times New Roman CYR" w:cs="Times New Roman CYR"/>
          <w:sz w:val="28"/>
          <w:szCs w:val="28"/>
        </w:rPr>
        <w:t>хся по степени обобщенности: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глобальное самоотношение;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самоотношение, дифференцированное по самоуважению, аутсимпатии, самоинтересу и ожиданиям отношения к себе;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уровень конкретных действий (готовностей к ним) в отношении к своему «Я».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ис</w:t>
      </w:r>
      <w:r>
        <w:rPr>
          <w:rFonts w:ascii="Times New Roman CYR" w:hAnsi="Times New Roman CYR" w:cs="Times New Roman CYR"/>
          <w:sz w:val="28"/>
          <w:szCs w:val="28"/>
        </w:rPr>
        <w:t>ходного принимается различие содержания «Я-образа» (знания или представления о себе, в том числе и в форме оценки выраженности тех или иных черт) и самоотношения.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жизни человек познает себя и накапливает о себе знания, эти знания составляют содержат</w:t>
      </w:r>
      <w:r>
        <w:rPr>
          <w:rFonts w:ascii="Times New Roman CYR" w:hAnsi="Times New Roman CYR" w:cs="Times New Roman CYR"/>
          <w:sz w:val="28"/>
          <w:szCs w:val="28"/>
        </w:rPr>
        <w:t>ельную часть его представлений о себе. Однако знания о себе самом, естественно, ему небезразличны: то, что в них раскрывается, оказывается объектом его эмоций, оценок, становится предметом его более или менее устойчивого самоотношения.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включает сл</w:t>
      </w:r>
      <w:r>
        <w:rPr>
          <w:rFonts w:ascii="Times New Roman CYR" w:hAnsi="Times New Roman CYR" w:cs="Times New Roman CYR"/>
          <w:sz w:val="28"/>
          <w:szCs w:val="28"/>
        </w:rPr>
        <w:t>едующее шкалы: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S - измеряет интегральное чувство «за» или «против» собственно «Я» испытуемого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I - самоуважение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II - аутосимпатия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III - ожидаемое отношение от других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IV - самоинтерес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содержит также семь шкал направленн</w:t>
      </w:r>
      <w:r>
        <w:rPr>
          <w:rFonts w:ascii="Times New Roman CYR" w:hAnsi="Times New Roman CYR" w:cs="Times New Roman CYR"/>
          <w:sz w:val="28"/>
          <w:szCs w:val="28"/>
        </w:rPr>
        <w:t>ых на измерение выраженности установки на те или иные внутренние действия в адрес «Я» испытуемого.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1 - самоуверенность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2 - отношение других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3 - самопринятие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4 - саморуководство, самопоследовательность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5 - самообвинение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6</w:t>
      </w:r>
      <w:r>
        <w:rPr>
          <w:rFonts w:ascii="Times New Roman CYR" w:hAnsi="Times New Roman CYR" w:cs="Times New Roman CYR"/>
          <w:sz w:val="28"/>
          <w:szCs w:val="28"/>
        </w:rPr>
        <w:t xml:space="preserve"> - самоинтерес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7 - самопонимание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Глобальное самоотношение</w:t>
      </w:r>
      <w:r>
        <w:rPr>
          <w:rFonts w:ascii="Times New Roman CYR" w:hAnsi="Times New Roman CYR" w:cs="Times New Roman CYR"/>
          <w:sz w:val="28"/>
          <w:szCs w:val="28"/>
        </w:rPr>
        <w:t xml:space="preserve"> - внутренне недифференцированное чувство «за» и «против» самого себя.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Самоуважение</w:t>
      </w:r>
      <w:r>
        <w:rPr>
          <w:rFonts w:ascii="Times New Roman CYR" w:hAnsi="Times New Roman CYR" w:cs="Times New Roman CYR"/>
          <w:sz w:val="28"/>
          <w:szCs w:val="28"/>
        </w:rPr>
        <w:t xml:space="preserve"> - шкала из 15 пунктов, объединивших утверждения, касающиеся «внутренней последовательности», «самопонимания»,</w:t>
      </w:r>
      <w:r>
        <w:rPr>
          <w:rFonts w:ascii="Times New Roman CYR" w:hAnsi="Times New Roman CYR" w:cs="Times New Roman CYR"/>
          <w:sz w:val="28"/>
          <w:szCs w:val="28"/>
        </w:rPr>
        <w:t xml:space="preserve"> «самоуверенности». Речь идет о том аспекте самоотношения, который эмоционально и содержательно объединяет веру в свои силы, способности, энергию, самостоятельность, оценку своих возможностей, контролировать собственную жизнь и быть самопоследовательным, п</w:t>
      </w:r>
      <w:r>
        <w:rPr>
          <w:rFonts w:ascii="Times New Roman CYR" w:hAnsi="Times New Roman CYR" w:cs="Times New Roman CYR"/>
          <w:sz w:val="28"/>
          <w:szCs w:val="28"/>
        </w:rPr>
        <w:t>онимание самого себя.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Аутосимпатия</w:t>
      </w:r>
      <w:r>
        <w:rPr>
          <w:rFonts w:ascii="Times New Roman CYR" w:hAnsi="Times New Roman CYR" w:cs="Times New Roman CYR"/>
          <w:sz w:val="28"/>
          <w:szCs w:val="28"/>
        </w:rPr>
        <w:t xml:space="preserve"> - шкала из 16 пунктов, объединяющая пункты, в которых отражается дружественность-враждебность к собственному «Я». В шкалу вошли пункты, касающиеся «самопринятия», «самообвинения». В содержательном плане шкала на позитивно</w:t>
      </w:r>
      <w:r>
        <w:rPr>
          <w:rFonts w:ascii="Times New Roman CYR" w:hAnsi="Times New Roman CYR" w:cs="Times New Roman CYR"/>
          <w:sz w:val="28"/>
          <w:szCs w:val="28"/>
        </w:rPr>
        <w:t>м полюсе объединяет одобрение себя в целом и в существенных частностях, доверие к себе и позитивную самооценку, на негативном полюсе, - видение в себе по преимуществу недостатков, низкую самооценку, готовность к самообвинению. Пункты свидетельствуют о таки</w:t>
      </w:r>
      <w:r>
        <w:rPr>
          <w:rFonts w:ascii="Times New Roman CYR" w:hAnsi="Times New Roman CYR" w:cs="Times New Roman CYR"/>
          <w:sz w:val="28"/>
          <w:szCs w:val="28"/>
        </w:rPr>
        <w:t>х эмоциональных реакциях на себя, как раздражение, презрение, издевка, вынесение самоприговоров («и поделом тебе»).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Самоинтерес</w:t>
      </w:r>
      <w:r>
        <w:rPr>
          <w:rFonts w:ascii="Times New Roman CYR" w:hAnsi="Times New Roman CYR" w:cs="Times New Roman CYR"/>
          <w:sz w:val="28"/>
          <w:szCs w:val="28"/>
        </w:rPr>
        <w:t xml:space="preserve"> - шкала из 8 пунктов, отражает меру близости к самому себе, в частности интерес к собственным мыслям и чувствам, готовность обща</w:t>
      </w:r>
      <w:r>
        <w:rPr>
          <w:rFonts w:ascii="Times New Roman CYR" w:hAnsi="Times New Roman CYR" w:cs="Times New Roman CYR"/>
          <w:sz w:val="28"/>
          <w:szCs w:val="28"/>
        </w:rPr>
        <w:t>ться с собой «на равных», уверенность в своей интересности для других. Ожидаемое отношение от других - шкала из 13 пунктов, отражающих ожидание позитивного или негативного отношения к себе окружающих.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Инструкция</w:t>
      </w:r>
      <w:r>
        <w:rPr>
          <w:rFonts w:ascii="Times New Roman CYR" w:hAnsi="Times New Roman CYR" w:cs="Times New Roman CYR"/>
          <w:sz w:val="28"/>
          <w:szCs w:val="28"/>
        </w:rPr>
        <w:t>: Вам предлагается ответить на следующие 57 у</w:t>
      </w:r>
      <w:r>
        <w:rPr>
          <w:rFonts w:ascii="Times New Roman CYR" w:hAnsi="Times New Roman CYR" w:cs="Times New Roman CYR"/>
          <w:sz w:val="28"/>
          <w:szCs w:val="28"/>
        </w:rPr>
        <w:t>тверждений. Если Вы согласны с данным утверждением ставьте знак «+», если не согласны то знак «-».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Текст опросника</w:t>
      </w:r>
    </w:p>
    <w:p w:rsidR="00000000" w:rsidRDefault="00BB2BE3">
      <w:pPr>
        <w:widowControl w:val="0"/>
        <w:tabs>
          <w:tab w:val="left" w:pos="720"/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Думаю, что большинство моих знакомых относится ко мне с симпатией</w:t>
      </w:r>
    </w:p>
    <w:p w:rsidR="00000000" w:rsidRDefault="00BB2BE3">
      <w:pPr>
        <w:widowControl w:val="0"/>
        <w:tabs>
          <w:tab w:val="left" w:pos="720"/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Мои слова не так уж часто расходятся с делом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Думаю, что многие видя</w:t>
      </w:r>
      <w:r>
        <w:rPr>
          <w:rFonts w:ascii="Times New Roman CYR" w:hAnsi="Times New Roman CYR" w:cs="Times New Roman CYR"/>
          <w:sz w:val="28"/>
          <w:szCs w:val="28"/>
        </w:rPr>
        <w:t>т во мне что-то сходное с собой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Когда я пытаюсь себя оценить, я, прежде всего, вижу свои недостатки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Думаю, что как личность я вполне могу быть притягательным для других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Когда я вижу себя глазами любящего меня человека, меня неприятно поражает то, нас</w:t>
      </w:r>
      <w:r>
        <w:rPr>
          <w:rFonts w:ascii="Times New Roman CYR" w:hAnsi="Times New Roman CYR" w:cs="Times New Roman CYR"/>
          <w:sz w:val="28"/>
          <w:szCs w:val="28"/>
        </w:rPr>
        <w:t>колько мой образ далек от действительности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Мое «Я» всегда мне интересно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считаю, что иногда не грех пожалеть самого себя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моей жизни есть или, по крайней мере, были люди, с которыми я был чрезвычайно близок.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Собственное уважение мне еще надо засл</w:t>
      </w:r>
      <w:r>
        <w:rPr>
          <w:rFonts w:ascii="Times New Roman CYR" w:hAnsi="Times New Roman CYR" w:cs="Times New Roman CYR"/>
          <w:sz w:val="28"/>
          <w:szCs w:val="28"/>
        </w:rPr>
        <w:t>ужить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Бывало, и не раз, что я сам себя остро ненавидел;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вполне доверяю своим внезапно возникшим желаниям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сам хотел во многом себя переделать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Мое собственное «Я» не представляется мне чем-то достойным глубокого внимания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Я искренне хочу, чтобы </w:t>
      </w:r>
      <w:r>
        <w:rPr>
          <w:rFonts w:ascii="Times New Roman CYR" w:hAnsi="Times New Roman CYR" w:cs="Times New Roman CYR"/>
          <w:sz w:val="28"/>
          <w:szCs w:val="28"/>
        </w:rPr>
        <w:t>у меня было все хорошо в жизни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Если я и отношусь к кому-нибудь с укоризной, то, прежде всего к самому себе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Случайному знакомому я, скорее всего, покажусь человеком приятным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Чаще всего я одобряю свои планы и поступки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Собственные слабости вызывают у </w:t>
      </w:r>
      <w:r>
        <w:rPr>
          <w:rFonts w:ascii="Times New Roman CYR" w:hAnsi="Times New Roman CYR" w:cs="Times New Roman CYR"/>
          <w:sz w:val="28"/>
          <w:szCs w:val="28"/>
        </w:rPr>
        <w:t>меня что-то наподобие презрения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Если бы я раздвоился, то мне было бы довольно интересно общаться со своим двойником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Некоторые свои качества я ощущаю как посторонние, чужие мне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Вряд ли кто-либо сможет почувствовать свое сходство со мной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 меня доста</w:t>
      </w:r>
      <w:r>
        <w:rPr>
          <w:rFonts w:ascii="Times New Roman CYR" w:hAnsi="Times New Roman CYR" w:cs="Times New Roman CYR"/>
          <w:sz w:val="28"/>
          <w:szCs w:val="28"/>
        </w:rPr>
        <w:t>точно способностей и энергии воплотить в жизнь задуманное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Часто я не без издевки подшучиваю над собой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Самое разумное, что может сделать человек в своей жизни - это подчиниться собственной судьбе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Посторонний человек, на первый взгляд, найдет во мне мн</w:t>
      </w:r>
      <w:r>
        <w:rPr>
          <w:rFonts w:ascii="Times New Roman CYR" w:hAnsi="Times New Roman CYR" w:cs="Times New Roman CYR"/>
          <w:sz w:val="28"/>
          <w:szCs w:val="28"/>
        </w:rPr>
        <w:t>ого отталкивающего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 сожалению, если я и сказал что-то, это не значит, что именно так и буду поступать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Свое отношение к самому себе можно назвать дружеским;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Быть снисходительным к собственным слабостям вполне естественно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 меня не получается быть д</w:t>
      </w:r>
      <w:r>
        <w:rPr>
          <w:rFonts w:ascii="Times New Roman CYR" w:hAnsi="Times New Roman CYR" w:cs="Times New Roman CYR"/>
          <w:sz w:val="28"/>
          <w:szCs w:val="28"/>
        </w:rPr>
        <w:t>ля любимого человека интересным длительное время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глубине души я бы хотел, чтобы со мной произошло что-то катастрофическое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Вряд ли я вызываю симпатию у большинства моих знакомых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Мне бывает очень приятно увидеть себя глазами любящего меня человека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Когда у меня возникает какое-либо желание, я, прежде всего, спрашиваю о себя, разумно ли это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Иногда мне кажется, что если бы какой-то мудрый человек смог увидеть меня насквозь, он бы тут же понял, какое я ничтожество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Временами я сам собой восхищаюсь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Можно сказать, что я ценю себя достаточно высоко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глубине души я никак не могу поверить, что я действительно взрослый человек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Без посторонней помощи я мало, что могу сделать.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Иногда я сам себя плохо понимаю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Мне очень мешает недостаток энергии, вол</w:t>
      </w:r>
      <w:r>
        <w:rPr>
          <w:rFonts w:ascii="Times New Roman CYR" w:hAnsi="Times New Roman CYR" w:cs="Times New Roman CYR"/>
          <w:sz w:val="28"/>
          <w:szCs w:val="28"/>
        </w:rPr>
        <w:t>и и целеустремленности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Думаю, что другие в целом оценивают меня достаточно высоко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моей личности есть, наверное, что-то такое, что способно вызывать у других неприязнь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Большинство моих знакомых не принимают меня уж так всерьез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 у себя я довольн</w:t>
      </w:r>
      <w:r>
        <w:rPr>
          <w:rFonts w:ascii="Times New Roman CYR" w:hAnsi="Times New Roman CYR" w:cs="Times New Roman CYR"/>
          <w:sz w:val="28"/>
          <w:szCs w:val="28"/>
        </w:rPr>
        <w:t>о часто вызываю чувство раздражения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вполне могу сказать, что унижаю себя сам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Даже мои негативные черты не кажутся мне чужими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целом, меня устраивает то, какой я есть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Вряд ли меня можно любить по-настоящему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Моим мечтам и планам не хватает реали</w:t>
      </w:r>
      <w:r>
        <w:rPr>
          <w:rFonts w:ascii="Times New Roman CYR" w:hAnsi="Times New Roman CYR" w:cs="Times New Roman CYR"/>
          <w:sz w:val="28"/>
          <w:szCs w:val="28"/>
        </w:rPr>
        <w:t>стичности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Если бы мое второе «Я» существовало, то для меня это был бы самый скучный партнер по общению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Думаю, что мог бы найти общий язык с любым разумным и знающим человеком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То, что во мне происходит, как правило, мне понятно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Мои достоинства вполн</w:t>
      </w:r>
      <w:r>
        <w:rPr>
          <w:rFonts w:ascii="Times New Roman CYR" w:hAnsi="Times New Roman CYR" w:cs="Times New Roman CYR"/>
          <w:sz w:val="28"/>
          <w:szCs w:val="28"/>
        </w:rPr>
        <w:t>е перевешивают мои недостатки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Вряд ли найдется много людей, которые обвинят меня в отсутствии совести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Когда со мной случаются неприятности, как правило, я говорю: «И поделом тебе»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57.</w:t>
      </w:r>
      <w:r>
        <w:rPr>
          <w:rFonts w:ascii="Times New Roman CYR" w:hAnsi="Times New Roman CYR" w:cs="Times New Roman CYR"/>
          <w:sz w:val="28"/>
          <w:szCs w:val="28"/>
        </w:rPr>
        <w:tab/>
        <w:t>Я могу сказать, что в целом я контролирую свою судьбуКлюч для обрабо</w:t>
      </w:r>
      <w:r>
        <w:rPr>
          <w:rFonts w:ascii="Times New Roman CYR" w:hAnsi="Times New Roman CYR" w:cs="Times New Roman CYR"/>
          <w:sz w:val="28"/>
          <w:szCs w:val="28"/>
        </w:rPr>
        <w:t>тки: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Номера пунктов и знак, с которым пункт входит в соответствующий фактор.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S (интегральная):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«+»: 2, 5, 23, 33, 37, 42, 46, 48, 52, 53, 57.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«-»: 6, 9, 13, 14, 16, 18, 30, 35, 38, 39, 41, 43, 44, 45, 49, 50, 56.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самоуважения (I):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«+»: 2, 23, 5</w:t>
      </w:r>
      <w:r>
        <w:rPr>
          <w:rFonts w:ascii="Times New Roman CYR" w:hAnsi="Times New Roman CYR" w:cs="Times New Roman CYR"/>
          <w:sz w:val="28"/>
          <w:szCs w:val="28"/>
        </w:rPr>
        <w:t>3, 57.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«-»: 8, 13, 25, 27, 31, 35, 38, 39, 40, 41, 50.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аутосимпатии (II):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«+»: 12, 18, 28, 29, 37, 46, 48, 54.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«-»: 4, 9, 11, 16, 19, 24, 45, 56.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ожидаемого отношения от других (III):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«+»: 1, 5, 10, 15, 42, 55.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«-»: 3, 26, 30, 32, 43, 44, 49.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</w:t>
      </w:r>
      <w:r>
        <w:rPr>
          <w:rFonts w:ascii="Times New Roman CYR" w:hAnsi="Times New Roman CYR" w:cs="Times New Roman CYR"/>
          <w:sz w:val="28"/>
          <w:szCs w:val="28"/>
        </w:rPr>
        <w:t>кала самоинтересов (IV):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«+»: 7, 17, 20, 33, 34, 52.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«-»: 14, 51.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самоуверенности (1):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«+»: 2, 23, 37, 42, 46.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«-»: 38, 39, 41.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отношения других (2):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«+»: 1, 5, 10, 52, 55.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«-»: 32, 44.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самопринятия (3):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«+»: 12, 18, 28, 47, 48, 54.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«-»</w:t>
      </w:r>
      <w:r>
        <w:rPr>
          <w:rFonts w:ascii="Times New Roman CYR" w:hAnsi="Times New Roman CYR" w:cs="Times New Roman CYR"/>
          <w:sz w:val="28"/>
          <w:szCs w:val="28"/>
        </w:rPr>
        <w:t>: 21.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самопоследовательности (саморуководства) (4):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+»: 50, 57.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«-»: 25, 27, 31, 35, 36.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самообвинения (5):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«+»: 3, 4, 9, 11, 16, 24, 45, 56.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«-»: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самоинтересса (6):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«+»:17, 20, 33.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«-»: 26, 30, 49, 51.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самопонимания (7):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«+»: 53.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-»: 6, 8, 13, 15, 22, 40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Таблицы перевода «сырого балла» в накопленные частоты (%)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Фактор S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8"/>
        <w:gridCol w:w="2662"/>
        <w:gridCol w:w="2223"/>
        <w:gridCol w:w="256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«Сырой балл»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Накопленные частоты (в %)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«Сырой балл»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Накопленные частоты (в %)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0,67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3,00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5,33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6,33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9,00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13,00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16,00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21,33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26,67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32,33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38,33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49,00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55,33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62,67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69,33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2"/>
        <w:gridCol w:w="2789"/>
        <w:gridCol w:w="2167"/>
        <w:gridCol w:w="261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Фактор I</w:t>
            </w:r>
          </w:p>
        </w:tc>
        <w:tc>
          <w:tcPr>
            <w:tcW w:w="4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Фактор II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«сырой балл»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Накопленные частоты (в %)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«сырой балл»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Накопленные частоты (в %)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1,67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6,00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9,33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16,00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25,33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44,67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34,00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58,67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71,33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80,00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86,67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91,33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96,67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99,67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</w:tbl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1"/>
        <w:gridCol w:w="2787"/>
        <w:gridCol w:w="2086"/>
        <w:gridCol w:w="27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Фактор III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«сырой балл»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Накопленные частоты (в %)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«сырой балл»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Накопленные частоты (в %)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0,67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3,33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6,00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9,00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</w:tbl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1"/>
        <w:gridCol w:w="2789"/>
        <w:gridCol w:w="2084"/>
        <w:gridCol w:w="27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Фактор IV</w:t>
            </w:r>
          </w:p>
        </w:tc>
        <w:tc>
          <w:tcPr>
            <w:tcW w:w="4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Фактор 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«сырой балл»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Накопленные частоты (в %)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«сырой балл»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Накопленные частоты (в %)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0,67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2,00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5,33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16,00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29,00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49,67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71,33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92,33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</w:tbl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1"/>
        <w:gridCol w:w="2789"/>
        <w:gridCol w:w="2084"/>
        <w:gridCol w:w="27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Фактор 2</w:t>
            </w:r>
          </w:p>
        </w:tc>
        <w:tc>
          <w:tcPr>
            <w:tcW w:w="4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Фактор 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«сырой балл»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Накопленные частоты (в %)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«сырой балл»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Накопленные частоты (в %)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0,67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3,67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7,33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15,00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32,00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51,33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80,00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9"/>
        <w:gridCol w:w="2761"/>
        <w:gridCol w:w="2084"/>
        <w:gridCol w:w="27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Фактор 4</w:t>
            </w:r>
          </w:p>
        </w:tc>
        <w:tc>
          <w:tcPr>
            <w:tcW w:w="4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Фактор 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«сырой балл»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Накопленные частоты (в %)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«сырой балл»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Накопленные частоты (в %)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3,00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9,67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25,67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38,33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60,33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79,67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92,00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</w:tbl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9"/>
        <w:gridCol w:w="2732"/>
        <w:gridCol w:w="2097"/>
        <w:gridCol w:w="268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Фактор 6</w:t>
            </w:r>
          </w:p>
        </w:tc>
        <w:tc>
          <w:tcPr>
            <w:tcW w:w="4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Фактор 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«сырой балл»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Накопленные частоты (в %)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«сырой балл»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Накопленные частоты (в %)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0,67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3,00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11,33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20,00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34,33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54,67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80,00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</w:tbl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Значение показателя:</w:t>
      </w:r>
    </w:p>
    <w:p w:rsidR="00000000" w:rsidRDefault="00BB2BE3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меньше 50</w:t>
      </w:r>
      <w:r>
        <w:rPr>
          <w:rFonts w:ascii="Times New Roman CYR" w:hAnsi="Times New Roman CYR" w:cs="Times New Roman CYR"/>
          <w:sz w:val="28"/>
          <w:szCs w:val="28"/>
        </w:rPr>
        <w:t xml:space="preserve"> - признак не выражен;</w:t>
      </w:r>
    </w:p>
    <w:p w:rsidR="00000000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50-74</w:t>
      </w:r>
      <w:r>
        <w:rPr>
          <w:rFonts w:ascii="Times New Roman CYR" w:hAnsi="Times New Roman CYR" w:cs="Times New Roman CYR"/>
          <w:sz w:val="28"/>
          <w:szCs w:val="28"/>
        </w:rPr>
        <w:t xml:space="preserve"> - признак выражен;</w:t>
      </w:r>
    </w:p>
    <w:p w:rsidR="00BB2BE3" w:rsidRDefault="00BB2B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больше 74</w:t>
      </w:r>
      <w:r>
        <w:rPr>
          <w:rFonts w:ascii="Times New Roman CYR" w:hAnsi="Times New Roman CYR" w:cs="Times New Roman CYR"/>
          <w:sz w:val="28"/>
          <w:szCs w:val="28"/>
        </w:rPr>
        <w:t xml:space="preserve"> - признак ярко выражен.</w:t>
      </w:r>
    </w:p>
    <w:sectPr w:rsidR="00BB2BE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B9"/>
    <w:rsid w:val="003B75B9"/>
    <w:rsid w:val="00BB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F2B2AE-3639-4576-BE24-0B518103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9970</Words>
  <Characters>56831</Characters>
  <Application>Microsoft Office Word</Application>
  <DocSecurity>0</DocSecurity>
  <Lines>473</Lines>
  <Paragraphs>133</Paragraphs>
  <ScaleCrop>false</ScaleCrop>
  <Company/>
  <LinksUpToDate>false</LinksUpToDate>
  <CharactersWithSpaces>66668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2024-08-30T06:33:00Z</dcterms:created>
  <dcterms:modified xsi:type="dcterms:W3CDTF">2024-08-30T06:33:00Z</dcterms:modified>
</cp:coreProperties>
</file>