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544D75">
        <w:t xml:space="preserve">Впервые в России женский труд для ухода за больными в госпиталях и лазаретах был использован при Петре-1.По его указу в </w:t>
      </w:r>
      <w:smartTag w:uri="urn:schemas-microsoft-com:office:smarttags" w:element="metricconverter">
        <w:smartTagPr>
          <w:attr w:name="ProductID" w:val="1715 г"/>
        </w:smartTagPr>
        <w:r w:rsidRPr="00544D75">
          <w:t>1715 г</w:t>
        </w:r>
      </w:smartTag>
      <w:r w:rsidRPr="00544D75">
        <w:t>. были созданы воспитательные дома,</w:t>
      </w:r>
      <w:r w:rsidR="00544D75">
        <w:t xml:space="preserve"> </w:t>
      </w:r>
      <w:r w:rsidRPr="00544D75">
        <w:t>в которых должны были служить женщины.</w:t>
      </w:r>
      <w:r w:rsidR="00544D75">
        <w:t xml:space="preserve"> </w:t>
      </w:r>
      <w:r w:rsidRPr="00544D75">
        <w:t>Однако,</w:t>
      </w:r>
      <w:r w:rsidR="00544D75">
        <w:t xml:space="preserve"> </w:t>
      </w:r>
      <w:r w:rsidRPr="00544D75">
        <w:t>затем привлечение женщин для работы в больницах было отменено.Роль сиделок была отведена отставным солдатам.</w:t>
      </w:r>
      <w:r w:rsidR="00544D75">
        <w:t xml:space="preserve"> </w:t>
      </w:r>
      <w:r w:rsidRPr="00544D75">
        <w:t>Женский труд гражданских больницах вновь начали использовать в середине 18 века.</w:t>
      </w:r>
      <w:r w:rsidR="00544D75">
        <w:t xml:space="preserve"> </w:t>
      </w:r>
      <w:r w:rsidRPr="00544D75">
        <w:t>Его осуществляли '</w:t>
      </w:r>
      <w:proofErr w:type="spellStart"/>
      <w:r w:rsidRPr="00544D75">
        <w:t>бабы-сидельницы</w:t>
      </w:r>
      <w:proofErr w:type="spellEnd"/>
      <w:r w:rsidRPr="00544D75">
        <w:t>'.</w:t>
      </w:r>
      <w:r w:rsidR="00544D75">
        <w:t xml:space="preserve"> </w:t>
      </w:r>
      <w:r w:rsidRPr="00544D75">
        <w:t>В тоже время  до конца века специальных сестёр для ухода за больными в светских больницах,</w:t>
      </w:r>
      <w:r w:rsidR="00A93C9B">
        <w:t xml:space="preserve"> </w:t>
      </w:r>
      <w:r w:rsidRPr="00544D75">
        <w:t>видимо,</w:t>
      </w:r>
      <w:r w:rsidR="00A93C9B">
        <w:t xml:space="preserve"> </w:t>
      </w:r>
      <w:r w:rsidRPr="00544D75">
        <w:t>не</w:t>
      </w:r>
      <w:r w:rsidR="00A93C9B">
        <w:t xml:space="preserve"> </w:t>
      </w:r>
      <w:r w:rsidRPr="00544D75">
        <w:t>было.</w:t>
      </w:r>
      <w:r w:rsidR="00A93C9B">
        <w:t xml:space="preserve"> </w:t>
      </w:r>
      <w:r w:rsidRPr="00544D75">
        <w:t>Поэтому можно считать,</w:t>
      </w:r>
      <w:r w:rsidR="00A93C9B">
        <w:t xml:space="preserve"> </w:t>
      </w:r>
      <w:r w:rsidRPr="00544D75">
        <w:t xml:space="preserve">что сестринское дело в России началось в </w:t>
      </w:r>
      <w:smartTag w:uri="urn:schemas-microsoft-com:office:smarttags" w:element="metricconverter">
        <w:smartTagPr>
          <w:attr w:name="ProductID" w:val="1803 г"/>
        </w:smartTagPr>
        <w:r w:rsidRPr="00544D75">
          <w:t>1803 г</w:t>
        </w:r>
      </w:smartTag>
      <w:r w:rsidRPr="00544D75">
        <w:t>.,</w:t>
      </w:r>
      <w:r w:rsidR="00A93C9B">
        <w:t xml:space="preserve"> к</w:t>
      </w:r>
      <w:r w:rsidRPr="00544D75">
        <w:t xml:space="preserve">огда появилась служба "сердобольных вдов".В этом же году и в Москве и </w:t>
      </w:r>
      <w:r w:rsidR="00A93C9B" w:rsidRPr="00544D75">
        <w:t>Петербурге</w:t>
      </w:r>
      <w:r w:rsidRPr="00544D75">
        <w:t xml:space="preserve"> при воспитательных домах создаются "вдовьи дома" для призрения неимущих.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 В 1814г. по распоряжению императрицы Марии Фёдоровны из </w:t>
      </w:r>
      <w:proofErr w:type="spellStart"/>
      <w:r w:rsidRPr="00544D75">
        <w:t>Петербурского</w:t>
      </w:r>
      <w:proofErr w:type="spellEnd"/>
      <w:r w:rsidRPr="00544D75">
        <w:t xml:space="preserve"> "вдовьего дома" на добровольных началах были приглашены и направлены в больницу женщины для "прямого назначения" ходить и смотреть за больными.</w:t>
      </w:r>
      <w:r w:rsidR="00A93C9B">
        <w:t xml:space="preserve"> </w:t>
      </w:r>
      <w:r w:rsidRPr="00544D75">
        <w:t>После годичного испытания 12 марта 1815г. 16 из 24 вдов были приведены к присяге,</w:t>
      </w:r>
      <w:r w:rsidR="00A93C9B">
        <w:t xml:space="preserve"> </w:t>
      </w:r>
      <w:r w:rsidRPr="00544D75">
        <w:t>и императрица на каждую посвящённую вложила особый знак -"Золотой Крест",на одной из сторон которого написано "СЕРДОЛЮБИЕ"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В 1818г. в Москве был создан Институт сердобольных вдов,</w:t>
      </w:r>
      <w:r w:rsidR="00A93C9B">
        <w:t xml:space="preserve"> </w:t>
      </w:r>
      <w:r w:rsidRPr="00544D75">
        <w:t>а при больницах стали организовывать специальные курсы сиделок.</w:t>
      </w:r>
      <w:r w:rsidR="00A93C9B">
        <w:t xml:space="preserve"> </w:t>
      </w:r>
      <w:r w:rsidRPr="00544D75">
        <w:t>С этого времени в России</w:t>
      </w:r>
      <w:r w:rsidR="00A93C9B">
        <w:t xml:space="preserve"> </w:t>
      </w:r>
      <w:r w:rsidRPr="00544D75">
        <w:t>начинается специальная подготовка женского медицинского персонала.</w:t>
      </w:r>
      <w:r w:rsidR="00A93C9B">
        <w:t xml:space="preserve"> </w:t>
      </w:r>
      <w:proofErr w:type="spellStart"/>
      <w:r w:rsidRPr="00544D75">
        <w:t>Преподование</w:t>
      </w:r>
      <w:proofErr w:type="spellEnd"/>
      <w:r w:rsidRPr="00544D75">
        <w:t xml:space="preserve"> велось по учебнику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544D75">
        <w:t>Х.Оппеля</w:t>
      </w:r>
      <w:proofErr w:type="spellEnd"/>
      <w:r w:rsidRPr="00544D75">
        <w:t>.</w:t>
      </w:r>
      <w:r w:rsidR="00A93C9B">
        <w:t xml:space="preserve"> </w:t>
      </w:r>
      <w:r w:rsidRPr="00544D75">
        <w:t>Это было первое руководство на Русском языке для специальной подготовки персонала по уходу за больными,</w:t>
      </w:r>
      <w:r w:rsidR="00A93C9B">
        <w:t xml:space="preserve"> </w:t>
      </w:r>
      <w:r w:rsidRPr="00544D75">
        <w:t>которое вышло в свет в 1822г.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В 1844г. по инициативе великой княгини Александры Николаевны и принцессы </w:t>
      </w:r>
      <w:proofErr w:type="spellStart"/>
      <w:r w:rsidRPr="00544D75">
        <w:t>Терезии</w:t>
      </w:r>
      <w:proofErr w:type="spellEnd"/>
      <w:r w:rsidRPr="00544D75">
        <w:t xml:space="preserve"> </w:t>
      </w:r>
      <w:proofErr w:type="spellStart"/>
      <w:r w:rsidRPr="00544D75">
        <w:t>Ольденбургской</w:t>
      </w:r>
      <w:proofErr w:type="spellEnd"/>
      <w:r w:rsidRPr="00544D75">
        <w:t xml:space="preserve"> в Петербурге было открыто светское сердобольное заведение-первая в России община сестёр милосердия,</w:t>
      </w:r>
      <w:r w:rsidR="00A93C9B">
        <w:t xml:space="preserve"> получившая название «</w:t>
      </w:r>
      <w:proofErr w:type="spellStart"/>
      <w:r w:rsidRPr="00544D75">
        <w:t>Свято-Троицская</w:t>
      </w:r>
      <w:proofErr w:type="spellEnd"/>
      <w:r w:rsidR="00A93C9B">
        <w:t>»</w:t>
      </w:r>
      <w:r w:rsidRPr="00544D75">
        <w:t>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В 1847г. звание сестёр милосердия было присвоено первым 10 </w:t>
      </w:r>
      <w:proofErr w:type="spellStart"/>
      <w:r w:rsidRPr="00544D75">
        <w:t>женжинам</w:t>
      </w:r>
      <w:proofErr w:type="spellEnd"/>
      <w:r w:rsidRPr="00544D75">
        <w:t>,</w:t>
      </w:r>
      <w:r w:rsidR="00A93C9B">
        <w:t xml:space="preserve"> </w:t>
      </w:r>
      <w:r w:rsidRPr="00544D75">
        <w:t>получившим подготовку к общине.</w:t>
      </w:r>
      <w:r w:rsidR="00A9730E">
        <w:t xml:space="preserve"> </w:t>
      </w:r>
      <w:r w:rsidRPr="00544D75">
        <w:t xml:space="preserve">Община </w:t>
      </w:r>
      <w:proofErr w:type="spellStart"/>
      <w:r w:rsidRPr="00544D75">
        <w:t>сужествовала</w:t>
      </w:r>
      <w:proofErr w:type="spellEnd"/>
      <w:r w:rsidRPr="00544D75">
        <w:t xml:space="preserve"> на средства благотворительных организаций.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Однако свои требования за больными в России предъявила Крымская война 1853-1856гг.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В Петербурге для ухода за ранеными и больными </w:t>
      </w:r>
      <w:proofErr w:type="spellStart"/>
      <w:r w:rsidRPr="00544D75">
        <w:t>нетолько</w:t>
      </w:r>
      <w:proofErr w:type="spellEnd"/>
      <w:r w:rsidRPr="00544D75">
        <w:t xml:space="preserve"> на перевязочных пунктах,</w:t>
      </w:r>
      <w:r w:rsidR="00A9730E">
        <w:t xml:space="preserve"> </w:t>
      </w:r>
      <w:r w:rsidRPr="00544D75">
        <w:t xml:space="preserve">но и в военных госпиталях великая княгиня Елена Павловна(сестра императора Николая-1)на свои средства учредила и организовала </w:t>
      </w:r>
      <w:proofErr w:type="spellStart"/>
      <w:r w:rsidRPr="00544D75">
        <w:t>крестовоздвиженскую</w:t>
      </w:r>
      <w:proofErr w:type="spellEnd"/>
      <w:r w:rsidRPr="00544D75">
        <w:t xml:space="preserve"> общину сестёр милосердия для попечения о раненых и больных войнах.</w:t>
      </w:r>
      <w:r w:rsidR="00A9730E">
        <w:t xml:space="preserve"> </w:t>
      </w:r>
      <w:r w:rsidRPr="00544D75">
        <w:t>Также она предложила знаменитому хирургу Н.И.Пирогову организовать женский уход за ранеными и больными на поле битвы.</w:t>
      </w:r>
      <w:r w:rsidR="00A9730E">
        <w:t xml:space="preserve"> </w:t>
      </w:r>
      <w:r w:rsidRPr="00544D75">
        <w:t>Н.И.Пирогов принял предложение великой княгини.</w:t>
      </w:r>
      <w:r w:rsidR="00A9730E">
        <w:t xml:space="preserve"> </w:t>
      </w:r>
      <w:r w:rsidRPr="00544D75">
        <w:t xml:space="preserve">В октябре 1855г. в Севастополе Н.И.Пирогов для каждой категории сестёр </w:t>
      </w:r>
      <w:proofErr w:type="spellStart"/>
      <w:r w:rsidRPr="00544D75">
        <w:t>Крестовоздвиженской</w:t>
      </w:r>
      <w:proofErr w:type="spellEnd"/>
      <w:r w:rsidRPr="00544D75">
        <w:t xml:space="preserve"> общины разработал подробную инструкцию деятельности,</w:t>
      </w:r>
      <w:r w:rsidR="00A9730E">
        <w:t xml:space="preserve"> </w:t>
      </w:r>
      <w:r w:rsidRPr="00544D75">
        <w:t>однако и от врачей,</w:t>
      </w:r>
      <w:r w:rsidR="00A9730E">
        <w:t xml:space="preserve"> </w:t>
      </w:r>
      <w:r w:rsidRPr="00544D75">
        <w:t>особенно от молодых,</w:t>
      </w:r>
      <w:r w:rsidR="00A9730E">
        <w:t xml:space="preserve"> </w:t>
      </w:r>
      <w:r w:rsidRPr="00544D75">
        <w:t xml:space="preserve">он требовал "исполнения опыта сестёр",считая что сёстры "не слепые исполнительницы приказов </w:t>
      </w:r>
      <w:proofErr w:type="spellStart"/>
      <w:r w:rsidRPr="00544D75">
        <w:t>лица,только</w:t>
      </w:r>
      <w:proofErr w:type="spellEnd"/>
      <w:r w:rsidRPr="00544D75">
        <w:t xml:space="preserve"> что вступившего на врачебное поприще".Членами общины были женщины разных сословий и уровня образования.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Среди отрядов особое место занимает Е.М.Бакунина.</w:t>
      </w:r>
      <w:r w:rsidR="00A9730E">
        <w:t xml:space="preserve"> </w:t>
      </w:r>
      <w:r w:rsidRPr="00544D75">
        <w:t>После крымской войны Е.М.Бакунина принялась за создание новой общины сестёр милосердия.</w:t>
      </w:r>
      <w:r w:rsidR="00A9730E">
        <w:t xml:space="preserve"> </w:t>
      </w:r>
      <w:r w:rsidRPr="00544D75">
        <w:t xml:space="preserve">Но к </w:t>
      </w:r>
      <w:proofErr w:type="spellStart"/>
      <w:r w:rsidRPr="00544D75">
        <w:t>сажелинию</w:t>
      </w:r>
      <w:proofErr w:type="spellEnd"/>
      <w:r w:rsidRPr="00544D75">
        <w:t>,</w:t>
      </w:r>
      <w:r w:rsidR="00A9730E">
        <w:t xml:space="preserve"> </w:t>
      </w:r>
      <w:r w:rsidRPr="00544D75">
        <w:t>её стремление,</w:t>
      </w:r>
      <w:r w:rsidR="00A9730E">
        <w:t xml:space="preserve"> </w:t>
      </w:r>
      <w:r w:rsidRPr="00544D75">
        <w:t>её борьба против превращения общины в религиозный орден,</w:t>
      </w:r>
      <w:r w:rsidR="00A9730E">
        <w:t xml:space="preserve"> </w:t>
      </w:r>
      <w:r w:rsidRPr="00544D75">
        <w:t>за дальнейшие совершенствования подготовки сестёр не принесла успеха.</w:t>
      </w:r>
      <w:r w:rsidR="00A9730E">
        <w:t xml:space="preserve"> </w:t>
      </w:r>
      <w:r w:rsidRPr="00544D75">
        <w:t>У неё появилось твёрдое убеждение в том,</w:t>
      </w:r>
      <w:r w:rsidR="00A9730E">
        <w:t xml:space="preserve"> </w:t>
      </w:r>
      <w:r w:rsidRPr="00544D75">
        <w:t xml:space="preserve">что в основу таких общин следует положить не </w:t>
      </w:r>
      <w:proofErr w:type="spellStart"/>
      <w:r w:rsidRPr="00544D75">
        <w:t>рилегиозные</w:t>
      </w:r>
      <w:proofErr w:type="spellEnd"/>
      <w:r w:rsidRPr="00544D75">
        <w:t xml:space="preserve"> а моральные принципы.</w:t>
      </w:r>
      <w:r w:rsidR="00A9730E">
        <w:t xml:space="preserve"> </w:t>
      </w:r>
      <w:r w:rsidRPr="00544D75">
        <w:t>Неважно,</w:t>
      </w:r>
      <w:r w:rsidR="00A9730E">
        <w:t xml:space="preserve"> </w:t>
      </w:r>
      <w:r w:rsidRPr="00544D75">
        <w:t>к какому вероисповеданию принадлежит сестра,</w:t>
      </w:r>
      <w:r w:rsidR="00A9730E">
        <w:t xml:space="preserve"> </w:t>
      </w:r>
      <w:r w:rsidRPr="00544D75">
        <w:t>а важны её общественные взгляды и моральные принципы.</w:t>
      </w:r>
      <w:r w:rsidR="00A9730E">
        <w:t xml:space="preserve"> </w:t>
      </w:r>
      <w:r w:rsidRPr="00544D75">
        <w:t xml:space="preserve">Однако с этим </w:t>
      </w:r>
      <w:proofErr w:type="spellStart"/>
      <w:r w:rsidRPr="00544D75">
        <w:t>несогласилась</w:t>
      </w:r>
      <w:proofErr w:type="spellEnd"/>
      <w:r w:rsidRPr="00544D75">
        <w:t xml:space="preserve"> княгиня Елена Павловна,</w:t>
      </w:r>
      <w:r w:rsidR="00A9730E">
        <w:t xml:space="preserve"> </w:t>
      </w:r>
      <w:r w:rsidRPr="00544D75">
        <w:t>и летом 1860г. Бакунина навсегда простилась с общиной,</w:t>
      </w:r>
      <w:r w:rsidR="00A9730E">
        <w:t xml:space="preserve"> </w:t>
      </w:r>
      <w:r w:rsidRPr="00544D75">
        <w:t xml:space="preserve">где она была сестрой </w:t>
      </w:r>
      <w:proofErr w:type="spellStart"/>
      <w:r w:rsidRPr="00544D75">
        <w:t>Настоятильницей</w:t>
      </w:r>
      <w:proofErr w:type="spellEnd"/>
      <w:r w:rsidRPr="00544D75">
        <w:t>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Простившись с общиной Бакунина у себя в имении,</w:t>
      </w:r>
      <w:r w:rsidR="00A9730E">
        <w:t xml:space="preserve"> </w:t>
      </w:r>
      <w:r w:rsidRPr="00544D75">
        <w:t xml:space="preserve">в Тверской </w:t>
      </w:r>
      <w:proofErr w:type="spellStart"/>
      <w:r w:rsidRPr="00544D75">
        <w:t>губерни</w:t>
      </w:r>
      <w:proofErr w:type="spellEnd"/>
      <w:r w:rsidRPr="00544D75">
        <w:t>,</w:t>
      </w:r>
      <w:r w:rsidR="00A9730E">
        <w:t xml:space="preserve"> </w:t>
      </w:r>
      <w:r w:rsidRPr="00544D75">
        <w:t>организовала на собственные средства небольшую лечебницу для крестьян.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Российское общество Красного Креста &lt;РОКК&gt;,которое  было создано в Петербурге в 1867г.ведёт своё начало от сестёр милосердия </w:t>
      </w:r>
      <w:proofErr w:type="spellStart"/>
      <w:r w:rsidRPr="00544D75">
        <w:t>Крестовоздвиженской</w:t>
      </w:r>
      <w:proofErr w:type="spellEnd"/>
      <w:r w:rsidRPr="00544D75">
        <w:t xml:space="preserve"> общины.</w:t>
      </w:r>
      <w:r w:rsidR="00A9730E">
        <w:t xml:space="preserve"> </w:t>
      </w:r>
      <w:r w:rsidRPr="00544D75">
        <w:t>Также следует сказать что всего в военных действиях работало 160 сестёр,17 их них погибли при исполнении долга.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lastRenderedPageBreak/>
        <w:t xml:space="preserve">По другую линию фронта в расположении английских войск начала свою благородную деятельность английская сестра милосердия </w:t>
      </w:r>
      <w:proofErr w:type="spellStart"/>
      <w:r w:rsidRPr="00544D75">
        <w:t>Флоренс</w:t>
      </w:r>
      <w:proofErr w:type="spellEnd"/>
      <w:r w:rsidRPr="00544D75">
        <w:t xml:space="preserve"> </w:t>
      </w:r>
      <w:proofErr w:type="spellStart"/>
      <w:r w:rsidRPr="00544D75">
        <w:t>Найтингейл</w:t>
      </w:r>
      <w:proofErr w:type="spellEnd"/>
      <w:r w:rsidRPr="00544D75">
        <w:t xml:space="preserve"> (1820-1910),которая во всём мире считается основоположницей сестринского дела.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Международным комитетом Красного Креста в 1912г. учреждена медаль </w:t>
      </w:r>
      <w:proofErr w:type="spellStart"/>
      <w:r w:rsidRPr="00544D75">
        <w:t>Флоренс</w:t>
      </w:r>
      <w:proofErr w:type="spellEnd"/>
      <w:r w:rsidRPr="00544D75">
        <w:t xml:space="preserve"> </w:t>
      </w:r>
      <w:proofErr w:type="spellStart"/>
      <w:r w:rsidRPr="00544D75">
        <w:t>Найтингейл</w:t>
      </w:r>
      <w:proofErr w:type="spellEnd"/>
      <w:r w:rsidRPr="00544D75">
        <w:t>,</w:t>
      </w:r>
      <w:r w:rsidR="00A9730E">
        <w:t xml:space="preserve"> </w:t>
      </w:r>
      <w:r w:rsidRPr="00544D75">
        <w:t>которой награждаю сестёр,</w:t>
      </w:r>
      <w:r w:rsidR="00A9730E">
        <w:t xml:space="preserve"> </w:t>
      </w:r>
      <w:r w:rsidRPr="00544D75">
        <w:t>проявивших героизм в военных действиях.</w:t>
      </w:r>
      <w:r w:rsidR="00A9730E">
        <w:t xml:space="preserve"> </w:t>
      </w:r>
      <w:r w:rsidRPr="00544D75">
        <w:t xml:space="preserve">В годы великой Отечественной </w:t>
      </w:r>
      <w:proofErr w:type="spellStart"/>
      <w:r w:rsidRPr="00544D75">
        <w:t>воёны</w:t>
      </w:r>
      <w:proofErr w:type="spellEnd"/>
      <w:r w:rsidRPr="00544D75">
        <w:t xml:space="preserve"> 1941-1945гг. 46 сестёр в нашей стране были награждены этой медалью</w:t>
      </w:r>
      <w:r w:rsidR="00A9730E">
        <w:t xml:space="preserve"> </w:t>
      </w:r>
      <w:r w:rsidRPr="00544D75">
        <w:t xml:space="preserve">.В конце 60-х годов </w:t>
      </w:r>
      <w:proofErr w:type="spellStart"/>
      <w:r w:rsidRPr="00544D75">
        <w:t>опявились</w:t>
      </w:r>
      <w:proofErr w:type="spellEnd"/>
      <w:r w:rsidRPr="00544D75">
        <w:t xml:space="preserve"> общины сестёр милосердия в Одессе,</w:t>
      </w:r>
      <w:r w:rsidR="00A9730E">
        <w:t xml:space="preserve"> </w:t>
      </w:r>
      <w:r w:rsidRPr="00544D75">
        <w:t>Харькове,</w:t>
      </w:r>
      <w:r w:rsidR="00A9730E">
        <w:t xml:space="preserve"> </w:t>
      </w:r>
      <w:r w:rsidRPr="00544D75">
        <w:t>Тбилиси.</w:t>
      </w:r>
      <w:r w:rsidR="00A9730E">
        <w:t xml:space="preserve"> </w:t>
      </w:r>
      <w:r w:rsidRPr="00544D75">
        <w:t>Мысли об организации международной частной и добровольной помощи пострадавшим на войне,</w:t>
      </w:r>
      <w:r w:rsidR="00A9730E">
        <w:t xml:space="preserve"> </w:t>
      </w:r>
      <w:r w:rsidRPr="00544D75">
        <w:t xml:space="preserve">без различия их званий и национальности возникли у швейцарца Анри </w:t>
      </w:r>
      <w:proofErr w:type="spellStart"/>
      <w:r w:rsidRPr="00544D75">
        <w:t>Дюнана</w:t>
      </w:r>
      <w:proofErr w:type="spellEnd"/>
      <w:r w:rsidRPr="00544D75">
        <w:t xml:space="preserve"> под влиянием поразившей его деятельности сестёр в </w:t>
      </w:r>
      <w:r w:rsidR="00A9730E" w:rsidRPr="00544D75">
        <w:t>период</w:t>
      </w:r>
      <w:r w:rsidRPr="00544D75">
        <w:t xml:space="preserve"> Крымской войны.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544D75">
          <w:t>1862 г</w:t>
        </w:r>
      </w:smartTag>
      <w:r w:rsidRPr="00544D75">
        <w:t xml:space="preserve">. он издаёт "Воспоминания о </w:t>
      </w:r>
      <w:proofErr w:type="spellStart"/>
      <w:r w:rsidRPr="00544D75">
        <w:t>Сольферино</w:t>
      </w:r>
      <w:proofErr w:type="spellEnd"/>
      <w:r w:rsidRPr="00544D75">
        <w:t xml:space="preserve">" и </w:t>
      </w:r>
      <w:r w:rsidR="00A9730E" w:rsidRPr="00544D75">
        <w:t>принимает</w:t>
      </w:r>
      <w:r w:rsidRPr="00544D75">
        <w:t xml:space="preserve"> окончательное решение о создании </w:t>
      </w:r>
      <w:r w:rsidR="00A9730E" w:rsidRPr="00544D75">
        <w:t>международной</w:t>
      </w:r>
      <w:r w:rsidRPr="00544D75">
        <w:t xml:space="preserve"> организации помощи жертвам </w:t>
      </w:r>
      <w:r w:rsidR="00A9730E" w:rsidRPr="00544D75">
        <w:t>войны. В</w:t>
      </w:r>
      <w:r w:rsidRPr="00544D75">
        <w:t xml:space="preserve"> 1863 в Швейцарии был организован постоянный Международный комитет помощи раненым,</w:t>
      </w:r>
      <w:r w:rsidR="00A9730E">
        <w:t xml:space="preserve"> </w:t>
      </w:r>
      <w:r w:rsidR="00A9730E" w:rsidRPr="00544D75">
        <w:t>переименованный</w:t>
      </w:r>
      <w:r w:rsidRPr="00544D75">
        <w:t xml:space="preserve"> в 1876 в Международный комитет Красного </w:t>
      </w:r>
      <w:r w:rsidR="00A9730E" w:rsidRPr="00544D75">
        <w:t>Креста. На</w:t>
      </w:r>
      <w:r w:rsidRPr="00544D75">
        <w:t xml:space="preserve"> этой </w:t>
      </w:r>
      <w:r w:rsidR="00A9730E" w:rsidRPr="00544D75">
        <w:t>конференции</w:t>
      </w:r>
      <w:r w:rsidRPr="00544D75">
        <w:t xml:space="preserve"> был учреждён особый международный отличительный знак обеспечивающий правовую защиту на поле боя : красный крест на белом </w:t>
      </w:r>
      <w:r w:rsidR="00A9730E" w:rsidRPr="00544D75">
        <w:t>фоне. Россия</w:t>
      </w:r>
      <w:r w:rsidRPr="00544D75">
        <w:t xml:space="preserve"> </w:t>
      </w:r>
      <w:r w:rsidR="00A9730E" w:rsidRPr="00544D75">
        <w:t>присоединилась</w:t>
      </w:r>
      <w:r w:rsidRPr="00544D75">
        <w:t xml:space="preserve"> к Женевской конвенции в 1867г.,и тогда же было создано общество попечения о раненых и больных </w:t>
      </w:r>
      <w:r w:rsidR="00A9730E" w:rsidRPr="00544D75">
        <w:t>войнах. С</w:t>
      </w:r>
      <w:r w:rsidRPr="00544D75">
        <w:t xml:space="preserve"> 1871г. женщинам было разрешено работать в госпиталях и в мирное </w:t>
      </w:r>
      <w:r w:rsidR="00A9730E" w:rsidRPr="00544D75">
        <w:t>время. В</w:t>
      </w:r>
      <w:r w:rsidRPr="00544D75">
        <w:t xml:space="preserve"> 1897г. Российское общество Красного Креста учредило в Петербурге </w:t>
      </w:r>
      <w:r w:rsidR="00A9730E" w:rsidRPr="00544D75">
        <w:t>институт, целью</w:t>
      </w:r>
      <w:r w:rsidRPr="00544D75">
        <w:t xml:space="preserve"> которого была подготовка мужчин для ухода за ранеными и </w:t>
      </w:r>
      <w:r w:rsidR="00A9730E" w:rsidRPr="00544D75">
        <w:t>больными. Срок</w:t>
      </w:r>
      <w:r w:rsidRPr="00544D75">
        <w:t xml:space="preserve"> обучения в институте составлял 2 года.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 xml:space="preserve">Сёстры милосердия сыграли большую роль в уходе за ранеными и больными в Красной Армии и в борьбе с эпидемиями в годы гражданской </w:t>
      </w:r>
      <w:r w:rsidR="00A9730E" w:rsidRPr="00544D75">
        <w:t>войны. К</w:t>
      </w:r>
      <w:r w:rsidRPr="00544D75">
        <w:t xml:space="preserve"> 1940 обеспеченность средними медицинскими </w:t>
      </w:r>
      <w:r w:rsidR="00A9730E" w:rsidRPr="00544D75">
        <w:t>кадрами, по</w:t>
      </w:r>
      <w:r w:rsidRPr="00544D75">
        <w:t xml:space="preserve"> сравнению с 1913г., </w:t>
      </w:r>
      <w:r w:rsidR="00A9730E" w:rsidRPr="00544D75">
        <w:t>возросла</w:t>
      </w:r>
      <w:r w:rsidRPr="00544D75">
        <w:t xml:space="preserve"> в 8 </w:t>
      </w:r>
      <w:r w:rsidR="00A9730E" w:rsidRPr="00544D75">
        <w:t>раз. В</w:t>
      </w:r>
      <w:r w:rsidRPr="00544D75">
        <w:t xml:space="preserve"> 1942г. </w:t>
      </w:r>
      <w:r w:rsidR="00A9730E" w:rsidRPr="00544D75">
        <w:t>начинает</w:t>
      </w:r>
      <w:r w:rsidRPr="00544D75">
        <w:t xml:space="preserve"> выходить журнал "Медицинская сестра".В пятидесятые годы медицинские школы были реорганизованы в медицинские </w:t>
      </w:r>
      <w:r w:rsidR="00A9730E" w:rsidRPr="00544D75">
        <w:t>училища, создана</w:t>
      </w:r>
      <w:r w:rsidRPr="00544D75">
        <w:t xml:space="preserve"> система среднего специального </w:t>
      </w:r>
      <w:r w:rsidR="00A9730E" w:rsidRPr="00544D75">
        <w:t>образования</w:t>
      </w:r>
      <w:r w:rsidRPr="00544D75">
        <w:t>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В 1993 была создана и принята философия сестринского дела.</w:t>
      </w:r>
    </w:p>
    <w:p w:rsidR="00F06C53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В 1994г. создана Ассоциация Медицинских сестёр России,</w:t>
      </w:r>
      <w:r w:rsidR="00A9730E">
        <w:t xml:space="preserve"> </w:t>
      </w:r>
      <w:r w:rsidR="00A9730E" w:rsidRPr="00544D75">
        <w:t>принимающая</w:t>
      </w:r>
      <w:r w:rsidRPr="00544D75">
        <w:t xml:space="preserve"> участие в работе Международного Совета сестёр.</w:t>
      </w:r>
    </w:p>
    <w:p w:rsidR="00CC00C8" w:rsidRPr="00544D75" w:rsidRDefault="00F06C53" w:rsidP="00C85B8A">
      <w:pPr>
        <w:overflowPunct w:val="0"/>
        <w:autoSpaceDE w:val="0"/>
        <w:autoSpaceDN w:val="0"/>
        <w:adjustRightInd w:val="0"/>
        <w:ind w:firstLine="709"/>
        <w:jc w:val="both"/>
      </w:pPr>
      <w:r w:rsidRPr="00544D75">
        <w:t>В 1995г. впервые в России Г.М.Перфильева,</w:t>
      </w:r>
      <w:r w:rsidR="00A9730E">
        <w:t xml:space="preserve"> </w:t>
      </w:r>
      <w:r w:rsidRPr="00544D75">
        <w:t xml:space="preserve">лидер сестринского </w:t>
      </w:r>
      <w:r w:rsidR="00A9730E" w:rsidRPr="00544D75">
        <w:t>дела, инициатор</w:t>
      </w:r>
      <w:r w:rsidRPr="00544D75">
        <w:t xml:space="preserve"> создания факультета высшего сестринского </w:t>
      </w:r>
      <w:r w:rsidR="00A9730E" w:rsidRPr="00544D75">
        <w:t>образования</w:t>
      </w:r>
      <w:r w:rsidRPr="00544D75">
        <w:t xml:space="preserve"> в Московской медицинской академии им.</w:t>
      </w:r>
      <w:r w:rsidR="00A9730E">
        <w:t xml:space="preserve"> </w:t>
      </w:r>
      <w:r w:rsidRPr="00544D75">
        <w:t>И.М.Сеченова,</w:t>
      </w:r>
      <w:r w:rsidR="00A9730E">
        <w:t xml:space="preserve"> </w:t>
      </w:r>
      <w:r w:rsidRPr="00544D75">
        <w:t>защитила докторскую диссертацию на тему :"Сестринское дело в России"</w:t>
      </w:r>
    </w:p>
    <w:sectPr w:rsidR="00CC00C8" w:rsidRPr="00544D75" w:rsidSect="00C85B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53"/>
    <w:rsid w:val="002F7938"/>
    <w:rsid w:val="004E634C"/>
    <w:rsid w:val="00544D75"/>
    <w:rsid w:val="00A93C9B"/>
    <w:rsid w:val="00A9730E"/>
    <w:rsid w:val="00C85B8A"/>
    <w:rsid w:val="00CC00C8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России женский труд для ухода за больными в госпиталях и лазаретах был использован при Петре-1</vt:lpstr>
    </vt:vector>
  </TitlesOfParts>
  <Company>HOME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России женский труд для ухода за больными в госпиталях и лазаретах был использован при Петре-1</dc:title>
  <dc:creator>USER</dc:creator>
  <cp:lastModifiedBy>Igor</cp:lastModifiedBy>
  <cp:revision>2</cp:revision>
  <dcterms:created xsi:type="dcterms:W3CDTF">2024-03-06T20:53:00Z</dcterms:created>
  <dcterms:modified xsi:type="dcterms:W3CDTF">2024-03-06T20:53:00Z</dcterms:modified>
</cp:coreProperties>
</file>