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0366B">
      <w:pPr>
        <w:widowControl w:val="0"/>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ФЕДЕРАЛЬНОЕ АГЕНСТВО ПО ОБРАЗОВАНИЮ</w:t>
      </w:r>
    </w:p>
    <w:p w:rsidR="00000000" w:rsidRDefault="00A0366B">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образовательное учреждение</w:t>
      </w:r>
    </w:p>
    <w:p w:rsidR="00000000" w:rsidRDefault="00A0366B">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w:t>
      </w:r>
    </w:p>
    <w:p w:rsidR="00000000" w:rsidRDefault="00A0366B">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«Нижегородский государственный университет им. Н. И. Лобачевского»</w:t>
      </w:r>
    </w:p>
    <w:p w:rsidR="00000000" w:rsidRDefault="00A0366B">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Факультет социальных наук</w:t>
      </w:r>
    </w:p>
    <w:p w:rsidR="00000000" w:rsidRDefault="00A0366B">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Специальность 030301.65 «Психология»</w:t>
      </w:r>
    </w:p>
    <w:p w:rsidR="00000000" w:rsidRDefault="00A0366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0366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0366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0366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0366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0366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0366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0366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0366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0366B">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 №1</w:t>
      </w:r>
    </w:p>
    <w:p w:rsidR="00000000" w:rsidRDefault="00A0366B">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МЕЖЛИЧНОСТНЫЙ КОНФЛИКТ</w:t>
      </w:r>
    </w:p>
    <w:p w:rsidR="00000000" w:rsidRDefault="00A0366B">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ИССЛЕДОВАНИЯ МЕЖЛИЧНОСТНОГО КОНФЛИКТА В ГРУППЕ СТУДЕНТОВ</w:t>
      </w:r>
    </w:p>
    <w:p w:rsidR="00000000" w:rsidRDefault="00A0366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036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Выполнил студент</w:t>
      </w:r>
    </w:p>
    <w:p w:rsidR="00000000" w:rsidRDefault="00A036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курса, 14-24 группы</w:t>
      </w:r>
    </w:p>
    <w:p w:rsidR="00000000" w:rsidRDefault="00A036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Потапова Я. А.</w:t>
      </w:r>
    </w:p>
    <w:p w:rsidR="00000000" w:rsidRDefault="00A036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Преподаватель:</w:t>
      </w:r>
    </w:p>
    <w:p w:rsidR="00000000" w:rsidRDefault="00A036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доц. Колосова В.В.</w:t>
      </w:r>
    </w:p>
    <w:p w:rsidR="00000000" w:rsidRDefault="00A0366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0366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0366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0366B">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Нижний Новгород. 2013</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lastRenderedPageBreak/>
        <w:t>Содержание</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036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A036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Конфликт и ме</w:t>
      </w:r>
      <w:r>
        <w:rPr>
          <w:rFonts w:ascii="Times New Roman CYR" w:hAnsi="Times New Roman CYR" w:cs="Times New Roman CYR"/>
          <w:sz w:val="28"/>
          <w:szCs w:val="28"/>
        </w:rPr>
        <w:t>тоды его преодоления</w:t>
      </w:r>
    </w:p>
    <w:p w:rsidR="00000000" w:rsidRDefault="00A036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Понятие конфликта</w:t>
      </w:r>
    </w:p>
    <w:p w:rsidR="00000000" w:rsidRDefault="00A036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Структура конфликта и его классификации</w:t>
      </w:r>
    </w:p>
    <w:p w:rsidR="00000000" w:rsidRDefault="00A036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Поведение в конфликтах</w:t>
      </w:r>
    </w:p>
    <w:p w:rsidR="00000000" w:rsidRDefault="00A036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Методы преодоления конфликтов</w:t>
      </w:r>
    </w:p>
    <w:p w:rsidR="00000000" w:rsidRDefault="00A036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 Выводы</w:t>
      </w:r>
    </w:p>
    <w:p w:rsidR="00000000" w:rsidRDefault="00A036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 Процедура исследование и его интерпретация</w:t>
      </w:r>
    </w:p>
    <w:p w:rsidR="00000000" w:rsidRDefault="00A036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Процедура исследования</w:t>
      </w:r>
    </w:p>
    <w:p w:rsidR="00000000" w:rsidRDefault="00A036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Интерпретация результ</w:t>
      </w:r>
      <w:r>
        <w:rPr>
          <w:rFonts w:ascii="Times New Roman CYR" w:hAnsi="Times New Roman CYR" w:cs="Times New Roman CYR"/>
          <w:sz w:val="28"/>
          <w:szCs w:val="28"/>
        </w:rPr>
        <w:t>атов</w:t>
      </w:r>
    </w:p>
    <w:p w:rsidR="00000000" w:rsidRDefault="00A036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A036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Литература</w:t>
      </w:r>
    </w:p>
    <w:p w:rsidR="00000000" w:rsidRDefault="00A036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Приложение 1</w:t>
      </w:r>
    </w:p>
    <w:p w:rsidR="00000000" w:rsidRDefault="00A036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Приложение 2</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lastRenderedPageBreak/>
        <w:t>Введение</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Сейчас никому не надо доказывать, что проблема, связанная с изучением конфликтов имеет право на существование и очень актуальна. К этой проблеме проявляют интерес не только профессиональные </w:t>
      </w:r>
      <w:r>
        <w:rPr>
          <w:rFonts w:ascii="Times New Roman CYR" w:hAnsi="Times New Roman CYR" w:cs="Times New Roman CYR"/>
          <w:sz w:val="28"/>
          <w:szCs w:val="28"/>
        </w:rPr>
        <w:t>психологи и социологи, но и политики, педагоги, руководители и социальные работники, в общем, те, кто связан с проблемами взаимодействия людей.</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этот интерес связан с ростом напряженности в разных сферах социального взаимодействия, которые сильно нуж</w:t>
      </w:r>
      <w:r>
        <w:rPr>
          <w:rFonts w:ascii="Times New Roman CYR" w:hAnsi="Times New Roman CYR" w:cs="Times New Roman CYR"/>
          <w:sz w:val="28"/>
          <w:szCs w:val="28"/>
        </w:rPr>
        <w:t>даются в практической помощи разрешения конфликтов.</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Наше общество оказалось не подготовленным к этой сложной ситуации, а ориентация на "бесконфликтное" развитие привел не только к исключению из научного исследования, но и к тому, что в обществе не сформиро</w:t>
      </w:r>
      <w:r>
        <w:rPr>
          <w:rFonts w:ascii="Times New Roman CYR" w:hAnsi="Times New Roman CYR" w:cs="Times New Roman CYR"/>
          <w:sz w:val="28"/>
          <w:szCs w:val="28"/>
        </w:rPr>
        <w:t>вались механизмы работы с конфликтами. Попытки внедрения опыта зарубежных конфликтологов оказались малоуспешными.</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самым распространённым конфликтам относятся межличностные, они охватываю практически все сферы человеческих отношений. Любой конфликт в конц</w:t>
      </w:r>
      <w:r>
        <w:rPr>
          <w:rFonts w:ascii="Times New Roman CYR" w:hAnsi="Times New Roman CYR" w:cs="Times New Roman CYR"/>
          <w:sz w:val="28"/>
          <w:szCs w:val="28"/>
        </w:rPr>
        <w:t>е сводится к межличностному, поэтому знание особенностей межличностного конфликта является базовой составляющей в профессиональной подготовке любого специалиста.</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нашего исследования является процесс взаимодействия людей в группе.</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w:t>
      </w:r>
      <w:r>
        <w:rPr>
          <w:rFonts w:ascii="Times New Roman CYR" w:hAnsi="Times New Roman CYR" w:cs="Times New Roman CYR"/>
          <w:sz w:val="28"/>
          <w:szCs w:val="28"/>
        </w:rPr>
        <w:t>ния - межличностный конфликт.</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 выявить причины, формы проявления и способы преодоления конфликтов между учащимися.</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Проанализировать литературу по теме исследования.</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w:t>
      </w:r>
      <w:r>
        <w:rPr>
          <w:rFonts w:ascii="Times New Roman CYR" w:hAnsi="Times New Roman CYR" w:cs="Times New Roman CYR"/>
          <w:sz w:val="28"/>
          <w:szCs w:val="28"/>
        </w:rPr>
        <w:tab/>
        <w:t>Выявить особенности конфликта между учащимися.</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Выявить причины, формы проявления и способы преодоления конфликта между учащимися.</w:t>
      </w:r>
      <w:r>
        <w:rPr>
          <w:rFonts w:ascii="Times New Roman CYR" w:hAnsi="Times New Roman CYR" w:cs="Times New Roman CYR"/>
          <w:sz w:val="28"/>
          <w:szCs w:val="28"/>
        </w:rPr>
        <w:br w:type="page"/>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Глава 1. Конфликт и методы его преодоления</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 Понятие конфликта</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Вспоминая о конфликтах, как правило, мы испытываем неприятные ассоциации: враждебность, угрозы, непонима</w:t>
      </w:r>
      <w:r>
        <w:rPr>
          <w:rFonts w:ascii="Times New Roman CYR" w:hAnsi="Times New Roman CYR" w:cs="Times New Roman CYR"/>
          <w:sz w:val="28"/>
          <w:szCs w:val="28"/>
        </w:rPr>
        <w:t>ние, обиды, порой безнадежные попытки доказать свою правоту. В результате этого сложилось мнение, что конфликт - это негативнее явление, нежелательное для всех нас, а в особенности для руководителей и менеджеров, так как им приходится сталкиваться с ними ч</w:t>
      </w:r>
      <w:r>
        <w:rPr>
          <w:rFonts w:ascii="Times New Roman CYR" w:hAnsi="Times New Roman CYR" w:cs="Times New Roman CYR"/>
          <w:sz w:val="28"/>
          <w:szCs w:val="28"/>
        </w:rPr>
        <w:t>аще других. Конфликты рассматриваются как нечто такое, которое при возможности следует избежать.</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Сторонники и представили ранних школ человеческих отношений и управления, считали, что конфликт является признаком неэффективной деятельности организации и пло</w:t>
      </w:r>
      <w:r>
        <w:rPr>
          <w:rFonts w:ascii="Times New Roman CYR" w:hAnsi="Times New Roman CYR" w:cs="Times New Roman CYR"/>
          <w:sz w:val="28"/>
          <w:szCs w:val="28"/>
        </w:rPr>
        <w:t>хого управления. Но в наше время теоретики и практики склоняются к тому, что некоторые конфликты даже в самых эффективных организациях при самых лучших взаимоотношениях не только возможны, но и желательны. Надо только правильно управлять конфликтом. Роль к</w:t>
      </w:r>
      <w:r>
        <w:rPr>
          <w:rFonts w:ascii="Times New Roman CYR" w:hAnsi="Times New Roman CYR" w:cs="Times New Roman CYR"/>
          <w:sz w:val="28"/>
          <w:szCs w:val="28"/>
        </w:rPr>
        <w:t>онфликтов и их регулирования так велика, что во второй половине ХХ века выделилась специальная область знания - конфликтология. Большой вклад в ее развитие внесли такие науки как философия, политология, социология и, конечно, психология.</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Конфликты возникаю</w:t>
      </w:r>
      <w:r>
        <w:rPr>
          <w:rFonts w:ascii="Times New Roman CYR" w:hAnsi="Times New Roman CYR" w:cs="Times New Roman CYR"/>
          <w:sz w:val="28"/>
          <w:szCs w:val="28"/>
        </w:rPr>
        <w:t>т во всех сферах нашей жизни.</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же такое конфликт?</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различные определения и во всех них подчёркивается наличие противоречия, которое принимает форму разногласий, если речь идет о взаимодействии людей.</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(от лат. "столкновение") - это ст</w:t>
      </w:r>
      <w:r>
        <w:rPr>
          <w:rFonts w:ascii="Times New Roman CYR" w:hAnsi="Times New Roman CYR" w:cs="Times New Roman CYR"/>
          <w:sz w:val="28"/>
          <w:szCs w:val="28"/>
        </w:rPr>
        <w:t>олкновение противоположно направленных целей, интересов, взглядов, позиций, мнений[9].</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Конфликты могут быть явными или скрытыми, но в основе их всегда ежит отсутствие согласия. Поэтому можем определить конфликт как отсутствие согласия между двумя или более</w:t>
      </w:r>
      <w:r>
        <w:rPr>
          <w:rFonts w:ascii="Times New Roman CYR" w:hAnsi="Times New Roman CYR" w:cs="Times New Roman CYR"/>
          <w:sz w:val="28"/>
          <w:szCs w:val="28"/>
        </w:rPr>
        <w:t xml:space="preserve"> сторонами - лицами или группами.</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любого конфликта лежит ситуация, которая включает в себя ли противоречивые позиции сторон по какому-либо поводу, либо противоположные цели или средства их достижения в данных условиях.</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Факты указывают на то, что 8</w:t>
      </w:r>
      <w:r>
        <w:rPr>
          <w:rFonts w:ascii="Times New Roman CYR" w:hAnsi="Times New Roman CYR" w:cs="Times New Roman CYR"/>
          <w:sz w:val="28"/>
          <w:szCs w:val="28"/>
        </w:rPr>
        <w:t>0% конфликтов возникает помимо желания их участников. Происходят они из-за особенности нашей психики, а так же из-за того что большинство людей или не знают о них или не предают им значения.</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возникновении конфликта главную роль играют КОНФЛИНТОГЕНЫ - сло</w:t>
      </w:r>
      <w:r>
        <w:rPr>
          <w:rFonts w:ascii="Times New Roman CYR" w:hAnsi="Times New Roman CYR" w:cs="Times New Roman CYR"/>
          <w:sz w:val="28"/>
          <w:szCs w:val="28"/>
        </w:rPr>
        <w:t>ва ил действия (или бездействие), которые способствуют возникновению и развитию конфликта, то есть они приводят нас к конфликту[3].</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Конфликты могут выполнять самые разные функции, как позитивные, так и негативные. Основные функции конфликтов (по Б.Д. Парыг</w:t>
      </w:r>
      <w:r>
        <w:rPr>
          <w:rFonts w:ascii="Times New Roman CYR" w:hAnsi="Times New Roman CYR" w:cs="Times New Roman CYR"/>
          <w:sz w:val="28"/>
          <w:szCs w:val="28"/>
        </w:rPr>
        <w:t>ину в таблице 1) [18].</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 1 Основные функции конфликтов.</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5"/>
        <w:gridCol w:w="4816"/>
      </w:tblGrid>
      <w:tr w:rsidR="00000000">
        <w:tblPrEx>
          <w:tblCellMar>
            <w:top w:w="0" w:type="dxa"/>
            <w:bottom w:w="0" w:type="dxa"/>
          </w:tblCellMar>
        </w:tblPrEx>
        <w:tc>
          <w:tcPr>
            <w:tcW w:w="4815"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Позитивные</w:t>
            </w:r>
          </w:p>
        </w:tc>
        <w:tc>
          <w:tcPr>
            <w:tcW w:w="481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Негативные</w:t>
            </w:r>
          </w:p>
        </w:tc>
      </w:tr>
      <w:tr w:rsidR="00000000">
        <w:tblPrEx>
          <w:tblCellMar>
            <w:top w:w="0" w:type="dxa"/>
            <w:bottom w:w="0" w:type="dxa"/>
          </w:tblCellMar>
        </w:tblPrEx>
        <w:tc>
          <w:tcPr>
            <w:tcW w:w="4815"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разрядка напряженности между конфликтующими сторонами 2. получение новой информации об оппоненте 3. сплочение коллектива организации при противоборстве с внешним врагом</w:t>
            </w:r>
            <w:r>
              <w:rPr>
                <w:rFonts w:ascii="Times New Roman CYR" w:hAnsi="Times New Roman CYR" w:cs="Times New Roman CYR"/>
                <w:sz w:val="20"/>
                <w:szCs w:val="20"/>
              </w:rPr>
              <w:t xml:space="preserve"> 4. стимулирование к изменениям и развитию 5. снятие синдрома покорности у подчиненных 6. диагностика возможностей оппонентов </w:t>
            </w:r>
          </w:p>
        </w:tc>
        <w:tc>
          <w:tcPr>
            <w:tcW w:w="481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большие эмоциональные, материальные затраты на участие в конфликте 2. увольнение сотрудников, снижение дисциплины, ухудшение с</w:t>
            </w:r>
            <w:r>
              <w:rPr>
                <w:rFonts w:ascii="Times New Roman CYR" w:hAnsi="Times New Roman CYR" w:cs="Times New Roman CYR"/>
                <w:sz w:val="20"/>
                <w:szCs w:val="20"/>
              </w:rPr>
              <w:t xml:space="preserve">оциально-психологического климата в коллективе 3. представление о побежденных группах, как о врагах 4. чрезмерное увлечение процессом конфликтного взаимодействия в ущерб работе 5. после завершения конфликта - уменьшение степени сотрудничества между частью </w:t>
            </w:r>
            <w:r>
              <w:rPr>
                <w:rFonts w:ascii="Times New Roman CYR" w:hAnsi="Times New Roman CYR" w:cs="Times New Roman CYR"/>
                <w:sz w:val="20"/>
                <w:szCs w:val="20"/>
              </w:rPr>
              <w:t>сотрудников 6. сложное восстановление деловых отношений (“шлейф конфликта”)</w:t>
            </w:r>
          </w:p>
        </w:tc>
      </w:tr>
    </w:tbl>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Е.Мелибруды поведение человека в конфликтной ситуации зависит от следующих психологических факторов:</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адекватность восприятия конфликта;</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открытость и эффективность о</w:t>
      </w:r>
      <w:r>
        <w:rPr>
          <w:rFonts w:ascii="Times New Roman CYR" w:hAnsi="Times New Roman CYR" w:cs="Times New Roman CYR"/>
          <w:sz w:val="28"/>
          <w:szCs w:val="28"/>
        </w:rPr>
        <w:t>бщения, готовность к всестороннему обсуждению проблем;</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способность к созданию атмосферы взаимного доверия и сотрудничества;</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адекватность самооценки своих возможностей и способностей;</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стремление доминировать;</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консерватизм мышления, взглядов, убежден</w:t>
      </w:r>
      <w:r>
        <w:rPr>
          <w:rFonts w:ascii="Times New Roman CYR" w:hAnsi="Times New Roman CYR" w:cs="Times New Roman CYR"/>
          <w:sz w:val="28"/>
          <w:szCs w:val="28"/>
        </w:rPr>
        <w:t>ий;</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принципиальность и прямолинейность в высказываниях;</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определенный набор эмоциональных качеств личности, агрессивность, упрямство, раздражительность [4].</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1.2 Структура конфликта и его классификации</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является не только системой, но и процесс</w:t>
      </w:r>
      <w:r>
        <w:rPr>
          <w:rFonts w:ascii="Times New Roman CYR" w:hAnsi="Times New Roman CYR" w:cs="Times New Roman CYR"/>
          <w:sz w:val="28"/>
          <w:szCs w:val="28"/>
        </w:rPr>
        <w:t>ом. Поэтому структура конфликта - это совокупность устойчивых связей конфликта, обеспечивающих его целостность, тождественность самому себе, отличие от других явлений социальной жизни, без которых он не может существовать как динамически взаимосвязанная си</w:t>
      </w:r>
      <w:r>
        <w:rPr>
          <w:rFonts w:ascii="Times New Roman CYR" w:hAnsi="Times New Roman CYR" w:cs="Times New Roman CYR"/>
          <w:sz w:val="28"/>
          <w:szCs w:val="28"/>
        </w:rPr>
        <w:t>стема и процесс [5].</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конфликта может описываться по-разному у разных авторов, но основные элементы практически везде одинаковы. Как утверждают А.Я. Анцупов, А.И. Шипилов, это - конфликтная ситуация, позиции участников (оппонентов), объект, "инцид</w:t>
      </w:r>
      <w:r>
        <w:rPr>
          <w:rFonts w:ascii="Times New Roman CYR" w:hAnsi="Times New Roman CYR" w:cs="Times New Roman CYR"/>
          <w:sz w:val="28"/>
          <w:szCs w:val="28"/>
        </w:rPr>
        <w:t>ент" (пусковой механизм), развитие и разрешение конфликта [2].</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Объектом конфликта, как правило, выступает конкретная материальная или духовная ценность, к обладанию которой стремятся все конфликтующее стороны. Субъекты конфликта - это, например, работники </w:t>
      </w:r>
      <w:r>
        <w:rPr>
          <w:rFonts w:ascii="Times New Roman CYR" w:hAnsi="Times New Roman CYR" w:cs="Times New Roman CYR"/>
          <w:sz w:val="28"/>
          <w:szCs w:val="28"/>
        </w:rPr>
        <w:t>организации со своими определенными потребностями, мотивами, интересами и представлениями о ценностях.</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Конфликты, не смотря на своё многообразие, имеют общие стадии протекания:</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стадия потенциального формирования противоречивости интересов, норм и ценност</w:t>
      </w:r>
      <w:r>
        <w:rPr>
          <w:rFonts w:ascii="Times New Roman CYR" w:hAnsi="Times New Roman CYR" w:cs="Times New Roman CYR"/>
          <w:sz w:val="28"/>
          <w:szCs w:val="28"/>
        </w:rPr>
        <w:t>ей;</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стадия перехода потенциального конфликта в реальный или стадия осознания участниками конфликта своих верно или ложно понятых интересов;</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стадия конфликтных действий</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стадия снятия или разрешения конфликта.</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самим причинам возникновения конфликта </w:t>
      </w:r>
      <w:r>
        <w:rPr>
          <w:rFonts w:ascii="Times New Roman CYR" w:hAnsi="Times New Roman CYR" w:cs="Times New Roman CYR"/>
          <w:sz w:val="28"/>
          <w:szCs w:val="28"/>
        </w:rPr>
        <w:t>И.Е.Ворожейкин, А.Я.Кибанов, Д.К.Захаров различают как организационные, т.е. происходящие в пределах определенной социальной системы, того или иного структурного образования в связи с изменением внешних обстоятельств или нарушением регламентированного поря</w:t>
      </w:r>
      <w:r>
        <w:rPr>
          <w:rFonts w:ascii="Times New Roman CYR" w:hAnsi="Times New Roman CYR" w:cs="Times New Roman CYR"/>
          <w:sz w:val="28"/>
          <w:szCs w:val="28"/>
        </w:rPr>
        <w:t xml:space="preserve">дка; эмоциональные, связанные, как правило, с личностным восприятием происходящего вокруг, с чувственной реакцией на поведением и действия других людей, расхождением во взглядах и т.п.; социально - трудовые, вызываемые несовпадением, конфронтацией частных </w:t>
      </w:r>
      <w:r>
        <w:rPr>
          <w:rFonts w:ascii="Times New Roman CYR" w:hAnsi="Times New Roman CYR" w:cs="Times New Roman CYR"/>
          <w:sz w:val="28"/>
          <w:szCs w:val="28"/>
        </w:rPr>
        <w:t>и общих интересов, несовместимостью целей отдельных лиц и социальных групп [4].</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различают по формам и степени столкновения, конфликт может быть открытым (ссора, спор) и скрытым (например, действия исподтишка), стихийным (преднамеренным, спланированн</w:t>
      </w:r>
      <w:r>
        <w:rPr>
          <w:rFonts w:ascii="Times New Roman CYR" w:hAnsi="Times New Roman CYR" w:cs="Times New Roman CYR"/>
          <w:sz w:val="28"/>
          <w:szCs w:val="28"/>
        </w:rPr>
        <w:t>ым). Такие конфликты часто неизбежны, вынужденные или необходимые, либо нечем не оправданные и лишённые цели.</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Конфликты по коммуникабельной направленности разделяют на горизонтальные, в которых учувствуют люди не находящиеся друг у друга в подчинении, и ве</w:t>
      </w:r>
      <w:r>
        <w:rPr>
          <w:rFonts w:ascii="Times New Roman CYR" w:hAnsi="Times New Roman CYR" w:cs="Times New Roman CYR"/>
          <w:sz w:val="28"/>
          <w:szCs w:val="28"/>
        </w:rPr>
        <w:t>ртикальные, где участники связаны теми или иными видами подчинения. В вертикальных конфликтах большую роль играет неодинаковый статус или ранг, что может повлиять на ход и развязку конфликта.</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масштабам и продолжительности конфликты бывают локальными, он</w:t>
      </w:r>
      <w:r>
        <w:rPr>
          <w:rFonts w:ascii="Times New Roman CYR" w:hAnsi="Times New Roman CYR" w:cs="Times New Roman CYR"/>
          <w:sz w:val="28"/>
          <w:szCs w:val="28"/>
        </w:rPr>
        <w:t>и вовлекают в себя только часть или отдельную отрасль персонала предприятия, а так же общими, которые втягивают в себя большинство работников организации. Такие конфликты имеют чаще затяжной характер, возникают из-за недостатков в организации и разногласия</w:t>
      </w:r>
      <w:r>
        <w:rPr>
          <w:rFonts w:ascii="Times New Roman CYR" w:hAnsi="Times New Roman CYR" w:cs="Times New Roman CYR"/>
          <w:sz w:val="28"/>
          <w:szCs w:val="28"/>
        </w:rPr>
        <w:t>.</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Большим разнообразием форм проявления характеризуется типология конфликтов по составу конфликтующих сторон, затрагивающих в большинстве случаев их интересы, целеполагание, соблюдение социальных и нравственных норм, определение функциональной значимости к</w:t>
      </w:r>
      <w:r>
        <w:rPr>
          <w:rFonts w:ascii="Times New Roman CYR" w:hAnsi="Times New Roman CYR" w:cs="Times New Roman CYR"/>
          <w:sz w:val="28"/>
          <w:szCs w:val="28"/>
        </w:rPr>
        <w:t>онфликтного противостояния. В первую очередь к этим типам относятся внутриличностные, межличностные, внутригрупповые и межгрупповые конфликты [16].</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Внутриличностный конфликт часто является конфликтом целей индивида, или познавательным конфликтом. конфликто</w:t>
      </w:r>
      <w:r>
        <w:rPr>
          <w:rFonts w:ascii="Times New Roman CYR" w:hAnsi="Times New Roman CYR" w:cs="Times New Roman CYR"/>
          <w:sz w:val="28"/>
          <w:szCs w:val="28"/>
        </w:rPr>
        <w:t>м целей он становится, когда человек пытается достигнуть взаимоисключающие цели. Так же этот конфликт может возникнуть когда производительные требования не согласуются с личностными потребностями или ценностями.</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межличностном конфликте участвует двое и б</w:t>
      </w:r>
      <w:r>
        <w:rPr>
          <w:rFonts w:ascii="Times New Roman CYR" w:hAnsi="Times New Roman CYR" w:cs="Times New Roman CYR"/>
          <w:sz w:val="28"/>
          <w:szCs w:val="28"/>
        </w:rPr>
        <w:t>олее индивидов, у которых сложились оппозиции друг к другу в отношении мнений, ценностей, положений или поведения. Такой конфликт проявляется как столкновение личностей в чувственном плане, а так же по поводу целей познания.</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Внутригрупповой конфликт, как п</w:t>
      </w:r>
      <w:r>
        <w:rPr>
          <w:rFonts w:ascii="Times New Roman CYR" w:hAnsi="Times New Roman CYR" w:cs="Times New Roman CYR"/>
          <w:sz w:val="28"/>
          <w:szCs w:val="28"/>
        </w:rPr>
        <w:t>равило, конфликт между личностью и членами группы, влияющие на групповую динамику и результаты работы.</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Межгрупповые конфликты представляют собой столкновение двух или более групп в организации. Эти конфликты могут носить профессионально-производственную, с</w:t>
      </w:r>
      <w:r>
        <w:rPr>
          <w:rFonts w:ascii="Times New Roman CYR" w:hAnsi="Times New Roman CYR" w:cs="Times New Roman CYR"/>
          <w:sz w:val="28"/>
          <w:szCs w:val="28"/>
        </w:rPr>
        <w:t>оциальную или эмоциональную основу.</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Обыденное представление о том, что всякий конфликт обязательно имеет негативное значение, опровергнуто рядом специальных исследований. Так, в работах М.Дойча, одного из наиболее видных теоретиков конфликта, называются дв</w:t>
      </w:r>
      <w:r>
        <w:rPr>
          <w:rFonts w:ascii="Times New Roman CYR" w:hAnsi="Times New Roman CYR" w:cs="Times New Roman CYR"/>
          <w:sz w:val="28"/>
          <w:szCs w:val="28"/>
        </w:rPr>
        <w:t>е разновидности конфликтов: деструктивные и продуктивные.</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деструктивного конфликта в большей степени совпадает с обыденным представлением. Именно такого типа конфликт ведет к рассогласованию взаимодействия, к его расшатыванию. Деструктивный кон</w:t>
      </w:r>
      <w:r>
        <w:rPr>
          <w:rFonts w:ascii="Times New Roman CYR" w:hAnsi="Times New Roman CYR" w:cs="Times New Roman CYR"/>
          <w:sz w:val="28"/>
          <w:szCs w:val="28"/>
        </w:rPr>
        <w:t>фликт чаще становится не зависимым от причины, его породившей, и легче приводит к переходу “на личности”, чем и порождает стрессы. Для него характерно специфическое развитие, а именно расширение количества вовлеченных участников, их конфликтных действий, у</w:t>
      </w:r>
      <w:r>
        <w:rPr>
          <w:rFonts w:ascii="Times New Roman CYR" w:hAnsi="Times New Roman CYR" w:cs="Times New Roman CYR"/>
          <w:sz w:val="28"/>
          <w:szCs w:val="28"/>
        </w:rPr>
        <w:t>множение количества негативных установок в адрес друг друга и остроты высказываний (“экспансия” конфликта). Другая черта - “эскалация” конфликта означает наращивание напряженности, включение все большего числа ложных восприятий как черт и качеств оппонента</w:t>
      </w:r>
      <w:r>
        <w:rPr>
          <w:rFonts w:ascii="Times New Roman CYR" w:hAnsi="Times New Roman CYR" w:cs="Times New Roman CYR"/>
          <w:sz w:val="28"/>
          <w:szCs w:val="28"/>
        </w:rPr>
        <w:t>, так и самих ситуаций взаимодействия, рост предубежденности против партнера. Понятно, что разрешение такого типа конфликта особенно сложно, основной способ разрешения - компромисс - здесь реализуется с большими затруднениями.</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Продуктивный конфликт чаще во</w:t>
      </w:r>
      <w:r>
        <w:rPr>
          <w:rFonts w:ascii="Times New Roman CYR" w:hAnsi="Times New Roman CYR" w:cs="Times New Roman CYR"/>
          <w:sz w:val="28"/>
          <w:szCs w:val="28"/>
        </w:rPr>
        <w:t xml:space="preserve">зникает в том случае, когда столкновение касается не несовместимости личностей, а порождено различием точек зрения на какую-либо проблему, на способы ее решения. В таком случае сам конфликт способствует формированию более всестороннего понимания проблемы, </w:t>
      </w:r>
      <w:r>
        <w:rPr>
          <w:rFonts w:ascii="Times New Roman CYR" w:hAnsi="Times New Roman CYR" w:cs="Times New Roman CYR"/>
          <w:sz w:val="28"/>
          <w:szCs w:val="28"/>
        </w:rPr>
        <w:t>а также мотивации партнера, защищающего другую точку зрения - она становится более “легитимной”. Сам факт другой аргументации, признания ее законности способствует развитию элементов кооперативного взаимодействия внутри конфликта и тем самым открывает возм</w:t>
      </w:r>
      <w:r>
        <w:rPr>
          <w:rFonts w:ascii="Times New Roman CYR" w:hAnsi="Times New Roman CYR" w:cs="Times New Roman CYR"/>
          <w:sz w:val="28"/>
          <w:szCs w:val="28"/>
        </w:rPr>
        <w:t>ожности его регулирования и разрешения, а значит, и нахождения оптимального решения дискутируемой проблемы [1].</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1.3 Поведение в конфликтах</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поведение людей в конфликтах влияет непосредственно сам процесс научения. Если конфликт затягивается, то оппонен</w:t>
      </w:r>
      <w:r>
        <w:rPr>
          <w:rFonts w:ascii="Times New Roman CYR" w:hAnsi="Times New Roman CYR" w:cs="Times New Roman CYR"/>
          <w:sz w:val="28"/>
          <w:szCs w:val="28"/>
        </w:rPr>
        <w:t>ты обычно хорошо изучают друг друга и начинают предпринимать определенные действия, ориентируясь на особенности характера, эмоциональные реакции, то есть уж могут прогнозировать действия противоположной стороны. Таким образом, действия оппонентов становятс</w:t>
      </w:r>
      <w:r>
        <w:rPr>
          <w:rFonts w:ascii="Times New Roman CYR" w:hAnsi="Times New Roman CYR" w:cs="Times New Roman CYR"/>
          <w:sz w:val="28"/>
          <w:szCs w:val="28"/>
        </w:rPr>
        <w:t>я взаимообусловленными, что позволяет оказывать на них влияние.</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можно избежать, но если же стороны вступили в конфликт, то, как правило, каждая сторона делают все чтобы была принята ее точка зрения, достигнута ее цель и мешает другой стороне сдела</w:t>
      </w:r>
      <w:r>
        <w:rPr>
          <w:rFonts w:ascii="Times New Roman CYR" w:hAnsi="Times New Roman CYR" w:cs="Times New Roman CYR"/>
          <w:sz w:val="28"/>
          <w:szCs w:val="28"/>
        </w:rPr>
        <w:t>ть то же самое. здесь необходимо именно управление конфликтом. В зависимости от этого последствия конфликта могут быть функциональными и дисфункциональными[11].</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управление конфликтами включается и межличностные способы разрешения конфликтных ситуаций.</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w:t>
      </w:r>
      <w:r>
        <w:rPr>
          <w:rFonts w:ascii="Times New Roman CYR" w:hAnsi="Times New Roman CYR" w:cs="Times New Roman CYR"/>
          <w:sz w:val="28"/>
          <w:szCs w:val="28"/>
        </w:rPr>
        <w:t>астники конфликта оказываются перед выбором одного из трех действий в данной ситуации. Известный российский конфликтолог Н.В. Гришина описывает их следующим образом:</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Путь "борьбы", направленный на то, чтобы всеми доступными средствами добиться желаемого.</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Уход от конфликта.</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Ведение переговоров с целью найти приемлемое решение возникшей проблемы [5].</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практике часто применяют для описания стратегии и тактики конфликтного взаимодействия двухмерную модель К. У. Томаса и Р. X. Килменна, которая была разр</w:t>
      </w:r>
      <w:r>
        <w:rPr>
          <w:rFonts w:ascii="Times New Roman CYR" w:hAnsi="Times New Roman CYR" w:cs="Times New Roman CYR"/>
          <w:sz w:val="28"/>
          <w:szCs w:val="28"/>
        </w:rPr>
        <w:t>аботана ими в 1972 г. Если представить это в графической форме, то получим сетку Томаса-Килменна, (рис.1) которая позволяет проанализировать конфликт и выбрать оптимальный стиль поведения. Она, в свою очередь, позволяет для каждого человека создать собстве</w:t>
      </w:r>
      <w:r>
        <w:rPr>
          <w:rFonts w:ascii="Times New Roman CYR" w:hAnsi="Times New Roman CYR" w:cs="Times New Roman CYR"/>
          <w:sz w:val="28"/>
          <w:szCs w:val="28"/>
        </w:rPr>
        <w:t>нную стратегию разрешения конфликта[5].</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220A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400550" cy="3181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00550" cy="3181350"/>
                    </a:xfrm>
                    <a:prstGeom prst="rect">
                      <a:avLst/>
                    </a:prstGeom>
                    <a:noFill/>
                    <a:ln>
                      <a:noFill/>
                    </a:ln>
                  </pic:spPr>
                </pic:pic>
              </a:graphicData>
            </a:graphic>
          </wp:inline>
        </w:drawing>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 Сетка Томаса-Килменна.</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две основных стратегии поведения в конфликтной ситуации:</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Стратегия «партнерство» характеризуется ориентацией на учет потребностей и инт</w:t>
      </w:r>
      <w:r>
        <w:rPr>
          <w:rFonts w:ascii="Times New Roman CYR" w:hAnsi="Times New Roman CYR" w:cs="Times New Roman CYR"/>
          <w:sz w:val="28"/>
          <w:szCs w:val="28"/>
        </w:rPr>
        <w:t>ересов партнера. Стратегия согласия, приумножения и поиска общих интересов.</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Стратегия «напористость» заключается в реализации собственных интересов, стремление к достижению собственных целей. Участники - противники, цель - победа или поражение. Сторонники </w:t>
      </w:r>
      <w:r>
        <w:rPr>
          <w:rFonts w:ascii="Times New Roman CYR" w:hAnsi="Times New Roman CYR" w:cs="Times New Roman CYR"/>
          <w:sz w:val="28"/>
          <w:szCs w:val="28"/>
        </w:rPr>
        <w:t>данной стратегии очень нетерпеливы, напористы, эгоистичны, не умеют слушать других, навязывают своё мнение, легко ссорятся и портят отношения.</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Внутри этих стратегий существует 5 основных тактик или стилей поведения. Данные тактики были сформированы К. Тома</w:t>
      </w:r>
      <w:r>
        <w:rPr>
          <w:rFonts w:ascii="Times New Roman CYR" w:hAnsi="Times New Roman CYR" w:cs="Times New Roman CYR"/>
          <w:sz w:val="28"/>
          <w:szCs w:val="28"/>
        </w:rPr>
        <w:t>сом в опроснике, предназначенном для изучения личностной предрасположенности к конфликту, выявления определенных стилей разрешения конфликтных ситуаций. В России тест адаптирован Н.В. Гришиной.</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низкой напористости и низком значении партнерства - тактик</w:t>
      </w:r>
      <w:r>
        <w:rPr>
          <w:rFonts w:ascii="Times New Roman CYR" w:hAnsi="Times New Roman CYR" w:cs="Times New Roman CYR"/>
          <w:sz w:val="28"/>
          <w:szCs w:val="28"/>
        </w:rPr>
        <w:t>а "Избегание" ("уход", "уклонение") - стремление не брать на себя ответственность за принятие решения, не видеть разногласий, отрицать конфликт, считать его безопасным. Стремление выйти из ситуации не уступая, но и не настаивая на своем, воздерживаясь от с</w:t>
      </w:r>
      <w:r>
        <w:rPr>
          <w:rFonts w:ascii="Times New Roman CYR" w:hAnsi="Times New Roman CYR" w:cs="Times New Roman CYR"/>
          <w:sz w:val="28"/>
          <w:szCs w:val="28"/>
        </w:rPr>
        <w:t>поров, дискуссий, возражений оппоненту, высказывания своей позиции. Такое поведение может быть уместным, если предмет разногласий не представляет для человека большой ценности, если ситуация может разрешиться сама собой (та кое бывает редко, но все же быва</w:t>
      </w:r>
      <w:r>
        <w:rPr>
          <w:rFonts w:ascii="Times New Roman CYR" w:hAnsi="Times New Roman CYR" w:cs="Times New Roman CYR"/>
          <w:sz w:val="28"/>
          <w:szCs w:val="28"/>
        </w:rPr>
        <w:t>ет), если сейчас нет условий для продуктивного разрешения конфликта, но через некоторое время они появятся. Эффективна эта стратегия и в случае нереалистических конфликтов.</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низкой напористости и высоком стремлении к партнерству - тактика "Уступка" ("пр</w:t>
      </w:r>
      <w:r>
        <w:rPr>
          <w:rFonts w:ascii="Times New Roman CYR" w:hAnsi="Times New Roman CYR" w:cs="Times New Roman CYR"/>
          <w:sz w:val="28"/>
          <w:szCs w:val="28"/>
        </w:rPr>
        <w:t>испособление") - стремление сохранить или наладить благоприятные отношения, обеспечить интересы партнера путем сглаживания разногласий. Готовность уступить, пренебрегая собственными интересами, уйти от обсуждения спорных вопросов, согласиться с требованиям</w:t>
      </w:r>
      <w:r>
        <w:rPr>
          <w:rFonts w:ascii="Times New Roman CYR" w:hAnsi="Times New Roman CYR" w:cs="Times New Roman CYR"/>
          <w:sz w:val="28"/>
          <w:szCs w:val="28"/>
        </w:rPr>
        <w:t xml:space="preserve">и, претензиями. Стремление поддержать партнера, чтобы не затронуть его чувств путем подчеркивания общих интересов, замалчивания разногласий. Эта стратегия может быть признана рациональной, когда предмет разногласий имеет для человека меньшую ценность, чем </w:t>
      </w:r>
      <w:r>
        <w:rPr>
          <w:rFonts w:ascii="Times New Roman CYR" w:hAnsi="Times New Roman CYR" w:cs="Times New Roman CYR"/>
          <w:sz w:val="28"/>
          <w:szCs w:val="28"/>
        </w:rPr>
        <w:t>взаимоотношения с противоположной стороной, когда при "тактическом проигрыше" гарантирован "стратегический выигрыш". Если данная стратегия станет для менеджера доминирующей, то он, скорее всего, не сможет эффективно руководить подчиненными.</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высокой нап</w:t>
      </w:r>
      <w:r>
        <w:rPr>
          <w:rFonts w:ascii="Times New Roman CYR" w:hAnsi="Times New Roman CYR" w:cs="Times New Roman CYR"/>
          <w:sz w:val="28"/>
          <w:szCs w:val="28"/>
        </w:rPr>
        <w:t>ористости и низком партнерстве - тактика "Противоборство" ("соперничество", "конкуренция") - стремление настоять на своем путем открытой борьбы за свои интересы, занятие жесткой позиции непримиримого антагонизма в случае сопротивления. Применение власти, п</w:t>
      </w:r>
      <w:r>
        <w:rPr>
          <w:rFonts w:ascii="Times New Roman CYR" w:hAnsi="Times New Roman CYR" w:cs="Times New Roman CYR"/>
          <w:sz w:val="28"/>
          <w:szCs w:val="28"/>
        </w:rPr>
        <w:t>ринуждения, давления, использование зависимости партнера. Тенденция воспринимать ситуацию как вопрос победы или поражения. Этот стиль может быть признан эффективным, если он используется в ситуации, угрожающей существованию организации или препятствующей д</w:t>
      </w:r>
      <w:r>
        <w:rPr>
          <w:rFonts w:ascii="Times New Roman CYR" w:hAnsi="Times New Roman CYR" w:cs="Times New Roman CYR"/>
          <w:sz w:val="28"/>
          <w:szCs w:val="28"/>
        </w:rPr>
        <w:t>остижению ею своих целей. Руководитель отстаивает интересы дела, интересы своей организации, и порой он просто обязан быть настойчивым. Существенным недостатком данной стратегии является подавление инициативы подчиненных и возможность повторных вспышек кон</w:t>
      </w:r>
      <w:r>
        <w:rPr>
          <w:rFonts w:ascii="Times New Roman CYR" w:hAnsi="Times New Roman CYR" w:cs="Times New Roman CYR"/>
          <w:sz w:val="28"/>
          <w:szCs w:val="28"/>
        </w:rPr>
        <w:t>фликта из-за ухудшения взаимоотношений.</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средних значениях напористости и партнерства - тактика "Компромисс" - стремление урегулировать разногласия, уступая в чем-то в обмен на уступки другого. Поиск средних решений, когда никто много не теряет, но и мн</w:t>
      </w:r>
      <w:r>
        <w:rPr>
          <w:rFonts w:ascii="Times New Roman CYR" w:hAnsi="Times New Roman CYR" w:cs="Times New Roman CYR"/>
          <w:sz w:val="28"/>
          <w:szCs w:val="28"/>
        </w:rPr>
        <w:t>ого не выигрывает. Интересы обеих сторон полностью не раскрываются. Способность к компромиссу в управленческих ситуациях высоко ценится, так как уменьшает недоброжелательность и позволяет относительно быстро разрешить конфликт. Но через какое-то время могу</w:t>
      </w:r>
      <w:r>
        <w:rPr>
          <w:rFonts w:ascii="Times New Roman CYR" w:hAnsi="Times New Roman CYR" w:cs="Times New Roman CYR"/>
          <w:sz w:val="28"/>
          <w:szCs w:val="28"/>
        </w:rPr>
        <w:t>т проявиться и дисфункциональные последствия компромиссного решения, например неудовлетворенность "половинчатыми решениями". Кроме того, конфликт в несколько измененной форме может возникнуть вновь, так как породившая его проблема была решена не до конца.</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высоких значениях напористости и партнерства - тактика "Сотрудничество" - поиск решений, полностью удовлетворяющих интересы обеих сторон в ходе открытого обсуждения. Совместный и откровенный анализ разногласий в ходе выработки решений. Инициатива, отве</w:t>
      </w:r>
      <w:r>
        <w:rPr>
          <w:rFonts w:ascii="Times New Roman CYR" w:hAnsi="Times New Roman CYR" w:cs="Times New Roman CYR"/>
          <w:sz w:val="28"/>
          <w:szCs w:val="28"/>
        </w:rPr>
        <w:t xml:space="preserve">тственность и исполнение распределяются по взаимному согласию. Этот стиль основывается на убежденности участников конфликта в том, что расхождение во взглядах - это неизбежный результат того, что у умных людей есть свои представления о том, что правильно, </w:t>
      </w:r>
      <w:r>
        <w:rPr>
          <w:rFonts w:ascii="Times New Roman CYR" w:hAnsi="Times New Roman CYR" w:cs="Times New Roman CYR"/>
          <w:sz w:val="28"/>
          <w:szCs w:val="28"/>
        </w:rPr>
        <w:t>а что нет. Тот, кто опирается на сотрудничество, не старается добиться своей цели за счет других, а ищет решение проблемы. Кратко установку на сотрудничество обычно формулируют так: "Не ты против меня, а мы вместе против проблемы". К. Томас считает, что пр</w:t>
      </w:r>
      <w:r>
        <w:rPr>
          <w:rFonts w:ascii="Times New Roman CYR" w:hAnsi="Times New Roman CYR" w:cs="Times New Roman CYR"/>
          <w:sz w:val="28"/>
          <w:szCs w:val="28"/>
        </w:rPr>
        <w:t>и избегании конфликта ни одна из сторон не достигает успеха; при таких формах поведения, как конкуренция, приспособление и компромисс, или один из участников оказывается в выигрыше, а другой проигрывает, или оба проигрывают, так как идут на компромиссные у</w:t>
      </w:r>
      <w:r>
        <w:rPr>
          <w:rFonts w:ascii="Times New Roman CYR" w:hAnsi="Times New Roman CYR" w:cs="Times New Roman CYR"/>
          <w:sz w:val="28"/>
          <w:szCs w:val="28"/>
        </w:rPr>
        <w:t>ступки. И только в ситуации сотрудничества обе стороны оказываются в выигрыше[5].</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с конфликтами не заканчивается на этих методах. В зависимости от ситуации могут быть найдены другие способы управления конфликтами.</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1.4 Методы преодоления конфликтов</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конфликт межличностный исследование поведение</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данной проблемы показали, что конфликт может быть быстро разрешен, если известны соответствующие методы, но при этом должны быть рассмотрены характеристики конфликта: мотивы, цели, эмоциональные со</w:t>
      </w:r>
      <w:r>
        <w:rPr>
          <w:rFonts w:ascii="Times New Roman CYR" w:hAnsi="Times New Roman CYR" w:cs="Times New Roman CYR"/>
          <w:sz w:val="28"/>
          <w:szCs w:val="28"/>
        </w:rPr>
        <w:t>стояния участников и др. В психологии определены принципы, которыми следует руководствоваться при разрешении конфликтной ситуации.</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Разрешение конфликта с учетом сущности и содержания противоречия. В этом случае необходимо:</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 xml:space="preserve">- отличить повод от истинной </w:t>
      </w:r>
      <w:r>
        <w:rPr>
          <w:rFonts w:ascii="Times New Roman CYR" w:hAnsi="Times New Roman CYR" w:cs="Times New Roman CYR"/>
          <w:sz w:val="28"/>
          <w:szCs w:val="28"/>
        </w:rPr>
        <w:t>причины конфликта, которая нередко маскируется его участниками;</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 определить его деловую основу;</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 уяснить истинные, а не декларативные мотивы вступления людей в конфликт.</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Разрешение конфликта с учетом его целей. Крайне важно быстро определить цели к</w:t>
      </w:r>
      <w:r>
        <w:rPr>
          <w:rFonts w:ascii="Times New Roman CYR" w:hAnsi="Times New Roman CYR" w:cs="Times New Roman CYR"/>
          <w:sz w:val="28"/>
          <w:szCs w:val="28"/>
        </w:rPr>
        <w:t xml:space="preserve">онфликтующих сторон, провести четкую границу между особенностями межличностного и делового взаимодействия. Если личностные цели являются доминирующими, то целесообразно к оппоненту применить сначала меры воспитательного воздействия, выдвинуть определенные </w:t>
      </w:r>
      <w:r>
        <w:rPr>
          <w:rFonts w:ascii="Times New Roman CYR" w:hAnsi="Times New Roman CYR" w:cs="Times New Roman CYR"/>
          <w:sz w:val="28"/>
          <w:szCs w:val="28"/>
        </w:rPr>
        <w:t>жесткие требования. Если один из оппонентов имеет более высокий ранг по отношению к другому, то ему следует указать на необходимость придерживаться определенных норм поведения.</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Разрешение конфликта с учетом эмоциональных состояний. Если конфликт принял э</w:t>
      </w:r>
      <w:r>
        <w:rPr>
          <w:rFonts w:ascii="Times New Roman CYR" w:hAnsi="Times New Roman CYR" w:cs="Times New Roman CYR"/>
          <w:sz w:val="28"/>
          <w:szCs w:val="28"/>
        </w:rPr>
        <w:t>моциональный характер и сопровождается бурными реакциями, то целесообразно показать на конкретных примерах, как высокая напряженность влияет на результативность работы, как оппоненты теряют свою объективность, как у них снижается критичность. Иными словами</w:t>
      </w:r>
      <w:r>
        <w:rPr>
          <w:rFonts w:ascii="Times New Roman CYR" w:hAnsi="Times New Roman CYR" w:cs="Times New Roman CYR"/>
          <w:sz w:val="28"/>
          <w:szCs w:val="28"/>
        </w:rPr>
        <w:t>, необходима разъяснительная беседа в спокойной и доверительной обстановке.</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Разрешение конфликта с учетом особенностей его участников. В этом случае, прежде чем приступить к разрешению конфликта, необходимо разобраться в особенностях личности каждого (ли</w:t>
      </w:r>
      <w:r>
        <w:rPr>
          <w:rFonts w:ascii="Times New Roman CYR" w:hAnsi="Times New Roman CYR" w:cs="Times New Roman CYR"/>
          <w:sz w:val="28"/>
          <w:szCs w:val="28"/>
        </w:rPr>
        <w:t xml:space="preserve">шний аргумент в пользу психологического тестирования при приеме на работу): отличаются ли они уравновешенностью, склонны ли к аффективному поведению, каковы их доминирующие черты характера, выраженность темперамента и т. д. Это поможет не только правильно </w:t>
      </w:r>
      <w:r>
        <w:rPr>
          <w:rFonts w:ascii="Times New Roman CYR" w:hAnsi="Times New Roman CYR" w:cs="Times New Roman CYR"/>
          <w:sz w:val="28"/>
          <w:szCs w:val="28"/>
        </w:rPr>
        <w:t>разобраться в мотивах поведения, но и выбрать верный тон в общении при разрешении конфликта.</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.Разрешение конфликта с учетом его динамики. Как было отмечено ранее, конфликт развивается по определенным стадиям. Естественно, для каждой из них существуют опред</w:t>
      </w:r>
      <w:r>
        <w:rPr>
          <w:rFonts w:ascii="Times New Roman CYR" w:hAnsi="Times New Roman CYR" w:cs="Times New Roman CYR"/>
          <w:sz w:val="28"/>
          <w:szCs w:val="28"/>
        </w:rPr>
        <w:t>еленные формы его разрешения. Если на первых стадиях целесообразны беседы, убеждения, то на этапе бескомпромиссных столкновений необходимо применить все возможные меры, вплоть до административных. Здесь также нужно определить выбор воздействия с учетом лич</w:t>
      </w:r>
      <w:r>
        <w:rPr>
          <w:rFonts w:ascii="Times New Roman CYR" w:hAnsi="Times New Roman CYR" w:cs="Times New Roman CYR"/>
          <w:sz w:val="28"/>
          <w:szCs w:val="28"/>
        </w:rPr>
        <w:t>ностных особенностей конфликтующих и характера их действий[2].</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эффективных методов считается формирования определенного общественного мнения о конфликтующих сторонах, так как общественное мнение - мощный регулятор поведения людей. Многие люди очен</w:t>
      </w:r>
      <w:r>
        <w:rPr>
          <w:rFonts w:ascii="Times New Roman CYR" w:hAnsi="Times New Roman CYR" w:cs="Times New Roman CYR"/>
          <w:sz w:val="28"/>
          <w:szCs w:val="28"/>
        </w:rPr>
        <w:t>ь зависимы от окружающего мнения, они нуждаются в одобрении своих действиях и поддержке. Конфликтуя, они могут оказаться изолированы от общества, что переживают очень болезненно и готовы даже прекратить конфликт.</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психологических рекомендациях можно найти</w:t>
      </w:r>
      <w:r>
        <w:rPr>
          <w:rFonts w:ascii="Times New Roman CYR" w:hAnsi="Times New Roman CYR" w:cs="Times New Roman CYR"/>
          <w:sz w:val="28"/>
          <w:szCs w:val="28"/>
        </w:rPr>
        <w:t xml:space="preserve"> интересный прием разрешения конфликтов - обращение к "третейскому судье". Он может быть весьма эффективным, если оппоненты договорятся при взаимных обязательствах полностью подчиниться его решению. В качестве "третейского судьи" целесообразно выбирать наи</w:t>
      </w:r>
      <w:r>
        <w:rPr>
          <w:rFonts w:ascii="Times New Roman CYR" w:hAnsi="Times New Roman CYR" w:cs="Times New Roman CYR"/>
          <w:sz w:val="28"/>
          <w:szCs w:val="28"/>
        </w:rPr>
        <w:t xml:space="preserve">более авторитетного человека в коллективе, лучше всего, если таковым является сам менеджер. Для "третейского судьи" очень важно суметь отделить предмет конфликта от его объекта, поэтому иногда целесообразно разрешить оппонентам давать эмоциональные оценки </w:t>
      </w:r>
      <w:r>
        <w:rPr>
          <w:rFonts w:ascii="Times New Roman CYR" w:hAnsi="Times New Roman CYR" w:cs="Times New Roman CYR"/>
          <w:sz w:val="28"/>
          <w:szCs w:val="28"/>
        </w:rPr>
        <w:t>друг другу. Если конфликт держится на деловой основе, оппоненты от нее не перейдут на другие вопросы, в иных случаях оппоненты, начав с объекта, очень быстро перейдут на предмет, тем самым выдав истинные источники конфликта [16].</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Теперь познакомимся еще с </w:t>
      </w:r>
      <w:r>
        <w:rPr>
          <w:rFonts w:ascii="Times New Roman CYR" w:hAnsi="Times New Roman CYR" w:cs="Times New Roman CYR"/>
          <w:sz w:val="28"/>
          <w:szCs w:val="28"/>
        </w:rPr>
        <w:t>одним приемом преодоления конфликтов - объективизацией конфликта. Он является, пожалуй, наиболее действенным. Суть его состоит опять же в обращении к "третейскому судье", но "судья" должен вести себя несколько необычно. Во-первых, разбор конфликта должен п</w:t>
      </w:r>
      <w:r>
        <w:rPr>
          <w:rFonts w:ascii="Times New Roman CYR" w:hAnsi="Times New Roman CYR" w:cs="Times New Roman CYR"/>
          <w:sz w:val="28"/>
          <w:szCs w:val="28"/>
        </w:rPr>
        <w:t>роисходить в два этапа. Первый этап называется "откровенный разговор": оппонентам разрешается давать друг другу оценки, высказываться практически как угодно, главное, чтобы они выговорились, а "судья" сумел отделить предмет конфликта от объекта. Второй эта</w:t>
      </w:r>
      <w:r>
        <w:rPr>
          <w:rFonts w:ascii="Times New Roman CYR" w:hAnsi="Times New Roman CYR" w:cs="Times New Roman CYR"/>
          <w:sz w:val="28"/>
          <w:szCs w:val="28"/>
        </w:rPr>
        <w:t>п - собственно объективизация. При разборе оппонентам уже не раз решается давать эмоциональные оценки. Конфликт как бы раскладывается на составные части, каждый из оппонентов должен изложить свои версии и объяснение причин, без оценок другого оппонента [16</w:t>
      </w:r>
      <w:r>
        <w:rPr>
          <w:rFonts w:ascii="Times New Roman CYR" w:hAnsi="Times New Roman CYR" w:cs="Times New Roman CYR"/>
          <w:sz w:val="28"/>
          <w:szCs w:val="28"/>
        </w:rPr>
        <w:t>].</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Отмечено практикой и наукой, что если конфликтную ситуацию разложить по всем ее составным частям и беспристрастно рассмотреть все это, то конфликт утрачивает эмоциональную напряженность и превращается из эмоционального в деловой. У оппонентов устраняютс</w:t>
      </w:r>
      <w:r>
        <w:rPr>
          <w:rFonts w:ascii="Times New Roman CYR" w:hAnsi="Times New Roman CYR" w:cs="Times New Roman CYR"/>
          <w:sz w:val="28"/>
          <w:szCs w:val="28"/>
        </w:rPr>
        <w:t>я барьеры, ложные образы на происходящее и они начинают понимать свои ошибки в действиях и установках. Деловой конфликт разрешить значительно легче, чем эмоциональный[8].</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1.5 Выводы</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Сторонники и представили ранних школ человеческих отношений и управления</w:t>
      </w:r>
      <w:r>
        <w:rPr>
          <w:rFonts w:ascii="Times New Roman CYR" w:hAnsi="Times New Roman CYR" w:cs="Times New Roman CYR"/>
          <w:sz w:val="28"/>
          <w:szCs w:val="28"/>
        </w:rPr>
        <w:t xml:space="preserve">, считали, что конфликт является признаком неэффективной деятельности организации и плохого управления. Но в наше время теоретики и практики склоняются к тому, что некоторые конфликты даже в самых эффективных организациях при самых лучших взаимоотношениях </w:t>
      </w:r>
      <w:r>
        <w:rPr>
          <w:rFonts w:ascii="Times New Roman CYR" w:hAnsi="Times New Roman CYR" w:cs="Times New Roman CYR"/>
          <w:sz w:val="28"/>
          <w:szCs w:val="28"/>
        </w:rPr>
        <w:t>не только возможны, но и желательны. Надо только правильно управлять конфликтом.</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Роль конфликта очень велика в нашей жизни, поэтому в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веке появилась наука - конфликтология. В начале этот вид взаимодействия широко изучался иностранными социологами и псих</w:t>
      </w:r>
      <w:r>
        <w:rPr>
          <w:rFonts w:ascii="Times New Roman CYR" w:hAnsi="Times New Roman CYR" w:cs="Times New Roman CYR"/>
          <w:sz w:val="28"/>
          <w:szCs w:val="28"/>
        </w:rPr>
        <w:t>ологами, позже этот интерес пришел в Россию.</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конфликта много определений, но в основе всегда лежат отсутствие согласия и противоречие сторон. Он имеет как негативные функции (эмоциональные затраты, уменьшение взаимопонимания и т.д.), так и позитивные (эм</w:t>
      </w:r>
      <w:r>
        <w:rPr>
          <w:rFonts w:ascii="Times New Roman CYR" w:hAnsi="Times New Roman CYR" w:cs="Times New Roman CYR"/>
          <w:sz w:val="28"/>
          <w:szCs w:val="28"/>
        </w:rPr>
        <w:t>оциональная разрядка, развитие отношения и т.д.).</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Конфликты очень многообразны, например, открытые и скрытые, межличностные, внутриличностные и групповые, а так же разделают их по масштабу, продолжительности, направленности. У конфликта есть своя структура</w:t>
      </w:r>
      <w:r>
        <w:rPr>
          <w:rFonts w:ascii="Times New Roman CYR" w:hAnsi="Times New Roman CYR" w:cs="Times New Roman CYR"/>
          <w:sz w:val="28"/>
          <w:szCs w:val="28"/>
        </w:rPr>
        <w:t>, и не зависимо от многообразия типов общие стадии протекания.</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Стратегий и путей выхода из конфликтов очень много. Необходимо применить различные методы разрешения межличностных конфликтов, которые будут зависеть от ситуации и индивидуально-психологических</w:t>
      </w:r>
      <w:r>
        <w:rPr>
          <w:rFonts w:ascii="Times New Roman CYR" w:hAnsi="Times New Roman CYR" w:cs="Times New Roman CYR"/>
          <w:sz w:val="28"/>
          <w:szCs w:val="28"/>
        </w:rPr>
        <w:t xml:space="preserve"> особенностей участников. Но стратегия сотрудничества должна быть основной, потому что именно она делает конфликт функциональным и приводит к самым эффективным решениям при сохранении дружеских отношений.</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Глава 2. Процедура исследование и его интерпретац</w:t>
      </w:r>
      <w:r>
        <w:rPr>
          <w:rFonts w:ascii="Times New Roman CYR" w:hAnsi="Times New Roman CYR" w:cs="Times New Roman CYR"/>
          <w:caps/>
          <w:sz w:val="28"/>
          <w:szCs w:val="28"/>
        </w:rPr>
        <w:t>ия</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 Процедура исследования</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С.Л. Братченко «направленность личности в общении (НЛО-А)» предназначена для изучения направленности личности в общении, понимаемой как совокупность более или менее осознанных личностных смысловых установок и ценност</w:t>
      </w:r>
      <w:r>
        <w:rPr>
          <w:rFonts w:ascii="Times New Roman CYR" w:hAnsi="Times New Roman CYR" w:cs="Times New Roman CYR"/>
          <w:sz w:val="28"/>
          <w:szCs w:val="28"/>
        </w:rPr>
        <w:t>ных ориентаций в сфере межличностного общения, как индивидуальная «коммуникативная парадигма», включающая представления о смысле общения, его целях, средствах, желательных и допустимых способах поведения в общении и т.д. [10].</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Диалогическая направленност</w:t>
      </w:r>
      <w:r>
        <w:rPr>
          <w:rFonts w:ascii="Times New Roman CYR" w:hAnsi="Times New Roman CYR" w:cs="Times New Roman CYR"/>
          <w:sz w:val="28"/>
          <w:szCs w:val="28"/>
        </w:rPr>
        <w:t>ь (Д-НЛО) - ориентация на равноправное общение, основанное на взаимном уважении и доверии, ориентация на взаимопонимание, взаимную открытость и коммуникативное сотрудничество, стремление к взаимному самовыражению, развитию. Наиболее существенной особенност</w:t>
      </w:r>
      <w:r>
        <w:rPr>
          <w:rFonts w:ascii="Times New Roman CYR" w:hAnsi="Times New Roman CYR" w:cs="Times New Roman CYR"/>
          <w:sz w:val="28"/>
          <w:szCs w:val="28"/>
        </w:rPr>
        <w:t>ью данной направленности является конгруэнтность (соответствие, подобие) человека, которая определяет более ясную коммуникацию, отсутствие необходимости защищать себя, а, следовательно, большую свободу для слушания чужой позиции, для понимания партнера. Не</w:t>
      </w:r>
      <w:r>
        <w:rPr>
          <w:rFonts w:ascii="Times New Roman CYR" w:hAnsi="Times New Roman CYR" w:cs="Times New Roman CYR"/>
          <w:sz w:val="28"/>
          <w:szCs w:val="28"/>
        </w:rPr>
        <w:t>обходимым условием диалогического общения выступает высокая степень доверия личности к себе и к партнеру; такое общение детерминируется не столько снаружи (целью, условиями, ситуацией, стереотипами), сколько изнутри (индивидуальностью, настроением человека</w:t>
      </w:r>
      <w:r>
        <w:rPr>
          <w:rFonts w:ascii="Times New Roman CYR" w:hAnsi="Times New Roman CYR" w:cs="Times New Roman CYR"/>
          <w:sz w:val="28"/>
          <w:szCs w:val="28"/>
        </w:rPr>
        <w:t>, его отношением к партнеру). Ответы, иллюстрирующие специфику данного вида направленности: "Мне нравится такое общение, когда собеседники относятся друг к другу с пониманием и уважением", "Доверять собеседнику необходимо, чтобы мы могли общаться искренне"</w:t>
      </w:r>
      <w:r>
        <w:rPr>
          <w:rFonts w:ascii="Times New Roman CYR" w:hAnsi="Times New Roman CYR" w:cs="Times New Roman CYR"/>
          <w:sz w:val="28"/>
          <w:szCs w:val="28"/>
        </w:rPr>
        <w:t>, "Если в общении назревает конфликт, я стараюсь выяснить его причины, и действовать сообща и корректно", "Я стараюсь занять позицию в общении, которая отвечает интересам обеих сторон и основана на взаимном уважении".</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Авторитарная направленность (АВ-НЛО)</w:t>
      </w:r>
      <w:r>
        <w:rPr>
          <w:rFonts w:ascii="Times New Roman CYR" w:hAnsi="Times New Roman CYR" w:cs="Times New Roman CYR"/>
          <w:sz w:val="28"/>
          <w:szCs w:val="28"/>
        </w:rPr>
        <w:t xml:space="preserve"> - ориентация на доминирование в общении, стремление подавить личность партнера, подчинить его себе. Такая направленность сопряжена с "коммуникативной агрессивностью" и коммуникативной ригидностью человека, с когнитивным эгоцентризмом, отсутствием уважения</w:t>
      </w:r>
      <w:r>
        <w:rPr>
          <w:rFonts w:ascii="Times New Roman CYR" w:hAnsi="Times New Roman CYR" w:cs="Times New Roman CYR"/>
          <w:sz w:val="28"/>
          <w:szCs w:val="28"/>
        </w:rPr>
        <w:t xml:space="preserve"> к чужой точке зрения, к "суверенитету" сознания партнера. При этом она, как правило, сочетается с "требованием" быть понятым (а точнее - требованием согласия с собственной позицией, требованием поддержки и безоговорочного принятия). Человек, у которого пр</w:t>
      </w:r>
      <w:r>
        <w:rPr>
          <w:rFonts w:ascii="Times New Roman CYR" w:hAnsi="Times New Roman CYR" w:cs="Times New Roman CYR"/>
          <w:sz w:val="28"/>
          <w:szCs w:val="28"/>
        </w:rPr>
        <w:t>еобладает данный вид направленности, ориентирован прежде всего на себя и свои интересы, предпочитая стереотипное "общение-функционирование". Ответы, характеризующие данную направленность: "Я ожидаю от собеседника понимания, согласия, поддержки", "Если в об</w:t>
      </w:r>
      <w:r>
        <w:rPr>
          <w:rFonts w:ascii="Times New Roman CYR" w:hAnsi="Times New Roman CYR" w:cs="Times New Roman CYR"/>
          <w:sz w:val="28"/>
          <w:szCs w:val="28"/>
        </w:rPr>
        <w:t>щении назревает конфликт, я твердо буду стоять на своем", "Доверие собеседника ко мне поможет мне лучше раскрыть себя".</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Манипулятивная направленность (М-НЛО) - ориентация на использование партнера и всего общения в собственных целях для получения разного</w:t>
      </w:r>
      <w:r>
        <w:rPr>
          <w:rFonts w:ascii="Times New Roman CYR" w:hAnsi="Times New Roman CYR" w:cs="Times New Roman CYR"/>
          <w:sz w:val="28"/>
          <w:szCs w:val="28"/>
        </w:rPr>
        <w:t xml:space="preserve"> рода выгоды; отношение к партнеру как к средству, объекту своих манипуляций. При такой ориентации человек стремится понять ("вычислить") собеседника, чтобы получить нужную информацию. Любые качества партнера приобретают для человека значимость постольку, </w:t>
      </w:r>
      <w:r>
        <w:rPr>
          <w:rFonts w:ascii="Times New Roman CYR" w:hAnsi="Times New Roman CYR" w:cs="Times New Roman CYR"/>
          <w:sz w:val="28"/>
          <w:szCs w:val="28"/>
        </w:rPr>
        <w:t>поскольку они пригодны "для дела" и могут быть использованы для достижения цели. При этом сам человек, как правило, остается "закрытым", скрывает свои истинные цели и чувства или же использует определенные способы самоподачи, ориентированные на то, чтобы п</w:t>
      </w:r>
      <w:r>
        <w:rPr>
          <w:rFonts w:ascii="Times New Roman CYR" w:hAnsi="Times New Roman CYR" w:cs="Times New Roman CYR"/>
          <w:sz w:val="28"/>
          <w:szCs w:val="28"/>
        </w:rPr>
        <w:t>родемонстрировать качества и особенности, которые могут быть выгодными в данной ситуации и принести успех при взаимодействии с данным конкретным партнером. Таким образом, личность, для которой характерна данная направленность в общении, склонна рассматрива</w:t>
      </w:r>
      <w:r>
        <w:rPr>
          <w:rFonts w:ascii="Times New Roman CYR" w:hAnsi="Times New Roman CYR" w:cs="Times New Roman CYR"/>
          <w:sz w:val="28"/>
          <w:szCs w:val="28"/>
        </w:rPr>
        <w:t xml:space="preserve">ть любую ситуацию как "целевую" и для достижения цели способна манипулировать не только партнером, но и собой. Манипулятивная направленность предполагает ориентацию человека на развитие и даже на творчество в общении, но одностороннюю - только для себя за </w:t>
      </w:r>
      <w:r>
        <w:rPr>
          <w:rFonts w:ascii="Times New Roman CYR" w:hAnsi="Times New Roman CYR" w:cs="Times New Roman CYR"/>
          <w:sz w:val="28"/>
          <w:szCs w:val="28"/>
        </w:rPr>
        <w:t>счет другого. Типичные примеры ответов, характеризующие данную направленность: "Доверять собеседнику можно, чтобы достичь цели", "Мне нравится такое общение, когда собеседник полностью раскрылся, а я нет", "Если в общении назревает конфликт, то мои действи</w:t>
      </w:r>
      <w:r>
        <w:rPr>
          <w:rFonts w:ascii="Times New Roman CYR" w:hAnsi="Times New Roman CYR" w:cs="Times New Roman CYR"/>
          <w:sz w:val="28"/>
          <w:szCs w:val="28"/>
        </w:rPr>
        <w:t>я зависят от силы соперника", "Если я считаю, что собеседник не прав, то посмотрю, как будут развиваться события".</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Альтероцентристская направленность (АЛ-НЛО) - добровольная "центрация" на партнере, ориентация на его цели, потребности, чувства и т.п., бе</w:t>
      </w:r>
      <w:r>
        <w:rPr>
          <w:rFonts w:ascii="Times New Roman CYR" w:hAnsi="Times New Roman CYR" w:cs="Times New Roman CYR"/>
          <w:sz w:val="28"/>
          <w:szCs w:val="28"/>
        </w:rPr>
        <w:t xml:space="preserve">скорыстное жертвование своими собственными интересами и игнорирование своих целей. Данная направленность сопряжена с тем, что принято называть альтруизмом, со стремлением человека понять запросы другого, максимально удовлетворить их, с готовностью помочь, </w:t>
      </w:r>
      <w:r>
        <w:rPr>
          <w:rFonts w:ascii="Times New Roman CYR" w:hAnsi="Times New Roman CYR" w:cs="Times New Roman CYR"/>
          <w:sz w:val="28"/>
          <w:szCs w:val="28"/>
        </w:rPr>
        <w:t xml:space="preserve">оказать поддержку, способствовать развитию и благополучию партнера, не ожидая ничего взамен, а нередко даже в ущерб своему собственному развитию и благополучию. Специфика данной направленности может быть пояснена следующими типичными примерами ответов: "В </w:t>
      </w:r>
      <w:r>
        <w:rPr>
          <w:rFonts w:ascii="Times New Roman CYR" w:hAnsi="Times New Roman CYR" w:cs="Times New Roman CYR"/>
          <w:sz w:val="28"/>
          <w:szCs w:val="28"/>
        </w:rPr>
        <w:t>общении я стараюсь занять позицию друга, который сочувствует и помогает", "То, что собеседник чувствует и переживает, очень важно почувствовать самому", "Считаю правильным, если собеседник ожидает от меня , что я не брошу его в трудную минуту", "Для меня г</w:t>
      </w:r>
      <w:r>
        <w:rPr>
          <w:rFonts w:ascii="Times New Roman CYR" w:hAnsi="Times New Roman CYR" w:cs="Times New Roman CYR"/>
          <w:sz w:val="28"/>
          <w:szCs w:val="28"/>
        </w:rPr>
        <w:t>лавная цель общения - сделать так, чтобы собеседнику было хорошо, и он был бы доволен".</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Конформная направленность (К-НЛО) - отказ от равноправия в общении в пользу партнера, ориентация на подчинение силе авторитета, на "объектную" позицию для себя, на не</w:t>
      </w:r>
      <w:r>
        <w:rPr>
          <w:rFonts w:ascii="Times New Roman CYR" w:hAnsi="Times New Roman CYR" w:cs="Times New Roman CYR"/>
          <w:sz w:val="28"/>
          <w:szCs w:val="28"/>
        </w:rPr>
        <w:t>критическое согласие и избегание противодействия. Человек, обладающий данной направленностью в общении, склонен к подражанию, к реактивному взаимодействию. Он, как правило, легко внушаем, готов "подстроиться" под партнера, отказаться от собственной точки з</w:t>
      </w:r>
      <w:r>
        <w:rPr>
          <w:rFonts w:ascii="Times New Roman CYR" w:hAnsi="Times New Roman CYR" w:cs="Times New Roman CYR"/>
          <w:sz w:val="28"/>
          <w:szCs w:val="28"/>
        </w:rPr>
        <w:t>рения. Ему свойственна готовность к компромиссам, желание любыми способами избежать конфликтов и столкновений, уйти от "борьбы". Для такого человека также характерно отсутствие стремления к действительному пониманию партнера и желания быть понятым. Конформ</w:t>
      </w:r>
      <w:r>
        <w:rPr>
          <w:rFonts w:ascii="Times New Roman CYR" w:hAnsi="Times New Roman CYR" w:cs="Times New Roman CYR"/>
          <w:sz w:val="28"/>
          <w:szCs w:val="28"/>
        </w:rPr>
        <w:t>ная направленность может быть проиллюстрирована следующими примерами ответов: "Чтобы собеседник правильно понял меня, пусть лучше он спрашивает", "Если в общении назревает конфликт, его обязательно надо сгладить, перейти на другую тему", "Если собеседник п</w:t>
      </w:r>
      <w:r>
        <w:rPr>
          <w:rFonts w:ascii="Times New Roman CYR" w:hAnsi="Times New Roman CYR" w:cs="Times New Roman CYR"/>
          <w:sz w:val="28"/>
          <w:szCs w:val="28"/>
        </w:rPr>
        <w:t>ерестает меня слушать, я замолкаю и жду, что он будет делать", " Если я считаю, что собеседник не прав, то промолчу".</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Индифферентная направленность (И-НЛО) - доминирование ориентации на решение сугубо деловых вопросов, на деловую коммуникацию и предметно</w:t>
      </w:r>
      <w:r>
        <w:rPr>
          <w:rFonts w:ascii="Times New Roman CYR" w:hAnsi="Times New Roman CYR" w:cs="Times New Roman CYR"/>
          <w:sz w:val="28"/>
          <w:szCs w:val="28"/>
        </w:rPr>
        <w:t xml:space="preserve">е взаимодействие, "уход" от общения как такового. При такой направленности и партнер как личность, и само общение со всеми его проблемами по существу игнорируются, любые ситуации воспринимаются, прежде всего как "деятельностные". Типичные примеры ответов, </w:t>
      </w:r>
      <w:r>
        <w:rPr>
          <w:rFonts w:ascii="Times New Roman CYR" w:hAnsi="Times New Roman CYR" w:cs="Times New Roman CYR"/>
          <w:sz w:val="28"/>
          <w:szCs w:val="28"/>
        </w:rPr>
        <w:t>иллюстрирующих данную направленность: "Мне нравится такое общение, когда оно направлено на решение проблемы", "Я ожидаю от собеседника краткости и самостоятельности", "Чтобы я правильно понял собеседника, надо говорить по делу"[10].</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исследования была в</w:t>
      </w:r>
      <w:r>
        <w:rPr>
          <w:rFonts w:ascii="Times New Roman CYR" w:hAnsi="Times New Roman CYR" w:cs="Times New Roman CYR"/>
          <w:sz w:val="28"/>
          <w:szCs w:val="28"/>
        </w:rPr>
        <w:t>ыбрана группа студентов. В социальной психологии группа студентов - это малая группа малая. Группа, реально существующая не в вакууме, а в определенной системе общественных отношений, она выступает как субъект конкретного вида социальной деятельности, «как</w:t>
      </w:r>
      <w:r>
        <w:rPr>
          <w:rFonts w:ascii="Times New Roman CYR" w:hAnsi="Times New Roman CYR" w:cs="Times New Roman CYR"/>
          <w:sz w:val="28"/>
          <w:szCs w:val="28"/>
        </w:rPr>
        <w:t xml:space="preserve"> звено определенной общественной системы, как часть общественной структуры» (Буева, 1968. С. 145). Определение фиксирует и специфический признак малой группы, отличающий ее от больших групп: общественные отношения выступают здесь в форме непосредственных л</w:t>
      </w:r>
      <w:r>
        <w:rPr>
          <w:rFonts w:ascii="Times New Roman CYR" w:hAnsi="Times New Roman CYR" w:cs="Times New Roman CYR"/>
          <w:sz w:val="28"/>
          <w:szCs w:val="28"/>
        </w:rPr>
        <w:t>ичных контактов. Распространенный в психологии термин «контактная группа» приобретает здесь конкретное содержание: малая группа - это не просто любые контакты между людьми (ибо какие-нибудь контакты есть всегда и в произвольном случайном собрании людей), н</w:t>
      </w:r>
      <w:r>
        <w:rPr>
          <w:rFonts w:ascii="Times New Roman CYR" w:hAnsi="Times New Roman CYR" w:cs="Times New Roman CYR"/>
          <w:sz w:val="28"/>
          <w:szCs w:val="28"/>
        </w:rPr>
        <w:t>о контакты, в которых реализуются определенные общественные связи и которые опосредованы совместной деятельностью. Количество членов колеблется от 2 до 30 человек.</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известно около пятидесяти различных оснований классификации. Целесообразно</w:t>
      </w:r>
      <w:r>
        <w:rPr>
          <w:rFonts w:ascii="Times New Roman CYR" w:hAnsi="Times New Roman CYR" w:cs="Times New Roman CYR"/>
          <w:sz w:val="28"/>
          <w:szCs w:val="28"/>
        </w:rPr>
        <w:t xml:space="preserve"> выбрать из них наиболее распространенные, каковыми являются три классификации:</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деление малых групп на «первичные» и «вторичные»,</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деление их на «формальные» «неформальные»,</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деление на «группы членства» и «референтные группы». Как видно, каждая из эти</w:t>
      </w:r>
      <w:r>
        <w:rPr>
          <w:rFonts w:ascii="Times New Roman CYR" w:hAnsi="Times New Roman CYR" w:cs="Times New Roman CYR"/>
          <w:sz w:val="28"/>
          <w:szCs w:val="28"/>
        </w:rPr>
        <w:t>х трех классификаций задает некоторую дихотомию.</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Г.М. Андреева выделяет три основных направления в исследовании малых групп, сложившиеся в руслах различных исследовательских подходов:</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)Социометрическое направление. Связано с идеями Дж. Морено: в обществе м</w:t>
      </w:r>
      <w:r>
        <w:rPr>
          <w:rFonts w:ascii="Times New Roman CYR" w:hAnsi="Times New Roman CYR" w:cs="Times New Roman CYR"/>
          <w:sz w:val="28"/>
          <w:szCs w:val="28"/>
        </w:rPr>
        <w:t>ожно выделить две структуры отношений - макроструктуру и микроструктуру. Все напряжения, конфликты обусловлены несовпадением микро- и макроструктур: система симпатий и антипатий, выражающих психологические отношения индивида, часто не вмещается в рамки мак</w:t>
      </w:r>
      <w:r>
        <w:rPr>
          <w:rFonts w:ascii="Times New Roman CYR" w:hAnsi="Times New Roman CYR" w:cs="Times New Roman CYR"/>
          <w:sz w:val="28"/>
          <w:szCs w:val="28"/>
        </w:rPr>
        <w:t>роструктуры, а ближайшим окружением оказывается не обязательно окружение, состоящее из приемлемых в психологическом отношении людей. Это направление было односторонним.</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)Социологическое направление. Связано с экспериментами Э. Мэйо, описавшего чувство соци</w:t>
      </w:r>
      <w:r>
        <w:rPr>
          <w:rFonts w:ascii="Times New Roman CYR" w:hAnsi="Times New Roman CYR" w:cs="Times New Roman CYR"/>
          <w:sz w:val="28"/>
          <w:szCs w:val="28"/>
        </w:rPr>
        <w:t>абилъности (потребности ощущать себя «принадлежащим» к какой-то группе).</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)Школа «групповой динамики». Наиболее «психологическое» направление исследований малых групп. Связана с именем К. Левина и его «теорией поля». Центральная идея теории поля - законы со</w:t>
      </w:r>
      <w:r>
        <w:rPr>
          <w:rFonts w:ascii="Times New Roman CYR" w:hAnsi="Times New Roman CYR" w:cs="Times New Roman CYR"/>
          <w:sz w:val="28"/>
          <w:szCs w:val="28"/>
        </w:rPr>
        <w:t>циального поведения следует искать через познание психологических и социальных сил, его детерминирующих[1].</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проведения не обходимо достаточное количество текстов опросника «НЛО» и экземпляр ключа для ответов, бланки для записи ответов.</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Респо</w:t>
      </w:r>
      <w:r>
        <w:rPr>
          <w:rFonts w:ascii="Times New Roman CYR" w:hAnsi="Times New Roman CYR" w:cs="Times New Roman CYR"/>
          <w:sz w:val="28"/>
          <w:szCs w:val="28"/>
        </w:rPr>
        <w:t>ндентам провожу инструктаж, где идет объяснение процедуры проведения и создание у студентов соответствующей установки. Так же обговариваются такие моменты:</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Отвечать следует максимально искренне, то что ближе самому отвечающему, иначе исследование не буде</w:t>
      </w:r>
      <w:r>
        <w:rPr>
          <w:rFonts w:ascii="Times New Roman CYR" w:hAnsi="Times New Roman CYR" w:cs="Times New Roman CYR"/>
          <w:sz w:val="28"/>
          <w:szCs w:val="28"/>
        </w:rPr>
        <w:t>т иметь смысл.</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Ответы записываются респондентом на отдельном листе, где указывается номер выбранного ответа</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 аудитории обязательное сохранение полной тишины, чтобы не мешать друг другу</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Время проведения теста ограничено, на каждый ответ дается по 30 </w:t>
      </w:r>
      <w:r>
        <w:rPr>
          <w:rFonts w:ascii="Times New Roman CYR" w:hAnsi="Times New Roman CYR" w:cs="Times New Roman CYR"/>
          <w:sz w:val="28"/>
          <w:szCs w:val="28"/>
        </w:rPr>
        <w:t>секунд, через 10 минут бланки с ответами собираются.</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данного исследования были взяты студенты второго курса ( 6 молодых людей и 15 девушек), проводилось на базе университета им Лобачевского 23 октября 2013 года.</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Опросные листы и ключ для обработки резу</w:t>
      </w:r>
      <w:r>
        <w:rPr>
          <w:rFonts w:ascii="Times New Roman CYR" w:hAnsi="Times New Roman CYR" w:cs="Times New Roman CYR"/>
          <w:sz w:val="28"/>
          <w:szCs w:val="28"/>
        </w:rPr>
        <w:t>льтатов представлены в Приложении 1.</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2.2 Интерпретация результатов</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полученных в исследовании данных начинается с подсчета баллов, набранных по каждой категории - виду НЛО. Для этого варианты ответов, выбранных испытуемым, "расшифровываются" при</w:t>
      </w:r>
      <w:r>
        <w:rPr>
          <w:rFonts w:ascii="Times New Roman CYR" w:hAnsi="Times New Roman CYR" w:cs="Times New Roman CYR"/>
          <w:sz w:val="28"/>
          <w:szCs w:val="28"/>
        </w:rPr>
        <w:t xml:space="preserve"> помощи "ключа". За каждый ответ начисляется 1 балл в пользу соответствующей категории.</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группе испытуемых выявлено:</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АВ-НЛО = 2 человека</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М-НЛО = 6 человек</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АЛ-НЛО = 4 человека</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К-НЛО = 4 человека</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И-НЛО = 5 человек</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в группе представлены в Пр</w:t>
      </w:r>
      <w:r>
        <w:rPr>
          <w:rFonts w:ascii="Times New Roman CYR" w:hAnsi="Times New Roman CYR" w:cs="Times New Roman CYR"/>
          <w:sz w:val="28"/>
          <w:szCs w:val="28"/>
        </w:rPr>
        <w:t>иложении 2.</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исследования:</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Виды направленности личности в общении (НЛО): Диалогическая коммуникативная направленность (Д-НЛО) и монологическая коммуникативная направленность, которая включат в себя:</w:t>
      </w:r>
    </w:p>
    <w:p w:rsidR="00000000" w:rsidRDefault="00A0366B">
      <w:pPr>
        <w:widowControl w:val="0"/>
        <w:tabs>
          <w:tab w:val="left" w:pos="28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Авторитарная (АВ-НЛО)</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Манипулятивна</w:t>
      </w:r>
      <w:r>
        <w:rPr>
          <w:rFonts w:ascii="Times New Roman CYR" w:hAnsi="Times New Roman CYR" w:cs="Times New Roman CYR"/>
          <w:sz w:val="28"/>
          <w:szCs w:val="28"/>
        </w:rPr>
        <w:t>я (М-НЛО)</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Альтероцентристская (АЛ-НЛО)</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Конформная (К-НЛО)</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Индифферентная (И-НЛО)</w:t>
      </w:r>
    </w:p>
    <w:p w:rsidR="00000000" w:rsidRDefault="00A0366B">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Межличностное общение по типу «диалог» предполагает взаимные установки на равноправие и сотрудничество. В конфликтной ситуации человек с данным типом будет вести себя "н</w:t>
      </w:r>
      <w:r>
        <w:rPr>
          <w:rFonts w:ascii="Times New Roman CYR" w:hAnsi="Times New Roman CYR" w:cs="Times New Roman CYR"/>
          <w:sz w:val="28"/>
          <w:szCs w:val="28"/>
        </w:rPr>
        <w:t>а равных", присутствует дискуссионный характер содержания, идет учет индивидуально личностных особенностей слушателя, так же открытое предъявление собственного мнения. Слушатель вынужден заниматься активным внутренним поиском собственной позиции по обсужда</w:t>
      </w:r>
      <w:r>
        <w:rPr>
          <w:rFonts w:ascii="Times New Roman CYR" w:hAnsi="Times New Roman CYR" w:cs="Times New Roman CYR"/>
          <w:sz w:val="28"/>
          <w:szCs w:val="28"/>
        </w:rPr>
        <w:t>емому вопросу.</w:t>
      </w:r>
    </w:p>
    <w:p w:rsidR="00000000" w:rsidRDefault="00A0366B">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Межличностное общение по типу «монолог» исходит из приоритета «Я» и подчинённой роли другого.</w:t>
      </w:r>
    </w:p>
    <w:p w:rsidR="00000000" w:rsidRDefault="00A0366B">
      <w:pPr>
        <w:widowControl w:val="0"/>
        <w:tabs>
          <w:tab w:val="left" w:pos="0"/>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Авторитарное общение - это ориентация на доминирование в общении. Сформировавшаяся авторитарность, как следствие, повышенная конфликтность опреде</w:t>
      </w:r>
      <w:r>
        <w:rPr>
          <w:rFonts w:ascii="Times New Roman CYR" w:hAnsi="Times New Roman CYR" w:cs="Times New Roman CYR"/>
          <w:sz w:val="28"/>
          <w:szCs w:val="28"/>
        </w:rPr>
        <w:t>ляют поведение в межличностном общении с преобладанием настороженности, враждебности, скованности в проявлении чувств, теплоты, подчинением власти и силе, наличием чувства постоянного страха. В конфликте оппонент выступает в качестве пассивного созерцателя</w:t>
      </w:r>
      <w:r>
        <w:rPr>
          <w:rFonts w:ascii="Times New Roman CYR" w:hAnsi="Times New Roman CYR" w:cs="Times New Roman CYR"/>
          <w:sz w:val="28"/>
          <w:szCs w:val="28"/>
        </w:rPr>
        <w:t>. Позиция "сверху вниз". Нежелание понимать собеседника, неуважение к чужой точки зрения. Человек с таким типом общения будет требовать согласия с собственной позицией.</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Манипулятивное общение - это ориентация на использовании партнёра в своих целях, факт</w:t>
      </w:r>
      <w:r>
        <w:rPr>
          <w:rFonts w:ascii="Times New Roman CYR" w:hAnsi="Times New Roman CYR" w:cs="Times New Roman CYR"/>
          <w:sz w:val="28"/>
          <w:szCs w:val="28"/>
        </w:rPr>
        <w:t>ически это скрытое управление человеком. Манипуляторы устраивают конфликты или избегают их преднамеренно. Конфликты манипуляторов спроектированы, инициированы специально и служат инструментом достижения определенной выгоды, материальной или моральной. Таки</w:t>
      </w:r>
      <w:r>
        <w:rPr>
          <w:rFonts w:ascii="Times New Roman CYR" w:hAnsi="Times New Roman CYR" w:cs="Times New Roman CYR"/>
          <w:sz w:val="28"/>
          <w:szCs w:val="28"/>
        </w:rPr>
        <w:t>е конфликты нередко носят деструктивный характер, так как не облегчают, а отягчают ситуацию. Если манипуляторы, преследуя какие-то свои интересы, искусственно избегают открытого конфликта, всячески оттягивают решение спорного вопроса или выяснение отношени</w:t>
      </w:r>
      <w:r>
        <w:rPr>
          <w:rFonts w:ascii="Times New Roman CYR" w:hAnsi="Times New Roman CYR" w:cs="Times New Roman CYR"/>
          <w:sz w:val="28"/>
          <w:szCs w:val="28"/>
        </w:rPr>
        <w:t>й, то это тоже часто приводит к неприятным последствиям. Возникает и растет напряжение, которое нагнетается иногда до такой степени, что ситуация выходит из-под контроля.</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Конформная форма общения - это направленность на подражание, готовность подстроитьс</w:t>
      </w:r>
      <w:r>
        <w:rPr>
          <w:rFonts w:ascii="Times New Roman CYR" w:hAnsi="Times New Roman CYR" w:cs="Times New Roman CYR"/>
          <w:sz w:val="28"/>
          <w:szCs w:val="28"/>
        </w:rPr>
        <w:t>я под собеседника. Уход от конфликта из-за подчинения, согласия с оппонентом. Это решение может быть только поверхностное, человек легко поддается влиянию, при этом важным является то, что это давление осуществляется не как прямая угроза, а именно как псих</w:t>
      </w:r>
      <w:r>
        <w:rPr>
          <w:rFonts w:ascii="Times New Roman CYR" w:hAnsi="Times New Roman CYR" w:cs="Times New Roman CYR"/>
          <w:sz w:val="28"/>
          <w:szCs w:val="28"/>
        </w:rPr>
        <w:t>ологическая: через оценки, общую мысль, обидчивую шутку.</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Алтероцентрическая форма общения - в данной форме общения главным являются интересы другого человека. Совершенно не конфликтный тип общения. Если конфликт и может произойти, то никак человека с так</w:t>
      </w:r>
      <w:r>
        <w:rPr>
          <w:rFonts w:ascii="Times New Roman CYR" w:hAnsi="Times New Roman CYR" w:cs="Times New Roman CYR"/>
          <w:sz w:val="28"/>
          <w:szCs w:val="28"/>
        </w:rPr>
        <w:t>им общением, он соглашается с мнением другого человека в ущерб собственным интересам. Таким людям важно, чтобы их оппонент был во внимании, чтобы его интересы и его саморазвитие стояли выше своих собственных. Безразличное отношение к себе.</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Индифферентная</w:t>
      </w:r>
      <w:r>
        <w:rPr>
          <w:rFonts w:ascii="Times New Roman CYR" w:hAnsi="Times New Roman CYR" w:cs="Times New Roman CYR"/>
          <w:sz w:val="28"/>
          <w:szCs w:val="28"/>
        </w:rPr>
        <w:t xml:space="preserve"> форма общения - это полное равнодушие к происходящему, отсутствие интереса в самом общении. Люди с таким типом общения не вызывают интерес у собеседника. Если и получился конфликт, то оппонент может лишь получить ответ вплоть до нулевого уровня активности</w:t>
      </w:r>
      <w:r>
        <w:rPr>
          <w:rFonts w:ascii="Times New Roman CYR" w:hAnsi="Times New Roman CYR" w:cs="Times New Roman CYR"/>
          <w:sz w:val="28"/>
          <w:szCs w:val="28"/>
        </w:rPr>
        <w:t xml:space="preserve"> и полной бездеятельности.</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группе испытуемых выявлено:</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диагностики выяснилось, что у людей в данной группе существуют разные методы разрешения конфликтов. 8 членов коллектива предпочитают решать конфликты с помощью методов приспособления и с</w:t>
      </w:r>
      <w:r>
        <w:rPr>
          <w:rFonts w:ascii="Times New Roman CYR" w:hAnsi="Times New Roman CYR" w:cs="Times New Roman CYR"/>
          <w:sz w:val="28"/>
          <w:szCs w:val="28"/>
        </w:rPr>
        <w:t>отрудничества, но столько же человек пользуются и методом соперничества. 5 человек в группе вовсе избегают конфликтов.</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исследования, мы пришли к выводу, что не все члены коллектива настроены агрессивно и стремятся к конфликтным ситуациям. Один</w:t>
      </w:r>
      <w:r>
        <w:rPr>
          <w:rFonts w:ascii="Times New Roman CYR" w:hAnsi="Times New Roman CYR" w:cs="Times New Roman CYR"/>
          <w:sz w:val="28"/>
          <w:szCs w:val="28"/>
        </w:rPr>
        <w:t>аковое количество получилось как людей конфликтных, так и дружелюбных, что сохраняет стабильное эмоциональную атмосферу в группе.</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Заключение</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Ранее ученые и исследователи считали, что конфликт - это явление неэффективной деятельности организации и плохог</w:t>
      </w:r>
      <w:r>
        <w:rPr>
          <w:rFonts w:ascii="Times New Roman CYR" w:hAnsi="Times New Roman CYR" w:cs="Times New Roman CYR"/>
          <w:sz w:val="28"/>
          <w:szCs w:val="28"/>
        </w:rPr>
        <w:t>о управления. Но в наше время исследователи все чаще склоняться к тому, что даже на самых организованных предприятиях с хорошими взаимоотношениями не только возможны, но и необходимы конфликты, надо только правильно ими управлять.</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Конфликты могут быть скры</w:t>
      </w:r>
      <w:r>
        <w:rPr>
          <w:rFonts w:ascii="Times New Roman CYR" w:hAnsi="Times New Roman CYR" w:cs="Times New Roman CYR"/>
          <w:sz w:val="28"/>
          <w:szCs w:val="28"/>
        </w:rPr>
        <w:t>тыми или явными, но в основе их всегда лежит отсутствие согласия.</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положительных функциях конфликта закачаются возможность выражать мнения, выявлять больше альтернатив при принятии решения. Но это не означает, что он всегда носит положительный характер.</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w:t>
      </w:r>
      <w:r>
        <w:rPr>
          <w:rFonts w:ascii="Times New Roman CYR" w:hAnsi="Times New Roman CYR" w:cs="Times New Roman CYR"/>
          <w:sz w:val="28"/>
          <w:szCs w:val="28"/>
        </w:rPr>
        <w:t>сли впоследствии конфликта участники пришли к развитию взаимоотношений и правильному решению, то он считается функциональным. Если же препятствует принятию решения и ухудшает понимание между оппонентами, то конфликт дисфункциональный.</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два основн</w:t>
      </w:r>
      <w:r>
        <w:rPr>
          <w:rFonts w:ascii="Times New Roman CYR" w:hAnsi="Times New Roman CYR" w:cs="Times New Roman CYR"/>
          <w:sz w:val="28"/>
          <w:szCs w:val="28"/>
        </w:rPr>
        <w:t xml:space="preserve">ых типа конфликтов - внутриличностный и межличностный. Межличностный конфликт - это противоречие, возникающее между людьми, которое вызвано несовпадению взглядов, целей, мотивов, потребностей. В процессе управления такого конфликта важно учитывать все его </w:t>
      </w:r>
      <w:r>
        <w:rPr>
          <w:rFonts w:ascii="Times New Roman CYR" w:hAnsi="Times New Roman CYR" w:cs="Times New Roman CYR"/>
          <w:sz w:val="28"/>
          <w:szCs w:val="28"/>
        </w:rPr>
        <w:t>составляющие: причины. факторы, симпатии, антипатии.</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Исследователь конфликтов К. Томас выделил 5 стилей поведения: избегание, уступка, противоборство, компромисс и сотрудничество. Но последняя стратегия должна быть основной, потому что именно она делает ко</w:t>
      </w:r>
      <w:r>
        <w:rPr>
          <w:rFonts w:ascii="Times New Roman CYR" w:hAnsi="Times New Roman CYR" w:cs="Times New Roman CYR"/>
          <w:sz w:val="28"/>
          <w:szCs w:val="28"/>
        </w:rPr>
        <w:t>нфликт функциональным и приводит к самым эффективным решениям при сохранении дружеских отношений.</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ходе исследований с помощью методики С.Л. Братченко «направленность личности в общении (НЛО-А)» оказалось, что в группе студентов конфликты случаются редко </w:t>
      </w:r>
      <w:r>
        <w:rPr>
          <w:rFonts w:ascii="Times New Roman CYR" w:hAnsi="Times New Roman CYR" w:cs="Times New Roman CYR"/>
          <w:sz w:val="28"/>
          <w:szCs w:val="28"/>
        </w:rPr>
        <w:t>из-за того, что у них равное количество как конфликтных, так и мирных людей. Если одни могут быть зачинщиками неприятной ситуации, то другие во время ее разрешат и успокоят враждующую сторону. Следовательно, в группе всегда стабильная эмоциональная атмосфе</w:t>
      </w:r>
      <w:r>
        <w:rPr>
          <w:rFonts w:ascii="Times New Roman CYR" w:hAnsi="Times New Roman CYR" w:cs="Times New Roman CYR"/>
          <w:sz w:val="28"/>
          <w:szCs w:val="28"/>
        </w:rPr>
        <w:t>ра, которая благополучно отражается на их взаимоотношениях, сотрудничестве и на образовании в институте.</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Литература</w:t>
      </w:r>
    </w:p>
    <w:p w:rsidR="00000000" w:rsidRDefault="00A0366B">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A036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Андреева Г. М. Социальная психология: - М.: Аспект Пресс, 2001</w:t>
      </w:r>
    </w:p>
    <w:p w:rsidR="00000000" w:rsidRDefault="00A036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Анцупов А.Я., Шипилов А.И. Конфликтология: - Юнити, Москва, 2000</w:t>
      </w:r>
    </w:p>
    <w:p w:rsidR="00000000" w:rsidRDefault="00A036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Боро</w:t>
      </w:r>
      <w:r>
        <w:rPr>
          <w:rFonts w:ascii="Times New Roman CYR" w:hAnsi="Times New Roman CYR" w:cs="Times New Roman CYR"/>
          <w:sz w:val="28"/>
          <w:szCs w:val="28"/>
        </w:rPr>
        <w:t>дкин Ф.М., Коряк И.М. Внимание: конфликт: - Новосибирск: Наука, 1989 - 186 с, 190 с.</w:t>
      </w:r>
    </w:p>
    <w:p w:rsidR="00000000" w:rsidRDefault="00A036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Ворожейкин И.Е., Кибанов А.Я., Захаров Д.К. Конфликтология: - М.: Инфа-М, 2000 - 224 с.</w:t>
      </w:r>
    </w:p>
    <w:p w:rsidR="00000000" w:rsidRDefault="00A036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Гришина Н.В. Психология конфликта - СПб: Питер, 2008</w:t>
      </w:r>
    </w:p>
    <w:p w:rsidR="00000000" w:rsidRDefault="00A036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Громова О.Н. Конфликтоло</w:t>
      </w:r>
      <w:r>
        <w:rPr>
          <w:rFonts w:ascii="Times New Roman CYR" w:hAnsi="Times New Roman CYR" w:cs="Times New Roman CYR"/>
          <w:sz w:val="28"/>
          <w:szCs w:val="28"/>
        </w:rPr>
        <w:t>гия - М.: Эксмо, 2000 - 320 с.</w:t>
      </w:r>
    </w:p>
    <w:p w:rsidR="00000000" w:rsidRDefault="00A036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Дедкова И.Ф.. Федоров Н.И. Исследование научных подходов в изучении социально - трудовых конфликтов // «Российское предпринимательство» журн. - 2011 - № 11 Вып. 2 (171), - 72 - 76 с.</w:t>
      </w:r>
    </w:p>
    <w:p w:rsidR="00000000" w:rsidRDefault="00A036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Зайцев А.К. Социальный конфликт, изд. </w:t>
      </w:r>
      <w:r>
        <w:rPr>
          <w:rFonts w:ascii="Times New Roman CYR" w:hAnsi="Times New Roman CYR" w:cs="Times New Roman CYR"/>
          <w:sz w:val="28"/>
          <w:szCs w:val="28"/>
        </w:rPr>
        <w:t>2-е. - М.: Academia, 2001 - 188с.</w:t>
      </w:r>
    </w:p>
    <w:p w:rsidR="00000000" w:rsidRDefault="00A036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В.П. Зинченко, Б. Мещеряков Современный словарь по психологии - М.: Педагогика, 2011</w:t>
      </w:r>
    </w:p>
    <w:p w:rsidR="00000000" w:rsidRDefault="00A036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Практикум по социальной психологии под ред. И.С. Клециной. - СПб, Питер, 2008 - 155 - 163 с.</w:t>
      </w:r>
    </w:p>
    <w:p w:rsidR="00000000" w:rsidRDefault="00A036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Козлов В.В., Козлова А.А. Управление к</w:t>
      </w:r>
      <w:r>
        <w:rPr>
          <w:rFonts w:ascii="Times New Roman CYR" w:hAnsi="Times New Roman CYR" w:cs="Times New Roman CYR"/>
          <w:sz w:val="28"/>
          <w:szCs w:val="28"/>
        </w:rPr>
        <w:t>онфликтом - М.: Эксмо, 2009</w:t>
      </w:r>
    </w:p>
    <w:p w:rsidR="00000000" w:rsidRDefault="00A036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Колосова В.В. Социальная психология: семинары и практические занятия. Учебно-методическое пособие - Н. Новгород, 2013</w:t>
      </w:r>
    </w:p>
    <w:p w:rsidR="00000000" w:rsidRDefault="00A036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Куницина В.Н., Казаринова Н.В., Погольша В.М. Межличностное общение: Учебник для вузов. - СПб.: Питер, 200</w:t>
      </w:r>
      <w:r>
        <w:rPr>
          <w:rFonts w:ascii="Times New Roman CYR" w:hAnsi="Times New Roman CYR" w:cs="Times New Roman CYR"/>
          <w:sz w:val="28"/>
          <w:szCs w:val="28"/>
        </w:rPr>
        <w:t>3. - 544 с.</w:t>
      </w:r>
    </w:p>
    <w:p w:rsidR="00000000" w:rsidRDefault="00A036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Крижанская Ю.С., Третьякова В.П. Грамматика общения - Питер: Смысл, 2005</w:t>
      </w:r>
    </w:p>
    <w:p w:rsidR="00000000" w:rsidRDefault="00A036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Майерс Д. Социальная психология - Спб, 2002</w:t>
      </w:r>
    </w:p>
    <w:p w:rsidR="00000000" w:rsidRDefault="00A036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Морозов А.В. Деловая психология - Спб.: Союз, 2000</w:t>
      </w:r>
    </w:p>
    <w:p w:rsidR="00000000" w:rsidRDefault="00A036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Социологическая конфликтология под ред. Морозова А.В. - М.: Академия</w:t>
      </w:r>
      <w:r>
        <w:rPr>
          <w:rFonts w:ascii="Times New Roman CYR" w:hAnsi="Times New Roman CYR" w:cs="Times New Roman CYR"/>
          <w:sz w:val="28"/>
          <w:szCs w:val="28"/>
        </w:rPr>
        <w:t>, 2002 - 336 с.</w:t>
      </w:r>
    </w:p>
    <w:p w:rsidR="00000000" w:rsidRDefault="00A036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Парыгин Б.Д. Основы социально-психологической теории - М.: Мысль, 1971 - 351 с.</w:t>
      </w:r>
    </w:p>
    <w:p w:rsidR="00000000" w:rsidRDefault="00A036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Радченко В.А. Социокультурная специфика разрешения конфликтов в организации // Вестник Адыгейского государственного университета. Журн. - 2010</w:t>
      </w:r>
    </w:p>
    <w:p w:rsidR="00000000" w:rsidRDefault="00A036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Федотова Н.</w:t>
      </w:r>
      <w:r>
        <w:rPr>
          <w:rFonts w:ascii="Times New Roman CYR" w:hAnsi="Times New Roman CYR" w:cs="Times New Roman CYR"/>
          <w:sz w:val="28"/>
          <w:szCs w:val="28"/>
        </w:rPr>
        <w:t>Н. Конфликты, идентичность и диалог // Знание. Понимание. Умение. Журн. - 2011 - 27 - 35 с.</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Приложение 1</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Текст опросника.</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Чтобы собеседник правильно понял меня, ...</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должен говорить о том, что его волнует и интересует;</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него должна быть одинаков</w:t>
      </w:r>
      <w:r>
        <w:rPr>
          <w:rFonts w:ascii="Times New Roman CYR" w:hAnsi="Times New Roman CYR" w:cs="Times New Roman CYR"/>
          <w:sz w:val="28"/>
          <w:szCs w:val="28"/>
        </w:rPr>
        <w:t>ая со мной точка зрения;</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главное, чтобы он хорошо разбирался в обсуждаемом вопросе;</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должен говорить то, что ему понятно и с чём он согласен;</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всегда буду стараться достичь этого;</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ожидаю от собеседника...</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чёткой и твердой позиции;</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w:t>
      </w:r>
      <w:r>
        <w:rPr>
          <w:rFonts w:ascii="Times New Roman CYR" w:hAnsi="Times New Roman CYR" w:cs="Times New Roman CYR"/>
          <w:sz w:val="28"/>
          <w:szCs w:val="28"/>
        </w:rPr>
        <w:t>гласия со мной;</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какой-либо пользы для себя;</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участия в решении деловых вопросов;</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открытости, готовности принять мою помощь;</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 что чувствует и переживает собеседник, ...</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принимаю близко к сердцу;</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может влиять на моё поведение;</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может п</w:t>
      </w:r>
      <w:r>
        <w:rPr>
          <w:rFonts w:ascii="Times New Roman CYR" w:hAnsi="Times New Roman CYR" w:cs="Times New Roman CYR"/>
          <w:sz w:val="28"/>
          <w:szCs w:val="28"/>
        </w:rPr>
        <w:t>редставлять интерес;</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должно мешать делу;</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следует показывать окружающим;</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хотел бы, чтобы собеседник занимал в общении со мной позицию...</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удобную для меня;</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всё равно какую;</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лидера;</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сочувствующего слушателя;</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удобную для него;</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w:t>
      </w:r>
      <w:r>
        <w:rPr>
          <w:rFonts w:ascii="Times New Roman CYR" w:hAnsi="Times New Roman CYR" w:cs="Times New Roman CYR"/>
          <w:sz w:val="28"/>
          <w:szCs w:val="28"/>
        </w:rPr>
        <w:t>..</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Доверие собеседника ко мне...</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имеет существенного значения для дела;</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нужно, если мне важен этот человек;</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должно быть полным;</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сделает общение более спокойным и лёгким;</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очень дорого, и я буду стараться оправдать его;</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в обще</w:t>
      </w:r>
      <w:r>
        <w:rPr>
          <w:rFonts w:ascii="Times New Roman CYR" w:hAnsi="Times New Roman CYR" w:cs="Times New Roman CYR"/>
          <w:sz w:val="28"/>
          <w:szCs w:val="28"/>
        </w:rPr>
        <w:t>нии между нами назревает конфликт, собеседник...</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должен уступить;</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может рассчитывать на мою готовность помочь, уступить;</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должен делать того, чего я не хочу;</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лучше пусть займётся делом;</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должен его не допустить;</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Когда собеседник меня не </w:t>
      </w:r>
      <w:r>
        <w:rPr>
          <w:rFonts w:ascii="Times New Roman CYR" w:hAnsi="Times New Roman CYR" w:cs="Times New Roman CYR"/>
          <w:sz w:val="28"/>
          <w:szCs w:val="28"/>
        </w:rPr>
        <w:t>понимает, …</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значит, я плохо объясняю и должен ему помочь;</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должен выслушать его точку зрения;</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меня это не волнует, если это не мешает делу;</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прекращаю с ним общаться;</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буду ему объяснять, если мне это надо;</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меня важно, чтобы собеседн</w:t>
      </w:r>
      <w:r>
        <w:rPr>
          <w:rFonts w:ascii="Times New Roman CYR" w:hAnsi="Times New Roman CYR" w:cs="Times New Roman CYR"/>
          <w:sz w:val="28"/>
          <w:szCs w:val="28"/>
        </w:rPr>
        <w:t>ик в общении со мной исходил из...</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моих интересов;</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желания не обострять отношения;</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того, что приятно для меня;</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того, что его волнует;</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интересов дела;</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собеседник перестаёт меня слушать, ...</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меня это не волнует;</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обижаюсь и прекра</w:t>
      </w:r>
      <w:r>
        <w:rPr>
          <w:rFonts w:ascii="Times New Roman CYR" w:hAnsi="Times New Roman CYR" w:cs="Times New Roman CYR"/>
          <w:sz w:val="28"/>
          <w:szCs w:val="28"/>
        </w:rPr>
        <w:t>щаю разговор;</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значит, в этом виновен я;</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попробую повлиять на него по-другому;</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буду слушать его;</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нравится такое общение, когда...</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оно проходит спокойно, и я согласен с собеседником;</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получаю от него пользу;</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чувствую, что нужен с</w:t>
      </w:r>
      <w:r>
        <w:rPr>
          <w:rFonts w:ascii="Times New Roman CYR" w:hAnsi="Times New Roman CYR" w:cs="Times New Roman CYR"/>
          <w:sz w:val="28"/>
          <w:szCs w:val="28"/>
        </w:rPr>
        <w:t>обеседнику;</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есть практический результат;</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я получаю удовольствие;</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Чтобы я правильно понял собеседника, ...</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он должен быть моим единомышленником;</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надо меньше разговоров, а больше дела;</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должен согласиться с его точкой зрения;</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надо внимательно за ним понаблюдать;</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надо полностью сосредоточиться на его проблемах;</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считаю правильным, если собеседник ожидает от меня...</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согласия;</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того, что я намерен ему предложить;</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ничего не ожидает;</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помощи, участия;</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чёткой </w:t>
      </w:r>
      <w:r>
        <w:rPr>
          <w:rFonts w:ascii="Times New Roman CYR" w:hAnsi="Times New Roman CYR" w:cs="Times New Roman CYR"/>
          <w:sz w:val="28"/>
          <w:szCs w:val="28"/>
        </w:rPr>
        <w:t>и твёрдой позиции;</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 что я чувствую и переживаю, ...</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зависит от переживаний собеседника;</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должно быть заметно собеседнику;</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должно мешать делу;</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должно быть важно для собеседника, и он тоже должен переживать;</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должно беспокоить соб</w:t>
      </w:r>
      <w:r>
        <w:rPr>
          <w:rFonts w:ascii="Times New Roman CYR" w:hAnsi="Times New Roman CYR" w:cs="Times New Roman CYR"/>
          <w:sz w:val="28"/>
          <w:szCs w:val="28"/>
        </w:rPr>
        <w:t>еседника;</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стараюсь занять в общении позицию...</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удобную для собеседника;</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всё равно какую;</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сочувствующего слушателя;</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удобную для меня;</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лидера;</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Доверять собеседнику...</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можно только в очень редких случаях (если в этом есть смысл);</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надо, если это в интересах дела;</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можно, если его позиция убедительна;</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можно, если наши взгляды совпадают;</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надо, потому что это поможет ему;</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в общении назревает конфликт, я...</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займусь делом;</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постараюсь его сгладить;</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буду действов</w:t>
      </w:r>
      <w:r>
        <w:rPr>
          <w:rFonts w:ascii="Times New Roman CYR" w:hAnsi="Times New Roman CYR" w:cs="Times New Roman CYR"/>
          <w:sz w:val="28"/>
          <w:szCs w:val="28"/>
        </w:rPr>
        <w:t>ать в соответствии со своими интересами;</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уступлю, чтобы помочь собеседнику;</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буду доказывать свою правоту;</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общении я исхожу из...</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стремления утвердить свою точку зрения;</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желания получить максимум пользы для себя;</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необходимости решить про</w:t>
      </w:r>
      <w:r>
        <w:rPr>
          <w:rFonts w:ascii="Times New Roman CYR" w:hAnsi="Times New Roman CYR" w:cs="Times New Roman CYR"/>
          <w:sz w:val="28"/>
          <w:szCs w:val="28"/>
        </w:rPr>
        <w:t>блемы другого человека, помочь ему;</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необходимости избежать конфликта;</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интересов дела;</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я не понимаю собеседника, ...</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меня это не беспокоит;</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очень переживаю и ищу свою ошибку;</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пересматриваю свою точку зрения;</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значит он плохо объяс</w:t>
      </w:r>
      <w:r>
        <w:rPr>
          <w:rFonts w:ascii="Times New Roman CYR" w:hAnsi="Times New Roman CYR" w:cs="Times New Roman CYR"/>
          <w:sz w:val="28"/>
          <w:szCs w:val="28"/>
        </w:rPr>
        <w:t>няет;</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буду стараться понять, если мне это надо;</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меня главная цель общения - это…</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помочь, поддержать собеседника;</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решить деловой вопрос;</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получить удовольствие;</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избежать конфликта;</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извлечь какую-нибудь пользу;</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я считаю, ч</w:t>
      </w:r>
      <w:r>
        <w:rPr>
          <w:rFonts w:ascii="Times New Roman CYR" w:hAnsi="Times New Roman CYR" w:cs="Times New Roman CYR"/>
          <w:sz w:val="28"/>
          <w:szCs w:val="28"/>
        </w:rPr>
        <w:t>то собеседник неправ, то...</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теряю к нему интерес;</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думаю, чем могу ему помочь;</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буду добиваться, чтобы он признал и исправил свою ошибку;</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буду обострять ситуацию;</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это меня не беспокоит, это его проблема;</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 для обработки результатов</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8"/>
        <w:gridCol w:w="1190"/>
        <w:gridCol w:w="1191"/>
        <w:gridCol w:w="1191"/>
        <w:gridCol w:w="1191"/>
        <w:gridCol w:w="1192"/>
        <w:gridCol w:w="1151"/>
      </w:tblGrid>
      <w:tr w:rsidR="00000000">
        <w:tblPrEx>
          <w:tblCellMar>
            <w:top w:w="0" w:type="dxa"/>
            <w:bottom w:w="0" w:type="dxa"/>
          </w:tblCellMar>
        </w:tblPrEx>
        <w:tc>
          <w:tcPr>
            <w:tcW w:w="2108"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w:t>
            </w:r>
            <w:r>
              <w:rPr>
                <w:rFonts w:ascii="Times New Roman CYR" w:hAnsi="Times New Roman CYR" w:cs="Times New Roman CYR"/>
                <w:sz w:val="20"/>
                <w:szCs w:val="20"/>
              </w:rPr>
              <w:t>омер высказывания</w:t>
            </w:r>
          </w:p>
        </w:tc>
        <w:tc>
          <w:tcPr>
            <w:tcW w:w="7106" w:type="dxa"/>
            <w:gridSpan w:val="6"/>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Номер варианта ответа</w:t>
            </w:r>
          </w:p>
        </w:tc>
      </w:tr>
      <w:tr w:rsidR="00000000">
        <w:tblPrEx>
          <w:tblCellMar>
            <w:top w:w="0" w:type="dxa"/>
            <w:bottom w:w="0" w:type="dxa"/>
          </w:tblCellMar>
        </w:tblPrEx>
        <w:tc>
          <w:tcPr>
            <w:tcW w:w="2108"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p>
        </w:tc>
        <w:tc>
          <w:tcPr>
            <w:tcW w:w="1190"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192"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5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2108"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190"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АЛ</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АВ</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192"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15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2108"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90"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АВ</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w:t>
            </w:r>
          </w:p>
        </w:tc>
        <w:tc>
          <w:tcPr>
            <w:tcW w:w="1192"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АЛ</w:t>
            </w:r>
          </w:p>
        </w:tc>
        <w:tc>
          <w:tcPr>
            <w:tcW w:w="115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2108"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90"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АЛ</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w:t>
            </w:r>
          </w:p>
        </w:tc>
        <w:tc>
          <w:tcPr>
            <w:tcW w:w="1192"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АВ</w:t>
            </w:r>
          </w:p>
        </w:tc>
        <w:tc>
          <w:tcPr>
            <w:tcW w:w="115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2108"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190"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АВ</w:t>
            </w:r>
          </w:p>
        </w:tc>
        <w:tc>
          <w:tcPr>
            <w:tcW w:w="1192"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АЛ</w:t>
            </w:r>
          </w:p>
        </w:tc>
        <w:tc>
          <w:tcPr>
            <w:tcW w:w="115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2108"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90"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АВ</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192"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АЛ</w:t>
            </w:r>
          </w:p>
        </w:tc>
        <w:tc>
          <w:tcPr>
            <w:tcW w:w="115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2108"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90"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АВ</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АЛ</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w:t>
            </w:r>
          </w:p>
        </w:tc>
        <w:tc>
          <w:tcPr>
            <w:tcW w:w="1192"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15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2108"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90"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АЛ</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АВ</w:t>
            </w:r>
          </w:p>
        </w:tc>
        <w:tc>
          <w:tcPr>
            <w:tcW w:w="1192"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15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2108"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190"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АВ</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АЛ</w:t>
            </w:r>
          </w:p>
        </w:tc>
        <w:tc>
          <w:tcPr>
            <w:tcW w:w="1192"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w:t>
            </w:r>
          </w:p>
        </w:tc>
        <w:tc>
          <w:tcPr>
            <w:tcW w:w="115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2108"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190"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АВ</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АЛ</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192"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15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2108"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190"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АЛ</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w:t>
            </w:r>
          </w:p>
        </w:tc>
        <w:tc>
          <w:tcPr>
            <w:tcW w:w="1192"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АВ</w:t>
            </w:r>
          </w:p>
        </w:tc>
        <w:tc>
          <w:tcPr>
            <w:tcW w:w="115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2108"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190"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АВ</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192"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АЛ</w:t>
            </w:r>
          </w:p>
        </w:tc>
        <w:tc>
          <w:tcPr>
            <w:tcW w:w="115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2108"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190"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АЛ</w:t>
            </w:r>
          </w:p>
        </w:tc>
        <w:tc>
          <w:tcPr>
            <w:tcW w:w="1192"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АВ</w:t>
            </w:r>
          </w:p>
        </w:tc>
        <w:tc>
          <w:tcPr>
            <w:tcW w:w="115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2108"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190"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АЛ</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АВ</w:t>
            </w:r>
          </w:p>
        </w:tc>
        <w:tc>
          <w:tcPr>
            <w:tcW w:w="1192"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15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2108"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190"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АЛ</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192"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АВ</w:t>
            </w:r>
          </w:p>
        </w:tc>
        <w:tc>
          <w:tcPr>
            <w:tcW w:w="115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2108"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190"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АВ</w:t>
            </w:r>
          </w:p>
        </w:tc>
        <w:tc>
          <w:tcPr>
            <w:tcW w:w="1192"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АЛ</w:t>
            </w:r>
          </w:p>
        </w:tc>
        <w:tc>
          <w:tcPr>
            <w:tcW w:w="115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2108"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190"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АЛ</w:t>
            </w:r>
          </w:p>
        </w:tc>
        <w:tc>
          <w:tcPr>
            <w:tcW w:w="1192"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АВ</w:t>
            </w:r>
          </w:p>
        </w:tc>
        <w:tc>
          <w:tcPr>
            <w:tcW w:w="115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2108"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190"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АВ</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АЛ</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192"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w:t>
            </w:r>
          </w:p>
        </w:tc>
        <w:tc>
          <w:tcPr>
            <w:tcW w:w="115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2108"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190"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АЛ</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АВ</w:t>
            </w:r>
          </w:p>
        </w:tc>
        <w:tc>
          <w:tcPr>
            <w:tcW w:w="1192"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15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2108"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190"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АЛ</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АВ</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192"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15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2108"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190"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АЛ</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АВ</w:t>
            </w:r>
          </w:p>
        </w:tc>
        <w:tc>
          <w:tcPr>
            <w:tcW w:w="119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192"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w:t>
            </w:r>
          </w:p>
        </w:tc>
        <w:tc>
          <w:tcPr>
            <w:tcW w:w="1151"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p>
        </w:tc>
      </w:tr>
    </w:tbl>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Приложение 2</w:t>
      </w:r>
    </w:p>
    <w:p w:rsidR="00000000" w:rsidRDefault="00A03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6"/>
        <w:gridCol w:w="3363"/>
        <w:gridCol w:w="992"/>
        <w:gridCol w:w="1034"/>
        <w:gridCol w:w="856"/>
        <w:gridCol w:w="763"/>
        <w:gridCol w:w="856"/>
      </w:tblGrid>
      <w:tr w:rsidR="00000000">
        <w:tblPrEx>
          <w:tblCellMar>
            <w:top w:w="0" w:type="dxa"/>
            <w:bottom w:w="0" w:type="dxa"/>
          </w:tblCellMar>
        </w:tblPrEx>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363"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Ник</w:t>
            </w:r>
          </w:p>
        </w:tc>
        <w:tc>
          <w:tcPr>
            <w:tcW w:w="992"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АЛ</w:t>
            </w:r>
          </w:p>
        </w:tc>
        <w:tc>
          <w:tcPr>
            <w:tcW w:w="1034"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АВ</w:t>
            </w:r>
          </w:p>
        </w:tc>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w:t>
            </w:r>
          </w:p>
        </w:tc>
        <w:tc>
          <w:tcPr>
            <w:tcW w:w="763"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w:t>
            </w:r>
          </w:p>
        </w:tc>
      </w:tr>
      <w:tr w:rsidR="00000000">
        <w:tblPrEx>
          <w:tblCellMar>
            <w:top w:w="0" w:type="dxa"/>
            <w:bottom w:w="0" w:type="dxa"/>
          </w:tblCellMar>
        </w:tblPrEx>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363"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Женя</w:t>
            </w:r>
          </w:p>
        </w:tc>
        <w:tc>
          <w:tcPr>
            <w:tcW w:w="992"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34"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63"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363"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Аня</w:t>
            </w:r>
          </w:p>
        </w:tc>
        <w:tc>
          <w:tcPr>
            <w:tcW w:w="992"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034"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63"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363"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Инна</w:t>
            </w:r>
          </w:p>
        </w:tc>
        <w:tc>
          <w:tcPr>
            <w:tcW w:w="992"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034"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63"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363"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Ира</w:t>
            </w:r>
          </w:p>
        </w:tc>
        <w:tc>
          <w:tcPr>
            <w:tcW w:w="992"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34"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63"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363"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Михалюк Г.</w:t>
            </w:r>
          </w:p>
        </w:tc>
        <w:tc>
          <w:tcPr>
            <w:tcW w:w="992"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34"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63"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c>
          <w:tcPr>
            <w:tcW w:w="3363"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Царь</w:t>
            </w:r>
          </w:p>
        </w:tc>
        <w:tc>
          <w:tcPr>
            <w:tcW w:w="992"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034"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63"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w:t>
            </w:r>
          </w:p>
        </w:tc>
        <w:tc>
          <w:tcPr>
            <w:tcW w:w="3363"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Некчёмыш</w:t>
            </w:r>
          </w:p>
        </w:tc>
        <w:tc>
          <w:tcPr>
            <w:tcW w:w="992"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34"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63"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w:t>
            </w:r>
          </w:p>
        </w:tc>
        <w:tc>
          <w:tcPr>
            <w:tcW w:w="3363"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Нина</w:t>
            </w:r>
          </w:p>
        </w:tc>
        <w:tc>
          <w:tcPr>
            <w:tcW w:w="992"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034"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63"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w:t>
            </w:r>
          </w:p>
        </w:tc>
        <w:tc>
          <w:tcPr>
            <w:tcW w:w="3363"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Света</w:t>
            </w:r>
          </w:p>
        </w:tc>
        <w:tc>
          <w:tcPr>
            <w:tcW w:w="992"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34"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63"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w:t>
            </w:r>
          </w:p>
        </w:tc>
        <w:tc>
          <w:tcPr>
            <w:tcW w:w="3363"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Таня</w:t>
            </w:r>
          </w:p>
        </w:tc>
        <w:tc>
          <w:tcPr>
            <w:tcW w:w="992"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034"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63"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11</w:t>
            </w:r>
          </w:p>
        </w:tc>
        <w:tc>
          <w:tcPr>
            <w:tcW w:w="3363"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Катя</w:t>
            </w:r>
          </w:p>
        </w:tc>
        <w:tc>
          <w:tcPr>
            <w:tcW w:w="992"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034"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63"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12</w:t>
            </w:r>
          </w:p>
        </w:tc>
        <w:tc>
          <w:tcPr>
            <w:tcW w:w="3363"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Наталия</w:t>
            </w:r>
          </w:p>
        </w:tc>
        <w:tc>
          <w:tcPr>
            <w:tcW w:w="992"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34"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63"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13</w:t>
            </w:r>
          </w:p>
        </w:tc>
        <w:tc>
          <w:tcPr>
            <w:tcW w:w="3363"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Sultan</w:t>
            </w:r>
          </w:p>
        </w:tc>
        <w:tc>
          <w:tcPr>
            <w:tcW w:w="992"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34"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63"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14</w:t>
            </w:r>
          </w:p>
        </w:tc>
        <w:tc>
          <w:tcPr>
            <w:tcW w:w="3363"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Шубин К.С.</w:t>
            </w:r>
          </w:p>
        </w:tc>
        <w:tc>
          <w:tcPr>
            <w:tcW w:w="992"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34"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63"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15</w:t>
            </w:r>
          </w:p>
        </w:tc>
        <w:tc>
          <w:tcPr>
            <w:tcW w:w="3363"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Катя</w:t>
            </w:r>
          </w:p>
        </w:tc>
        <w:tc>
          <w:tcPr>
            <w:tcW w:w="992"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34"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63"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16</w:t>
            </w:r>
          </w:p>
        </w:tc>
        <w:tc>
          <w:tcPr>
            <w:tcW w:w="3363"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Братишка</w:t>
            </w:r>
          </w:p>
        </w:tc>
        <w:tc>
          <w:tcPr>
            <w:tcW w:w="992"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034"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63"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17</w:t>
            </w:r>
          </w:p>
        </w:tc>
        <w:tc>
          <w:tcPr>
            <w:tcW w:w="3363"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Вордик</w:t>
            </w:r>
          </w:p>
        </w:tc>
        <w:tc>
          <w:tcPr>
            <w:tcW w:w="992"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034"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63"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18</w:t>
            </w:r>
          </w:p>
        </w:tc>
        <w:tc>
          <w:tcPr>
            <w:tcW w:w="3363"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r>
              <w:rPr>
                <w:rFonts w:ascii="Times New Roman CYR" w:hAnsi="Times New Roman CYR" w:cs="Times New Roman CYR"/>
                <w:sz w:val="20"/>
                <w:szCs w:val="20"/>
              </w:rPr>
              <w:t>ндрей</w:t>
            </w:r>
          </w:p>
        </w:tc>
        <w:tc>
          <w:tcPr>
            <w:tcW w:w="992"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34"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63"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19</w:t>
            </w:r>
          </w:p>
        </w:tc>
        <w:tc>
          <w:tcPr>
            <w:tcW w:w="3363"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Yana</w:t>
            </w:r>
          </w:p>
        </w:tc>
        <w:tc>
          <w:tcPr>
            <w:tcW w:w="992"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34"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63"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20</w:t>
            </w:r>
          </w:p>
        </w:tc>
        <w:tc>
          <w:tcPr>
            <w:tcW w:w="3363"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Лина</w:t>
            </w:r>
          </w:p>
        </w:tc>
        <w:tc>
          <w:tcPr>
            <w:tcW w:w="992"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034"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63"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3363"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Ирина</w:t>
            </w:r>
          </w:p>
        </w:tc>
        <w:tc>
          <w:tcPr>
            <w:tcW w:w="992"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034"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63"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56" w:type="dxa"/>
            <w:tcBorders>
              <w:top w:val="single" w:sz="6" w:space="0" w:color="auto"/>
              <w:left w:val="single" w:sz="6" w:space="0" w:color="auto"/>
              <w:bottom w:val="single" w:sz="6" w:space="0" w:color="auto"/>
              <w:right w:val="single" w:sz="6" w:space="0" w:color="auto"/>
            </w:tcBorders>
          </w:tcPr>
          <w:p w:rsidR="00000000" w:rsidRDefault="00A0366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bl>
    <w:p w:rsidR="00A0366B" w:rsidRDefault="00A0366B"/>
    <w:sectPr w:rsidR="00A0366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0A5"/>
    <w:rsid w:val="00A0366B"/>
    <w:rsid w:val="00E22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7BFB6C-E51A-4815-B05C-42EBD61E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7456</Words>
  <Characters>42504</Characters>
  <Application>Microsoft Office Word</Application>
  <DocSecurity>0</DocSecurity>
  <Lines>354</Lines>
  <Paragraphs>99</Paragraphs>
  <ScaleCrop>false</ScaleCrop>
  <Company/>
  <LinksUpToDate>false</LinksUpToDate>
  <CharactersWithSpaces>49861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2024-08-19T20:03:00Z</dcterms:created>
  <dcterms:modified xsi:type="dcterms:W3CDTF">2024-08-19T20:03:00Z</dcterms:modified>
</cp:coreProperties>
</file>