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819" w:rsidRDefault="00811819" w:rsidP="00811819">
      <w:pPr>
        <w:jc w:val="center"/>
        <w:rPr>
          <w:b/>
        </w:rPr>
      </w:pPr>
      <w:r>
        <w:rPr>
          <w:b/>
        </w:rPr>
        <w:t>МИНИСТЕРСТВО ЗДРАВООХРАНЕНИЯ РОССИЙСКОЙ ФЕДИРАЦИИ</w:t>
      </w:r>
    </w:p>
    <w:p w:rsidR="00811819" w:rsidRDefault="00811819" w:rsidP="00811819">
      <w:pPr>
        <w:jc w:val="center"/>
        <w:rPr>
          <w:b/>
        </w:rPr>
      </w:pPr>
      <w:r>
        <w:rPr>
          <w:b/>
        </w:rPr>
        <w:t>ВЛАДИВОСТОКСКИЙ ГОСУДАРСТВЕННЫЙ МЕДИЦИНСКИЙ</w:t>
      </w:r>
    </w:p>
    <w:p w:rsidR="00811819" w:rsidRDefault="00811819" w:rsidP="00811819">
      <w:pPr>
        <w:jc w:val="center"/>
        <w:rPr>
          <w:b/>
        </w:rPr>
      </w:pPr>
      <w:r>
        <w:rPr>
          <w:b/>
        </w:rPr>
        <w:t>УНИВЕРСИТЕТ</w:t>
      </w: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</w:p>
    <w:p w:rsidR="00811819" w:rsidRDefault="00811819" w:rsidP="00811819">
      <w:pPr>
        <w:jc w:val="center"/>
        <w:rPr>
          <w:b/>
        </w:rPr>
      </w:pPr>
      <w:r>
        <w:rPr>
          <w:b/>
        </w:rPr>
        <w:t>ВЛАДИВОСТОК 2003</w:t>
      </w:r>
    </w:p>
    <w:p w:rsidR="00811819" w:rsidRDefault="00811819" w:rsidP="00811819">
      <w:pPr>
        <w:rPr>
          <w:b/>
        </w:rPr>
      </w:pPr>
      <w:r>
        <w:rPr>
          <w:b/>
        </w:rPr>
        <w:lastRenderedPageBreak/>
        <w:t>Паспортная часть.</w:t>
      </w:r>
    </w:p>
    <w:p w:rsidR="00811819" w:rsidRDefault="00811819" w:rsidP="00811819">
      <w:pPr>
        <w:rPr>
          <w:i/>
        </w:rPr>
      </w:pPr>
      <w:r>
        <w:t xml:space="preserve">Ф.И.О.: </w:t>
      </w:r>
    </w:p>
    <w:p w:rsidR="00811819" w:rsidRDefault="00811819" w:rsidP="00811819">
      <w:r>
        <w:t xml:space="preserve">Возраст: </w:t>
      </w:r>
      <w:r w:rsidRPr="00811819">
        <w:rPr>
          <w:i/>
        </w:rPr>
        <w:t>13 лет</w:t>
      </w:r>
    </w:p>
    <w:p w:rsidR="00811819" w:rsidRDefault="00811819" w:rsidP="00811819">
      <w:pPr>
        <w:rPr>
          <w:i/>
        </w:rPr>
      </w:pPr>
      <w:r>
        <w:t>Место жительства:</w:t>
      </w:r>
      <w:r>
        <w:rPr>
          <w:i/>
        </w:rPr>
        <w:t xml:space="preserve"> Днепропетровская 18-15</w:t>
      </w:r>
    </w:p>
    <w:p w:rsidR="00811819" w:rsidRDefault="00811819" w:rsidP="00811819">
      <w:pPr>
        <w:rPr>
          <w:i/>
        </w:rPr>
      </w:pPr>
      <w:r>
        <w:t>Профессия:</w:t>
      </w:r>
      <w:r>
        <w:rPr>
          <w:i/>
        </w:rPr>
        <w:t xml:space="preserve"> ученица 8 класса ср/</w:t>
      </w:r>
      <w:proofErr w:type="spellStart"/>
      <w:r>
        <w:rPr>
          <w:i/>
        </w:rPr>
        <w:t>шк</w:t>
      </w:r>
      <w:proofErr w:type="spellEnd"/>
      <w:r>
        <w:rPr>
          <w:i/>
        </w:rPr>
        <w:t xml:space="preserve"> № 19.</w:t>
      </w:r>
    </w:p>
    <w:p w:rsidR="00811819" w:rsidRPr="00811819" w:rsidRDefault="00811819" w:rsidP="00811819">
      <w:pPr>
        <w:rPr>
          <w:i/>
        </w:rPr>
      </w:pPr>
      <w:r>
        <w:t xml:space="preserve">Дата госпитализации: </w:t>
      </w:r>
      <w:r w:rsidRPr="00811819">
        <w:rPr>
          <w:i/>
        </w:rPr>
        <w:t>19.11.03.</w:t>
      </w:r>
    </w:p>
    <w:p w:rsidR="00811819" w:rsidRDefault="00811819" w:rsidP="00811819">
      <w:pPr>
        <w:rPr>
          <w:i/>
        </w:rPr>
      </w:pPr>
    </w:p>
    <w:p w:rsidR="00811819" w:rsidRDefault="00811819" w:rsidP="00811819">
      <w:r>
        <w:rPr>
          <w:b/>
        </w:rPr>
        <w:t xml:space="preserve">Жалобы: </w:t>
      </w:r>
      <w:r w:rsidR="005552AC">
        <w:t>на постоянные, интенсивные, пульсирующие боли в области проекции</w:t>
      </w:r>
      <w:r w:rsidR="00BC4A02">
        <w:t xml:space="preserve"> левой и правой верхнечелюстных пазух и в области  проекции решетчатого лабиринта ( боли ус</w:t>
      </w:r>
      <w:r w:rsidR="00BC4A02">
        <w:t>и</w:t>
      </w:r>
      <w:r w:rsidR="00BC4A02">
        <w:t xml:space="preserve">ливаются при выходе на холодный воздух), на заложенность носа с обеих сторон, гнойное отделяемое из обоих носовых ходов, головную боль в области темени, </w:t>
      </w:r>
      <w:proofErr w:type="spellStart"/>
      <w:r w:rsidR="00BC4A02">
        <w:t>слабрость</w:t>
      </w:r>
      <w:proofErr w:type="spellEnd"/>
      <w:r w:rsidR="00BC4A02">
        <w:t xml:space="preserve"> и пов</w:t>
      </w:r>
      <w:r w:rsidR="00BC4A02">
        <w:t>ы</w:t>
      </w:r>
      <w:r w:rsidR="00BC4A02">
        <w:t>шение температуры до 37.5 С.</w:t>
      </w:r>
    </w:p>
    <w:p w:rsidR="00CB230B" w:rsidRDefault="00BC4A02" w:rsidP="00811819">
      <w:r>
        <w:rPr>
          <w:b/>
          <w:lang w:val="en-US"/>
        </w:rPr>
        <w:t>Anamnesis</w:t>
      </w:r>
      <w:r w:rsidRPr="00BC4A02">
        <w:rPr>
          <w:b/>
        </w:rPr>
        <w:t xml:space="preserve"> </w:t>
      </w:r>
      <w:proofErr w:type="spellStart"/>
      <w:r>
        <w:rPr>
          <w:b/>
          <w:lang w:val="en-US"/>
        </w:rPr>
        <w:t>Morbi</w:t>
      </w:r>
      <w:proofErr w:type="spellEnd"/>
      <w:r w:rsidRPr="00BC4A02">
        <w:rPr>
          <w:b/>
        </w:rPr>
        <w:t>:</w:t>
      </w:r>
      <w:r w:rsidRPr="00BC4A02">
        <w:t xml:space="preserve"> </w:t>
      </w:r>
      <w:r>
        <w:t>считает себя больной с середины октября, когда впервые почувствов</w:t>
      </w:r>
      <w:r>
        <w:t>а</w:t>
      </w:r>
      <w:r>
        <w:t>ла ноющие боли в области проекции правой и левой верхнечелюстных пазух и  заложе</w:t>
      </w:r>
      <w:r>
        <w:t>н</w:t>
      </w:r>
      <w:r>
        <w:t>ность носа, повы</w:t>
      </w:r>
      <w:r w:rsidR="00A5624D">
        <w:t>шение температуры тела до 37.8 С, головную боль. Утром следующего дня появилось обильное слизистое отделяемое из обоих носовых ходов. Начало заболев</w:t>
      </w:r>
      <w:r w:rsidR="00A5624D">
        <w:t>а</w:t>
      </w:r>
      <w:r w:rsidR="00A5624D">
        <w:t>ния связывает с перенесенным ранее переохлаждением. В дальнейшем самочувствие ст</w:t>
      </w:r>
      <w:r w:rsidR="00A5624D">
        <w:t>а</w:t>
      </w:r>
      <w:r w:rsidR="00A5624D">
        <w:t xml:space="preserve">ло ухудшаться: боли в области </w:t>
      </w:r>
      <w:proofErr w:type="spellStart"/>
      <w:r w:rsidR="00A5624D">
        <w:t>прекции</w:t>
      </w:r>
      <w:proofErr w:type="spellEnd"/>
      <w:r w:rsidR="00A5624D">
        <w:t xml:space="preserve"> правой и левой носовых пазух стали постоянн</w:t>
      </w:r>
      <w:r w:rsidR="00A5624D">
        <w:t>ы</w:t>
      </w:r>
      <w:r w:rsidR="00A5624D">
        <w:t>ми, пульсирующими, усиливающимися и постепенно усиливались. Присоединились боли  в области проекции решетчатого лабиринта, появилась слабость, разбитость, отделяемое из носа стало мутного цвета. В связи с ухудшением состояния обратилась к участковому терапевту по месту жительства. После осмотра больная была направлена на дальнейшее обследование и лечение в ГКБ №1.</w:t>
      </w:r>
    </w:p>
    <w:p w:rsidR="00BC4A02" w:rsidRPr="00CB230B" w:rsidRDefault="00CB230B" w:rsidP="00811819">
      <w:r>
        <w:rPr>
          <w:b/>
          <w:lang w:val="en-US"/>
        </w:rPr>
        <w:t>Anamnesis</w:t>
      </w:r>
      <w:r w:rsidRPr="00CB230B">
        <w:rPr>
          <w:b/>
        </w:rPr>
        <w:t xml:space="preserve"> </w:t>
      </w:r>
      <w:r>
        <w:rPr>
          <w:b/>
          <w:lang w:val="en-US"/>
        </w:rPr>
        <w:t>Vitae</w:t>
      </w:r>
      <w:r>
        <w:rPr>
          <w:b/>
        </w:rPr>
        <w:t xml:space="preserve">: </w:t>
      </w:r>
      <w:r>
        <w:t>родилась в 1989 году в городе Владивостоке. Росла и развивалась с</w:t>
      </w:r>
      <w:r>
        <w:t>о</w:t>
      </w:r>
      <w:r>
        <w:t>гласно полу и возрасту. Детство прошло в удовлетворительных условиях. В настоящее время учится в 8 классе ср/</w:t>
      </w:r>
      <w:proofErr w:type="spellStart"/>
      <w:r>
        <w:t>шк</w:t>
      </w:r>
      <w:proofErr w:type="spellEnd"/>
      <w:r>
        <w:t xml:space="preserve"> №19. Из перенесенных заболеваний отмечает карь в 5 лет. Гепатит, туберкулез, венерические заболевания у себя и у ближайших родственников о</w:t>
      </w:r>
      <w:r>
        <w:t>т</w:t>
      </w:r>
      <w:r>
        <w:t xml:space="preserve">рицает. Не курит, не употребляет алкоголь. Условия жизни считает удовлетворительными. Переливание крови и ее компонентов не проводилось, </w:t>
      </w:r>
      <w:proofErr w:type="spellStart"/>
      <w:r>
        <w:t>аллергологический</w:t>
      </w:r>
      <w:proofErr w:type="spellEnd"/>
      <w:r>
        <w:t xml:space="preserve"> анамнез не от</w:t>
      </w:r>
      <w:r>
        <w:t>я</w:t>
      </w:r>
      <w:r>
        <w:t>гощен</w:t>
      </w:r>
      <w:r w:rsidR="00AC570F">
        <w:t>.</w:t>
      </w:r>
    </w:p>
    <w:p w:rsidR="00165D33" w:rsidRDefault="00875D47" w:rsidP="00165D33">
      <w:r>
        <w:rPr>
          <w:b/>
          <w:lang w:val="en-US"/>
        </w:rPr>
        <w:t>Status</w:t>
      </w:r>
      <w:r w:rsidRPr="00875D47">
        <w:rPr>
          <w:b/>
        </w:rPr>
        <w:t xml:space="preserve"> </w:t>
      </w:r>
      <w:proofErr w:type="spellStart"/>
      <w:r>
        <w:rPr>
          <w:b/>
          <w:lang w:val="en-US"/>
        </w:rPr>
        <w:t>Praesens</w:t>
      </w:r>
      <w:proofErr w:type="spellEnd"/>
      <w:r w:rsidRPr="00875D47">
        <w:rPr>
          <w:b/>
        </w:rPr>
        <w:t xml:space="preserve"> </w:t>
      </w:r>
      <w:proofErr w:type="spellStart"/>
      <w:r>
        <w:rPr>
          <w:b/>
          <w:lang w:val="en-US"/>
        </w:rPr>
        <w:t>Objectivus</w:t>
      </w:r>
      <w:proofErr w:type="spellEnd"/>
      <w:r w:rsidRPr="00875D47">
        <w:rPr>
          <w:b/>
        </w:rPr>
        <w:t>:</w:t>
      </w:r>
      <w:r>
        <w:t xml:space="preserve"> </w:t>
      </w:r>
    </w:p>
    <w:p w:rsidR="00165D33" w:rsidRPr="00165D33" w:rsidRDefault="00165D33" w:rsidP="00165D33">
      <w:r>
        <w:rPr>
          <w:b/>
          <w:u w:val="single"/>
        </w:rPr>
        <w:t>Общий осмотр больного</w:t>
      </w:r>
      <w:r w:rsidRPr="00165D33">
        <w:rPr>
          <w:u w:val="single"/>
        </w:rPr>
        <w:t>:</w:t>
      </w:r>
      <w:r w:rsidRPr="00165D33">
        <w:t xml:space="preserve"> общее состояние удовлетворительное. Сознание ясное, пол</w:t>
      </w:r>
      <w:r w:rsidRPr="00165D33">
        <w:t>о</w:t>
      </w:r>
      <w:r w:rsidRPr="00165D33">
        <w:t>жение активное, выражение лица спокойное. Походка свободная, без особенностей. Тел</w:t>
      </w:r>
      <w:r w:rsidRPr="00165D33">
        <w:t>о</w:t>
      </w:r>
      <w:r w:rsidRPr="00165D33">
        <w:t xml:space="preserve">сложение правильное. Конституциональный тип </w:t>
      </w:r>
      <w:proofErr w:type="spellStart"/>
      <w:r w:rsidRPr="00165D33">
        <w:t>нормостенический</w:t>
      </w:r>
      <w:proofErr w:type="spellEnd"/>
      <w:r w:rsidRPr="00165D33">
        <w:t xml:space="preserve"> (величина </w:t>
      </w:r>
      <w:proofErr w:type="spellStart"/>
      <w:r w:rsidRPr="00165D33">
        <w:t>эпигас</w:t>
      </w:r>
      <w:r w:rsidRPr="00165D33">
        <w:t>т</w:t>
      </w:r>
      <w:r w:rsidRPr="00165D33">
        <w:t>рального</w:t>
      </w:r>
      <w:proofErr w:type="spellEnd"/>
      <w:r w:rsidRPr="00165D33">
        <w:t xml:space="preserve"> угла приближается к 90 градусам, подключичные ямки выражены умеренно, л</w:t>
      </w:r>
      <w:r w:rsidRPr="00165D33">
        <w:t>о</w:t>
      </w:r>
      <w:r w:rsidRPr="00165D33">
        <w:t>патки умеренно пр</w:t>
      </w:r>
      <w:r w:rsidRPr="00165D33">
        <w:t>и</w:t>
      </w:r>
      <w:r w:rsidRPr="00165D33">
        <w:t>легают к грудной клетке).</w:t>
      </w:r>
      <w:r>
        <w:t xml:space="preserve"> Рост 15</w:t>
      </w:r>
      <w:r w:rsidRPr="00165D33">
        <w:t>5 см,</w:t>
      </w:r>
      <w:r>
        <w:t xml:space="preserve"> вес 39</w:t>
      </w:r>
      <w:r w:rsidRPr="00165D33">
        <w:t xml:space="preserve"> кг.</w:t>
      </w:r>
    </w:p>
    <w:p w:rsidR="00165D33" w:rsidRPr="00165D33" w:rsidRDefault="00165D33" w:rsidP="00165D33">
      <w:r w:rsidRPr="00165D33">
        <w:rPr>
          <w:b/>
          <w:u w:val="single"/>
        </w:rPr>
        <w:t>Питание больного</w:t>
      </w:r>
      <w:r w:rsidRPr="00165D33">
        <w:rPr>
          <w:u w:val="single"/>
        </w:rPr>
        <w:t>:</w:t>
      </w:r>
      <w:r w:rsidRPr="00165D33">
        <w:t xml:space="preserve"> индекс Брока-98,4% (норма 90-110%), т.е. питание удовлетворител</w:t>
      </w:r>
      <w:r w:rsidRPr="00165D33">
        <w:t>ь</w:t>
      </w:r>
      <w:r w:rsidRPr="00165D33">
        <w:t>ное. Толщина кожной складки не превышает 2см.</w:t>
      </w:r>
    </w:p>
    <w:p w:rsidR="00165D33" w:rsidRPr="00165D33" w:rsidRDefault="00165D33" w:rsidP="00165D33">
      <w:r w:rsidRPr="00165D33">
        <w:rPr>
          <w:b/>
          <w:u w:val="single"/>
        </w:rPr>
        <w:t>Кожные покровы</w:t>
      </w:r>
      <w:r w:rsidRPr="00165D33">
        <w:rPr>
          <w:u w:val="single"/>
        </w:rPr>
        <w:t>:</w:t>
      </w:r>
      <w:r w:rsidRPr="00165D33">
        <w:t xml:space="preserve"> нормального цвета, наличие шелушения, сыпи воспалительного х</w:t>
      </w:r>
      <w:r w:rsidRPr="00165D33">
        <w:t>а</w:t>
      </w:r>
      <w:r w:rsidRPr="00165D33">
        <w:t xml:space="preserve">рактера, расчесов, а так же сосудистых звездочек и </w:t>
      </w:r>
      <w:proofErr w:type="spellStart"/>
      <w:r w:rsidRPr="00165D33">
        <w:t>ксантом</w:t>
      </w:r>
      <w:proofErr w:type="spellEnd"/>
      <w:r w:rsidRPr="00165D33">
        <w:t xml:space="preserve"> не обнаружено. Целос</w:t>
      </w:r>
      <w:r w:rsidRPr="00165D33">
        <w:t>т</w:t>
      </w:r>
      <w:r w:rsidRPr="00165D33">
        <w:t>ность кожи не нарушена. Отеки не определяются.</w:t>
      </w:r>
    </w:p>
    <w:p w:rsidR="00165D33" w:rsidRPr="00165D33" w:rsidRDefault="00165D33" w:rsidP="00165D33">
      <w:r w:rsidRPr="00165D33">
        <w:rPr>
          <w:b/>
          <w:u w:val="single"/>
        </w:rPr>
        <w:t>Волосяной  покров</w:t>
      </w:r>
      <w:r w:rsidRPr="00165D33">
        <w:rPr>
          <w:u w:val="single"/>
        </w:rPr>
        <w:t>:</w:t>
      </w:r>
      <w:r w:rsidRPr="00165D33">
        <w:t xml:space="preserve"> соответствует полу, симметричный, равномерный.</w:t>
      </w:r>
    </w:p>
    <w:p w:rsidR="00165D33" w:rsidRPr="00165D33" w:rsidRDefault="00165D33" w:rsidP="00165D33">
      <w:r w:rsidRPr="00165D33">
        <w:rPr>
          <w:b/>
          <w:u w:val="single"/>
        </w:rPr>
        <w:t>Ногти:</w:t>
      </w:r>
      <w:r w:rsidRPr="00165D33">
        <w:t xml:space="preserve"> овальной формы, бледно-розового цвета, с умеренным блеском, чистые.</w:t>
      </w:r>
    </w:p>
    <w:p w:rsidR="00165D33" w:rsidRPr="00165D33" w:rsidRDefault="00165D33" w:rsidP="00165D33">
      <w:r w:rsidRPr="00165D33">
        <w:rPr>
          <w:b/>
          <w:u w:val="single"/>
        </w:rPr>
        <w:t>Слизистые оболочки:</w:t>
      </w:r>
      <w:r w:rsidRPr="00165D33">
        <w:t xml:space="preserve"> слизистая глаз розовая, влажная, чистая. Склеры бледные. Слиз</w:t>
      </w:r>
      <w:r w:rsidRPr="00165D33">
        <w:t>и</w:t>
      </w:r>
      <w:r w:rsidRPr="00165D33">
        <w:t>стая щек, мягкого и твердого неба, задней стенки глотки и небных дужек розовая, вла</w:t>
      </w:r>
      <w:r w:rsidRPr="00165D33">
        <w:t>ж</w:t>
      </w:r>
      <w:r w:rsidRPr="00165D33">
        <w:t>ная, чистая. Миндалины не выходят за пределы небных дужек. Де</w:t>
      </w:r>
      <w:r w:rsidRPr="00165D33">
        <w:t>с</w:t>
      </w:r>
      <w:r w:rsidRPr="00165D33">
        <w:t>на не изменены.</w:t>
      </w:r>
    </w:p>
    <w:p w:rsidR="00165D33" w:rsidRPr="00165D33" w:rsidRDefault="00165D33" w:rsidP="00165D33">
      <w:r w:rsidRPr="00165D33">
        <w:rPr>
          <w:b/>
          <w:u w:val="single"/>
        </w:rPr>
        <w:t>Лимфатические узлы:</w:t>
      </w:r>
      <w:r w:rsidRPr="00165D33">
        <w:t xml:space="preserve"> при осмотре области проекции всех </w:t>
      </w:r>
      <w:r w:rsidR="00006A80" w:rsidRPr="00165D33">
        <w:t>основных</w:t>
      </w:r>
      <w:r w:rsidRPr="00165D33">
        <w:t xml:space="preserve"> групп ли</w:t>
      </w:r>
      <w:r w:rsidRPr="00165D33">
        <w:t>м</w:t>
      </w:r>
      <w:r w:rsidRPr="00165D33">
        <w:t>фоузлов (затылочных, околоушных, подбородочных, подчелюстных, шейных, надключичных, подмышечных, локтевых, паховых и подколенных) визуальных измен</w:t>
      </w:r>
      <w:r w:rsidRPr="00165D33">
        <w:t>е</w:t>
      </w:r>
      <w:r w:rsidRPr="00165D33">
        <w:t>ний не обнаружено. При пальпации лимфоузлы не определяются, область проекции безболезненна.</w:t>
      </w:r>
    </w:p>
    <w:p w:rsidR="00165D33" w:rsidRPr="00165D33" w:rsidRDefault="00165D33" w:rsidP="00165D33">
      <w:r w:rsidRPr="00165D33">
        <w:rPr>
          <w:b/>
          <w:u w:val="single"/>
        </w:rPr>
        <w:lastRenderedPageBreak/>
        <w:t>Мышечная система:</w:t>
      </w:r>
      <w:r w:rsidRPr="00165D33">
        <w:t xml:space="preserve"> хорошо развита, тонус мышц сохранен, при пальп</w:t>
      </w:r>
      <w:r w:rsidRPr="00165D33">
        <w:t>а</w:t>
      </w:r>
      <w:r w:rsidRPr="00165D33">
        <w:t>ции и движении болезненности нет, тремор, и дрожание отдельных мышц не наблюдается. Парезы отсу</w:t>
      </w:r>
      <w:r w:rsidRPr="00165D33">
        <w:t>т</w:t>
      </w:r>
      <w:r w:rsidRPr="00165D33">
        <w:t>ствуют.</w:t>
      </w:r>
    </w:p>
    <w:p w:rsidR="00165D33" w:rsidRDefault="00165D33" w:rsidP="00165D33">
      <w:r w:rsidRPr="00165D33">
        <w:rPr>
          <w:b/>
          <w:u w:val="single"/>
        </w:rPr>
        <w:t>Костная система:</w:t>
      </w:r>
      <w:r w:rsidRPr="00165D33">
        <w:t xml:space="preserve"> при осмотре форма и контуры черепа, грудной клетки, таза и конечн</w:t>
      </w:r>
      <w:r w:rsidRPr="00165D33">
        <w:t>о</w:t>
      </w:r>
      <w:r w:rsidRPr="00165D33">
        <w:t>стей правильные, симметричные, не деформированы. Суставы нормальной конфигур</w:t>
      </w:r>
      <w:r w:rsidRPr="00165D33">
        <w:t>а</w:t>
      </w:r>
      <w:r w:rsidRPr="00165D33">
        <w:t>ции, гиперемии и местного повышения температуры в области суст</w:t>
      </w:r>
      <w:r w:rsidRPr="00165D33">
        <w:t>а</w:t>
      </w:r>
      <w:r w:rsidRPr="00165D33">
        <w:t>вов не обнаружено, объем активных и пассивных движений свободный, болезне</w:t>
      </w:r>
      <w:r w:rsidRPr="00165D33">
        <w:t>н</w:t>
      </w:r>
      <w:r w:rsidRPr="00165D33">
        <w:t>ности при ощупывании и движении нет. При осмотре и пальпации анкилозов и д</w:t>
      </w:r>
      <w:r w:rsidRPr="00165D33">
        <w:t>е</w:t>
      </w:r>
      <w:r w:rsidRPr="00165D33">
        <w:t>формаций не выявлено.</w:t>
      </w:r>
    </w:p>
    <w:p w:rsidR="009F743E" w:rsidRDefault="009F743E" w:rsidP="009F743E">
      <w:pPr>
        <w:rPr>
          <w:b/>
        </w:rPr>
      </w:pPr>
      <w:r>
        <w:rPr>
          <w:b/>
        </w:rPr>
        <w:t>Специальный осмотр</w:t>
      </w:r>
      <w:r w:rsidRPr="00621105">
        <w:rPr>
          <w:b/>
        </w:rPr>
        <w:t>.</w:t>
      </w:r>
    </w:p>
    <w:p w:rsidR="009F743E" w:rsidRPr="009F743E" w:rsidRDefault="009F743E" w:rsidP="009F743E">
      <w:r w:rsidRPr="009F743E">
        <w:t>Голова правильной формы, нормальной величины, лицевая и мозговая части черепа ра</w:t>
      </w:r>
      <w:r w:rsidRPr="009F743E">
        <w:t>з</w:t>
      </w:r>
      <w:r w:rsidRPr="009F743E">
        <w:t xml:space="preserve">виты пропорционально, </w:t>
      </w:r>
      <w:proofErr w:type="spellStart"/>
      <w:r w:rsidRPr="009F743E">
        <w:t>ов</w:t>
      </w:r>
      <w:r w:rsidR="00006A80">
        <w:t>олосенения</w:t>
      </w:r>
      <w:proofErr w:type="spellEnd"/>
      <w:r w:rsidR="00006A80">
        <w:t xml:space="preserve"> по женскому</w:t>
      </w:r>
      <w:r w:rsidR="00006A80" w:rsidRPr="00006A80">
        <w:t xml:space="preserve"> </w:t>
      </w:r>
      <w:r w:rsidR="00006A80" w:rsidRPr="009F743E">
        <w:t>тип</w:t>
      </w:r>
      <w:r w:rsidR="00006A80">
        <w:t>у</w:t>
      </w:r>
      <w:r w:rsidRPr="009F743E">
        <w:t xml:space="preserve">. </w:t>
      </w:r>
      <w:proofErr w:type="spellStart"/>
      <w:r w:rsidRPr="009F743E">
        <w:t>Коньюктива</w:t>
      </w:r>
      <w:proofErr w:type="spellEnd"/>
      <w:r w:rsidRPr="009F743E">
        <w:t xml:space="preserve"> бледно-розового цвета, нормальной влажности. Зрачки круглой формы, реакция на свет быстрая, равн</w:t>
      </w:r>
      <w:r w:rsidRPr="009F743E">
        <w:t>о</w:t>
      </w:r>
      <w:r w:rsidRPr="009F743E">
        <w:t xml:space="preserve">мерная. </w:t>
      </w:r>
      <w:proofErr w:type="spellStart"/>
      <w:r w:rsidRPr="009F743E">
        <w:t>Слезот</w:t>
      </w:r>
      <w:r w:rsidRPr="009F743E">
        <w:t>о</w:t>
      </w:r>
      <w:r w:rsidRPr="009F743E">
        <w:t>чения</w:t>
      </w:r>
      <w:proofErr w:type="spellEnd"/>
      <w:r w:rsidRPr="009F743E">
        <w:t xml:space="preserve"> нет. Нос не деформирован, слизистая бледно-розового цвета. Губы розового цвета, умеренно увлажнены, трещин в углах рта нет. Шея правильной формы, симметричная. Щитовидная железа визуально и </w:t>
      </w:r>
      <w:proofErr w:type="spellStart"/>
      <w:r w:rsidRPr="009F743E">
        <w:t>пальпаторно</w:t>
      </w:r>
      <w:proofErr w:type="spellEnd"/>
      <w:r w:rsidRPr="009F743E">
        <w:t xml:space="preserve"> не опред</w:t>
      </w:r>
      <w:r w:rsidRPr="009F743E">
        <w:t>е</w:t>
      </w:r>
      <w:r w:rsidRPr="009F743E">
        <w:t>ляется.</w:t>
      </w:r>
    </w:p>
    <w:p w:rsidR="009F743E" w:rsidRPr="009F743E" w:rsidRDefault="009F743E" w:rsidP="009F743E">
      <w:pPr>
        <w:rPr>
          <w:b/>
        </w:rPr>
      </w:pPr>
      <w:r w:rsidRPr="009F743E">
        <w:rPr>
          <w:b/>
        </w:rPr>
        <w:t>Органы дыхания.</w:t>
      </w:r>
    </w:p>
    <w:p w:rsidR="009F743E" w:rsidRPr="009F743E" w:rsidRDefault="009F743E" w:rsidP="009F743E">
      <w:r w:rsidRPr="009F743E">
        <w:rPr>
          <w:b/>
          <w:u w:val="single"/>
        </w:rPr>
        <w:t>Осмотр грудной клетки</w:t>
      </w:r>
      <w:r w:rsidRPr="009F743E">
        <w:t xml:space="preserve">: форма грудной клетки </w:t>
      </w:r>
      <w:proofErr w:type="spellStart"/>
      <w:r w:rsidRPr="009F743E">
        <w:t>нормостеническая</w:t>
      </w:r>
      <w:proofErr w:type="spellEnd"/>
      <w:r w:rsidRPr="009F743E">
        <w:t>, симметричная, и</w:t>
      </w:r>
      <w:r w:rsidRPr="009F743E">
        <w:t>с</w:t>
      </w:r>
      <w:r w:rsidRPr="009F743E">
        <w:t>кривлений позвоночника нет, лопатки умеренно прилегают к грудной клетке. Обе пол</w:t>
      </w:r>
      <w:r w:rsidRPr="009F743E">
        <w:t>о</w:t>
      </w:r>
      <w:r w:rsidRPr="009F743E">
        <w:t>вины равномерно участвуют в акте дыхания, тип дыхания брюшной, д</w:t>
      </w:r>
      <w:r w:rsidRPr="009F743E">
        <w:t>ы</w:t>
      </w:r>
      <w:r w:rsidRPr="009F743E">
        <w:t>хание ритмичное, поверхностное, Количество д</w:t>
      </w:r>
      <w:r w:rsidRPr="009F743E">
        <w:t>ы</w:t>
      </w:r>
      <w:r w:rsidRPr="009F743E">
        <w:t>хательных движений-19.</w:t>
      </w:r>
    </w:p>
    <w:p w:rsidR="009F743E" w:rsidRPr="009F743E" w:rsidRDefault="009F743E" w:rsidP="009F743E">
      <w:r w:rsidRPr="009F743E">
        <w:rPr>
          <w:b/>
          <w:u w:val="single"/>
        </w:rPr>
        <w:t>Пальпация грудной клетки</w:t>
      </w:r>
      <w:r w:rsidRPr="009F743E">
        <w:rPr>
          <w:u w:val="single"/>
        </w:rPr>
        <w:t>:</w:t>
      </w:r>
      <w:r w:rsidRPr="009F743E">
        <w:t xml:space="preserve"> безболезненна, ригидная, межреберные промежутки расш</w:t>
      </w:r>
      <w:r w:rsidRPr="009F743E">
        <w:t>и</w:t>
      </w:r>
      <w:r w:rsidRPr="009F743E">
        <w:t>рены. Голосовое дрожание на симметричных участках проводится равн</w:t>
      </w:r>
      <w:r w:rsidRPr="009F743E">
        <w:t>о</w:t>
      </w:r>
      <w:r w:rsidRPr="009F743E">
        <w:t>мерно.</w:t>
      </w:r>
    </w:p>
    <w:p w:rsidR="009F743E" w:rsidRPr="009F743E" w:rsidRDefault="009F743E" w:rsidP="009F743E">
      <w:r w:rsidRPr="009F743E">
        <w:rPr>
          <w:b/>
          <w:u w:val="single"/>
        </w:rPr>
        <w:t>Сравнительная перкуссия легких</w:t>
      </w:r>
      <w:r w:rsidRPr="009F743E">
        <w:rPr>
          <w:u w:val="single"/>
        </w:rPr>
        <w:t>:</w:t>
      </w:r>
      <w:r w:rsidRPr="009F743E">
        <w:t xml:space="preserve"> при исследовании по топографическим линиям опр</w:t>
      </w:r>
      <w:r w:rsidRPr="009F743E">
        <w:t>е</w:t>
      </w:r>
      <w:r w:rsidRPr="009F743E">
        <w:t xml:space="preserve">деляется ясный легочной звук. </w:t>
      </w:r>
    </w:p>
    <w:p w:rsidR="009F743E" w:rsidRPr="009F743E" w:rsidRDefault="009F743E" w:rsidP="009F743E">
      <w:pPr>
        <w:rPr>
          <w:b/>
          <w:u w:val="single"/>
        </w:rPr>
      </w:pPr>
      <w:r w:rsidRPr="009F743E">
        <w:rPr>
          <w:b/>
          <w:u w:val="single"/>
        </w:rPr>
        <w:t>Топографическая перкуссия легких:</w:t>
      </w:r>
    </w:p>
    <w:p w:rsidR="009F743E" w:rsidRPr="009F743E" w:rsidRDefault="009F743E" w:rsidP="009F743E">
      <w:pPr>
        <w:rPr>
          <w:u w:val="single"/>
        </w:rPr>
      </w:pPr>
      <w:r w:rsidRPr="009F743E">
        <w:rPr>
          <w:u w:val="single"/>
        </w:rPr>
        <w:t>Нижняя граница правого легкого:</w:t>
      </w:r>
    </w:p>
    <w:p w:rsidR="009F743E" w:rsidRPr="009F743E" w:rsidRDefault="009F743E" w:rsidP="009F743E">
      <w:r w:rsidRPr="009F743E">
        <w:t>-</w:t>
      </w:r>
      <w:proofErr w:type="spellStart"/>
      <w:r w:rsidRPr="009F743E">
        <w:t>окологрудинная</w:t>
      </w:r>
      <w:proofErr w:type="spellEnd"/>
      <w:r w:rsidRPr="009F743E">
        <w:t>-</w:t>
      </w:r>
      <w:r w:rsidRPr="009F743E">
        <w:rPr>
          <w:lang w:val="en-US"/>
        </w:rPr>
        <w:t>VI</w:t>
      </w:r>
      <w:r w:rsidRPr="009F743E">
        <w:t xml:space="preserve"> ребро;</w:t>
      </w:r>
    </w:p>
    <w:p w:rsidR="009F743E" w:rsidRPr="009F743E" w:rsidRDefault="009F743E" w:rsidP="009F743E">
      <w:r w:rsidRPr="009F743E">
        <w:t>-</w:t>
      </w:r>
      <w:proofErr w:type="spellStart"/>
      <w:r w:rsidRPr="009F743E">
        <w:t>срединоключичная</w:t>
      </w:r>
      <w:proofErr w:type="spellEnd"/>
      <w:r w:rsidRPr="009F743E">
        <w:t>-</w:t>
      </w:r>
      <w:r w:rsidRPr="009F743E">
        <w:rPr>
          <w:lang w:val="en-US"/>
        </w:rPr>
        <w:t>VI</w:t>
      </w:r>
      <w:r w:rsidRPr="009F743E">
        <w:t xml:space="preserve"> ребро;</w:t>
      </w:r>
    </w:p>
    <w:p w:rsidR="009F743E" w:rsidRPr="009F743E" w:rsidRDefault="009F743E" w:rsidP="009F743E">
      <w:r w:rsidRPr="009F743E">
        <w:t>-</w:t>
      </w:r>
      <w:proofErr w:type="spellStart"/>
      <w:r w:rsidRPr="009F743E">
        <w:t>переднеподмышечная</w:t>
      </w:r>
      <w:proofErr w:type="spellEnd"/>
      <w:r w:rsidRPr="009F743E">
        <w:t>-</w:t>
      </w:r>
      <w:r w:rsidRPr="009F743E">
        <w:rPr>
          <w:lang w:val="en-US"/>
        </w:rPr>
        <w:t>VII</w:t>
      </w:r>
      <w:r w:rsidRPr="009F743E">
        <w:t xml:space="preserve"> ребро;</w:t>
      </w:r>
    </w:p>
    <w:p w:rsidR="009F743E" w:rsidRPr="009F743E" w:rsidRDefault="009F743E" w:rsidP="009F743E">
      <w:r w:rsidRPr="009F743E">
        <w:t>-средне подмышечная-</w:t>
      </w:r>
      <w:r w:rsidRPr="009F743E">
        <w:rPr>
          <w:lang w:val="en-US"/>
        </w:rPr>
        <w:t>VIII</w:t>
      </w:r>
      <w:r w:rsidRPr="009F743E">
        <w:t xml:space="preserve">  ребро;</w:t>
      </w:r>
    </w:p>
    <w:p w:rsidR="009F743E" w:rsidRPr="009F743E" w:rsidRDefault="009F743E" w:rsidP="009F743E">
      <w:r w:rsidRPr="009F743E">
        <w:t>-</w:t>
      </w:r>
      <w:proofErr w:type="spellStart"/>
      <w:r w:rsidRPr="009F743E">
        <w:t>заднеподмышечная</w:t>
      </w:r>
      <w:proofErr w:type="spellEnd"/>
      <w:r w:rsidRPr="009F743E">
        <w:t>-</w:t>
      </w:r>
      <w:r w:rsidRPr="009F743E">
        <w:rPr>
          <w:lang w:val="en-US"/>
        </w:rPr>
        <w:t>IX</w:t>
      </w:r>
      <w:r w:rsidRPr="009F743E">
        <w:t xml:space="preserve"> ребро;</w:t>
      </w:r>
    </w:p>
    <w:p w:rsidR="009F743E" w:rsidRPr="009F743E" w:rsidRDefault="009F743E" w:rsidP="009F743E">
      <w:r w:rsidRPr="009F743E">
        <w:t>- лопаточная-</w:t>
      </w:r>
      <w:r w:rsidRPr="009F743E">
        <w:rPr>
          <w:lang w:val="en-US"/>
        </w:rPr>
        <w:t>X</w:t>
      </w:r>
      <w:r w:rsidRPr="009F743E">
        <w:t xml:space="preserve"> ребро;</w:t>
      </w:r>
    </w:p>
    <w:p w:rsidR="009F743E" w:rsidRPr="009F743E" w:rsidRDefault="009F743E" w:rsidP="009F743E">
      <w:r w:rsidRPr="009F743E">
        <w:t xml:space="preserve">-околопозвоночная-на уровне остистого тростка </w:t>
      </w:r>
      <w:r w:rsidRPr="009F743E">
        <w:rPr>
          <w:lang w:val="en-US"/>
        </w:rPr>
        <w:t>XI</w:t>
      </w:r>
      <w:r w:rsidRPr="009F743E">
        <w:t xml:space="preserve"> грудного позвонка.</w:t>
      </w:r>
    </w:p>
    <w:p w:rsidR="009F743E" w:rsidRPr="009F743E" w:rsidRDefault="009F743E" w:rsidP="009F743E">
      <w:pPr>
        <w:rPr>
          <w:u w:val="single"/>
        </w:rPr>
      </w:pPr>
      <w:r w:rsidRPr="009F743E">
        <w:rPr>
          <w:u w:val="single"/>
        </w:rPr>
        <w:t>Нижняя граница левого легкого:</w:t>
      </w:r>
    </w:p>
    <w:p w:rsidR="009F743E" w:rsidRPr="009F743E" w:rsidRDefault="009F743E" w:rsidP="009F743E">
      <w:r w:rsidRPr="009F743E">
        <w:t>-</w:t>
      </w:r>
      <w:proofErr w:type="spellStart"/>
      <w:r w:rsidRPr="009F743E">
        <w:t>окологрудинная</w:t>
      </w:r>
      <w:proofErr w:type="spellEnd"/>
      <w:r w:rsidRPr="009F743E">
        <w:t>-</w:t>
      </w:r>
      <w:r w:rsidRPr="009F743E">
        <w:rPr>
          <w:lang w:val="en-US"/>
        </w:rPr>
        <w:t>IV</w:t>
      </w:r>
      <w:r w:rsidRPr="009F743E">
        <w:t xml:space="preserve"> ребро;</w:t>
      </w:r>
    </w:p>
    <w:p w:rsidR="009F743E" w:rsidRPr="009F743E" w:rsidRDefault="009F743E" w:rsidP="009F743E">
      <w:r w:rsidRPr="009F743E">
        <w:t>-среднеключичная-</w:t>
      </w:r>
      <w:r w:rsidRPr="009F743E">
        <w:rPr>
          <w:lang w:val="en-US"/>
        </w:rPr>
        <w:t>VI</w:t>
      </w:r>
      <w:r w:rsidRPr="009F743E">
        <w:t xml:space="preserve"> ребро;</w:t>
      </w:r>
    </w:p>
    <w:p w:rsidR="009F743E" w:rsidRPr="009F743E" w:rsidRDefault="009F743E" w:rsidP="009F743E">
      <w:r w:rsidRPr="009F743E">
        <w:t>-</w:t>
      </w:r>
      <w:proofErr w:type="spellStart"/>
      <w:r w:rsidRPr="009F743E">
        <w:t>переднеподмышечная</w:t>
      </w:r>
      <w:proofErr w:type="spellEnd"/>
      <w:r w:rsidRPr="009F743E">
        <w:t>-</w:t>
      </w:r>
      <w:r w:rsidRPr="009F743E">
        <w:rPr>
          <w:lang w:val="en-US"/>
        </w:rPr>
        <w:t>VII</w:t>
      </w:r>
      <w:r w:rsidRPr="009F743E">
        <w:t xml:space="preserve"> ребро;</w:t>
      </w:r>
    </w:p>
    <w:p w:rsidR="009F743E" w:rsidRPr="009F743E" w:rsidRDefault="009F743E" w:rsidP="009F743E">
      <w:r w:rsidRPr="009F743E">
        <w:t>-</w:t>
      </w:r>
      <w:proofErr w:type="spellStart"/>
      <w:r w:rsidRPr="009F743E">
        <w:t>среднеподмышечная</w:t>
      </w:r>
      <w:proofErr w:type="spellEnd"/>
      <w:r w:rsidRPr="009F743E">
        <w:t>-</w:t>
      </w:r>
      <w:r w:rsidRPr="009F743E">
        <w:rPr>
          <w:lang w:val="en-US"/>
        </w:rPr>
        <w:t>VIII</w:t>
      </w:r>
      <w:r w:rsidRPr="009F743E">
        <w:t xml:space="preserve"> ребро;</w:t>
      </w:r>
    </w:p>
    <w:p w:rsidR="009F743E" w:rsidRPr="009F743E" w:rsidRDefault="009F743E" w:rsidP="009F743E">
      <w:r w:rsidRPr="009F743E">
        <w:t>-</w:t>
      </w:r>
      <w:proofErr w:type="spellStart"/>
      <w:r w:rsidRPr="009F743E">
        <w:t>заднеподмышечной</w:t>
      </w:r>
      <w:proofErr w:type="spellEnd"/>
      <w:r w:rsidRPr="009F743E">
        <w:t>-</w:t>
      </w:r>
      <w:r w:rsidRPr="009F743E">
        <w:rPr>
          <w:lang w:val="en-US"/>
        </w:rPr>
        <w:t>IX</w:t>
      </w:r>
      <w:r w:rsidRPr="009F743E">
        <w:t xml:space="preserve"> ребро;</w:t>
      </w:r>
    </w:p>
    <w:p w:rsidR="009F743E" w:rsidRPr="009F743E" w:rsidRDefault="009F743E" w:rsidP="009F743E">
      <w:r w:rsidRPr="009F743E">
        <w:t>-лопаточной-</w:t>
      </w:r>
      <w:r w:rsidRPr="009F743E">
        <w:rPr>
          <w:lang w:val="en-US"/>
        </w:rPr>
        <w:t>X</w:t>
      </w:r>
      <w:r w:rsidRPr="009F743E">
        <w:t xml:space="preserve"> ребро;</w:t>
      </w:r>
    </w:p>
    <w:p w:rsidR="009F743E" w:rsidRPr="009F743E" w:rsidRDefault="009F743E" w:rsidP="009F743E">
      <w:r w:rsidRPr="009F743E">
        <w:t xml:space="preserve">-околопозвоночной-на уровне остистого отростка </w:t>
      </w:r>
      <w:r w:rsidRPr="009F743E">
        <w:rPr>
          <w:lang w:val="en-US"/>
        </w:rPr>
        <w:t>XI</w:t>
      </w:r>
      <w:r w:rsidRPr="009F743E">
        <w:t xml:space="preserve"> грудного позвонка.</w:t>
      </w:r>
    </w:p>
    <w:p w:rsidR="009F743E" w:rsidRPr="009F743E" w:rsidRDefault="009F743E" w:rsidP="009F743E">
      <w:r w:rsidRPr="009F743E">
        <w:t xml:space="preserve">Высота стояния верхушки легкого спереди справа и слева 3 см, сзади слева и справа на уровне остистого отростка </w:t>
      </w:r>
      <w:r w:rsidRPr="009F743E">
        <w:rPr>
          <w:lang w:val="en-US"/>
        </w:rPr>
        <w:t>VII</w:t>
      </w:r>
      <w:r w:rsidRPr="009F743E">
        <w:t xml:space="preserve"> шейного позвонка. Ширина полей </w:t>
      </w:r>
      <w:proofErr w:type="spellStart"/>
      <w:r w:rsidRPr="009F743E">
        <w:t>Кренига</w:t>
      </w:r>
      <w:proofErr w:type="spellEnd"/>
      <w:r w:rsidRPr="009F743E">
        <w:t xml:space="preserve"> спр</w:t>
      </w:r>
      <w:r w:rsidRPr="009F743E">
        <w:t>а</w:t>
      </w:r>
      <w:r w:rsidRPr="009F743E">
        <w:t>ва-7см, слева-7,5см.</w:t>
      </w:r>
    </w:p>
    <w:p w:rsidR="009F743E" w:rsidRPr="009F743E" w:rsidRDefault="009F743E" w:rsidP="009F743E">
      <w:r w:rsidRPr="009F743E">
        <w:rPr>
          <w:b/>
          <w:u w:val="single"/>
        </w:rPr>
        <w:t>Аускультация легких</w:t>
      </w:r>
      <w:r w:rsidRPr="009F743E">
        <w:rPr>
          <w:u w:val="single"/>
        </w:rPr>
        <w:t>:</w:t>
      </w:r>
      <w:r w:rsidRPr="009F743E">
        <w:t xml:space="preserve"> при аускультации над всей поверхностью легких выслуш</w:t>
      </w:r>
      <w:r w:rsidRPr="009F743E">
        <w:t>и</w:t>
      </w:r>
      <w:r w:rsidRPr="009F743E">
        <w:t xml:space="preserve">вается везикулярное дыхание, хрипов и шумов нет. </w:t>
      </w:r>
      <w:proofErr w:type="spellStart"/>
      <w:r w:rsidRPr="009F743E">
        <w:t>Бронхофония</w:t>
      </w:r>
      <w:proofErr w:type="spellEnd"/>
      <w:r w:rsidRPr="009F743E">
        <w:t xml:space="preserve"> над всей повер</w:t>
      </w:r>
      <w:r w:rsidRPr="009F743E">
        <w:t>х</w:t>
      </w:r>
      <w:r w:rsidRPr="009F743E">
        <w:t>ностью лёгких проводится равномерно.</w:t>
      </w:r>
    </w:p>
    <w:p w:rsidR="009F743E" w:rsidRPr="009F743E" w:rsidRDefault="009F743E" w:rsidP="009F743E"/>
    <w:p w:rsidR="009F743E" w:rsidRPr="009F743E" w:rsidRDefault="009F743E" w:rsidP="009F743E">
      <w:pPr>
        <w:rPr>
          <w:b/>
        </w:rPr>
      </w:pPr>
      <w:r w:rsidRPr="009F743E">
        <w:rPr>
          <w:b/>
        </w:rPr>
        <w:t>Органы кровообращения.</w:t>
      </w:r>
    </w:p>
    <w:p w:rsidR="009F743E" w:rsidRPr="009F743E" w:rsidRDefault="009F743E" w:rsidP="009F743E">
      <w:r w:rsidRPr="009F743E">
        <w:rPr>
          <w:b/>
          <w:u w:val="single"/>
        </w:rPr>
        <w:t>Осмотр области сердца:</w:t>
      </w:r>
      <w:r w:rsidRPr="009F743E">
        <w:t xml:space="preserve"> сердечный горб, верхушечный толчок и сердечный толчок виз</w:t>
      </w:r>
      <w:r w:rsidRPr="009F743E">
        <w:t>у</w:t>
      </w:r>
      <w:r w:rsidRPr="009F743E">
        <w:t>ально не определяются.</w:t>
      </w:r>
    </w:p>
    <w:p w:rsidR="009F743E" w:rsidRPr="009F743E" w:rsidRDefault="009F743E" w:rsidP="009F743E">
      <w:r w:rsidRPr="009F743E">
        <w:rPr>
          <w:b/>
          <w:u w:val="single"/>
        </w:rPr>
        <w:t>Пальпация области сердца:</w:t>
      </w:r>
      <w:r w:rsidRPr="009F743E">
        <w:t xml:space="preserve"> верхушечный толчок определяется в </w:t>
      </w:r>
      <w:r w:rsidRPr="009F743E">
        <w:rPr>
          <w:lang w:val="en-US"/>
        </w:rPr>
        <w:t>V</w:t>
      </w:r>
      <w:r w:rsidRPr="009F743E">
        <w:t xml:space="preserve"> </w:t>
      </w:r>
      <w:proofErr w:type="spellStart"/>
      <w:r w:rsidRPr="009F743E">
        <w:t>ме</w:t>
      </w:r>
      <w:r w:rsidRPr="009F743E">
        <w:t>ж</w:t>
      </w:r>
      <w:r w:rsidRPr="009F743E">
        <w:t>реберье</w:t>
      </w:r>
      <w:proofErr w:type="spellEnd"/>
      <w:r w:rsidRPr="009F743E">
        <w:t xml:space="preserve"> на 1 см </w:t>
      </w:r>
      <w:proofErr w:type="spellStart"/>
      <w:r w:rsidRPr="009F743E">
        <w:t>кнутри</w:t>
      </w:r>
      <w:proofErr w:type="spellEnd"/>
      <w:r w:rsidRPr="009F743E">
        <w:t xml:space="preserve"> от среднеключичной линии, площадью 2 см, ослабленный, не резистентный. Се</w:t>
      </w:r>
      <w:r w:rsidRPr="009F743E">
        <w:t>р</w:t>
      </w:r>
      <w:r w:rsidRPr="009F743E">
        <w:t>дечный толчок отсутствует. Симптом “кошачьего мурлыканья” в области проекции дв</w:t>
      </w:r>
      <w:r w:rsidRPr="009F743E">
        <w:t>у</w:t>
      </w:r>
      <w:r w:rsidRPr="009F743E">
        <w:t>створчатого клапана, аорты, легочной артерии, трехстворчатого клапана отриц</w:t>
      </w:r>
      <w:r w:rsidRPr="009F743E">
        <w:t>а</w:t>
      </w:r>
      <w:r w:rsidRPr="009F743E">
        <w:t>тельный.</w:t>
      </w:r>
    </w:p>
    <w:p w:rsidR="009F743E" w:rsidRPr="009F743E" w:rsidRDefault="009F743E" w:rsidP="009F743E">
      <w:r w:rsidRPr="009F743E">
        <w:rPr>
          <w:b/>
          <w:u w:val="single"/>
        </w:rPr>
        <w:t>Перкуссия области сердца:</w:t>
      </w:r>
      <w:r w:rsidRPr="009F743E">
        <w:t xml:space="preserve"> при перкуссии правая граница относительной тупости опр</w:t>
      </w:r>
      <w:r w:rsidRPr="009F743E">
        <w:t>е</w:t>
      </w:r>
      <w:r w:rsidRPr="009F743E">
        <w:t xml:space="preserve">деляется в </w:t>
      </w:r>
      <w:r w:rsidRPr="009F743E">
        <w:rPr>
          <w:lang w:val="en-US"/>
        </w:rPr>
        <w:t>IV</w:t>
      </w:r>
      <w:r w:rsidRPr="009F743E">
        <w:t xml:space="preserve"> </w:t>
      </w:r>
      <w:proofErr w:type="spellStart"/>
      <w:r w:rsidRPr="009F743E">
        <w:t>межреберье</w:t>
      </w:r>
      <w:proofErr w:type="spellEnd"/>
      <w:r w:rsidRPr="009F743E">
        <w:t xml:space="preserve"> кнаружи от правого края грудины на 0,8 см., образованна пр</w:t>
      </w:r>
      <w:r w:rsidRPr="009F743E">
        <w:t>а</w:t>
      </w:r>
      <w:r w:rsidRPr="009F743E">
        <w:t xml:space="preserve">вым предсердием. Верхняя граница - в </w:t>
      </w:r>
      <w:r w:rsidRPr="009F743E">
        <w:rPr>
          <w:lang w:val="en-US"/>
        </w:rPr>
        <w:t>III</w:t>
      </w:r>
      <w:r w:rsidRPr="009F743E">
        <w:t xml:space="preserve"> </w:t>
      </w:r>
      <w:proofErr w:type="spellStart"/>
      <w:r w:rsidRPr="009F743E">
        <w:t>межреберье</w:t>
      </w:r>
      <w:proofErr w:type="spellEnd"/>
      <w:r w:rsidRPr="009F743E">
        <w:t>, около левого края грудины и обр</w:t>
      </w:r>
      <w:r w:rsidRPr="009F743E">
        <w:t>а</w:t>
      </w:r>
      <w:r w:rsidRPr="009F743E">
        <w:t xml:space="preserve">зованна ушком левого предсердия. Левая – в </w:t>
      </w:r>
      <w:r w:rsidRPr="009F743E">
        <w:rPr>
          <w:lang w:val="en-US"/>
        </w:rPr>
        <w:t>V</w:t>
      </w:r>
      <w:r w:rsidRPr="009F743E">
        <w:t xml:space="preserve"> </w:t>
      </w:r>
      <w:proofErr w:type="spellStart"/>
      <w:r w:rsidRPr="009F743E">
        <w:t>межреберье</w:t>
      </w:r>
      <w:proofErr w:type="spellEnd"/>
      <w:r w:rsidRPr="009F743E">
        <w:t xml:space="preserve"> на 1 см </w:t>
      </w:r>
      <w:proofErr w:type="spellStart"/>
      <w:r w:rsidRPr="009F743E">
        <w:t>кнутри</w:t>
      </w:r>
      <w:proofErr w:type="spellEnd"/>
      <w:r w:rsidRPr="009F743E">
        <w:t xml:space="preserve"> от левой сре</w:t>
      </w:r>
      <w:r w:rsidRPr="009F743E">
        <w:t>д</w:t>
      </w:r>
      <w:r w:rsidRPr="009F743E">
        <w:t>неключичной линии, образованна левым желудочком. Ко</w:t>
      </w:r>
      <w:r w:rsidRPr="009F743E">
        <w:t>н</w:t>
      </w:r>
      <w:r w:rsidRPr="009F743E">
        <w:t>туры сердца в норме.</w:t>
      </w:r>
    </w:p>
    <w:p w:rsidR="009F743E" w:rsidRPr="009F743E" w:rsidRDefault="009F743E" w:rsidP="009F743E">
      <w:r w:rsidRPr="009F743E">
        <w:rPr>
          <w:b/>
          <w:u w:val="single"/>
        </w:rPr>
        <w:t>Аускультация сердца:</w:t>
      </w:r>
      <w:r w:rsidRPr="009F743E">
        <w:t xml:space="preserve"> во всех пяти точках аускультации выслушиваются 2 тона и 2 па</w:t>
      </w:r>
      <w:r w:rsidRPr="009F743E">
        <w:t>у</w:t>
      </w:r>
      <w:r w:rsidRPr="009F743E">
        <w:t>зы. Тоны сердца приглушенные, ритмичные, шумов нет, ЧСС=72.</w:t>
      </w:r>
    </w:p>
    <w:p w:rsidR="009F743E" w:rsidRPr="009F743E" w:rsidRDefault="009F743E" w:rsidP="009F743E">
      <w:r w:rsidRPr="009F743E">
        <w:rPr>
          <w:b/>
          <w:u w:val="single"/>
        </w:rPr>
        <w:t>Исследование пульса:</w:t>
      </w:r>
      <w:r w:rsidRPr="009F743E">
        <w:t xml:space="preserve"> пульс одинаков на обеих руках по наполнению и времени возни</w:t>
      </w:r>
      <w:r w:rsidRPr="009F743E">
        <w:t>к</w:t>
      </w:r>
      <w:r w:rsidRPr="009F743E">
        <w:t>новения пульсовых волн, частота в покое 72, ритм правил</w:t>
      </w:r>
      <w:r w:rsidRPr="009F743E">
        <w:t>ь</w:t>
      </w:r>
      <w:r w:rsidR="00006A80">
        <w:t>ный, дефицита пульса нет. АД=110/7</w:t>
      </w:r>
      <w:r w:rsidRPr="009F743E">
        <w:t>0.</w:t>
      </w:r>
    </w:p>
    <w:p w:rsidR="009F743E" w:rsidRPr="009F743E" w:rsidRDefault="009F743E" w:rsidP="009F743E">
      <w:pPr>
        <w:rPr>
          <w:b/>
        </w:rPr>
      </w:pPr>
      <w:r w:rsidRPr="009F743E">
        <w:rPr>
          <w:b/>
        </w:rPr>
        <w:t xml:space="preserve"> Органы пищеварения и брюшной полости.</w:t>
      </w:r>
    </w:p>
    <w:p w:rsidR="009F743E" w:rsidRPr="009F743E" w:rsidRDefault="009F743E" w:rsidP="009F743E">
      <w:r w:rsidRPr="009F743E">
        <w:rPr>
          <w:b/>
          <w:u w:val="single"/>
        </w:rPr>
        <w:t>Осмотр полости рта:</w:t>
      </w:r>
      <w:r w:rsidRPr="009F743E">
        <w:t xml:space="preserve"> губы розового цвета, углы рта симметричные, без трещин. Зубы правильной формы, расположения и величины. Визуально изменения дёсен о</w:t>
      </w:r>
      <w:r w:rsidRPr="009F743E">
        <w:t>т</w:t>
      </w:r>
      <w:r w:rsidRPr="009F743E">
        <w:t>сутствуют. Слизистая полости рта розовая, чистая, влажная, без налёта. Язык без видимых измен</w:t>
      </w:r>
      <w:r w:rsidRPr="009F743E">
        <w:t>е</w:t>
      </w:r>
      <w:r w:rsidRPr="009F743E">
        <w:t>ний, не обложен, положение во рту обычное, объем выполня</w:t>
      </w:r>
      <w:r w:rsidRPr="009F743E">
        <w:t>е</w:t>
      </w:r>
      <w:r w:rsidRPr="009F743E">
        <w:t>мых движений полный.</w:t>
      </w:r>
    </w:p>
    <w:p w:rsidR="009F743E" w:rsidRPr="009F743E" w:rsidRDefault="009F743E" w:rsidP="009F743E">
      <w:r w:rsidRPr="009F743E">
        <w:rPr>
          <w:b/>
          <w:u w:val="single"/>
        </w:rPr>
        <w:t>Осмотр живота:</w:t>
      </w:r>
      <w:r w:rsidRPr="009F743E">
        <w:rPr>
          <w:b/>
        </w:rPr>
        <w:t xml:space="preserve"> </w:t>
      </w:r>
      <w:r w:rsidRPr="009F743E">
        <w:t>правильной формы, симметричный, в акте дыхания участвует равноме</w:t>
      </w:r>
      <w:r w:rsidRPr="009F743E">
        <w:t>р</w:t>
      </w:r>
      <w:r w:rsidRPr="009F743E">
        <w:t>но во всех отделах. Видимой перистальтики желудка и кишечника нет. Расхождения пр</w:t>
      </w:r>
      <w:r w:rsidRPr="009F743E">
        <w:t>я</w:t>
      </w:r>
      <w:r w:rsidRPr="009F743E">
        <w:t>мых мышц живота не наблюдается. Грыжевые выпячивания о</w:t>
      </w:r>
      <w:r w:rsidRPr="009F743E">
        <w:t>т</w:t>
      </w:r>
      <w:r w:rsidRPr="009F743E">
        <w:t>сутствуют.</w:t>
      </w:r>
    </w:p>
    <w:p w:rsidR="009F743E" w:rsidRPr="009F743E" w:rsidRDefault="009F743E" w:rsidP="009F743E">
      <w:r w:rsidRPr="009F743E">
        <w:rPr>
          <w:b/>
          <w:u w:val="single"/>
        </w:rPr>
        <w:t xml:space="preserve">Поверхностная ориентировочная пальпация по </w:t>
      </w:r>
      <w:proofErr w:type="spellStart"/>
      <w:r w:rsidRPr="009F743E">
        <w:rPr>
          <w:b/>
          <w:u w:val="single"/>
        </w:rPr>
        <w:t>Образцову-Стражеско</w:t>
      </w:r>
      <w:proofErr w:type="spellEnd"/>
      <w:r w:rsidRPr="009F743E">
        <w:t>: во всех топ</w:t>
      </w:r>
      <w:r w:rsidRPr="009F743E">
        <w:t>о</w:t>
      </w:r>
      <w:r w:rsidRPr="009F743E">
        <w:t>графических областях живот безболезненный, мягкий. Симптом флюктуации отрицател</w:t>
      </w:r>
      <w:r w:rsidRPr="009F743E">
        <w:t>ь</w:t>
      </w:r>
      <w:r w:rsidRPr="009F743E">
        <w:t xml:space="preserve">ный, симптом раздражения брюшины </w:t>
      </w:r>
      <w:proofErr w:type="spellStart"/>
      <w:r w:rsidRPr="009F743E">
        <w:t>Щеткина-Блюмберга</w:t>
      </w:r>
      <w:proofErr w:type="spellEnd"/>
      <w:r w:rsidRPr="009F743E">
        <w:t xml:space="preserve"> отрицательный. Гр</w:t>
      </w:r>
      <w:r w:rsidRPr="009F743E">
        <w:t>ы</w:t>
      </w:r>
      <w:r w:rsidRPr="009F743E">
        <w:t>жевые выпячивания в “слабых местах” отсутствуют.</w:t>
      </w:r>
    </w:p>
    <w:p w:rsidR="009F743E" w:rsidRPr="009F743E" w:rsidRDefault="009F743E" w:rsidP="009F743E">
      <w:r w:rsidRPr="009F743E">
        <w:rPr>
          <w:b/>
          <w:u w:val="single"/>
        </w:rPr>
        <w:t>Глубокая скользящая топографическая методическая  пальпация живота по</w:t>
      </w:r>
      <w:r w:rsidRPr="009F743E">
        <w:rPr>
          <w:b/>
        </w:rPr>
        <w:t xml:space="preserve"> </w:t>
      </w:r>
      <w:proofErr w:type="spellStart"/>
      <w:r w:rsidRPr="009F743E">
        <w:rPr>
          <w:b/>
          <w:u w:val="single"/>
        </w:rPr>
        <w:t>Обра</w:t>
      </w:r>
      <w:r w:rsidRPr="009F743E">
        <w:rPr>
          <w:b/>
          <w:u w:val="single"/>
        </w:rPr>
        <w:t>з</w:t>
      </w:r>
      <w:r w:rsidRPr="009F743E">
        <w:rPr>
          <w:b/>
          <w:u w:val="single"/>
        </w:rPr>
        <w:t>цову-Стражеско</w:t>
      </w:r>
      <w:proofErr w:type="spellEnd"/>
      <w:r w:rsidRPr="009F743E">
        <w:rPr>
          <w:b/>
          <w:u w:val="single"/>
        </w:rPr>
        <w:t xml:space="preserve"> и Василенко:</w:t>
      </w:r>
      <w:r w:rsidRPr="009F743E">
        <w:t xml:space="preserve"> сигмовидная кишка пальп</w:t>
      </w:r>
      <w:r w:rsidRPr="009F743E">
        <w:t>и</w:t>
      </w:r>
      <w:r w:rsidRPr="009F743E">
        <w:t>руется в левой подвздошной области в виде тяжа плотноэластической консистенции, подвижного, не урчащего, безб</w:t>
      </w:r>
      <w:r w:rsidRPr="009F743E">
        <w:t>о</w:t>
      </w:r>
      <w:r w:rsidRPr="009F743E">
        <w:t>лезненного, диаметром 3см. Слепая кишка пальпируется в правой подвздошной обла</w:t>
      </w:r>
      <w:r w:rsidRPr="009F743E">
        <w:t>с</w:t>
      </w:r>
      <w:r w:rsidRPr="009F743E">
        <w:t>ти в виде тяжа плотноэластической консистенции, подвижного, не урчащего, безболе</w:t>
      </w:r>
      <w:r w:rsidRPr="009F743E">
        <w:t>з</w:t>
      </w:r>
      <w:r w:rsidRPr="009F743E">
        <w:t>ненного, диаметром 2,5 см. Поперечно-ободочная кишка пальпируется в виде тяжа плотноэласт</w:t>
      </w:r>
      <w:r w:rsidRPr="009F743E">
        <w:t>и</w:t>
      </w:r>
      <w:r w:rsidRPr="009F743E">
        <w:t>ческой консистенции, подвижного, не урчащего, безболезненного, диаметром 3 см. Во</w:t>
      </w:r>
      <w:r w:rsidRPr="009F743E">
        <w:t>с</w:t>
      </w:r>
      <w:r w:rsidRPr="009F743E">
        <w:t>ходящий и нисходящий отделы толстой кишки пальпируются в виде тяжа плотноэласт</w:t>
      </w:r>
      <w:r w:rsidRPr="009F743E">
        <w:t>и</w:t>
      </w:r>
      <w:r w:rsidRPr="009F743E">
        <w:t>ческой консистенции, подвижного, не урчащего, безболезненного, диаме</w:t>
      </w:r>
      <w:r w:rsidRPr="009F743E">
        <w:t>т</w:t>
      </w:r>
      <w:r w:rsidRPr="009F743E">
        <w:t>ром 3 см.</w:t>
      </w:r>
    </w:p>
    <w:p w:rsidR="009F743E" w:rsidRPr="009F743E" w:rsidRDefault="009F743E" w:rsidP="009F743E">
      <w:r w:rsidRPr="009F743E">
        <w:rPr>
          <w:b/>
          <w:u w:val="single"/>
        </w:rPr>
        <w:t xml:space="preserve">Пальпация поджелудочной железы по </w:t>
      </w:r>
      <w:proofErr w:type="spellStart"/>
      <w:r w:rsidRPr="009F743E">
        <w:rPr>
          <w:b/>
          <w:u w:val="single"/>
        </w:rPr>
        <w:t>Гротту</w:t>
      </w:r>
      <w:proofErr w:type="spellEnd"/>
      <w:r w:rsidRPr="009F743E">
        <w:rPr>
          <w:b/>
          <w:u w:val="single"/>
        </w:rPr>
        <w:t>:</w:t>
      </w:r>
      <w:r w:rsidRPr="009F743E">
        <w:t xml:space="preserve"> поджелудочная железа не пальпируе</w:t>
      </w:r>
      <w:r w:rsidRPr="009F743E">
        <w:t>т</w:t>
      </w:r>
      <w:r w:rsidRPr="009F743E">
        <w:t>ся. Болезненности в точке проекции головки поджелудочной железы нет.</w:t>
      </w:r>
    </w:p>
    <w:p w:rsidR="009F743E" w:rsidRPr="009F743E" w:rsidRDefault="009F743E" w:rsidP="009F743E">
      <w:r w:rsidRPr="009F743E">
        <w:rPr>
          <w:b/>
          <w:u w:val="single"/>
        </w:rPr>
        <w:t>Перкуссия живота</w:t>
      </w:r>
      <w:r w:rsidRPr="009F743E">
        <w:rPr>
          <w:u w:val="single"/>
        </w:rPr>
        <w:t>:</w:t>
      </w:r>
      <w:r w:rsidRPr="009F743E">
        <w:t xml:space="preserve"> симптом Менделя отрицательный. Свободной жидк</w:t>
      </w:r>
      <w:r w:rsidRPr="009F743E">
        <w:t>о</w:t>
      </w:r>
      <w:r w:rsidRPr="009F743E">
        <w:t>сти нет.</w:t>
      </w:r>
    </w:p>
    <w:p w:rsidR="009F743E" w:rsidRPr="009F743E" w:rsidRDefault="009F743E" w:rsidP="009F743E">
      <w:r w:rsidRPr="009F743E">
        <w:rPr>
          <w:b/>
          <w:u w:val="single"/>
        </w:rPr>
        <w:t>Аускультация живота</w:t>
      </w:r>
      <w:r w:rsidRPr="009F743E">
        <w:rPr>
          <w:u w:val="single"/>
        </w:rPr>
        <w:t>:</w:t>
      </w:r>
      <w:r w:rsidRPr="009F743E">
        <w:t xml:space="preserve"> Выслушивается перистальтика кишечника. Шум трения плевры отсутствует.</w:t>
      </w:r>
    </w:p>
    <w:p w:rsidR="009F743E" w:rsidRPr="009F743E" w:rsidRDefault="009F743E" w:rsidP="009F743E"/>
    <w:p w:rsidR="009F743E" w:rsidRPr="009F743E" w:rsidRDefault="009F743E" w:rsidP="009F743E">
      <w:pPr>
        <w:rPr>
          <w:b/>
        </w:rPr>
      </w:pPr>
      <w:r w:rsidRPr="009F743E">
        <w:rPr>
          <w:b/>
        </w:rPr>
        <w:t>Исследование печени.</w:t>
      </w:r>
    </w:p>
    <w:p w:rsidR="009F743E" w:rsidRPr="009F743E" w:rsidRDefault="009F743E" w:rsidP="009F743E">
      <w:r w:rsidRPr="009F743E">
        <w:t>При осмотре области проекции печени ограниченное или диффузное выбухание, расш</w:t>
      </w:r>
      <w:r w:rsidRPr="009F743E">
        <w:t>и</w:t>
      </w:r>
      <w:r w:rsidRPr="009F743E">
        <w:t>рение кожных вен и анастомозов, кровоизлияния и сосудистые “звездочки” не обнаруж</w:t>
      </w:r>
      <w:r w:rsidRPr="009F743E">
        <w:t>е</w:t>
      </w:r>
      <w:r w:rsidRPr="009F743E">
        <w:t>ны.</w:t>
      </w:r>
    </w:p>
    <w:p w:rsidR="009F743E" w:rsidRPr="009F743E" w:rsidRDefault="009F743E" w:rsidP="009F743E">
      <w:r w:rsidRPr="009F743E">
        <w:rPr>
          <w:b/>
          <w:u w:val="single"/>
        </w:rPr>
        <w:t>Перкуссия печени:</w:t>
      </w:r>
      <w:r w:rsidRPr="009F743E">
        <w:t xml:space="preserve"> </w:t>
      </w:r>
      <w:proofErr w:type="spellStart"/>
      <w:r w:rsidRPr="009F743E">
        <w:t>перкуторно</w:t>
      </w:r>
      <w:proofErr w:type="spellEnd"/>
      <w:r w:rsidRPr="009F743E">
        <w:t xml:space="preserve"> верхняя граница печени </w:t>
      </w:r>
      <w:proofErr w:type="spellStart"/>
      <w:r w:rsidRPr="009F743E">
        <w:t>распологоается</w:t>
      </w:r>
      <w:proofErr w:type="spellEnd"/>
      <w:r w:rsidRPr="009F743E">
        <w:t xml:space="preserve"> на уровне 5 ре</w:t>
      </w:r>
      <w:r w:rsidRPr="009F743E">
        <w:t>б</w:t>
      </w:r>
      <w:r w:rsidRPr="009F743E">
        <w:t xml:space="preserve">ра по правой </w:t>
      </w:r>
      <w:proofErr w:type="spellStart"/>
      <w:r w:rsidRPr="009F743E">
        <w:t>окологрудинной</w:t>
      </w:r>
      <w:proofErr w:type="spellEnd"/>
      <w:r w:rsidRPr="009F743E">
        <w:t>, срединно-ключичной и передней подмышечной линиям. Нижняя граница печени расположена: по правой срединно-ключичной л</w:t>
      </w:r>
      <w:r w:rsidRPr="009F743E">
        <w:t>и</w:t>
      </w:r>
      <w:r w:rsidRPr="009F743E">
        <w:t>нии на уровне нижнего края рёберной дуги, по пере</w:t>
      </w:r>
      <w:r w:rsidRPr="009F743E">
        <w:t>д</w:t>
      </w:r>
      <w:r w:rsidRPr="009F743E">
        <w:t>ней срединной линии на границе верхней и средней трети расстояния ме</w:t>
      </w:r>
      <w:r w:rsidRPr="009F743E">
        <w:t>ж</w:t>
      </w:r>
      <w:r w:rsidRPr="009F743E">
        <w:t xml:space="preserve">ду мечевидным отростком и пупком, по левой реберной дуге на уровне </w:t>
      </w:r>
      <w:r w:rsidRPr="009F743E">
        <w:rPr>
          <w:lang w:val="en-US"/>
        </w:rPr>
        <w:t>VII</w:t>
      </w:r>
      <w:r w:rsidRPr="009F743E">
        <w:t xml:space="preserve"> ребра.</w:t>
      </w:r>
    </w:p>
    <w:p w:rsidR="009F743E" w:rsidRPr="009F743E" w:rsidRDefault="009F743E" w:rsidP="009F743E">
      <w:pPr>
        <w:rPr>
          <w:u w:val="single"/>
        </w:rPr>
      </w:pPr>
      <w:r w:rsidRPr="009F743E">
        <w:rPr>
          <w:b/>
          <w:u w:val="single"/>
        </w:rPr>
        <w:t>Размеры печени по Курлову</w:t>
      </w:r>
      <w:r w:rsidRPr="009F743E">
        <w:rPr>
          <w:b/>
          <w:u w:val="single"/>
          <w:lang w:val="en-US"/>
        </w:rPr>
        <w:t>:</w:t>
      </w:r>
      <w:r w:rsidRPr="009F743E">
        <w:rPr>
          <w:u w:val="single"/>
        </w:rPr>
        <w:t xml:space="preserve"> </w:t>
      </w:r>
    </w:p>
    <w:p w:rsidR="009F743E" w:rsidRPr="009F743E" w:rsidRDefault="009F743E" w:rsidP="009F743E">
      <w:pPr>
        <w:numPr>
          <w:ilvl w:val="0"/>
          <w:numId w:val="1"/>
        </w:numPr>
      </w:pPr>
      <w:r w:rsidRPr="009F743E">
        <w:t>расстояние между верхней и нижней границами печени по правой ср</w:t>
      </w:r>
      <w:r w:rsidRPr="009F743E">
        <w:t>е</w:t>
      </w:r>
      <w:r w:rsidRPr="009F743E">
        <w:t>динно-ключичной линии-9см;</w:t>
      </w:r>
    </w:p>
    <w:p w:rsidR="009F743E" w:rsidRPr="009F743E" w:rsidRDefault="009F743E" w:rsidP="009F743E">
      <w:pPr>
        <w:numPr>
          <w:ilvl w:val="0"/>
          <w:numId w:val="1"/>
        </w:numPr>
      </w:pPr>
      <w:r w:rsidRPr="009F743E">
        <w:t xml:space="preserve">расстояние между верхней и нижней границами по передней срединной линии-8см; </w:t>
      </w:r>
    </w:p>
    <w:p w:rsidR="009F743E" w:rsidRPr="009F743E" w:rsidRDefault="009F743E" w:rsidP="009F743E">
      <w:pPr>
        <w:numPr>
          <w:ilvl w:val="0"/>
          <w:numId w:val="1"/>
        </w:numPr>
      </w:pPr>
      <w:r w:rsidRPr="009F743E">
        <w:t>по левой реберной дуге-7см.</w:t>
      </w:r>
    </w:p>
    <w:p w:rsidR="009F743E" w:rsidRPr="009F743E" w:rsidRDefault="009F743E" w:rsidP="009F743E">
      <w:r w:rsidRPr="009F743E">
        <w:rPr>
          <w:b/>
          <w:u w:val="single"/>
        </w:rPr>
        <w:t>Пальпация печени:</w:t>
      </w:r>
      <w:r w:rsidRPr="009F743E">
        <w:t xml:space="preserve"> при пальпации нижнего края печени по методу Обра</w:t>
      </w:r>
      <w:r w:rsidRPr="009F743E">
        <w:t>з</w:t>
      </w:r>
      <w:r w:rsidRPr="009F743E">
        <w:t>цова-</w:t>
      </w:r>
      <w:proofErr w:type="spellStart"/>
      <w:r w:rsidRPr="009F743E">
        <w:t>Стражеско</w:t>
      </w:r>
      <w:proofErr w:type="spellEnd"/>
      <w:r w:rsidRPr="009F743E">
        <w:t xml:space="preserve"> край печени закруглённый, ровный, гладкий, эластической консистенции, бе</w:t>
      </w:r>
      <w:r w:rsidRPr="009F743E">
        <w:t>з</w:t>
      </w:r>
      <w:r w:rsidRPr="009F743E">
        <w:t>болезненный.</w:t>
      </w:r>
    </w:p>
    <w:p w:rsidR="009F743E" w:rsidRPr="009F743E" w:rsidRDefault="009F743E" w:rsidP="009F743E"/>
    <w:p w:rsidR="009F743E" w:rsidRPr="009F743E" w:rsidRDefault="009F743E" w:rsidP="009F743E">
      <w:r w:rsidRPr="009F743E">
        <w:rPr>
          <w:b/>
        </w:rPr>
        <w:t>Исследование желчного пузыря:</w:t>
      </w:r>
      <w:r w:rsidRPr="009F743E">
        <w:t xml:space="preserve"> при осмотре области проекции желчного пузыря в ф</w:t>
      </w:r>
      <w:r w:rsidRPr="009F743E">
        <w:t>а</w:t>
      </w:r>
      <w:r w:rsidRPr="009F743E">
        <w:t xml:space="preserve">зе вдоха </w:t>
      </w:r>
      <w:proofErr w:type="spellStart"/>
      <w:r w:rsidRPr="009F743E">
        <w:t>выпячиваний</w:t>
      </w:r>
      <w:proofErr w:type="spellEnd"/>
      <w:r w:rsidRPr="009F743E">
        <w:t xml:space="preserve"> или фиксаций этой области нет. При поверхностной пальпации пере</w:t>
      </w:r>
      <w:r w:rsidRPr="009F743E">
        <w:t>д</w:t>
      </w:r>
      <w:r w:rsidRPr="009F743E">
        <w:t>няя стенка живота безболезненна, не резистентная. При глубокой пальпации желчный п</w:t>
      </w:r>
      <w:r w:rsidRPr="009F743E">
        <w:t>у</w:t>
      </w:r>
      <w:r w:rsidRPr="009F743E">
        <w:t xml:space="preserve">зырь не пальпируется. Симптом Курвуазье и </w:t>
      </w:r>
      <w:proofErr w:type="spellStart"/>
      <w:r w:rsidRPr="009F743E">
        <w:t>Ортнера</w:t>
      </w:r>
      <w:proofErr w:type="spellEnd"/>
      <w:r w:rsidRPr="009F743E">
        <w:t xml:space="preserve"> о</w:t>
      </w:r>
      <w:r w:rsidRPr="009F743E">
        <w:t>т</w:t>
      </w:r>
      <w:r w:rsidRPr="009F743E">
        <w:t>рицательный.</w:t>
      </w:r>
    </w:p>
    <w:p w:rsidR="009F743E" w:rsidRPr="009F743E" w:rsidRDefault="009F743E" w:rsidP="009F743E">
      <w:pPr>
        <w:rPr>
          <w:b/>
        </w:rPr>
      </w:pPr>
    </w:p>
    <w:p w:rsidR="009F743E" w:rsidRPr="009F743E" w:rsidRDefault="009F743E" w:rsidP="009F743E">
      <w:r w:rsidRPr="009F743E">
        <w:rPr>
          <w:b/>
        </w:rPr>
        <w:t>Исследование селезёнки:</w:t>
      </w:r>
      <w:r w:rsidRPr="009F743E">
        <w:t xml:space="preserve"> при осмотре подреберья в области проекции селезёнки </w:t>
      </w:r>
      <w:proofErr w:type="spellStart"/>
      <w:r w:rsidRPr="009F743E">
        <w:t>выб</w:t>
      </w:r>
      <w:r w:rsidRPr="009F743E">
        <w:t>у</w:t>
      </w:r>
      <w:r w:rsidRPr="009F743E">
        <w:t>ханий</w:t>
      </w:r>
      <w:proofErr w:type="spellEnd"/>
      <w:r w:rsidRPr="009F743E">
        <w:t xml:space="preserve"> не отмечается.</w:t>
      </w:r>
    </w:p>
    <w:p w:rsidR="009F743E" w:rsidRPr="009F743E" w:rsidRDefault="009F743E" w:rsidP="009F743E">
      <w:r w:rsidRPr="009F743E">
        <w:rPr>
          <w:b/>
          <w:u w:val="single"/>
        </w:rPr>
        <w:t>Перкуссия селезёнки:</w:t>
      </w:r>
      <w:r w:rsidRPr="009F743E">
        <w:t xml:space="preserve"> </w:t>
      </w:r>
      <w:proofErr w:type="spellStart"/>
      <w:r w:rsidRPr="009F743E">
        <w:t>длинник</w:t>
      </w:r>
      <w:proofErr w:type="spellEnd"/>
      <w:r w:rsidRPr="009F743E">
        <w:t xml:space="preserve"> по ходу </w:t>
      </w:r>
      <w:r w:rsidRPr="009F743E">
        <w:rPr>
          <w:lang w:val="en-US"/>
        </w:rPr>
        <w:t>X</w:t>
      </w:r>
      <w:r w:rsidRPr="009F743E">
        <w:t xml:space="preserve"> ребра-6 см, поперечник- 4 см.</w:t>
      </w:r>
    </w:p>
    <w:p w:rsidR="009F743E" w:rsidRPr="009F743E" w:rsidRDefault="009F743E" w:rsidP="009F743E">
      <w:r w:rsidRPr="009F743E">
        <w:rPr>
          <w:b/>
          <w:u w:val="single"/>
        </w:rPr>
        <w:t>Пальпация селезёнки:</w:t>
      </w:r>
      <w:r w:rsidRPr="009F743E">
        <w:t xml:space="preserve"> селезёнка не пальпируется, область безболезненна.</w:t>
      </w:r>
    </w:p>
    <w:p w:rsidR="009F743E" w:rsidRPr="009F743E" w:rsidRDefault="009F743E" w:rsidP="009F743E"/>
    <w:p w:rsidR="009F743E" w:rsidRPr="009F743E" w:rsidRDefault="009F743E" w:rsidP="009F743E">
      <w:r w:rsidRPr="009F743E">
        <w:rPr>
          <w:b/>
        </w:rPr>
        <w:t>Органы мочевыделения:</w:t>
      </w:r>
      <w:r w:rsidRPr="009F743E">
        <w:t xml:space="preserve"> при осмотре поясничной области патологических и</w:t>
      </w:r>
      <w:r w:rsidRPr="009F743E">
        <w:t>з</w:t>
      </w:r>
      <w:r w:rsidRPr="009F743E">
        <w:t xml:space="preserve">менений не обнаружено. Почки в горизонтальном и вертикальном положениях не пальпируются. Верхние и нижние мочеточниковые точки безболезненны. Симптом </w:t>
      </w:r>
      <w:proofErr w:type="spellStart"/>
      <w:r w:rsidRPr="009F743E">
        <w:t>Пастернацкого</w:t>
      </w:r>
      <w:proofErr w:type="spellEnd"/>
      <w:r w:rsidRPr="009F743E">
        <w:t xml:space="preserve"> с об</w:t>
      </w:r>
      <w:r w:rsidRPr="009F743E">
        <w:t>е</w:t>
      </w:r>
      <w:r w:rsidRPr="009F743E">
        <w:t>их сторон отрицательный. Мочевой пузырь не пальп</w:t>
      </w:r>
      <w:r w:rsidRPr="009F743E">
        <w:t>и</w:t>
      </w:r>
      <w:r w:rsidRPr="009F743E">
        <w:t>руется.</w:t>
      </w:r>
    </w:p>
    <w:p w:rsidR="009F743E" w:rsidRPr="009F743E" w:rsidRDefault="009F743E" w:rsidP="009F743E">
      <w:pPr>
        <w:rPr>
          <w:b/>
        </w:rPr>
      </w:pPr>
    </w:p>
    <w:p w:rsidR="00006A80" w:rsidRDefault="009F743E" w:rsidP="009F743E">
      <w:r w:rsidRPr="009F743E">
        <w:rPr>
          <w:b/>
        </w:rPr>
        <w:t>Исследование нервно-психической сферы:</w:t>
      </w:r>
      <w:r w:rsidRPr="009F743E">
        <w:t xml:space="preserve"> сознание ясное, интеллект нормальный, п</w:t>
      </w:r>
      <w:r w:rsidRPr="009F743E">
        <w:t>а</w:t>
      </w:r>
      <w:r w:rsidRPr="009F743E">
        <w:t>мять сохранена, сон не нарушен. Расстройств речи нет.</w:t>
      </w:r>
    </w:p>
    <w:p w:rsidR="009F743E" w:rsidRPr="009F743E" w:rsidRDefault="009F743E" w:rsidP="009F743E">
      <w:r w:rsidRPr="009F743E">
        <w:t xml:space="preserve"> </w:t>
      </w:r>
      <w:r w:rsidRPr="009F743E">
        <w:rPr>
          <w:b/>
          <w:u w:val="single"/>
        </w:rPr>
        <w:t>Рефлексы:</w:t>
      </w:r>
      <w:r w:rsidRPr="009F743E">
        <w:t xml:space="preserve"> реакция зрачков на свет быстрая и </w:t>
      </w:r>
      <w:proofErr w:type="spellStart"/>
      <w:r w:rsidRPr="009F743E">
        <w:t>содружественная</w:t>
      </w:r>
      <w:proofErr w:type="spellEnd"/>
      <w:r w:rsidRPr="009F743E">
        <w:t xml:space="preserve">, </w:t>
      </w:r>
      <w:proofErr w:type="spellStart"/>
      <w:r w:rsidRPr="009F743E">
        <w:t>корнеальные</w:t>
      </w:r>
      <w:proofErr w:type="spellEnd"/>
      <w:r w:rsidRPr="009F743E">
        <w:t xml:space="preserve"> и глото</w:t>
      </w:r>
      <w:r w:rsidRPr="009F743E">
        <w:t>ч</w:t>
      </w:r>
      <w:r w:rsidRPr="009F743E">
        <w:t xml:space="preserve">ные рефлексы не нарушены. </w:t>
      </w:r>
      <w:proofErr w:type="spellStart"/>
      <w:r w:rsidRPr="009F743E">
        <w:t>М</w:t>
      </w:r>
      <w:r w:rsidRPr="009F743E">
        <w:t>и</w:t>
      </w:r>
      <w:r w:rsidRPr="009F743E">
        <w:t>ненгиальные</w:t>
      </w:r>
      <w:proofErr w:type="spellEnd"/>
      <w:r w:rsidRPr="009F743E">
        <w:t xml:space="preserve"> симптомы: ригидность затылочных мышц отсутствует.</w:t>
      </w:r>
    </w:p>
    <w:p w:rsidR="009F743E" w:rsidRPr="009F743E" w:rsidRDefault="009F743E" w:rsidP="009F743E">
      <w:pPr>
        <w:rPr>
          <w:b/>
        </w:rPr>
      </w:pPr>
    </w:p>
    <w:p w:rsidR="009F743E" w:rsidRPr="009F743E" w:rsidRDefault="009F743E" w:rsidP="009F743E">
      <w:r w:rsidRPr="009F743E">
        <w:rPr>
          <w:b/>
        </w:rPr>
        <w:t>Эндокринная система:</w:t>
      </w:r>
      <w:r w:rsidRPr="009F743E">
        <w:t xml:space="preserve"> при осмотре и пальпации изменений не выявлено. Глазные си</w:t>
      </w:r>
      <w:r w:rsidRPr="009F743E">
        <w:t>м</w:t>
      </w:r>
      <w:r w:rsidRPr="009F743E">
        <w:t xml:space="preserve">птомы отсутствуют. Вторичные половые </w:t>
      </w:r>
      <w:proofErr w:type="spellStart"/>
      <w:r w:rsidRPr="009F743E">
        <w:t>признакинормально</w:t>
      </w:r>
      <w:proofErr w:type="spellEnd"/>
      <w:r w:rsidRPr="009F743E">
        <w:t xml:space="preserve"> выражены. Ожирения и пр</w:t>
      </w:r>
      <w:r w:rsidRPr="009F743E">
        <w:t>и</w:t>
      </w:r>
      <w:r w:rsidRPr="009F743E">
        <w:t>знаков акромегалии нет.</w:t>
      </w:r>
    </w:p>
    <w:p w:rsidR="009F743E" w:rsidRPr="009F743E" w:rsidRDefault="009F743E" w:rsidP="009F743E"/>
    <w:p w:rsidR="009F743E" w:rsidRDefault="009F743E" w:rsidP="00165D33">
      <w:pPr>
        <w:rPr>
          <w:b/>
        </w:rPr>
      </w:pPr>
      <w:r>
        <w:rPr>
          <w:b/>
        </w:rPr>
        <w:t>Нос и придаточные пазухи носа.</w:t>
      </w:r>
    </w:p>
    <w:p w:rsidR="009F743E" w:rsidRDefault="009F743E" w:rsidP="00165D33">
      <w:r>
        <w:t xml:space="preserve">Нос обычной формы, кожные покровы носа бледно-розового цвета, обычной влажности. Отмечается гиперемия и легкая отечность кожи в области проекции правой и левой </w:t>
      </w:r>
      <w:r w:rsidR="005F2430">
        <w:t>вер</w:t>
      </w:r>
      <w:r w:rsidR="005F2430">
        <w:t>х</w:t>
      </w:r>
      <w:r w:rsidR="005F2430">
        <w:t xml:space="preserve">нечелюстных пазух. Пальпация носа </w:t>
      </w:r>
      <w:proofErr w:type="spellStart"/>
      <w:r w:rsidR="005F2430">
        <w:t>безболезнена</w:t>
      </w:r>
      <w:proofErr w:type="spellEnd"/>
      <w:r w:rsidR="005F2430">
        <w:t xml:space="preserve">. При пальпации области </w:t>
      </w:r>
      <w:proofErr w:type="spellStart"/>
      <w:r w:rsidR="005F2430">
        <w:t>прекции</w:t>
      </w:r>
      <w:proofErr w:type="spellEnd"/>
      <w:r w:rsidR="005F2430">
        <w:t xml:space="preserve"> пр</w:t>
      </w:r>
      <w:r w:rsidR="005F2430">
        <w:t>а</w:t>
      </w:r>
      <w:r w:rsidR="005F2430">
        <w:t>вой и левой гайморовых пазух и клеток решетчатого лабиринта с обеих сторон выявляется патологическая  б</w:t>
      </w:r>
      <w:r w:rsidR="005F2430">
        <w:t>о</w:t>
      </w:r>
      <w:r w:rsidR="005F2430">
        <w:t>лезненность.</w:t>
      </w:r>
    </w:p>
    <w:p w:rsidR="006934E7" w:rsidRDefault="005F2430" w:rsidP="00165D33">
      <w:r>
        <w:rPr>
          <w:b/>
          <w:u w:val="single"/>
        </w:rPr>
        <w:t>Передняя риноскопия:</w:t>
      </w:r>
      <w:r>
        <w:t xml:space="preserve"> </w:t>
      </w:r>
      <w:r w:rsidR="00006A80">
        <w:t xml:space="preserve">преддверие носа справа и слева свободно. Носовая перегородка стоит по средней линии лица. Справа и слева слизистая </w:t>
      </w:r>
      <w:proofErr w:type="spellStart"/>
      <w:r w:rsidR="00006A80">
        <w:t>гиперемированна</w:t>
      </w:r>
      <w:proofErr w:type="spellEnd"/>
      <w:r w:rsidR="00006A80">
        <w:t>, отечна, раков</w:t>
      </w:r>
      <w:r w:rsidR="00006A80">
        <w:t>и</w:t>
      </w:r>
      <w:r w:rsidR="00006A80">
        <w:t>ны увеличены, выявляется скопление гноя в общем, больше в среднем носовых ходах с обеих сторон,</w:t>
      </w:r>
      <w:r w:rsidR="006934E7">
        <w:t xml:space="preserve"> стекающем из-под средней раковины. Дыхание через правый и левый нос</w:t>
      </w:r>
      <w:r w:rsidR="006934E7">
        <w:t>о</w:t>
      </w:r>
      <w:r w:rsidR="006934E7">
        <w:t>вой ходы затрудненно. Обоняние снижено.</w:t>
      </w:r>
    </w:p>
    <w:p w:rsidR="005F2430" w:rsidRDefault="006934E7" w:rsidP="00165D33">
      <w:pPr>
        <w:rPr>
          <w:b/>
        </w:rPr>
      </w:pPr>
      <w:r w:rsidRPr="006934E7">
        <w:rPr>
          <w:b/>
        </w:rPr>
        <w:t>Носоглотка</w:t>
      </w:r>
      <w:r>
        <w:rPr>
          <w:b/>
        </w:rPr>
        <w:t>.</w:t>
      </w:r>
    </w:p>
    <w:p w:rsidR="006934E7" w:rsidRDefault="006934E7" w:rsidP="00165D33">
      <w:r>
        <w:rPr>
          <w:b/>
          <w:u w:val="single"/>
        </w:rPr>
        <w:t>Задняя риноскопия:</w:t>
      </w:r>
      <w:r>
        <w:rPr>
          <w:b/>
        </w:rPr>
        <w:t xml:space="preserve"> </w:t>
      </w:r>
      <w:r w:rsidRPr="006934E7">
        <w:t>хоаны и свод носоглотки</w:t>
      </w:r>
      <w:r>
        <w:rPr>
          <w:b/>
        </w:rPr>
        <w:t xml:space="preserve"> </w:t>
      </w:r>
      <w:r w:rsidRPr="006934E7">
        <w:t>свободны</w:t>
      </w:r>
      <w:r>
        <w:t>, слизистая глотки и раковин р</w:t>
      </w:r>
      <w:r>
        <w:t>о</w:t>
      </w:r>
      <w:r>
        <w:t>зовая, гладкая, задние концы раковин не выходят из хоан, сошник стоит по средней л</w:t>
      </w:r>
      <w:r>
        <w:t>и</w:t>
      </w:r>
      <w:r>
        <w:t>нии. Устья слуховых труб закрыты. Глоточная миндалина розового цвета, не увеличена.</w:t>
      </w:r>
    </w:p>
    <w:p w:rsidR="006934E7" w:rsidRDefault="006934E7" w:rsidP="00165D33">
      <w:pPr>
        <w:rPr>
          <w:b/>
        </w:rPr>
      </w:pPr>
      <w:r w:rsidRPr="006934E7">
        <w:rPr>
          <w:b/>
        </w:rPr>
        <w:t>Полость рта.</w:t>
      </w:r>
    </w:p>
    <w:p w:rsidR="006934E7" w:rsidRDefault="006934E7" w:rsidP="00165D33">
      <w:r>
        <w:t>Форма губ правильная. Слизистая губ и твердого неба розовая, чистая. Десна без измен</w:t>
      </w:r>
      <w:r>
        <w:t>е</w:t>
      </w:r>
      <w:r>
        <w:t>ний. Язык обычных размеров, влажный, покрыт белым налетом у основания</w:t>
      </w:r>
      <w:r w:rsidR="0093328B">
        <w:t>, сосочки в</w:t>
      </w:r>
      <w:r w:rsidR="0093328B">
        <w:t>ы</w:t>
      </w:r>
      <w:r w:rsidR="0093328B">
        <w:t xml:space="preserve">ражены. </w:t>
      </w:r>
    </w:p>
    <w:p w:rsidR="0093328B" w:rsidRDefault="0004244B" w:rsidP="00165D33">
      <w:pPr>
        <w:rPr>
          <w:b/>
        </w:rPr>
      </w:pPr>
      <w:r>
        <w:rPr>
          <w:b/>
        </w:rPr>
        <w:t>Ротоглотка</w:t>
      </w:r>
      <w:r w:rsidR="0093328B">
        <w:rPr>
          <w:b/>
        </w:rPr>
        <w:t>.</w:t>
      </w:r>
    </w:p>
    <w:p w:rsidR="0093328B" w:rsidRDefault="0093328B" w:rsidP="00165D33">
      <w:pPr>
        <w:rPr>
          <w:b/>
        </w:rPr>
      </w:pPr>
      <w:r>
        <w:t>Слизистая мягкого неба, небных дужек розовая, влажная, чистая. Миндалины не выходят за пределы небных дужек. Регионарные лимфоузлы не пальпируются.</w:t>
      </w:r>
    </w:p>
    <w:p w:rsidR="0093328B" w:rsidRDefault="0093328B" w:rsidP="00165D33">
      <w:r>
        <w:rPr>
          <w:b/>
        </w:rPr>
        <w:t>Гортань и гортаноглотка.</w:t>
      </w:r>
    </w:p>
    <w:p w:rsidR="0093328B" w:rsidRDefault="0093328B" w:rsidP="00165D33">
      <w:r>
        <w:t>Область шеи без видимых изменений, кожа шеи телесного цвета, обычной влажности. Пальпируются подчелюстные лимфоузлы овальной формы, длинной около 2 см., шириной 1 см., эластичной консистенции, не спаянные с подлежащими тканями, безболезне</w:t>
      </w:r>
      <w:r>
        <w:t>н</w:t>
      </w:r>
      <w:r>
        <w:t>ны, подвижны.</w:t>
      </w:r>
    </w:p>
    <w:p w:rsidR="0093328B" w:rsidRDefault="0093328B" w:rsidP="00165D33">
      <w:pPr>
        <w:rPr>
          <w:b/>
        </w:rPr>
      </w:pPr>
      <w:r>
        <w:rPr>
          <w:b/>
        </w:rPr>
        <w:t>Непрямая ларингоскопия.</w:t>
      </w:r>
    </w:p>
    <w:p w:rsidR="0093328B" w:rsidRDefault="0093328B" w:rsidP="00165D33">
      <w:r>
        <w:t xml:space="preserve">Видны надгортанник в виде развернутого лепестка, два бугорка черпаловидных хрящей. Их слизистая, а так же слизистая </w:t>
      </w:r>
      <w:r w:rsidR="0004244B">
        <w:t>вестибулярных и черпало-надгортанных складок роз</w:t>
      </w:r>
      <w:r w:rsidR="0004244B">
        <w:t>о</w:t>
      </w:r>
      <w:r w:rsidR="0004244B">
        <w:t>вая, гладкая, чистая. Слизистая голосовых связок белого цвета, гладкая. Голосовая щель треугольной формы. Голосовые складки и черпаловидные хрящи подвижны. Слизистая гортаноглотки гладкая, розового цвета</w:t>
      </w:r>
      <w:r w:rsidR="00E879DF">
        <w:t>.</w:t>
      </w:r>
      <w:r w:rsidR="0004244B">
        <w:t xml:space="preserve"> Дыхание свободное, голос без изменений.</w:t>
      </w:r>
    </w:p>
    <w:p w:rsidR="00E879DF" w:rsidRDefault="00E879DF" w:rsidP="00165D33">
      <w:r>
        <w:rPr>
          <w:b/>
        </w:rPr>
        <w:t>Уши.</w:t>
      </w:r>
    </w:p>
    <w:p w:rsidR="00E879DF" w:rsidRDefault="00E879DF" w:rsidP="00165D33">
      <w:pPr>
        <w:rPr>
          <w:b/>
        </w:rPr>
      </w:pPr>
      <w:r>
        <w:t>Ушные раковины расположены симметрично, без деформаций. Кожные покровы ушных раковин, заушных областей и областей спереди от козелка телесного цвета, обычной влажности. Пальпация сосцевидного отростка безболезненна.</w:t>
      </w:r>
    </w:p>
    <w:p w:rsidR="00E879DF" w:rsidRDefault="00E879DF" w:rsidP="00165D33">
      <w:pPr>
        <w:rPr>
          <w:b/>
        </w:rPr>
      </w:pPr>
      <w:r>
        <w:rPr>
          <w:b/>
        </w:rPr>
        <w:t>Отоскопия.</w:t>
      </w:r>
    </w:p>
    <w:p w:rsidR="00E879DF" w:rsidRDefault="00E879DF" w:rsidP="00165D33">
      <w:pPr>
        <w:rPr>
          <w:b/>
        </w:rPr>
      </w:pPr>
      <w:r>
        <w:t>Наружные слуховые проходы покрыты кожей розового цвета. В пенрепончато-хрящевой части имеются волосы и небольшое количество ушной серы. Барабанная перепонка бле</w:t>
      </w:r>
      <w:r>
        <w:t>д</w:t>
      </w:r>
      <w:r>
        <w:t>но-серого цвета с перламутровым оттенком, на ней визуализируется короткий отросток, рукоятка молоточка и световой конус.</w:t>
      </w:r>
    </w:p>
    <w:p w:rsidR="00E879DF" w:rsidRDefault="00E879DF" w:rsidP="00165D33">
      <w:pPr>
        <w:rPr>
          <w:b/>
        </w:rPr>
      </w:pPr>
    </w:p>
    <w:p w:rsidR="00E879DF" w:rsidRDefault="00E879DF" w:rsidP="00165D33">
      <w:pPr>
        <w:rPr>
          <w:b/>
        </w:rPr>
      </w:pPr>
      <w:r>
        <w:rPr>
          <w:b/>
        </w:rPr>
        <w:t>Предварительный диагноз.</w:t>
      </w:r>
    </w:p>
    <w:p w:rsidR="00034017" w:rsidRDefault="00034017" w:rsidP="00165D33">
      <w:r>
        <w:t>Учитывая жалобы больной на постоянные, интенсивные, пульсирующие, постепенно ус</w:t>
      </w:r>
      <w:r>
        <w:t>и</w:t>
      </w:r>
      <w:r>
        <w:t>ливающиеся боли в области проекции правой и левой верхнечелюстных пазух, а так же в области проекции кл</w:t>
      </w:r>
      <w:r>
        <w:t>е</w:t>
      </w:r>
      <w:r>
        <w:t>ток решетчатого лабиринта; на заложенность носа с обеих сторон; на гнойное отделяемое из правого и левого носовых ходов; на головные боли в области темени; на слабость и повышение температуры.</w:t>
      </w:r>
    </w:p>
    <w:p w:rsidR="00034017" w:rsidRDefault="00034017" w:rsidP="00165D33">
      <w:r>
        <w:t>Учитывая анамнез заболевания: острое развитие всех симптомов, длительное переохла</w:t>
      </w:r>
      <w:r>
        <w:t>ж</w:t>
      </w:r>
      <w:r>
        <w:t xml:space="preserve">дение, данные объективного </w:t>
      </w:r>
      <w:r w:rsidR="00EF026E">
        <w:t>обследования(выявление при средней риноскопии гипер</w:t>
      </w:r>
      <w:r w:rsidR="00EF026E">
        <w:t>е</w:t>
      </w:r>
      <w:r w:rsidR="00EF026E">
        <w:t>мии, отека слизистой обоих носовых ходов, увеличение раковин, гнойного отделяемого в общем, больше в среднем носовых ходах, стекающем из-под средней раковины можно выставить предварительный диагноз: Острый двусторонний гнойный гайморит.</w:t>
      </w:r>
    </w:p>
    <w:p w:rsidR="007C6B85" w:rsidRDefault="007C6B85" w:rsidP="00165D33"/>
    <w:p w:rsidR="007C6B85" w:rsidRDefault="007C6B85" w:rsidP="00165D33"/>
    <w:p w:rsidR="007C6B85" w:rsidRDefault="007C6B85" w:rsidP="00165D33"/>
    <w:p w:rsidR="007C6B85" w:rsidRDefault="007C6B85" w:rsidP="00165D33"/>
    <w:p w:rsidR="007C6B85" w:rsidRDefault="007C6B85" w:rsidP="00165D33"/>
    <w:p w:rsidR="007C6B85" w:rsidRDefault="007C6B85" w:rsidP="00165D33"/>
    <w:p w:rsidR="007C6B85" w:rsidRDefault="007C6B85" w:rsidP="00165D33"/>
    <w:p w:rsidR="007C6B85" w:rsidRDefault="007C6B85" w:rsidP="00165D33"/>
    <w:p w:rsidR="007C6B85" w:rsidRDefault="007C6B85" w:rsidP="00165D33"/>
    <w:p w:rsidR="007C6B85" w:rsidRDefault="007C6B85" w:rsidP="00165D33"/>
    <w:p w:rsidR="007C6B85" w:rsidRDefault="007C6B85" w:rsidP="00165D33"/>
    <w:p w:rsidR="007C6B85" w:rsidRDefault="007C6B85" w:rsidP="00165D33"/>
    <w:p w:rsidR="007C6B85" w:rsidRDefault="007C6B85" w:rsidP="00165D33"/>
    <w:p w:rsidR="007C6B85" w:rsidRDefault="007C6B85" w:rsidP="00165D33"/>
    <w:p w:rsidR="007C6B85" w:rsidRDefault="007C6B85" w:rsidP="00165D33"/>
    <w:p w:rsidR="007C6B85" w:rsidRDefault="007C6B85" w:rsidP="00165D33"/>
    <w:p w:rsidR="00EF026E" w:rsidRDefault="00EF026E" w:rsidP="00165D33"/>
    <w:p w:rsidR="00EF026E" w:rsidRDefault="00EF026E" w:rsidP="00165D33">
      <w:pPr>
        <w:rPr>
          <w:b/>
        </w:rPr>
      </w:pPr>
      <w:r>
        <w:rPr>
          <w:b/>
        </w:rPr>
        <w:t>Дополнительные методы исследования. Слуховой паспорт.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9"/>
        <w:gridCol w:w="3079"/>
        <w:gridCol w:w="3079"/>
      </w:tblGrid>
      <w:tr w:rsidR="007C6B8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120" w:type="dxa"/>
          </w:tcPr>
          <w:p w:rsidR="007C6B85" w:rsidRPr="007C6B85" w:rsidRDefault="007C6B85" w:rsidP="00971518">
            <w:pPr>
              <w:jc w:val="center"/>
            </w:pPr>
            <w:r w:rsidRPr="007C6B85">
              <w:t>Тест</w:t>
            </w:r>
          </w:p>
        </w:tc>
        <w:tc>
          <w:tcPr>
            <w:tcW w:w="3120" w:type="dxa"/>
          </w:tcPr>
          <w:p w:rsidR="007C6B85" w:rsidRPr="007C6B85" w:rsidRDefault="007C6B85" w:rsidP="00971518">
            <w:pPr>
              <w:jc w:val="center"/>
            </w:pPr>
            <w:r>
              <w:t>Правое ухо</w:t>
            </w:r>
          </w:p>
        </w:tc>
        <w:tc>
          <w:tcPr>
            <w:tcW w:w="3120" w:type="dxa"/>
          </w:tcPr>
          <w:p w:rsidR="007C6B85" w:rsidRPr="007C6B85" w:rsidRDefault="007C6B85" w:rsidP="00971518">
            <w:pPr>
              <w:jc w:val="center"/>
            </w:pPr>
            <w:r>
              <w:t>Левое ухо</w:t>
            </w:r>
          </w:p>
        </w:tc>
      </w:tr>
      <w:tr w:rsidR="007C6B8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120" w:type="dxa"/>
          </w:tcPr>
          <w:p w:rsidR="007C6B85" w:rsidRPr="007C6B85" w:rsidRDefault="007C6B85" w:rsidP="00165D33">
            <w:r>
              <w:t>Шум в ухе</w:t>
            </w:r>
          </w:p>
        </w:tc>
        <w:tc>
          <w:tcPr>
            <w:tcW w:w="3120" w:type="dxa"/>
          </w:tcPr>
          <w:p w:rsidR="007C6B85" w:rsidRPr="007C6B85" w:rsidRDefault="007C6B85" w:rsidP="00971518">
            <w:pPr>
              <w:jc w:val="center"/>
            </w:pPr>
            <w:r w:rsidRPr="007C6B85">
              <w:t>Нет</w:t>
            </w:r>
          </w:p>
        </w:tc>
        <w:tc>
          <w:tcPr>
            <w:tcW w:w="3120" w:type="dxa"/>
          </w:tcPr>
          <w:p w:rsidR="007C6B85" w:rsidRPr="007C6B85" w:rsidRDefault="007C6B85" w:rsidP="00971518">
            <w:pPr>
              <w:jc w:val="center"/>
            </w:pPr>
            <w:r w:rsidRPr="007C6B85">
              <w:t>Нет</w:t>
            </w:r>
          </w:p>
        </w:tc>
      </w:tr>
      <w:tr w:rsidR="007C6B8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120" w:type="dxa"/>
          </w:tcPr>
          <w:p w:rsidR="007C6B85" w:rsidRPr="007C6B85" w:rsidRDefault="007C6B85" w:rsidP="00165D33">
            <w:r w:rsidRPr="007C6B85">
              <w:t>Шепотная речь</w:t>
            </w:r>
          </w:p>
        </w:tc>
        <w:tc>
          <w:tcPr>
            <w:tcW w:w="3120" w:type="dxa"/>
          </w:tcPr>
          <w:p w:rsidR="007C6B85" w:rsidRPr="007C6B85" w:rsidRDefault="007C6B85" w:rsidP="00971518">
            <w:pPr>
              <w:jc w:val="center"/>
            </w:pPr>
            <w:r w:rsidRPr="007C6B85">
              <w:t>6 метров</w:t>
            </w:r>
          </w:p>
        </w:tc>
        <w:tc>
          <w:tcPr>
            <w:tcW w:w="3120" w:type="dxa"/>
          </w:tcPr>
          <w:p w:rsidR="007C6B85" w:rsidRPr="007C6B85" w:rsidRDefault="007C6B85" w:rsidP="00971518">
            <w:pPr>
              <w:jc w:val="center"/>
            </w:pPr>
            <w:r w:rsidRPr="007C6B85">
              <w:t>6 метров</w:t>
            </w:r>
          </w:p>
        </w:tc>
      </w:tr>
      <w:tr w:rsidR="007C6B8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120" w:type="dxa"/>
          </w:tcPr>
          <w:p w:rsidR="007C6B85" w:rsidRPr="007C6B85" w:rsidRDefault="007C6B85" w:rsidP="00165D33">
            <w:r w:rsidRPr="007C6B85">
              <w:t>Разговорная речь</w:t>
            </w:r>
          </w:p>
        </w:tc>
        <w:tc>
          <w:tcPr>
            <w:tcW w:w="3120" w:type="dxa"/>
          </w:tcPr>
          <w:p w:rsidR="007C6B85" w:rsidRPr="007C6B85" w:rsidRDefault="007C6B85" w:rsidP="00971518">
            <w:pPr>
              <w:jc w:val="center"/>
            </w:pPr>
            <w:r w:rsidRPr="007C6B85">
              <w:t>20 метров</w:t>
            </w:r>
          </w:p>
        </w:tc>
        <w:tc>
          <w:tcPr>
            <w:tcW w:w="3120" w:type="dxa"/>
          </w:tcPr>
          <w:p w:rsidR="007C6B85" w:rsidRPr="007C6B85" w:rsidRDefault="007C6B85" w:rsidP="00971518">
            <w:pPr>
              <w:jc w:val="center"/>
            </w:pPr>
            <w:r w:rsidRPr="007C6B85">
              <w:t>20 метров</w:t>
            </w:r>
          </w:p>
        </w:tc>
      </w:tr>
      <w:tr w:rsidR="007C6B8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120" w:type="dxa"/>
          </w:tcPr>
          <w:p w:rsidR="007C6B85" w:rsidRPr="007C6B85" w:rsidRDefault="007C6B85" w:rsidP="00165D33">
            <w:r>
              <w:t>Костная проводимость</w:t>
            </w:r>
          </w:p>
        </w:tc>
        <w:tc>
          <w:tcPr>
            <w:tcW w:w="3120" w:type="dxa"/>
          </w:tcPr>
          <w:p w:rsidR="007C6B85" w:rsidRPr="007C6B85" w:rsidRDefault="007C6B85" w:rsidP="00971518">
            <w:pPr>
              <w:jc w:val="center"/>
            </w:pPr>
            <w:r w:rsidRPr="007C6B85">
              <w:t>Нормальная</w:t>
            </w:r>
          </w:p>
        </w:tc>
        <w:tc>
          <w:tcPr>
            <w:tcW w:w="3120" w:type="dxa"/>
          </w:tcPr>
          <w:p w:rsidR="007C6B85" w:rsidRPr="007C6B85" w:rsidRDefault="007C6B85" w:rsidP="00971518">
            <w:pPr>
              <w:jc w:val="center"/>
            </w:pPr>
            <w:r w:rsidRPr="007C6B85">
              <w:t>Нормальная</w:t>
            </w:r>
          </w:p>
        </w:tc>
      </w:tr>
      <w:tr w:rsidR="007C6B8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120" w:type="dxa"/>
          </w:tcPr>
          <w:p w:rsidR="007C6B85" w:rsidRPr="007C6B85" w:rsidRDefault="007C6B85" w:rsidP="00165D33">
            <w:proofErr w:type="spellStart"/>
            <w:r>
              <w:t>Латерализация</w:t>
            </w:r>
            <w:proofErr w:type="spellEnd"/>
            <w:r>
              <w:t xml:space="preserve"> в опыте В</w:t>
            </w:r>
            <w:r>
              <w:t>е</w:t>
            </w:r>
            <w:r>
              <w:t>бера</w:t>
            </w:r>
          </w:p>
        </w:tc>
        <w:tc>
          <w:tcPr>
            <w:tcW w:w="3120" w:type="dxa"/>
          </w:tcPr>
          <w:p w:rsidR="007C6B85" w:rsidRPr="007C6B85" w:rsidRDefault="007C6B85" w:rsidP="00971518">
            <w:pPr>
              <w:jc w:val="center"/>
            </w:pPr>
            <w:r w:rsidRPr="007C6B85">
              <w:t>Нет</w:t>
            </w:r>
          </w:p>
        </w:tc>
        <w:tc>
          <w:tcPr>
            <w:tcW w:w="3120" w:type="dxa"/>
          </w:tcPr>
          <w:p w:rsidR="007C6B85" w:rsidRPr="007C6B85" w:rsidRDefault="007C6B85" w:rsidP="00971518">
            <w:pPr>
              <w:jc w:val="center"/>
            </w:pPr>
            <w:r w:rsidRPr="007C6B85">
              <w:t>Нет</w:t>
            </w:r>
          </w:p>
        </w:tc>
      </w:tr>
      <w:tr w:rsidR="007C6B8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120" w:type="dxa"/>
          </w:tcPr>
          <w:p w:rsidR="007C6B85" w:rsidRPr="007C6B85" w:rsidRDefault="007C6B85" w:rsidP="00165D33">
            <w:r>
              <w:t xml:space="preserve">Опыт </w:t>
            </w:r>
            <w:proofErr w:type="spellStart"/>
            <w:r>
              <w:t>Ринне</w:t>
            </w:r>
            <w:proofErr w:type="spellEnd"/>
          </w:p>
        </w:tc>
        <w:tc>
          <w:tcPr>
            <w:tcW w:w="3120" w:type="dxa"/>
          </w:tcPr>
          <w:p w:rsidR="007C6B85" w:rsidRPr="007C6B85" w:rsidRDefault="007C6B85" w:rsidP="00971518">
            <w:pPr>
              <w:jc w:val="center"/>
            </w:pPr>
            <w:r w:rsidRPr="007C6B85">
              <w:t>+</w:t>
            </w:r>
          </w:p>
        </w:tc>
        <w:tc>
          <w:tcPr>
            <w:tcW w:w="3120" w:type="dxa"/>
          </w:tcPr>
          <w:p w:rsidR="007C6B85" w:rsidRPr="007C6B85" w:rsidRDefault="007C6B85" w:rsidP="00971518">
            <w:pPr>
              <w:jc w:val="center"/>
            </w:pPr>
            <w:r w:rsidRPr="007C6B85">
              <w:t>+</w:t>
            </w:r>
          </w:p>
        </w:tc>
      </w:tr>
      <w:tr w:rsidR="007C6B8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120" w:type="dxa"/>
          </w:tcPr>
          <w:p w:rsidR="007C6B85" w:rsidRPr="007C6B85" w:rsidRDefault="007C6B85" w:rsidP="00165D33">
            <w:r>
              <w:t>Опыт Бинга</w:t>
            </w:r>
          </w:p>
        </w:tc>
        <w:tc>
          <w:tcPr>
            <w:tcW w:w="3120" w:type="dxa"/>
          </w:tcPr>
          <w:p w:rsidR="007C6B85" w:rsidRPr="007C6B85" w:rsidRDefault="007C6B85" w:rsidP="00971518">
            <w:pPr>
              <w:jc w:val="center"/>
            </w:pPr>
            <w:r w:rsidRPr="007C6B85">
              <w:t>+</w:t>
            </w:r>
          </w:p>
        </w:tc>
        <w:tc>
          <w:tcPr>
            <w:tcW w:w="3120" w:type="dxa"/>
          </w:tcPr>
          <w:p w:rsidR="007C6B85" w:rsidRPr="007C6B85" w:rsidRDefault="007C6B85" w:rsidP="00971518">
            <w:pPr>
              <w:jc w:val="center"/>
            </w:pPr>
            <w:r w:rsidRPr="007C6B85">
              <w:t>+</w:t>
            </w:r>
          </w:p>
        </w:tc>
      </w:tr>
      <w:tr w:rsidR="007C6B8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120" w:type="dxa"/>
          </w:tcPr>
          <w:p w:rsidR="007C6B85" w:rsidRPr="007C6B85" w:rsidRDefault="007C6B85" w:rsidP="00165D33">
            <w:r>
              <w:t>Опыт Жене</w:t>
            </w:r>
          </w:p>
        </w:tc>
        <w:tc>
          <w:tcPr>
            <w:tcW w:w="3120" w:type="dxa"/>
          </w:tcPr>
          <w:p w:rsidR="007C6B85" w:rsidRPr="007C6B85" w:rsidRDefault="007C6B85" w:rsidP="00971518">
            <w:pPr>
              <w:jc w:val="center"/>
            </w:pPr>
            <w:r w:rsidRPr="007C6B85">
              <w:t>+</w:t>
            </w:r>
          </w:p>
        </w:tc>
        <w:tc>
          <w:tcPr>
            <w:tcW w:w="3120" w:type="dxa"/>
          </w:tcPr>
          <w:p w:rsidR="007C6B85" w:rsidRPr="007C6B85" w:rsidRDefault="007C6B85" w:rsidP="00971518">
            <w:pPr>
              <w:jc w:val="center"/>
            </w:pPr>
            <w:r w:rsidRPr="007C6B85">
              <w:t>+</w:t>
            </w:r>
          </w:p>
        </w:tc>
      </w:tr>
      <w:tr w:rsidR="007C6B8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120" w:type="dxa"/>
          </w:tcPr>
          <w:p w:rsidR="007C6B85" w:rsidRPr="007C6B85" w:rsidRDefault="007C6B85" w:rsidP="00165D33">
            <w:r>
              <w:t>Проходимость слуховых труб</w:t>
            </w:r>
          </w:p>
        </w:tc>
        <w:tc>
          <w:tcPr>
            <w:tcW w:w="3120" w:type="dxa"/>
          </w:tcPr>
          <w:p w:rsidR="007C6B85" w:rsidRPr="007C6B85" w:rsidRDefault="007C6B85" w:rsidP="00971518">
            <w:pPr>
              <w:jc w:val="center"/>
            </w:pPr>
            <w:r w:rsidRPr="007C6B85">
              <w:t>Проходима</w:t>
            </w:r>
          </w:p>
        </w:tc>
        <w:tc>
          <w:tcPr>
            <w:tcW w:w="3120" w:type="dxa"/>
          </w:tcPr>
          <w:p w:rsidR="007C6B85" w:rsidRPr="007C6B85" w:rsidRDefault="007C6B85" w:rsidP="00971518">
            <w:pPr>
              <w:jc w:val="center"/>
            </w:pPr>
            <w:r w:rsidRPr="007C6B85">
              <w:t>Проходима</w:t>
            </w:r>
          </w:p>
        </w:tc>
      </w:tr>
    </w:tbl>
    <w:p w:rsidR="007C6B85" w:rsidRDefault="007C6B85" w:rsidP="00165D33">
      <w:pPr>
        <w:rPr>
          <w:b/>
        </w:rPr>
      </w:pPr>
    </w:p>
    <w:p w:rsidR="007C6B85" w:rsidRDefault="007C6B85" w:rsidP="00165D33">
      <w:pPr>
        <w:rPr>
          <w:b/>
        </w:rPr>
      </w:pPr>
      <w:r>
        <w:rPr>
          <w:b/>
        </w:rPr>
        <w:t>Статокинетический паспорт</w:t>
      </w:r>
      <w:r w:rsidR="00971518">
        <w:rPr>
          <w:b/>
        </w:rPr>
        <w:t>. Спонтанные вестибулярные расстройства.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3"/>
        <w:gridCol w:w="2314"/>
      </w:tblGrid>
      <w:tr w:rsidR="00971518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7020" w:type="dxa"/>
          </w:tcPr>
          <w:p w:rsidR="00971518" w:rsidRPr="00971518" w:rsidRDefault="00971518" w:rsidP="00971518">
            <w:pPr>
              <w:jc w:val="center"/>
            </w:pPr>
            <w:r w:rsidRPr="00971518">
              <w:t>Тест</w:t>
            </w:r>
          </w:p>
        </w:tc>
        <w:tc>
          <w:tcPr>
            <w:tcW w:w="2340" w:type="dxa"/>
          </w:tcPr>
          <w:p w:rsidR="00971518" w:rsidRPr="00971518" w:rsidRDefault="00971518" w:rsidP="00971518">
            <w:pPr>
              <w:jc w:val="center"/>
            </w:pPr>
            <w:r w:rsidRPr="00971518">
              <w:t>Результат</w:t>
            </w:r>
          </w:p>
        </w:tc>
      </w:tr>
      <w:tr w:rsidR="00971518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020" w:type="dxa"/>
          </w:tcPr>
          <w:p w:rsidR="00971518" w:rsidRPr="00971518" w:rsidRDefault="00971518" w:rsidP="00165D33">
            <w:r w:rsidRPr="00971518">
              <w:t>Головокружение</w:t>
            </w:r>
          </w:p>
        </w:tc>
        <w:tc>
          <w:tcPr>
            <w:tcW w:w="2340" w:type="dxa"/>
          </w:tcPr>
          <w:p w:rsidR="00971518" w:rsidRPr="00971518" w:rsidRDefault="00971518" w:rsidP="00971518">
            <w:pPr>
              <w:jc w:val="center"/>
            </w:pPr>
            <w:r w:rsidRPr="00971518">
              <w:t>Нет</w:t>
            </w:r>
          </w:p>
        </w:tc>
      </w:tr>
      <w:tr w:rsidR="00971518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020" w:type="dxa"/>
          </w:tcPr>
          <w:p w:rsidR="00971518" w:rsidRPr="00971518" w:rsidRDefault="00971518" w:rsidP="00165D33">
            <w:r w:rsidRPr="00971518">
              <w:t>Спонтанный нистагм</w:t>
            </w:r>
          </w:p>
        </w:tc>
        <w:tc>
          <w:tcPr>
            <w:tcW w:w="2340" w:type="dxa"/>
          </w:tcPr>
          <w:p w:rsidR="00971518" w:rsidRPr="00971518" w:rsidRDefault="00971518" w:rsidP="00971518">
            <w:pPr>
              <w:jc w:val="center"/>
            </w:pPr>
            <w:r w:rsidRPr="00971518">
              <w:t>Нет</w:t>
            </w:r>
          </w:p>
        </w:tc>
      </w:tr>
      <w:tr w:rsidR="00971518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020" w:type="dxa"/>
          </w:tcPr>
          <w:p w:rsidR="00971518" w:rsidRPr="00971518" w:rsidRDefault="00971518" w:rsidP="00165D33">
            <w:r w:rsidRPr="00971518">
              <w:t xml:space="preserve">Отклонение тела в позе </w:t>
            </w:r>
            <w:proofErr w:type="spellStart"/>
            <w:r w:rsidRPr="00971518">
              <w:t>Ромберга</w:t>
            </w:r>
            <w:proofErr w:type="spellEnd"/>
          </w:p>
        </w:tc>
        <w:tc>
          <w:tcPr>
            <w:tcW w:w="2340" w:type="dxa"/>
          </w:tcPr>
          <w:p w:rsidR="00971518" w:rsidRPr="00971518" w:rsidRDefault="00971518" w:rsidP="00971518">
            <w:pPr>
              <w:jc w:val="center"/>
            </w:pPr>
            <w:r w:rsidRPr="00971518">
              <w:t>Нет</w:t>
            </w:r>
          </w:p>
        </w:tc>
      </w:tr>
      <w:tr w:rsidR="00971518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020" w:type="dxa"/>
          </w:tcPr>
          <w:p w:rsidR="00971518" w:rsidRPr="00971518" w:rsidRDefault="00971518" w:rsidP="00165D33">
            <w:r w:rsidRPr="00971518">
              <w:t xml:space="preserve">Отклонение рук при пробе </w:t>
            </w:r>
            <w:proofErr w:type="spellStart"/>
            <w:r w:rsidRPr="00971518">
              <w:t>Барани</w:t>
            </w:r>
            <w:proofErr w:type="spellEnd"/>
          </w:p>
        </w:tc>
        <w:tc>
          <w:tcPr>
            <w:tcW w:w="2340" w:type="dxa"/>
          </w:tcPr>
          <w:p w:rsidR="00971518" w:rsidRPr="00971518" w:rsidRDefault="00971518" w:rsidP="00971518">
            <w:pPr>
              <w:jc w:val="center"/>
            </w:pPr>
            <w:r w:rsidRPr="00971518">
              <w:t>Нет</w:t>
            </w:r>
          </w:p>
        </w:tc>
      </w:tr>
      <w:tr w:rsidR="00971518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020" w:type="dxa"/>
          </w:tcPr>
          <w:p w:rsidR="00971518" w:rsidRPr="00971518" w:rsidRDefault="00971518" w:rsidP="00165D33">
            <w:r w:rsidRPr="00971518">
              <w:t>Отклонение тела при ходьбе с открытыми глазами</w:t>
            </w:r>
          </w:p>
        </w:tc>
        <w:tc>
          <w:tcPr>
            <w:tcW w:w="2340" w:type="dxa"/>
          </w:tcPr>
          <w:p w:rsidR="00971518" w:rsidRPr="00971518" w:rsidRDefault="00971518" w:rsidP="00971518">
            <w:pPr>
              <w:jc w:val="center"/>
            </w:pPr>
            <w:r w:rsidRPr="00971518">
              <w:t>Нет</w:t>
            </w:r>
          </w:p>
        </w:tc>
      </w:tr>
      <w:tr w:rsidR="00971518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020" w:type="dxa"/>
          </w:tcPr>
          <w:p w:rsidR="00971518" w:rsidRPr="00971518" w:rsidRDefault="00971518" w:rsidP="00165D33">
            <w:r w:rsidRPr="00971518">
              <w:t>Отклонение тела при ходьбе с закрытыми глазами</w:t>
            </w:r>
          </w:p>
        </w:tc>
        <w:tc>
          <w:tcPr>
            <w:tcW w:w="2340" w:type="dxa"/>
          </w:tcPr>
          <w:p w:rsidR="00971518" w:rsidRPr="00971518" w:rsidRDefault="00971518" w:rsidP="00971518">
            <w:pPr>
              <w:jc w:val="center"/>
            </w:pPr>
            <w:r w:rsidRPr="00971518">
              <w:t>Нет</w:t>
            </w:r>
          </w:p>
        </w:tc>
      </w:tr>
      <w:tr w:rsidR="00971518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020" w:type="dxa"/>
          </w:tcPr>
          <w:p w:rsidR="00971518" w:rsidRPr="00971518" w:rsidRDefault="00971518" w:rsidP="00165D33">
            <w:r w:rsidRPr="00971518">
              <w:t>Нарушение фаланговой походки</w:t>
            </w:r>
          </w:p>
        </w:tc>
        <w:tc>
          <w:tcPr>
            <w:tcW w:w="2340" w:type="dxa"/>
          </w:tcPr>
          <w:p w:rsidR="00971518" w:rsidRPr="00971518" w:rsidRDefault="00971518" w:rsidP="00971518">
            <w:pPr>
              <w:jc w:val="center"/>
            </w:pPr>
            <w:r w:rsidRPr="00971518">
              <w:t>Нет</w:t>
            </w:r>
          </w:p>
        </w:tc>
      </w:tr>
    </w:tbl>
    <w:p w:rsidR="00971518" w:rsidRDefault="00971518" w:rsidP="00165D33">
      <w:pPr>
        <w:rPr>
          <w:b/>
        </w:rPr>
      </w:pPr>
    </w:p>
    <w:p w:rsidR="00971518" w:rsidRDefault="00971518" w:rsidP="00165D33">
      <w:pPr>
        <w:rPr>
          <w:b/>
        </w:rPr>
      </w:pPr>
      <w:r>
        <w:rPr>
          <w:b/>
        </w:rPr>
        <w:t>Лабораторные исследования.</w:t>
      </w:r>
    </w:p>
    <w:p w:rsidR="0048677D" w:rsidRPr="0048677D" w:rsidRDefault="0048677D" w:rsidP="00165D33"/>
    <w:p w:rsidR="0048677D" w:rsidRPr="0048677D" w:rsidRDefault="0048677D" w:rsidP="00165D33">
      <w:pPr>
        <w:rPr>
          <w:b/>
          <w:i/>
        </w:rPr>
      </w:pPr>
      <w:r w:rsidRPr="0048677D">
        <w:rPr>
          <w:b/>
          <w:i/>
        </w:rPr>
        <w:t>Клинический анализ крови</w:t>
      </w:r>
    </w:p>
    <w:p w:rsidR="00971518" w:rsidRPr="0048677D" w:rsidRDefault="0048677D" w:rsidP="00971518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Hb</w:t>
      </w:r>
      <w:proofErr w:type="spellEnd"/>
      <w:r>
        <w:rPr>
          <w:rFonts w:ascii="Times New Roman" w:hAnsi="Times New Roman"/>
          <w:sz w:val="24"/>
          <w:szCs w:val="24"/>
        </w:rPr>
        <w:t xml:space="preserve"> -126</w:t>
      </w:r>
      <w:r w:rsidR="00971518" w:rsidRPr="0048677D">
        <w:rPr>
          <w:rFonts w:ascii="Times New Roman" w:hAnsi="Times New Roman"/>
          <w:sz w:val="24"/>
          <w:szCs w:val="24"/>
        </w:rPr>
        <w:t xml:space="preserve"> г/л</w:t>
      </w:r>
    </w:p>
    <w:p w:rsidR="00971518" w:rsidRPr="0048677D" w:rsidRDefault="0048677D" w:rsidP="009715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Эритроциты – 3,18</w:t>
      </w:r>
      <w:r w:rsidR="00971518" w:rsidRPr="0048677D">
        <w:rPr>
          <w:rFonts w:ascii="Times New Roman" w:hAnsi="Times New Roman"/>
          <w:sz w:val="24"/>
          <w:szCs w:val="24"/>
        </w:rPr>
        <w:t>*10 /л</w:t>
      </w:r>
    </w:p>
    <w:p w:rsidR="00971518" w:rsidRPr="0048677D" w:rsidRDefault="0048677D" w:rsidP="009715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Цветной показатель - 0.95</w:t>
      </w:r>
    </w:p>
    <w:p w:rsidR="00971518" w:rsidRPr="0048677D" w:rsidRDefault="00971518" w:rsidP="009715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77D">
        <w:rPr>
          <w:rFonts w:ascii="Times New Roman" w:hAnsi="Times New Roman"/>
          <w:sz w:val="24"/>
          <w:szCs w:val="24"/>
        </w:rPr>
        <w:t>Лейкоциты - 11.1*10 /л</w:t>
      </w:r>
    </w:p>
    <w:p w:rsidR="00971518" w:rsidRPr="0048677D" w:rsidRDefault="0048677D" w:rsidP="009715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Нейтрофилы - 71</w:t>
      </w:r>
      <w:r w:rsidR="00971518" w:rsidRPr="0048677D">
        <w:rPr>
          <w:rFonts w:ascii="Times New Roman" w:hAnsi="Times New Roman"/>
          <w:sz w:val="24"/>
          <w:szCs w:val="24"/>
        </w:rPr>
        <w:t>%</w:t>
      </w:r>
    </w:p>
    <w:p w:rsidR="00971518" w:rsidRPr="0048677D" w:rsidRDefault="00971518" w:rsidP="009715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77D">
        <w:rPr>
          <w:rFonts w:ascii="Times New Roman" w:hAnsi="Times New Roman"/>
          <w:sz w:val="24"/>
          <w:szCs w:val="24"/>
        </w:rPr>
        <w:t>Эозинофилы - 3%</w:t>
      </w:r>
    </w:p>
    <w:p w:rsidR="00971518" w:rsidRPr="0048677D" w:rsidRDefault="0048677D" w:rsidP="009715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Лимфоциты – 25</w:t>
      </w:r>
      <w:r w:rsidR="00971518" w:rsidRPr="0048677D">
        <w:rPr>
          <w:rFonts w:ascii="Times New Roman" w:hAnsi="Times New Roman"/>
          <w:sz w:val="24"/>
          <w:szCs w:val="24"/>
        </w:rPr>
        <w:t>%</w:t>
      </w:r>
    </w:p>
    <w:p w:rsidR="00971518" w:rsidRPr="0048677D" w:rsidRDefault="0048677D" w:rsidP="009715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Моноциты – </w:t>
      </w:r>
      <w:r w:rsidR="00971518" w:rsidRPr="0048677D">
        <w:rPr>
          <w:rFonts w:ascii="Times New Roman" w:hAnsi="Times New Roman"/>
          <w:sz w:val="24"/>
          <w:szCs w:val="24"/>
        </w:rPr>
        <w:t>1%</w:t>
      </w:r>
    </w:p>
    <w:p w:rsidR="00971518" w:rsidRDefault="0048677D" w:rsidP="009715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СОЭ - 2</w:t>
      </w:r>
      <w:r w:rsidR="00971518" w:rsidRPr="0048677D">
        <w:rPr>
          <w:rFonts w:ascii="Times New Roman" w:hAnsi="Times New Roman"/>
          <w:sz w:val="24"/>
          <w:szCs w:val="24"/>
        </w:rPr>
        <w:t>5 мм/ч</w:t>
      </w:r>
    </w:p>
    <w:p w:rsidR="0048677D" w:rsidRDefault="0048677D" w:rsidP="009715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677D" w:rsidRPr="0048677D" w:rsidRDefault="0048677D" w:rsidP="0048677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8677D">
        <w:rPr>
          <w:rFonts w:ascii="Times New Roman" w:hAnsi="Times New Roman"/>
          <w:b/>
          <w:i/>
          <w:sz w:val="24"/>
          <w:szCs w:val="24"/>
        </w:rPr>
        <w:t>Общий анализ мочи.</w:t>
      </w:r>
    </w:p>
    <w:p w:rsidR="0048677D" w:rsidRPr="0048677D" w:rsidRDefault="0048677D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77D">
        <w:rPr>
          <w:rFonts w:ascii="Times New Roman" w:hAnsi="Times New Roman"/>
          <w:sz w:val="24"/>
          <w:szCs w:val="24"/>
        </w:rPr>
        <w:t>Количество - 100 мл</w:t>
      </w:r>
    </w:p>
    <w:p w:rsidR="0048677D" w:rsidRPr="0048677D" w:rsidRDefault="0048677D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77D">
        <w:rPr>
          <w:rFonts w:ascii="Times New Roman" w:hAnsi="Times New Roman"/>
          <w:sz w:val="24"/>
          <w:szCs w:val="24"/>
        </w:rPr>
        <w:t>Цвет - светло-жёлтый</w:t>
      </w:r>
    </w:p>
    <w:p w:rsidR="0048677D" w:rsidRPr="0048677D" w:rsidRDefault="0048677D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77D">
        <w:rPr>
          <w:rFonts w:ascii="Times New Roman" w:hAnsi="Times New Roman"/>
          <w:sz w:val="24"/>
          <w:szCs w:val="24"/>
        </w:rPr>
        <w:t>Прозрачность - прозрачная</w:t>
      </w:r>
    </w:p>
    <w:p w:rsidR="0048677D" w:rsidRPr="0048677D" w:rsidRDefault="0048677D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77D">
        <w:rPr>
          <w:rFonts w:ascii="Times New Roman" w:hAnsi="Times New Roman"/>
          <w:sz w:val="24"/>
          <w:szCs w:val="24"/>
        </w:rPr>
        <w:t>Удельный вес - 1012</w:t>
      </w:r>
    </w:p>
    <w:p w:rsidR="0048677D" w:rsidRPr="0048677D" w:rsidRDefault="0048677D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77D">
        <w:rPr>
          <w:rFonts w:ascii="Times New Roman" w:hAnsi="Times New Roman"/>
          <w:sz w:val="24"/>
          <w:szCs w:val="24"/>
        </w:rPr>
        <w:t>Белок - 0.033</w:t>
      </w:r>
    </w:p>
    <w:p w:rsidR="0048677D" w:rsidRPr="0048677D" w:rsidRDefault="0048677D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77D">
        <w:rPr>
          <w:rFonts w:ascii="Times New Roman" w:hAnsi="Times New Roman"/>
          <w:sz w:val="24"/>
          <w:szCs w:val="24"/>
        </w:rPr>
        <w:t>Сахар - нет</w:t>
      </w:r>
    </w:p>
    <w:p w:rsidR="0048677D" w:rsidRPr="0048677D" w:rsidRDefault="0048677D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77D">
        <w:rPr>
          <w:rFonts w:ascii="Times New Roman" w:hAnsi="Times New Roman"/>
          <w:sz w:val="24"/>
          <w:szCs w:val="24"/>
        </w:rPr>
        <w:t>эритроциты - 0-1 в поле зрения</w:t>
      </w:r>
    </w:p>
    <w:p w:rsidR="0048677D" w:rsidRPr="0048677D" w:rsidRDefault="0048677D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Лейк</w:t>
      </w:r>
      <w:r w:rsidRPr="0048677D">
        <w:rPr>
          <w:rFonts w:ascii="Times New Roman" w:hAnsi="Times New Roman"/>
          <w:sz w:val="24"/>
          <w:szCs w:val="24"/>
        </w:rPr>
        <w:t>оциты - 1-2 в поле зрения</w:t>
      </w:r>
    </w:p>
    <w:p w:rsidR="0048677D" w:rsidRPr="0048677D" w:rsidRDefault="0048677D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77D">
        <w:rPr>
          <w:rFonts w:ascii="Times New Roman" w:hAnsi="Times New Roman"/>
          <w:sz w:val="24"/>
          <w:szCs w:val="24"/>
        </w:rPr>
        <w:t>Цилиндры - нет</w:t>
      </w:r>
    </w:p>
    <w:p w:rsidR="0048677D" w:rsidRDefault="0048677D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77D">
        <w:rPr>
          <w:rFonts w:ascii="Times New Roman" w:hAnsi="Times New Roman"/>
          <w:sz w:val="24"/>
          <w:szCs w:val="24"/>
        </w:rPr>
        <w:t xml:space="preserve">Заключение:   норма. </w:t>
      </w:r>
    </w:p>
    <w:p w:rsidR="0048677D" w:rsidRPr="0048677D" w:rsidRDefault="0048677D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677D" w:rsidRDefault="0048677D" w:rsidP="009715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677D" w:rsidRDefault="0048677D" w:rsidP="009715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677D" w:rsidRPr="0048677D" w:rsidRDefault="0048677D" w:rsidP="009715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677D" w:rsidRPr="0048677D" w:rsidRDefault="0048677D" w:rsidP="0048677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8677D">
        <w:rPr>
          <w:rFonts w:ascii="Times New Roman" w:hAnsi="Times New Roman"/>
          <w:b/>
          <w:i/>
          <w:sz w:val="24"/>
          <w:szCs w:val="24"/>
        </w:rPr>
        <w:t>Электрокардиограмма.</w:t>
      </w:r>
    </w:p>
    <w:p w:rsidR="0048677D" w:rsidRPr="0048677D" w:rsidRDefault="0048677D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Ритм синусовый, </w:t>
      </w:r>
      <w:r w:rsidRPr="0048677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</w:t>
      </w:r>
      <w:r w:rsidRPr="0048677D">
        <w:rPr>
          <w:rFonts w:ascii="Times New Roman" w:hAnsi="Times New Roman"/>
          <w:sz w:val="24"/>
          <w:szCs w:val="24"/>
        </w:rPr>
        <w:t xml:space="preserve"> ударов в мин</w:t>
      </w:r>
      <w:r>
        <w:rPr>
          <w:rFonts w:ascii="Times New Roman" w:hAnsi="Times New Roman"/>
          <w:sz w:val="24"/>
          <w:szCs w:val="24"/>
        </w:rPr>
        <w:t>.</w:t>
      </w:r>
    </w:p>
    <w:p w:rsidR="0048677D" w:rsidRPr="0048677D" w:rsidRDefault="0048677D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677D" w:rsidRPr="0048677D" w:rsidRDefault="0048677D" w:rsidP="0048677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8677D">
        <w:rPr>
          <w:rFonts w:ascii="Times New Roman" w:hAnsi="Times New Roman"/>
          <w:b/>
          <w:i/>
          <w:sz w:val="24"/>
          <w:szCs w:val="24"/>
        </w:rPr>
        <w:t>Обзорная рентгенограмма грудной клетки:</w:t>
      </w:r>
    </w:p>
    <w:p w:rsidR="0048677D" w:rsidRDefault="0048677D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патологий.</w:t>
      </w:r>
    </w:p>
    <w:p w:rsidR="0048677D" w:rsidRPr="0048677D" w:rsidRDefault="0048677D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677D" w:rsidRPr="0048677D" w:rsidRDefault="0048677D" w:rsidP="0048677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8677D">
        <w:rPr>
          <w:rFonts w:ascii="Times New Roman" w:hAnsi="Times New Roman"/>
          <w:b/>
          <w:i/>
          <w:sz w:val="24"/>
          <w:szCs w:val="24"/>
        </w:rPr>
        <w:t>Анализ кала на я/</w:t>
      </w:r>
      <w:proofErr w:type="spellStart"/>
      <w:r w:rsidRPr="0048677D">
        <w:rPr>
          <w:rFonts w:ascii="Times New Roman" w:hAnsi="Times New Roman"/>
          <w:b/>
          <w:i/>
          <w:sz w:val="24"/>
          <w:szCs w:val="24"/>
        </w:rPr>
        <w:t>гильминтов</w:t>
      </w:r>
      <w:proofErr w:type="spellEnd"/>
      <w:r w:rsidRPr="0048677D">
        <w:rPr>
          <w:rFonts w:ascii="Times New Roman" w:hAnsi="Times New Roman"/>
          <w:b/>
          <w:i/>
          <w:sz w:val="24"/>
          <w:szCs w:val="24"/>
        </w:rPr>
        <w:t xml:space="preserve"> .</w:t>
      </w:r>
    </w:p>
    <w:p w:rsidR="0048677D" w:rsidRDefault="0048677D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8677D">
        <w:rPr>
          <w:rFonts w:ascii="Times New Roman" w:hAnsi="Times New Roman"/>
          <w:sz w:val="24"/>
          <w:szCs w:val="24"/>
        </w:rPr>
        <w:t>е обнаружены.</w:t>
      </w:r>
    </w:p>
    <w:p w:rsidR="0048677D" w:rsidRDefault="0048677D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677D" w:rsidRPr="005E5BE7" w:rsidRDefault="0048677D" w:rsidP="0048677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5E5BE7">
        <w:rPr>
          <w:rFonts w:ascii="Times New Roman" w:hAnsi="Times New Roman"/>
          <w:b/>
          <w:i/>
          <w:sz w:val="24"/>
          <w:szCs w:val="24"/>
        </w:rPr>
        <w:t xml:space="preserve">Рентгенологическое </w:t>
      </w:r>
      <w:r w:rsidR="005E5BE7" w:rsidRPr="005E5BE7">
        <w:rPr>
          <w:rFonts w:ascii="Times New Roman" w:hAnsi="Times New Roman"/>
          <w:b/>
          <w:i/>
          <w:sz w:val="24"/>
          <w:szCs w:val="24"/>
        </w:rPr>
        <w:t>исследование.</w:t>
      </w: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верхнечелюстных пазухах справа и слева интенсивное гомогенное затемнение. Клетки решетчатого лабиринта визуализированы. Лобные пазухи пневмотизированны.</w:t>
      </w: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BE7" w:rsidRDefault="005E5BE7" w:rsidP="004867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Дифференциальный диагноз.</w:t>
      </w: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Острый гнойный гайморит необходимо дифференцировать с хроническим серозным га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моритом.</w:t>
      </w:r>
    </w:p>
    <w:p w:rsidR="005E5BE7" w:rsidRDefault="005E5BE7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для </w:t>
      </w:r>
      <w:r w:rsidR="00A70DB5">
        <w:rPr>
          <w:rFonts w:ascii="Times New Roman" w:hAnsi="Times New Roman"/>
          <w:sz w:val="24"/>
          <w:szCs w:val="24"/>
        </w:rPr>
        <w:t>острого</w:t>
      </w:r>
      <w:r>
        <w:rPr>
          <w:rFonts w:ascii="Times New Roman" w:hAnsi="Times New Roman"/>
          <w:sz w:val="24"/>
          <w:szCs w:val="24"/>
        </w:rPr>
        <w:t xml:space="preserve"> гнойного, так и для хронического серозного гайморитов характерны сл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дующие клинические симптомы: постоянные, постепенно усиливающиеся боли в области проекции верхнечелюстных пазух и в области проекции клеток решетчатого лабиринта; заложенность носа на стороне поражения</w:t>
      </w:r>
      <w:r w:rsidR="005E7DB3">
        <w:rPr>
          <w:rFonts w:ascii="Times New Roman" w:hAnsi="Times New Roman"/>
          <w:sz w:val="24"/>
          <w:szCs w:val="24"/>
        </w:rPr>
        <w:t>; обильное отделяемое из носовых ходов; голо</w:t>
      </w:r>
      <w:r w:rsidR="005E7DB3">
        <w:rPr>
          <w:rFonts w:ascii="Times New Roman" w:hAnsi="Times New Roman"/>
          <w:sz w:val="24"/>
          <w:szCs w:val="24"/>
        </w:rPr>
        <w:t>в</w:t>
      </w:r>
      <w:r w:rsidR="005E7DB3">
        <w:rPr>
          <w:rFonts w:ascii="Times New Roman" w:hAnsi="Times New Roman"/>
          <w:sz w:val="24"/>
          <w:szCs w:val="24"/>
        </w:rPr>
        <w:t xml:space="preserve">ные боли локализующиеся в области темени. </w:t>
      </w:r>
    </w:p>
    <w:p w:rsidR="005E7DB3" w:rsidRDefault="005E7DB3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остром гнойном гайморите период развития заболевания короткий,</w:t>
      </w:r>
      <w:r w:rsidR="00A70DB5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</w:t>
      </w:r>
      <w:r w:rsidR="00A70DB5">
        <w:rPr>
          <w:rFonts w:ascii="Times New Roman" w:hAnsi="Times New Roman"/>
          <w:sz w:val="24"/>
          <w:szCs w:val="24"/>
        </w:rPr>
        <w:t>быстрым</w:t>
      </w:r>
      <w:r>
        <w:rPr>
          <w:rFonts w:ascii="Times New Roman" w:hAnsi="Times New Roman"/>
          <w:sz w:val="24"/>
          <w:szCs w:val="24"/>
        </w:rPr>
        <w:t xml:space="preserve"> нара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танием жалоб и симптомов, с ярким симптомом интоксикации ( слабость и повышение температуры до 37.5 С и выше), боли интенсивные, пульсирующие, гнойное отделяемое. При передней риноскопии выявляется гнойный </w:t>
      </w:r>
      <w:r w:rsidR="00A70DB5">
        <w:rPr>
          <w:rFonts w:ascii="Times New Roman" w:hAnsi="Times New Roman"/>
          <w:sz w:val="24"/>
          <w:szCs w:val="24"/>
        </w:rPr>
        <w:t>секрет</w:t>
      </w:r>
      <w:r>
        <w:rPr>
          <w:rFonts w:ascii="Times New Roman" w:hAnsi="Times New Roman"/>
          <w:sz w:val="24"/>
          <w:szCs w:val="24"/>
        </w:rPr>
        <w:t xml:space="preserve"> в общем, среднем носовом ходах, стекающий из-под средней раковины. В клиническом анализе крови выявляется лейкоц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тоз, повышение СОЭ, на рентгенограмме-интенсивное гомогенное затемнение. </w:t>
      </w:r>
    </w:p>
    <w:p w:rsidR="005E7DB3" w:rsidRDefault="005E7DB3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хроническом серозном гайморите</w:t>
      </w:r>
      <w:r w:rsidR="00A70DB5">
        <w:rPr>
          <w:rFonts w:ascii="Times New Roman" w:hAnsi="Times New Roman"/>
          <w:sz w:val="24"/>
          <w:szCs w:val="24"/>
        </w:rPr>
        <w:t>: время нарастания симптомов более длительное, заболевание протекает длительно с периодами обострения и ремиссиями. Общее состо</w:t>
      </w:r>
      <w:r w:rsidR="00A70DB5">
        <w:rPr>
          <w:rFonts w:ascii="Times New Roman" w:hAnsi="Times New Roman"/>
          <w:sz w:val="24"/>
          <w:szCs w:val="24"/>
        </w:rPr>
        <w:t>я</w:t>
      </w:r>
      <w:r w:rsidR="00A70DB5">
        <w:rPr>
          <w:rFonts w:ascii="Times New Roman" w:hAnsi="Times New Roman"/>
          <w:sz w:val="24"/>
          <w:szCs w:val="24"/>
        </w:rPr>
        <w:t>ние удовлетворительное, боли постоянные, тупые. Отделяемое из носовых ходов серо</w:t>
      </w:r>
      <w:r w:rsidR="00A70DB5">
        <w:rPr>
          <w:rFonts w:ascii="Times New Roman" w:hAnsi="Times New Roman"/>
          <w:sz w:val="24"/>
          <w:szCs w:val="24"/>
        </w:rPr>
        <w:t>з</w:t>
      </w:r>
      <w:r w:rsidR="00A70DB5">
        <w:rPr>
          <w:rFonts w:ascii="Times New Roman" w:hAnsi="Times New Roman"/>
          <w:sz w:val="24"/>
          <w:szCs w:val="24"/>
        </w:rPr>
        <w:t>ное. При передней риноскопии : полипы в верхнем или среднем носовом ходах. Клинич</w:t>
      </w:r>
      <w:r w:rsidR="00A70DB5">
        <w:rPr>
          <w:rFonts w:ascii="Times New Roman" w:hAnsi="Times New Roman"/>
          <w:sz w:val="24"/>
          <w:szCs w:val="24"/>
        </w:rPr>
        <w:t>е</w:t>
      </w:r>
      <w:r w:rsidR="00A70DB5">
        <w:rPr>
          <w:rFonts w:ascii="Times New Roman" w:hAnsi="Times New Roman"/>
          <w:sz w:val="24"/>
          <w:szCs w:val="24"/>
        </w:rPr>
        <w:t>ские анализы без изменений. На рентгенограмме- легкая затененность пазухи.</w:t>
      </w:r>
    </w:p>
    <w:p w:rsidR="00A70DB5" w:rsidRDefault="00A70DB5" w:rsidP="004867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70DB5" w:rsidRDefault="00A70DB5" w:rsidP="004867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Обоснование клинического диагноза.</w:t>
      </w:r>
    </w:p>
    <w:p w:rsidR="00D97A9B" w:rsidRDefault="00A70DB5" w:rsidP="004867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жалобы больной на постоянные, интенсивные, пульсирующие боли в области проекции верхнечелюстных пазух и в области проекции клеток решетчатого лабиринта, усиливающиеся постепенно</w:t>
      </w:r>
      <w:r w:rsidR="00786C27">
        <w:rPr>
          <w:rFonts w:ascii="Times New Roman" w:hAnsi="Times New Roman"/>
          <w:sz w:val="24"/>
          <w:szCs w:val="24"/>
        </w:rPr>
        <w:t>; на заложенность носа с обеих сторон и гнойное отделяемое из обеих носовых ходов; на головные боли в теменной области; на слабость и повышение температуры тела до 37.5 С; учитывая анамнез заболевания: острое развитие симптомов, длительное переохлаждение в воде; данные объективного осмотра: выявление при пере</w:t>
      </w:r>
      <w:r w:rsidR="00786C27">
        <w:rPr>
          <w:rFonts w:ascii="Times New Roman" w:hAnsi="Times New Roman"/>
          <w:sz w:val="24"/>
          <w:szCs w:val="24"/>
        </w:rPr>
        <w:t>д</w:t>
      </w:r>
      <w:r w:rsidR="00786C27">
        <w:rPr>
          <w:rFonts w:ascii="Times New Roman" w:hAnsi="Times New Roman"/>
          <w:sz w:val="24"/>
          <w:szCs w:val="24"/>
        </w:rPr>
        <w:t>ней риноскопии гиперемии и отека слизистой, увеличение раковин, скопление гнойного секрета в общем и среднем носовых ходах, вытекающего из-под средней раковины; да</w:t>
      </w:r>
      <w:r w:rsidR="00786C27">
        <w:rPr>
          <w:rFonts w:ascii="Times New Roman" w:hAnsi="Times New Roman"/>
          <w:sz w:val="24"/>
          <w:szCs w:val="24"/>
        </w:rPr>
        <w:t>н</w:t>
      </w:r>
      <w:r w:rsidR="00786C27">
        <w:rPr>
          <w:rFonts w:ascii="Times New Roman" w:hAnsi="Times New Roman"/>
          <w:sz w:val="24"/>
          <w:szCs w:val="24"/>
        </w:rPr>
        <w:t>ных клинического анализа крови</w:t>
      </w:r>
      <w:r w:rsidR="00EB2358">
        <w:rPr>
          <w:rFonts w:ascii="Times New Roman" w:hAnsi="Times New Roman"/>
          <w:sz w:val="24"/>
          <w:szCs w:val="24"/>
        </w:rPr>
        <w:t xml:space="preserve"> и рентгенографии Можно выставить диагноз: </w:t>
      </w:r>
      <w:r w:rsidR="00EB2358">
        <w:rPr>
          <w:rFonts w:ascii="Times New Roman" w:hAnsi="Times New Roman"/>
          <w:b/>
          <w:sz w:val="24"/>
          <w:szCs w:val="24"/>
        </w:rPr>
        <w:t>Острый двусторонний гнойный гайморит</w:t>
      </w:r>
      <w:r w:rsidR="00D97A9B">
        <w:rPr>
          <w:rFonts w:ascii="Times New Roman" w:hAnsi="Times New Roman"/>
          <w:b/>
          <w:sz w:val="24"/>
          <w:szCs w:val="24"/>
        </w:rPr>
        <w:t>.</w:t>
      </w:r>
    </w:p>
    <w:p w:rsidR="00D97A9B" w:rsidRDefault="00D97A9B" w:rsidP="004867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97A9B" w:rsidRDefault="00D97A9B" w:rsidP="004867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Лечение.</w:t>
      </w:r>
    </w:p>
    <w:p w:rsidR="00D97A9B" w:rsidRDefault="00D97A9B" w:rsidP="00D97A9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Палатный режим.</w:t>
      </w:r>
    </w:p>
    <w:p w:rsidR="00D97A9B" w:rsidRDefault="00D97A9B" w:rsidP="00D97A9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Диета № 15.</w:t>
      </w:r>
    </w:p>
    <w:p w:rsidR="00A70DB5" w:rsidRPr="00A70DB5" w:rsidRDefault="00BA639D" w:rsidP="00D97A9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Сосудосуживающие средства: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Rp</w:t>
      </w:r>
      <w:proofErr w:type="spellEnd"/>
      <w:r w:rsidRPr="00BA639D">
        <w:rPr>
          <w:rFonts w:ascii="Times New Roman" w:hAnsi="Times New Roman"/>
          <w:sz w:val="24"/>
          <w:szCs w:val="24"/>
        </w:rPr>
        <w:t xml:space="preserve">.: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Naphthyzini</w:t>
      </w:r>
      <w:proofErr w:type="spellEnd"/>
      <w:r w:rsidRPr="00BA639D">
        <w:rPr>
          <w:rFonts w:ascii="Times New Roman" w:hAnsi="Times New Roman"/>
          <w:sz w:val="24"/>
          <w:szCs w:val="24"/>
        </w:rPr>
        <w:t xml:space="preserve"> 0.1%  10 </w:t>
      </w:r>
      <w:r>
        <w:rPr>
          <w:rFonts w:ascii="Times New Roman" w:hAnsi="Times New Roman"/>
          <w:sz w:val="24"/>
          <w:szCs w:val="24"/>
          <w:lang w:val="en-US"/>
        </w:rPr>
        <w:t>ml</w:t>
      </w:r>
      <w:r w:rsidR="00786C27">
        <w:rPr>
          <w:rFonts w:ascii="Times New Roman" w:hAnsi="Times New Roman"/>
          <w:sz w:val="24"/>
          <w:szCs w:val="24"/>
        </w:rPr>
        <w:t xml:space="preserve"> </w:t>
      </w:r>
    </w:p>
    <w:p w:rsidR="00971518" w:rsidRDefault="00BA639D" w:rsidP="00971518">
      <w:pPr>
        <w:ind w:left="360"/>
      </w:pPr>
      <w:r w:rsidRPr="00BA639D">
        <w:t xml:space="preserve">                                                           </w:t>
      </w:r>
      <w:r>
        <w:rPr>
          <w:lang w:val="en-US"/>
        </w:rPr>
        <w:t>D</w:t>
      </w:r>
      <w:r w:rsidRPr="00BA639D">
        <w:t>.</w:t>
      </w:r>
      <w:r>
        <w:rPr>
          <w:lang w:val="en-US"/>
        </w:rPr>
        <w:t>S</w:t>
      </w:r>
      <w:r w:rsidRPr="00BA639D">
        <w:t xml:space="preserve">.: </w:t>
      </w:r>
      <w:r>
        <w:t>по 2 капли в каждый носовой ход 3 р.в .д</w:t>
      </w:r>
    </w:p>
    <w:p w:rsidR="00BA639D" w:rsidRDefault="00BA639D" w:rsidP="00971518">
      <w:pPr>
        <w:ind w:left="360"/>
        <w:rPr>
          <w:lang w:val="en-US"/>
        </w:rPr>
      </w:pPr>
      <w:r>
        <w:t xml:space="preserve">4.   Антибактериальная терапия: </w:t>
      </w:r>
      <w:r w:rsidR="00A42437">
        <w:rPr>
          <w:lang w:val="en-US"/>
        </w:rPr>
        <w:t xml:space="preserve"> </w:t>
      </w:r>
      <w:proofErr w:type="spellStart"/>
      <w:r w:rsidR="00A42437">
        <w:rPr>
          <w:lang w:val="en-US"/>
        </w:rPr>
        <w:t>Rp</w:t>
      </w:r>
      <w:proofErr w:type="spellEnd"/>
      <w:r w:rsidR="00A42437">
        <w:rPr>
          <w:lang w:val="en-US"/>
        </w:rPr>
        <w:t xml:space="preserve">.: </w:t>
      </w:r>
      <w:proofErr w:type="spellStart"/>
      <w:r w:rsidR="00A42437">
        <w:rPr>
          <w:lang w:val="en-US"/>
        </w:rPr>
        <w:t>Cefotaxim</w:t>
      </w:r>
      <w:proofErr w:type="spellEnd"/>
      <w:r w:rsidR="00A42437">
        <w:rPr>
          <w:lang w:val="en-US"/>
        </w:rPr>
        <w:t xml:space="preserve">  1.0</w:t>
      </w:r>
    </w:p>
    <w:p w:rsidR="00A42437" w:rsidRDefault="00A42437" w:rsidP="00971518">
      <w:pPr>
        <w:ind w:left="360"/>
        <w:rPr>
          <w:lang w:val="en-US"/>
        </w:rPr>
      </w:pPr>
      <w:r>
        <w:rPr>
          <w:lang w:val="en-US"/>
        </w:rPr>
        <w:t xml:space="preserve">                                                 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.: </w:t>
      </w:r>
      <w:r>
        <w:t>№</w:t>
      </w:r>
      <w:r>
        <w:rPr>
          <w:lang w:val="en-US"/>
        </w:rPr>
        <w:t xml:space="preserve"> 10</w:t>
      </w:r>
    </w:p>
    <w:p w:rsidR="00A42437" w:rsidRDefault="00A42437" w:rsidP="00F742C0">
      <w:pPr>
        <w:ind w:left="360"/>
        <w:jc w:val="right"/>
      </w:pPr>
      <w:r w:rsidRPr="00A42437">
        <w:t xml:space="preserve">                         </w:t>
      </w:r>
      <w:r w:rsidR="00F742C0">
        <w:t xml:space="preserve">                       </w:t>
      </w:r>
      <w:r>
        <w:rPr>
          <w:lang w:val="en-US"/>
        </w:rPr>
        <w:t>S</w:t>
      </w:r>
      <w:r w:rsidRPr="00A42437">
        <w:t>.:</w:t>
      </w:r>
      <w:r>
        <w:t xml:space="preserve"> содержимое флакона растворить в 5 мл </w:t>
      </w:r>
      <w:proofErr w:type="spellStart"/>
      <w:r>
        <w:t>физра</w:t>
      </w:r>
      <w:r>
        <w:t>с</w:t>
      </w:r>
      <w:proofErr w:type="spellEnd"/>
      <w:r>
        <w:t xml:space="preserve">                  </w:t>
      </w:r>
      <w:proofErr w:type="spellStart"/>
      <w:r>
        <w:t>твора</w:t>
      </w:r>
      <w:proofErr w:type="spellEnd"/>
      <w:r>
        <w:t>, вводить внутримышечно 3 раза в сутки.</w:t>
      </w:r>
    </w:p>
    <w:p w:rsidR="00A42437" w:rsidRDefault="00A42437" w:rsidP="00A42437">
      <w:pPr>
        <w:ind w:left="360"/>
        <w:rPr>
          <w:lang w:val="en-US"/>
        </w:rPr>
      </w:pPr>
      <w:r>
        <w:t xml:space="preserve">5.    </w:t>
      </w:r>
      <w:proofErr w:type="spellStart"/>
      <w:r>
        <w:t>Сульфопиридазин</w:t>
      </w:r>
      <w:proofErr w:type="spellEnd"/>
      <w:r>
        <w:t>.</w:t>
      </w:r>
      <w:r>
        <w:rPr>
          <w:lang w:val="en-US"/>
        </w:rPr>
        <w:t xml:space="preserve">                  </w:t>
      </w: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.: Tab. </w:t>
      </w:r>
      <w:proofErr w:type="spellStart"/>
      <w:r>
        <w:rPr>
          <w:lang w:val="en-US"/>
        </w:rPr>
        <w:t>Sulfopyridazini</w:t>
      </w:r>
      <w:proofErr w:type="spellEnd"/>
      <w:r>
        <w:rPr>
          <w:lang w:val="en-US"/>
        </w:rPr>
        <w:t xml:space="preserve">  0.5</w:t>
      </w:r>
    </w:p>
    <w:p w:rsidR="00A42437" w:rsidRPr="00A42437" w:rsidRDefault="00A42437" w:rsidP="00A42437">
      <w:pPr>
        <w:ind w:left="360"/>
      </w:pPr>
      <w:r w:rsidRPr="00A42437">
        <w:t xml:space="preserve">                                                         </w:t>
      </w:r>
      <w:r>
        <w:rPr>
          <w:lang w:val="en-US"/>
        </w:rPr>
        <w:t>D</w:t>
      </w:r>
      <w:r w:rsidRPr="00A42437">
        <w:t>.</w:t>
      </w:r>
      <w:r>
        <w:rPr>
          <w:lang w:val="en-US"/>
        </w:rPr>
        <w:t>t</w:t>
      </w:r>
      <w:r w:rsidRPr="00A42437">
        <w:t>.</w:t>
      </w:r>
      <w:r>
        <w:rPr>
          <w:lang w:val="en-US"/>
        </w:rPr>
        <w:t>d</w:t>
      </w:r>
      <w:r w:rsidRPr="00A42437">
        <w:t xml:space="preserve">.:  </w:t>
      </w:r>
      <w:r>
        <w:t>№</w:t>
      </w:r>
      <w:r w:rsidRPr="00A42437">
        <w:t>20</w:t>
      </w:r>
    </w:p>
    <w:p w:rsidR="00A42437" w:rsidRDefault="00A42437" w:rsidP="00F742C0">
      <w:pPr>
        <w:ind w:left="360"/>
        <w:jc w:val="right"/>
      </w:pPr>
      <w:r w:rsidRPr="00A42437">
        <w:t xml:space="preserve">                                                         </w:t>
      </w:r>
      <w:r>
        <w:rPr>
          <w:lang w:val="en-US"/>
        </w:rPr>
        <w:t>S</w:t>
      </w:r>
      <w:r w:rsidRPr="00A42437">
        <w:t xml:space="preserve">.: </w:t>
      </w:r>
      <w:r>
        <w:t>на первый прием 2 таблетки</w:t>
      </w:r>
      <w:r w:rsidR="00F742C0">
        <w:t>, затем по 1 таб. 4 раза                     в день</w:t>
      </w:r>
    </w:p>
    <w:p w:rsidR="00F742C0" w:rsidRDefault="00F742C0" w:rsidP="00F742C0">
      <w:pPr>
        <w:ind w:left="360"/>
      </w:pPr>
      <w:r>
        <w:t>6.     Диагностическо-лечебные пункции гайморовых пазух с промыванием раствором фурацилина.</w:t>
      </w:r>
    </w:p>
    <w:p w:rsidR="00F742C0" w:rsidRDefault="00F742C0" w:rsidP="00F742C0">
      <w:pPr>
        <w:ind w:left="360"/>
      </w:pPr>
      <w:r>
        <w:t>7.     На область пазух: УВЧ, УФО.</w:t>
      </w:r>
    </w:p>
    <w:p w:rsidR="00F742C0" w:rsidRDefault="00F742C0" w:rsidP="00F742C0">
      <w:pPr>
        <w:ind w:left="360"/>
      </w:pPr>
    </w:p>
    <w:p w:rsidR="00F742C0" w:rsidRDefault="00F742C0" w:rsidP="00F742C0">
      <w:pPr>
        <w:ind w:left="360"/>
      </w:pPr>
    </w:p>
    <w:p w:rsidR="00F742C0" w:rsidRDefault="00F742C0" w:rsidP="00F742C0">
      <w:pPr>
        <w:ind w:left="360"/>
      </w:pPr>
    </w:p>
    <w:p w:rsidR="00F742C0" w:rsidRDefault="00F742C0" w:rsidP="00F742C0">
      <w:pPr>
        <w:ind w:left="360"/>
      </w:pPr>
    </w:p>
    <w:p w:rsidR="0090285C" w:rsidRDefault="0090285C" w:rsidP="00F742C0">
      <w:pPr>
        <w:ind w:left="360"/>
        <w:rPr>
          <w:b/>
        </w:rPr>
      </w:pPr>
      <w:r>
        <w:rPr>
          <w:b/>
        </w:rPr>
        <w:t>Дневник наблюдений.</w:t>
      </w:r>
    </w:p>
    <w:p w:rsidR="0090285C" w:rsidRDefault="0090285C" w:rsidP="00F742C0">
      <w:pPr>
        <w:ind w:left="360"/>
      </w:pPr>
      <w:r>
        <w:t>Больная жалоб не предъявляет. Общее состояние удовлетворительное. Кожа и вид</w:t>
      </w:r>
      <w:r>
        <w:t>и</w:t>
      </w:r>
      <w:r>
        <w:t>мые слизистые обычной окраски. Периферические лимфоузлы не увеличены. Дыхание везикулярное. Живот мягкий безболезненный. Тоны сердца ясные, ритмичные.</w:t>
      </w:r>
      <w:r w:rsidR="00F742C0">
        <w:t xml:space="preserve"> </w:t>
      </w:r>
      <w:r>
        <w:t>Гип</w:t>
      </w:r>
      <w:r>
        <w:t>е</w:t>
      </w:r>
      <w:r>
        <w:t>ремии и отечности в области проекции верхнечелюстных пазух и клеток решетчатого лабиринта безболезненна.</w:t>
      </w:r>
    </w:p>
    <w:p w:rsidR="0090285C" w:rsidRDefault="0090285C" w:rsidP="00F742C0">
      <w:pPr>
        <w:ind w:left="360"/>
      </w:pPr>
    </w:p>
    <w:p w:rsidR="00F742C0" w:rsidRPr="00A42437" w:rsidRDefault="00F742C0" w:rsidP="00F742C0">
      <w:pPr>
        <w:ind w:left="360"/>
      </w:pPr>
      <w:r>
        <w:t xml:space="preserve">  </w:t>
      </w:r>
    </w:p>
    <w:sectPr w:rsidR="00F742C0" w:rsidRPr="00A4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6D25E4E"/>
    <w:multiLevelType w:val="hybridMultilevel"/>
    <w:tmpl w:val="71707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897AEF"/>
    <w:multiLevelType w:val="hybridMultilevel"/>
    <w:tmpl w:val="FCF4CE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F48D8"/>
    <w:multiLevelType w:val="hybridMultilevel"/>
    <w:tmpl w:val="F8043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19"/>
    <w:rsid w:val="00006A80"/>
    <w:rsid w:val="00034017"/>
    <w:rsid w:val="0004244B"/>
    <w:rsid w:val="00165D33"/>
    <w:rsid w:val="0048677D"/>
    <w:rsid w:val="005552AC"/>
    <w:rsid w:val="005E5BE7"/>
    <w:rsid w:val="005E7DB3"/>
    <w:rsid w:val="005F2430"/>
    <w:rsid w:val="00627C75"/>
    <w:rsid w:val="00653DE4"/>
    <w:rsid w:val="006934E7"/>
    <w:rsid w:val="00786C27"/>
    <w:rsid w:val="007C6B85"/>
    <w:rsid w:val="00811819"/>
    <w:rsid w:val="00827584"/>
    <w:rsid w:val="00875D47"/>
    <w:rsid w:val="0090285C"/>
    <w:rsid w:val="0093328B"/>
    <w:rsid w:val="00971518"/>
    <w:rsid w:val="009F743E"/>
    <w:rsid w:val="00A42437"/>
    <w:rsid w:val="00A5624D"/>
    <w:rsid w:val="00A70DB5"/>
    <w:rsid w:val="00AC570F"/>
    <w:rsid w:val="00BA639D"/>
    <w:rsid w:val="00BC4A02"/>
    <w:rsid w:val="00CB230B"/>
    <w:rsid w:val="00D95EA5"/>
    <w:rsid w:val="00D97A9B"/>
    <w:rsid w:val="00E879DF"/>
    <w:rsid w:val="00EB2358"/>
    <w:rsid w:val="00EF026E"/>
    <w:rsid w:val="00F7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80CA6-0928-4842-BF4E-9295A249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971518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2965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Igor</cp:lastModifiedBy>
  <cp:revision>3</cp:revision>
  <dcterms:created xsi:type="dcterms:W3CDTF">2024-10-11T10:45:00Z</dcterms:created>
  <dcterms:modified xsi:type="dcterms:W3CDTF">2024-10-11T10:45:00Z</dcterms:modified>
</cp:coreProperties>
</file>