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«Социально-трудовая адаптация и реабилитация больных (задачи клинической психологии)»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Сущность, понятие, основные особенности реабилитации больных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Клиническая психология и её задачи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Реабилитация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Сущность понятия реабилитации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Сущность и структура системы реабилитационных мероприятий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Реабилитация с точки зрения психологического вмешательства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2. Анализ состояния и динамики процесса социально-трудовой реабилитации бо</w:t>
      </w:r>
      <w:r>
        <w:rPr>
          <w:rFonts w:ascii="Times New Roman CYR" w:hAnsi="Times New Roman CYR" w:cs="Times New Roman CYR"/>
          <w:sz w:val="28"/>
          <w:szCs w:val="28"/>
        </w:rPr>
        <w:t>льных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Основные положения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Исторические аспекты состояния и динамики процесса социально-трудовой реабилитации больных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Оценка эффективности психологической реабилитации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приходится наблюдат</w:t>
      </w:r>
      <w:r>
        <w:rPr>
          <w:rFonts w:ascii="Times New Roman CYR" w:hAnsi="Times New Roman CYR" w:cs="Times New Roman CYR"/>
          <w:sz w:val="28"/>
          <w:szCs w:val="28"/>
        </w:rPr>
        <w:t>ь значительные изменения в содержании деятельности клинического психолога (особенно в России). Минули те времена, когда под работой психолога обычно принимался гипноз, а интерес к другим методам пресекался из-за идеологических соображений или даже из-за пс</w:t>
      </w:r>
      <w:r>
        <w:rPr>
          <w:rFonts w:ascii="Times New Roman CYR" w:hAnsi="Times New Roman CYR" w:cs="Times New Roman CYR"/>
          <w:sz w:val="28"/>
          <w:szCs w:val="28"/>
        </w:rPr>
        <w:t>ихологической неграмотности. Прошло время безоглядного импорта психологических технологий - увлечения отдельными зарубежными методами и приемами. Освоив достижения современной психологии, российские ученые вступили в новый период творческого развития.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</w:t>
      </w:r>
      <w:r>
        <w:rPr>
          <w:rFonts w:ascii="Times New Roman CYR" w:hAnsi="Times New Roman CYR" w:cs="Times New Roman CYR"/>
          <w:sz w:val="28"/>
          <w:szCs w:val="28"/>
        </w:rPr>
        <w:t>ловиях бурного развития психологии и с учетом психогенных условий жизни, развития и формирования личности все чаще приходится говорить о необходимости оказания квалифицированной реабилитационной помощи представителям человечества, что обуславливает актуаль</w:t>
      </w:r>
      <w:r>
        <w:rPr>
          <w:rFonts w:ascii="Times New Roman CYR" w:hAnsi="Times New Roman CYR" w:cs="Times New Roman CYR"/>
          <w:sz w:val="28"/>
          <w:szCs w:val="28"/>
        </w:rPr>
        <w:t>ность выбранной нами темы работы[3].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психологической формой реабилитации понимают воздействие на психологическую сферу больного словом врача, направленным на преодоление в сознании больного или инвалида представления о безвыходности положения, о беспол</w:t>
      </w:r>
      <w:r>
        <w:rPr>
          <w:rFonts w:ascii="Times New Roman CYR" w:hAnsi="Times New Roman CYR" w:cs="Times New Roman CYR"/>
          <w:sz w:val="28"/>
          <w:szCs w:val="28"/>
        </w:rPr>
        <w:t>езности лечения, на выработку уверенности в благополучном исходе лечения, особенно при некоторых, хотя бы незначительных, положительных сдвигах в течении болезни. Эта форма реабилитации сопровождает весь цикл лечебно-восстановительных мероприятий (существу</w:t>
      </w:r>
      <w:r>
        <w:rPr>
          <w:rFonts w:ascii="Times New Roman CYR" w:hAnsi="Times New Roman CYR" w:cs="Times New Roman CYR"/>
          <w:sz w:val="28"/>
          <w:szCs w:val="28"/>
        </w:rPr>
        <w:t>ет поговорка «слово - лучший лекарь»).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исследования</w:t>
      </w:r>
      <w:r>
        <w:rPr>
          <w:rFonts w:ascii="Times New Roman CYR" w:hAnsi="Times New Roman CYR" w:cs="Times New Roman CYR"/>
          <w:sz w:val="28"/>
          <w:szCs w:val="28"/>
        </w:rPr>
        <w:t>: изучение социально-трудовой реабилитации как самостоятельной специальности в области психологии.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исследования: теоретико-методологические подходы и анализ структуры и содержания процесса соци</w:t>
      </w:r>
      <w:r>
        <w:rPr>
          <w:rFonts w:ascii="Times New Roman CYR" w:hAnsi="Times New Roman CYR" w:cs="Times New Roman CYR"/>
          <w:sz w:val="28"/>
          <w:szCs w:val="28"/>
        </w:rPr>
        <w:t>ально-трудовой реабилитации больных.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Предмет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исследования: свойства, сущность и структура процесса реабилитации больных.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целью исследования был определен ряд основных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Охарактеризовать и проанализировать сущность понятия психологич</w:t>
      </w:r>
      <w:r>
        <w:rPr>
          <w:rFonts w:ascii="Times New Roman CYR" w:hAnsi="Times New Roman CYR" w:cs="Times New Roman CYR"/>
          <w:sz w:val="28"/>
          <w:szCs w:val="28"/>
        </w:rPr>
        <w:t>еской реабилитации и её видов;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сущность и структуру системы реабилитационных мероприятий для больных;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состояние и динамику процесса социально-трудовой реабилитации больных, используя исторические аспекты данного процесса;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и изучить оценку эффективности процесса психологической реабилитации больных.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Структура курсовой работы. </w:t>
      </w:r>
      <w:r>
        <w:rPr>
          <w:rFonts w:ascii="Times New Roman CYR" w:hAnsi="Times New Roman CYR" w:cs="Times New Roman CYR"/>
          <w:sz w:val="28"/>
          <w:szCs w:val="28"/>
        </w:rPr>
        <w:t>Состоит из введения, двух глав, заключения, списка использованной литературы.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AF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Сущность, понятие, основные особенности реабилит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ации больных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Клиническая психология и её задачи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Греческое слово «kline» - нечто, имеющее отношение к постели, от которого происходит прилагательное клиническая, в современном языке связано с обозначением таких сфер, как уход за больным, особенности, </w:t>
      </w:r>
      <w:r>
        <w:rPr>
          <w:rFonts w:ascii="Times New Roman CYR" w:hAnsi="Times New Roman CYR" w:cs="Times New Roman CYR"/>
          <w:sz w:val="28"/>
          <w:szCs w:val="28"/>
        </w:rPr>
        <w:t>развития какой-либо болезни или расстройства, а также лечение этих расстройств. Соответственно, клиническая психология - это отрасль психологии, предметом изучения которой являются расстройства и нарушения психики и поведения, личностные и поведенческие ос</w:t>
      </w:r>
      <w:r>
        <w:rPr>
          <w:rFonts w:ascii="Times New Roman CYR" w:hAnsi="Times New Roman CYR" w:cs="Times New Roman CYR"/>
          <w:sz w:val="28"/>
          <w:szCs w:val="28"/>
        </w:rPr>
        <w:t>обенности людей, страдающих различными заболеваниями в воздействие психологических факторов на возникновение, развитие и лечение болезней, особенности взаимоотношений больных людей и социальной микросреды, в которой они находятся. В более широком смысле кл</w:t>
      </w:r>
      <w:r>
        <w:rPr>
          <w:rFonts w:ascii="Times New Roman CYR" w:hAnsi="Times New Roman CYR" w:cs="Times New Roman CYR"/>
          <w:sz w:val="28"/>
          <w:szCs w:val="28"/>
        </w:rPr>
        <w:t>иническая психология может пониматься как приложение всего объема психологических знаний к решению самых различных вопросов и проблем, возникающих в медицинской практике[13].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узком значении клиническая психология представляет собой особую методолог</w:t>
      </w:r>
      <w:r>
        <w:rPr>
          <w:rFonts w:ascii="Times New Roman CYR" w:hAnsi="Times New Roman CYR" w:cs="Times New Roman CYR"/>
          <w:sz w:val="28"/>
          <w:szCs w:val="28"/>
        </w:rPr>
        <w:t>ию психологического исследования, которая основана на методе наблюдения относительно небольшого числа пациентов в естественных условиях и последующем субъективном анализе-интерпретации индивидуальных проявлений их психики и личности. В этом смысле клинико-</w:t>
      </w:r>
      <w:r>
        <w:rPr>
          <w:rFonts w:ascii="Times New Roman CYR" w:hAnsi="Times New Roman CYR" w:cs="Times New Roman CYR"/>
          <w:sz w:val="28"/>
          <w:szCs w:val="28"/>
        </w:rPr>
        <w:t>психологическая методология принципиально противостоит естественнонаучному экспериментальному подходу, опирающемуся на критерии объективного статистически достоверного психологического знания. Клиническая психология относится к междисциплинарной области на</w:t>
      </w:r>
      <w:r>
        <w:rPr>
          <w:rFonts w:ascii="Times New Roman CYR" w:hAnsi="Times New Roman CYR" w:cs="Times New Roman CYR"/>
          <w:sz w:val="28"/>
          <w:szCs w:val="28"/>
        </w:rPr>
        <w:t>учного знания и практической деятельности, в которой пересекаются интересы медиков и психологов. Если исходить из проблем, которые разрешает эта дисциплина, взаимовлияние психического и соматического в возникновении, течении и лечении болезней, и практичес</w:t>
      </w:r>
      <w:r>
        <w:rPr>
          <w:rFonts w:ascii="Times New Roman CYR" w:hAnsi="Times New Roman CYR" w:cs="Times New Roman CYR"/>
          <w:sz w:val="28"/>
          <w:szCs w:val="28"/>
        </w:rPr>
        <w:t>ких задач, которые перед ней ставятся диагностика психических нарушений, различение индивидуальных психологических особенностей и психических расстройств, анализ условий и факторов возникновения расстройств и болезней, психопрофилактика, психотерапия, псих</w:t>
      </w:r>
      <w:r>
        <w:rPr>
          <w:rFonts w:ascii="Times New Roman CYR" w:hAnsi="Times New Roman CYR" w:cs="Times New Roman CYR"/>
          <w:sz w:val="28"/>
          <w:szCs w:val="28"/>
        </w:rPr>
        <w:t>осоциальная реабилитация больных, охрана и поддержание здоровья, то она является отраслью медицинской науки. Однако если исходить из теоретических предпосылок и методов исследования - это наука психологическая. Взаимопроникновение медицины и психологии осн</w:t>
      </w:r>
      <w:r>
        <w:rPr>
          <w:rFonts w:ascii="Times New Roman CYR" w:hAnsi="Times New Roman CYR" w:cs="Times New Roman CYR"/>
          <w:sz w:val="28"/>
          <w:szCs w:val="28"/>
        </w:rPr>
        <w:t>овывается на соотношении в жизни человека биологических и социальных факторов, на связи телесных функций с психическими[8].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клинической психологии. Современная клиническая психология как дисциплина, изучающая психологическими методами различные нару</w:t>
      </w:r>
      <w:r>
        <w:rPr>
          <w:rFonts w:ascii="Times New Roman CYR" w:hAnsi="Times New Roman CYR" w:cs="Times New Roman CYR"/>
          <w:sz w:val="28"/>
          <w:szCs w:val="28"/>
        </w:rPr>
        <w:t>шения психики и поведения, может применяться не только в медицине, но и в различных воспитательных, социальных и консультативных учреждениях, обслуживающих людей с аномалиями развития и психологическими проблемами. Цель и задачи клинической психологии опре</w:t>
      </w:r>
      <w:r>
        <w:rPr>
          <w:rFonts w:ascii="Times New Roman CYR" w:hAnsi="Times New Roman CYR" w:cs="Times New Roman CYR"/>
          <w:sz w:val="28"/>
          <w:szCs w:val="28"/>
        </w:rPr>
        <w:t>деляются практическими потребностями клиники - психиатрической, неврологической, соматической.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Конкретные задачи могут быть определены следующим образом:  -участие в решении задач дифференциальной диагностики;  -анализ структуры и установление степени псих</w:t>
      </w:r>
      <w:r>
        <w:rPr>
          <w:rFonts w:ascii="Times New Roman CYR" w:hAnsi="Times New Roman CYR" w:cs="Times New Roman CYR"/>
          <w:sz w:val="28"/>
          <w:szCs w:val="28"/>
        </w:rPr>
        <w:t>ических нарушений;  -диагностика психического развития и выбор путей общеобразовательного и трудового обучения и переобучения;  -характеристика личности и системы ее отношений;  -оценка динамики нервно-психических нарушений и учет эффективности терапии, ре</w:t>
      </w:r>
      <w:r>
        <w:rPr>
          <w:rFonts w:ascii="Times New Roman CYR" w:hAnsi="Times New Roman CYR" w:cs="Times New Roman CYR"/>
          <w:sz w:val="28"/>
          <w:szCs w:val="28"/>
        </w:rPr>
        <w:t>шение экспертных задач, участие в психокоррекционной, психотерапевтической и реабилитационной работе с больными[11].</w:t>
      </w:r>
    </w:p>
    <w:p w:rsidR="00000000" w:rsidRDefault="00462AF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Реабилитация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1.2.1 Сущность понятия реабилитации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Реабилитация, она же - социально-трудовая адаптация, восстановление психофизиологич</w:t>
      </w:r>
      <w:r>
        <w:rPr>
          <w:rFonts w:ascii="Times New Roman CYR" w:hAnsi="Times New Roman CYR" w:cs="Times New Roman CYR"/>
          <w:sz w:val="28"/>
          <w:szCs w:val="28"/>
        </w:rPr>
        <w:t>еских возможностей и способностей человека на оптимальном уровне после болезни (проводят врач + юрист + социолог + психолог). Клинический психолог решает следующие виды задач: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риска суицида или инвалидизации, возобновления заболевания;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</w:t>
      </w:r>
      <w:r>
        <w:rPr>
          <w:rFonts w:ascii="Times New Roman CYR" w:hAnsi="Times New Roman CYR" w:cs="Times New Roman CYR"/>
          <w:sz w:val="28"/>
          <w:szCs w:val="28"/>
        </w:rPr>
        <w:t>ция тревожности, УП, мотивации, послеболезненных синдромов;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восстановление нарушенных ВПФ;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восстановление и нормализация отношений в среде.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Комитет ВОЗ дал определение реабилитации: реабилитация - это активный процесс, целью которого является достижени</w:t>
      </w:r>
      <w:r>
        <w:rPr>
          <w:rFonts w:ascii="Times New Roman CYR" w:hAnsi="Times New Roman CYR" w:cs="Times New Roman CYR"/>
          <w:sz w:val="28"/>
          <w:szCs w:val="28"/>
        </w:rPr>
        <w:t xml:space="preserve">е полного восстановления нарушенных вследствие заболевания или травмы функций, либо, если это нереально - оптимальная реализация физического, психического и социального потенциала больного или инвалида, наиболее адекватная интеграция его в обществе. Таким </w:t>
      </w:r>
      <w:r>
        <w:rPr>
          <w:rFonts w:ascii="Times New Roman CYR" w:hAnsi="Times New Roman CYR" w:cs="Times New Roman CYR"/>
          <w:sz w:val="28"/>
          <w:szCs w:val="28"/>
        </w:rPr>
        <w:t>образом, реабилитация включает мероприятия по предотвращению инвалидности в период заболевания и помощь индивиду в достижении максимальной физической, психической, социальной, профессиональной и экономической полноценности, на которую он будет способен в р</w:t>
      </w:r>
      <w:r>
        <w:rPr>
          <w:rFonts w:ascii="Times New Roman CYR" w:hAnsi="Times New Roman CYR" w:cs="Times New Roman CYR"/>
          <w:sz w:val="28"/>
          <w:szCs w:val="28"/>
        </w:rPr>
        <w:t>амках существующего заболевания. Среди прочих дисциплин реабилитация занимает особое место, так как рассматривает не только состояние органов и систем организма, но и функциональные возможности человека в его повседневной жизни после выписки из медицинског</w:t>
      </w:r>
      <w:r>
        <w:rPr>
          <w:rFonts w:ascii="Times New Roman CYR" w:hAnsi="Times New Roman CYR" w:cs="Times New Roman CYR"/>
          <w:sz w:val="28"/>
          <w:szCs w:val="28"/>
        </w:rPr>
        <w:t>о учреждения[13].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 реабилитацию введено понятие “качество жизни, связанное со здоровьем” (healthrelated quality of life, англ.). При этом именно качество жизни рассматривают как интегральную характеристику, на которую надо ориентироваться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при оценке эффективности реабилитации больных.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представление о последствиях болезни имеет принципиальное значение для понимания сути медицинской реабилитации и направленности реабилитационных воздействий.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Оптимальным является устранение или пол</w:t>
      </w:r>
      <w:r>
        <w:rPr>
          <w:rFonts w:ascii="Times New Roman CYR" w:hAnsi="Times New Roman CYR" w:cs="Times New Roman CYR"/>
          <w:sz w:val="28"/>
          <w:szCs w:val="28"/>
        </w:rPr>
        <w:t>ная компенсация повреждения путем проведения восстановительного лечения. Однако это не всегда возможно, и в этих случаях желательно организовать жизнедеятельность больного таким образом, чтобы исключить влияние на неё существующего анатомического и физиоло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гического дефекта. Если при этом прежняя деятельность невозможна или отрицательно влияет на состояние здоровья, необходимо переключение больного на такие виды социальной активности, которые в наибольшей степени будут способствовать удовлетворению всех его </w:t>
      </w:r>
      <w:r>
        <w:rPr>
          <w:rFonts w:ascii="Times New Roman CYR" w:hAnsi="Times New Roman CYR" w:cs="Times New Roman CYR"/>
          <w:sz w:val="28"/>
          <w:szCs w:val="28"/>
        </w:rPr>
        <w:t>потребностей. Реабилитация должна осуществляться, начиная с самого возникновения болезни или травмы и вплоть до полного возвращения человека в общество (непрерывность и основательность).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реабилитации должна решаться комплексно, с учётом всех её ас</w:t>
      </w:r>
      <w:r>
        <w:rPr>
          <w:rFonts w:ascii="Times New Roman CYR" w:hAnsi="Times New Roman CYR" w:cs="Times New Roman CYR"/>
          <w:sz w:val="28"/>
          <w:szCs w:val="28"/>
        </w:rPr>
        <w:t>пектов (комплексность).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должна быть доступной для всех кто в ней нуждается (доступность). Реабилитация должна приспосабливаться к постоянно меняющейся структуре болезней, а также учитывать технический прогресс и изменения социальных структур (</w:t>
      </w:r>
      <w:r>
        <w:rPr>
          <w:rFonts w:ascii="Times New Roman CYR" w:hAnsi="Times New Roman CYR" w:cs="Times New Roman CYR"/>
          <w:sz w:val="28"/>
          <w:szCs w:val="28"/>
        </w:rPr>
        <w:t>гибкость). С учётом непрерывности выделяют стационарный, амбулаторный, а в некоторых странах (Польша, Россия) - иногда ещё и санаторный этапы медицинской реабилитации.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одним из ведущих принципов реабилитации является комплексность воздействий, ре</w:t>
      </w:r>
      <w:r>
        <w:rPr>
          <w:rFonts w:ascii="Times New Roman CYR" w:hAnsi="Times New Roman CYR" w:cs="Times New Roman CYR"/>
          <w:sz w:val="28"/>
          <w:szCs w:val="28"/>
        </w:rPr>
        <w:t>абилитационными могут называться лишь те учреждения, в которых проводится комплекс медико-социальных и профессионально-педагогических мероприятий[9].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аспекты этих мероприятий: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Медицинский аспект - включает вопросы лечебного, лечебно-ди</w:t>
      </w:r>
      <w:r>
        <w:rPr>
          <w:rFonts w:ascii="Times New Roman CYR" w:hAnsi="Times New Roman CYR" w:cs="Times New Roman CYR"/>
          <w:sz w:val="28"/>
          <w:szCs w:val="28"/>
        </w:rPr>
        <w:t>агностического и лечебно-профилактического плана. Физический аспект - охватывает все вопросы, связанные с применением физических факторов (физиотерапия, ЛФК, механо- и трудотерапия), с повышением физической работоспособности.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Психологический аспект - уск</w:t>
      </w:r>
      <w:r>
        <w:rPr>
          <w:rFonts w:ascii="Times New Roman CYR" w:hAnsi="Times New Roman CYR" w:cs="Times New Roman CYR"/>
          <w:sz w:val="28"/>
          <w:szCs w:val="28"/>
        </w:rPr>
        <w:t>орение процесса психологической адаптации к изменившейся в результате болезни жизненной ситуации, профилактика и лечение развивающихся патологических психических изменений.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Профессиональный - у работающих лиц - профилактика возможного снижения или потери</w:t>
      </w:r>
      <w:r>
        <w:rPr>
          <w:rFonts w:ascii="Times New Roman CYR" w:hAnsi="Times New Roman CYR" w:cs="Times New Roman CYR"/>
          <w:sz w:val="28"/>
          <w:szCs w:val="28"/>
        </w:rPr>
        <w:t xml:space="preserve"> трудоспособности; у инвалидов - по возможности, восстановление трудоспособности; сюда входят вопросы определения трудоспособности, трудоустройства, профессиональной гигиены, физиологии и психологии труда, трудового обучения переквалификации.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Социальный </w:t>
      </w:r>
      <w:r>
        <w:rPr>
          <w:rFonts w:ascii="Times New Roman CYR" w:hAnsi="Times New Roman CYR" w:cs="Times New Roman CYR"/>
          <w:sz w:val="28"/>
          <w:szCs w:val="28"/>
        </w:rPr>
        <w:t>аспект - охватывает вопросы влияния социальных факторов на развитие и течение болезни, социального обеспечения трудового и пенсионного законодательства, взаимоотношение больного и семьи, общества и производства.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Экономический аспект - изучение экономичес</w:t>
      </w:r>
      <w:r>
        <w:rPr>
          <w:rFonts w:ascii="Times New Roman CYR" w:hAnsi="Times New Roman CYR" w:cs="Times New Roman CYR"/>
          <w:sz w:val="28"/>
          <w:szCs w:val="28"/>
        </w:rPr>
        <w:t>ких затрат и ожидаемого экономического эффекта при различных способах восстановительного лечения, формах и методах реабилитации для планирования медицинских и социально-экономических мероприятий[8].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1.2.2 Сущность и структура системы реабилитационных меро</w:t>
      </w:r>
      <w:r>
        <w:rPr>
          <w:rFonts w:ascii="Times New Roman CYR" w:hAnsi="Times New Roman CYR" w:cs="Times New Roman CYR"/>
          <w:sz w:val="28"/>
          <w:szCs w:val="28"/>
        </w:rPr>
        <w:t>приятий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реабилитационные мероприятия должны быть нацелены на вовлечение самого больного в лечебно-восстановительный процесс. Реабилитовать больного без его активного участия в этом процессе невозможно. Этот принцип реабилитации психически больных назва</w:t>
      </w:r>
      <w:r>
        <w:rPr>
          <w:rFonts w:ascii="Times New Roman CYR" w:hAnsi="Times New Roman CYR" w:cs="Times New Roman CYR"/>
          <w:sz w:val="28"/>
          <w:szCs w:val="28"/>
        </w:rPr>
        <w:t>н принципом партнерства. Для его претворения в психиатрическую при лечении больных врачу необходимо добиться у них взаимопонимания, доверия и сотрудничества. Реабилитация объединяет усилия врача, медицинского персонала и больного, направленные на восстанов</w:t>
      </w:r>
      <w:r>
        <w:rPr>
          <w:rFonts w:ascii="Times New Roman CYR" w:hAnsi="Times New Roman CYR" w:cs="Times New Roman CYR"/>
          <w:sz w:val="28"/>
          <w:szCs w:val="28"/>
        </w:rPr>
        <w:t>ление социально-психологического статуса последнего.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Реабилитационные воздействия должны быть разноплановыми (разносторонними) - это второй принцип реабилитации. Различают психологическую, профессиональную, социально-трудовую, семейно-бытовую, культурно-пр</w:t>
      </w:r>
      <w:r>
        <w:rPr>
          <w:rFonts w:ascii="Times New Roman CYR" w:hAnsi="Times New Roman CYR" w:cs="Times New Roman CYR"/>
          <w:sz w:val="28"/>
          <w:szCs w:val="28"/>
        </w:rPr>
        <w:t>осветительную и другие сферы реабилитации.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Диалектическое единство социально-психологических и биологических методов в преодолении болезни - третий принцип реабилитации. Он заключается в том, что биологические методы лечения, социо- и психотерапия, реабили</w:t>
      </w:r>
      <w:r>
        <w:rPr>
          <w:rFonts w:ascii="Times New Roman CYR" w:hAnsi="Times New Roman CYR" w:cs="Times New Roman CYR"/>
          <w:sz w:val="28"/>
          <w:szCs w:val="28"/>
        </w:rPr>
        <w:t>тация должны проводится в комплексе.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принцип реабилитации - принцип ступенчатости (переходности) - сводится к тому, что все реабилитационные воздействия должны постепенно нарастать и нередко переключаться с одного на другое. В частности, в психиа</w:t>
      </w:r>
      <w:r>
        <w:rPr>
          <w:rFonts w:ascii="Times New Roman CYR" w:hAnsi="Times New Roman CYR" w:cs="Times New Roman CYR"/>
          <w:sz w:val="28"/>
          <w:szCs w:val="28"/>
        </w:rPr>
        <w:t>трических стационарах принцип ступенчатости находит свое отражение в создании реабилитационных режимов.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Достижения современной биологической терапии и психотерапии, позволившие в последние десятилетия успешно лечить многие психопатологические проявления, с</w:t>
      </w:r>
      <w:r>
        <w:rPr>
          <w:rFonts w:ascii="Times New Roman CYR" w:hAnsi="Times New Roman CYR" w:cs="Times New Roman CYR"/>
          <w:sz w:val="28"/>
          <w:szCs w:val="28"/>
        </w:rPr>
        <w:t>оздали благоприятную почву для внедрения в практику лечебно-активирующих режимов. Главной задачей последних является предупреждение развития госпитализма и создание возможностей для успешной реадаптации больных в амбулаторных условиях. Выделяют четыре осно</w:t>
      </w:r>
      <w:r>
        <w:rPr>
          <w:rFonts w:ascii="Times New Roman CYR" w:hAnsi="Times New Roman CYR" w:cs="Times New Roman CYR"/>
          <w:sz w:val="28"/>
          <w:szCs w:val="28"/>
        </w:rPr>
        <w:t>вных режима: охранительный, щадящий, активирующий и режим частичной госпитализации.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Охранительный режим предусматривает постоянное пребывание больного в постели, преимущественно по соматическим показаниям, и требует от медицинского персонала постоянного на</w:t>
      </w:r>
      <w:r>
        <w:rPr>
          <w:rFonts w:ascii="Times New Roman CYR" w:hAnsi="Times New Roman CYR" w:cs="Times New Roman CYR"/>
          <w:sz w:val="28"/>
          <w:szCs w:val="28"/>
        </w:rPr>
        <w:t>блюдения за ним. Если позволяет соматическое состояние больного, ему разрешается свободно перемещаться по палате или отделению. За пределы палаты не выпускаются больные, находящиеся на постельном режиме.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щадящем режиме (режим дифференцированного наблюд</w:t>
      </w:r>
      <w:r>
        <w:rPr>
          <w:rFonts w:ascii="Times New Roman CYR" w:hAnsi="Times New Roman CYR" w:cs="Times New Roman CYR"/>
          <w:sz w:val="28"/>
          <w:szCs w:val="28"/>
        </w:rPr>
        <w:t>ения) больным предоставляется полная свобода в отделении, но запрещается выход на территорию больницы без сопровождения персонала. При этом режиме больной постепенно, с учетом психического и соматического состояния, вовлекается в некоторые виды занятий с о</w:t>
      </w:r>
      <w:r>
        <w:rPr>
          <w:rFonts w:ascii="Times New Roman CYR" w:hAnsi="Times New Roman CYR" w:cs="Times New Roman CYR"/>
          <w:sz w:val="28"/>
          <w:szCs w:val="28"/>
        </w:rPr>
        <w:t>граждением его от чрезмерных внешних воздействий.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выздоровления такие больные переводятся на активирующий режим (режим «открытых дверей»). Главной задачей на этом этапе является обеспечение больным максимального нестеснения в отделении, организация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полной занятости их с включением культурно-развлекательной и просветительной программы, всемерное развитие целенаправленной трудовой и социальной реадаптации. При режиме «открытых дверей» больным предоставляется право самостоятельно выходить из отделения,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гулять по территории больницы, ходить на работу в лечебно-трудовые мастерские, посещать кино, библиотеку, магазины.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дальнейшего выздоровления больные могут быть переведены на режим частичной госпитализации, предусматривающий лечение их в одних слу</w:t>
      </w:r>
      <w:r>
        <w:rPr>
          <w:rFonts w:ascii="Times New Roman CYR" w:hAnsi="Times New Roman CYR" w:cs="Times New Roman CYR"/>
          <w:sz w:val="28"/>
          <w:szCs w:val="28"/>
        </w:rPr>
        <w:t>чаях в условиях дневного стационара, в других - ночного профилактория. Иногда пребывание больного в стационаре может чередоваться с предоставлением ему домашних отпусков.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работы психоневрологических учреждений показывает, что максимально допускаемое н</w:t>
      </w:r>
      <w:r>
        <w:rPr>
          <w:rFonts w:ascii="Times New Roman CYR" w:hAnsi="Times New Roman CYR" w:cs="Times New Roman CYR"/>
          <w:sz w:val="28"/>
          <w:szCs w:val="28"/>
        </w:rPr>
        <w:t>естеснение больных возможно лишь при правильной организации наблюдения за ними, с тем чтобы предупредить их общественно опасные действия. Как правило, такие действия наблюдаются крайне редко, поэтому режимные ограничения должны применяться только в необход</w:t>
      </w:r>
      <w:r>
        <w:rPr>
          <w:rFonts w:ascii="Times New Roman CYR" w:hAnsi="Times New Roman CYR" w:cs="Times New Roman CYR"/>
          <w:sz w:val="28"/>
          <w:szCs w:val="28"/>
        </w:rPr>
        <w:t>имых случаях и таким образом, чтобы больной не мог этого отчетливо ощутить[16].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Социореабилитационные мероприятия должны осуществляться поэтапно.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восстановительная терапия, включающая в себя предотвращение формирования дефекта личности, разви</w:t>
      </w:r>
      <w:r>
        <w:rPr>
          <w:rFonts w:ascii="Times New Roman CYR" w:hAnsi="Times New Roman CYR" w:cs="Times New Roman CYR"/>
          <w:sz w:val="28"/>
          <w:szCs w:val="28"/>
        </w:rPr>
        <w:t>тия госпитализма, восстановление нарушенных болезнью функций и социальных связей.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реадаптация. Этот этап предусматривает различные психосоциальные воздействия на больного. Важное место здесь отводится трудовой терапии с приобретением новых со</w:t>
      </w:r>
      <w:r>
        <w:rPr>
          <w:rFonts w:ascii="Times New Roman CYR" w:hAnsi="Times New Roman CYR" w:cs="Times New Roman CYR"/>
          <w:sz w:val="28"/>
          <w:szCs w:val="28"/>
        </w:rPr>
        <w:t>циальных навыков, психотерапевтическим мероприятиями, проводимым не только с больным, но и с его родственниками.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этап - возможно более полное восстановление прав больного в обществе, создание оптимальных отношений его с окружающими, оказание помощи </w:t>
      </w:r>
      <w:r>
        <w:rPr>
          <w:rFonts w:ascii="Times New Roman CYR" w:hAnsi="Times New Roman CYR" w:cs="Times New Roman CYR"/>
          <w:sz w:val="28"/>
          <w:szCs w:val="28"/>
        </w:rPr>
        <w:t>в бытовом и трудовом устройстве.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система реабилитационных мероприятий включает в себя разнообразные биологические и социально-психологические воздействия, направленные на восстановление оптимального уровня жизнедеятельности больного[4].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 xml:space="preserve"> Реабилитация с точки зрения психологического вмешательства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Психотерапевтическое вмешательство, или психотерапевтическая интервенция - это вид (тип, форма) психотерапевтического воздействия, который характеризуется определенными целями и соответствующим э</w:t>
      </w:r>
      <w:r>
        <w:rPr>
          <w:rFonts w:ascii="Times New Roman CYR" w:hAnsi="Times New Roman CYR" w:cs="Times New Roman CYR"/>
          <w:sz w:val="28"/>
          <w:szCs w:val="28"/>
        </w:rPr>
        <w:t xml:space="preserve">тим целям выбором средств воздействия, то есть методов. Термин психотерапевтическое вмешательство может обозначать конкретный психотерапевтический прием, например, разъяснение, уточнение, стимуляция, вербализация, конфронтация, научение, тренинг, советы и </w:t>
      </w:r>
      <w:r>
        <w:rPr>
          <w:rFonts w:ascii="Times New Roman CYR" w:hAnsi="Times New Roman CYR" w:cs="Times New Roman CYR"/>
          <w:sz w:val="28"/>
          <w:szCs w:val="28"/>
        </w:rPr>
        <w:t>пр., а также более общую стратегию поведения психотерапевта, которая тесным образом связана с теоретической ориентацией (прежде всего, с пониманием природы того или иного расстройства и целями и задачами психотерапии).  Психологические интервенции характер</w:t>
      </w:r>
      <w:r>
        <w:rPr>
          <w:rFonts w:ascii="Times New Roman CYR" w:hAnsi="Times New Roman CYR" w:cs="Times New Roman CYR"/>
          <w:sz w:val="28"/>
          <w:szCs w:val="28"/>
        </w:rPr>
        <w:t>изуются: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выбором средств (методов);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) функциями (развитие, профилактика, лечение, реабилитация);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З) целевой ориентацией процесса на достижение изменений;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4) теоретической базой (теоретическая психология);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5) эмпирической проверкой;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6) профессиональными </w:t>
      </w:r>
      <w:r>
        <w:rPr>
          <w:rFonts w:ascii="Times New Roman CYR" w:hAnsi="Times New Roman CYR" w:cs="Times New Roman CYR"/>
          <w:sz w:val="28"/>
          <w:szCs w:val="28"/>
        </w:rPr>
        <w:t>действиями».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 характеристики реабилитационно-психологических интервенций. Методы психологических интервенций - это психологические средства, которые выбирает психолог. Они могут быть вербальными или невербальными, ориентированными в боль</w:t>
      </w:r>
      <w:r>
        <w:rPr>
          <w:rFonts w:ascii="Times New Roman CYR" w:hAnsi="Times New Roman CYR" w:cs="Times New Roman CYR"/>
          <w:sz w:val="28"/>
          <w:szCs w:val="28"/>
        </w:rPr>
        <w:t>шей степени либо на эмоциональные, либо на поведенческие аспекты и реализуются в контексте взаимоотношений и взаимодействий между клиентом и психологом. Типичными психологическими средствами являются беседа, тренировка (упражнения) или межличностные взаимо</w:t>
      </w:r>
      <w:r>
        <w:rPr>
          <w:rFonts w:ascii="Times New Roman CYR" w:hAnsi="Times New Roman CYR" w:cs="Times New Roman CYR"/>
          <w:sz w:val="28"/>
          <w:szCs w:val="28"/>
        </w:rPr>
        <w:t>отношения как фактор влияния и воздействия. Функции психологических интервенций состоят в профилактике, лечении, реабилитации и развитии. Цели реабилитационно-психологических интервенций отражают целевую ориентацию на достижение определенных изменений. Реа</w:t>
      </w:r>
      <w:r>
        <w:rPr>
          <w:rFonts w:ascii="Times New Roman CYR" w:hAnsi="Times New Roman CYR" w:cs="Times New Roman CYR"/>
          <w:sz w:val="28"/>
          <w:szCs w:val="28"/>
        </w:rPr>
        <w:t>билитационно-психологические интервенции могут быть направлены как на более общие, отдаленные цели, так и на конкретные, более близкие цели. Однако всегда психологические средства воздействия должны четко соответствовать целям воздействия. Теоретическая об</w:t>
      </w:r>
      <w:r>
        <w:rPr>
          <w:rFonts w:ascii="Times New Roman CYR" w:hAnsi="Times New Roman CYR" w:cs="Times New Roman CYR"/>
          <w:sz w:val="28"/>
          <w:szCs w:val="28"/>
        </w:rPr>
        <w:t>основанность реабилитационно-психологические интервенций состоит в ее взаимосвязи с определенными психологическими теориями научной психологии. Эмпирическая проверка клинико-психологических интервенций связана, прежде всего, с изучением их эффективности, о</w:t>
      </w:r>
      <w:r>
        <w:rPr>
          <w:rFonts w:ascii="Times New Roman CYR" w:hAnsi="Times New Roman CYR" w:cs="Times New Roman CYR"/>
          <w:sz w:val="28"/>
          <w:szCs w:val="28"/>
        </w:rPr>
        <w:t>ни должны всегда осуществляться профессионалами.  Психологическая интервенция, осуществляемая в целях реабилитации, является психотерапевтической интервенцией и соответствует термину психотерапии[1].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1 определены основные функции реабилитации, к</w:t>
      </w:r>
      <w:r>
        <w:rPr>
          <w:rFonts w:ascii="Times New Roman CYR" w:hAnsi="Times New Roman CYR" w:cs="Times New Roman CYR"/>
          <w:sz w:val="28"/>
          <w:szCs w:val="28"/>
        </w:rPr>
        <w:t>оторые совпадают с функциями психотерапии. Но не нужно при этом смешивать психотерапию и реабилитацию. Психотерапия исправляет или корректирует недуг, реабилитация помогает адаптироваться в среде.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E7E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0375" cy="270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Теоретическа</w:t>
      </w:r>
      <w:r>
        <w:rPr>
          <w:rFonts w:ascii="Times New Roman CYR" w:hAnsi="Times New Roman CYR" w:cs="Times New Roman CYR"/>
          <w:sz w:val="28"/>
          <w:szCs w:val="28"/>
        </w:rPr>
        <w:t>я модель основных функций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реабилитации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коррекция представляет собой направленное психологическое воздействие для полноценного развития и функционирования индивида. Термин психологическая коррекция получил распространение в начале 70-х годо</w:t>
      </w:r>
      <w:r>
        <w:rPr>
          <w:rFonts w:ascii="Times New Roman CYR" w:hAnsi="Times New Roman CYR" w:cs="Times New Roman CYR"/>
          <w:sz w:val="28"/>
          <w:szCs w:val="28"/>
        </w:rPr>
        <w:t>в. В этот период психологии стали активно работать в области психотерапии, прежде всего, групповой.  «Об обоснованности использования понятия «психологическая коррекция» наряду с понятием психологическое вмешательство ответить однозначно довольно трудно. И</w:t>
      </w:r>
      <w:r>
        <w:rPr>
          <w:rFonts w:ascii="Times New Roman CYR" w:hAnsi="Times New Roman CYR" w:cs="Times New Roman CYR"/>
          <w:sz w:val="28"/>
          <w:szCs w:val="28"/>
        </w:rPr>
        <w:t>х сопоставление обнаруживает очевидное сходство. Психологическая коррекция, так же как и психологическое вмешательство, понимается как целенаправленное психологическое воздействиё. Они реализуются в различных областях человеческой практики и осуществляются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психологическими средствами. Психологическая коррекция может быть направлена на решение задач профилактики, лечения и реабилитации. Психологические вмешательства (реабилитационно-психологические вмешательства), как уже указывалось ранее, также выполняют ф</w:t>
      </w:r>
      <w:r>
        <w:rPr>
          <w:rFonts w:ascii="Times New Roman CYR" w:hAnsi="Times New Roman CYR" w:cs="Times New Roman CYR"/>
          <w:sz w:val="28"/>
          <w:szCs w:val="28"/>
        </w:rPr>
        <w:t>ункции профилактики, лечения и реабилитации. И психологическая коррекция, и психологическое вмешательство, используемые с целью реабилитации, выполняют психотерапевтическую функцию. Очевидно, что по существу эти понятия совпадают» [13,14].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псих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отрасль психологии, предметом изучения которой являются расстройства и нарушения психики и поведения, личностные и поведенческие особенности людей, страдающих различными заболеваниями в воздействие психологических факторов на возникновение, ра</w:t>
      </w:r>
      <w:r>
        <w:rPr>
          <w:rFonts w:ascii="Times New Roman CYR" w:hAnsi="Times New Roman CYR" w:cs="Times New Roman CYR"/>
          <w:sz w:val="28"/>
          <w:szCs w:val="28"/>
        </w:rPr>
        <w:t>звитие и лечение болезней, особенности взаимоотношений больных людей и социальной микросреды, в которой они находятся.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Реабилитация</w:t>
      </w:r>
      <w:r>
        <w:rPr>
          <w:rFonts w:ascii="Times New Roman CYR" w:hAnsi="Times New Roman CYR" w:cs="Times New Roman CYR"/>
          <w:sz w:val="28"/>
          <w:szCs w:val="28"/>
        </w:rPr>
        <w:t xml:space="preserve"> - завершающий этап общего лечебного процесса, где весьма важно оценить эффективность лечения, воздействия на организм, прежд</w:t>
      </w:r>
      <w:r>
        <w:rPr>
          <w:rFonts w:ascii="Times New Roman CYR" w:hAnsi="Times New Roman CYR" w:cs="Times New Roman CYR"/>
          <w:sz w:val="28"/>
          <w:szCs w:val="28"/>
        </w:rPr>
        <w:t>е всего в плане восстановления личностного и социального статуса клиента. Реабилитация включает профилактику, лечение, приспособление к жизни и труду после болезни, но, прежде всего - личностный подход к больному человеку. Различают медицинскую, психологич</w:t>
      </w:r>
      <w:r>
        <w:rPr>
          <w:rFonts w:ascii="Times New Roman CYR" w:hAnsi="Times New Roman CYR" w:cs="Times New Roman CYR"/>
          <w:sz w:val="28"/>
          <w:szCs w:val="28"/>
        </w:rPr>
        <w:t>ескую, профессиональную и социальную реабилитацию.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Психологическая реабилитация</w:t>
      </w:r>
      <w:r>
        <w:rPr>
          <w:rFonts w:ascii="Times New Roman CYR" w:hAnsi="Times New Roman CYR" w:cs="Times New Roman CYR"/>
          <w:sz w:val="28"/>
          <w:szCs w:val="28"/>
        </w:rPr>
        <w:t xml:space="preserve"> как психологическая интервенция, осуществляемая в целях реабилитации, является психотерапевтической интервенцией и соответствует термину психотерапии.  Анализ основных теоретич</w:t>
      </w:r>
      <w:r>
        <w:rPr>
          <w:rFonts w:ascii="Times New Roman CYR" w:hAnsi="Times New Roman CYR" w:cs="Times New Roman CYR"/>
          <w:sz w:val="28"/>
          <w:szCs w:val="28"/>
        </w:rPr>
        <w:t>еских подходов к психологической помощи в отечественной и зарубежной психологии показал следующее.  Во всех рассмотренных нами теоретических и практических подходах к психотерапевтической и психокоррекционной помощи личности, так или иначе, исследуется вли</w:t>
      </w:r>
      <w:r>
        <w:rPr>
          <w:rFonts w:ascii="Times New Roman CYR" w:hAnsi="Times New Roman CYR" w:cs="Times New Roman CYR"/>
          <w:sz w:val="28"/>
          <w:szCs w:val="28"/>
        </w:rPr>
        <w:t>яние методов психологического воздействия на отклонения в самосознании личности. Следует отметить, что если в зарубежной психологии не производится четкого разграничения между психотерапией и психологической коррекцией, то в отечественной психологии принят</w:t>
      </w:r>
      <w:r>
        <w:rPr>
          <w:rFonts w:ascii="Times New Roman CYR" w:hAnsi="Times New Roman CYR" w:cs="Times New Roman CYR"/>
          <w:sz w:val="28"/>
          <w:szCs w:val="28"/>
        </w:rPr>
        <w:t>о различать психотерапию, как систему методов лечебного воздействия на лиц с теми или иными психическими заболеваниями, и психологическую коррекцию, как систему методов профилактики и коррекции нарушений психической деятельности, не имеющих характера выраж</w:t>
      </w:r>
      <w:r>
        <w:rPr>
          <w:rFonts w:ascii="Times New Roman CYR" w:hAnsi="Times New Roman CYR" w:cs="Times New Roman CYR"/>
          <w:sz w:val="28"/>
          <w:szCs w:val="28"/>
        </w:rPr>
        <w:t xml:space="preserve">енной психической патологии. 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различия во взглядах на теорию и практику психологической помощи общим для всех авторов является выделение в качестве важнейшей составляющей психологического воздействия на личность, как при индивидуальной, так и п</w:t>
      </w:r>
      <w:r>
        <w:rPr>
          <w:rFonts w:ascii="Times New Roman CYR" w:hAnsi="Times New Roman CYR" w:cs="Times New Roman CYR"/>
          <w:sz w:val="28"/>
          <w:szCs w:val="28"/>
        </w:rPr>
        <w:t>ри групповой формах работы, терапевтического влияния на переживания и представления личности, связанные с отношениями к себе в своей соотнесенности с окружающим миром.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AF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Анализ состояния и динамики процесса социально-трудовой реабилитации больных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Общие положения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реабилитации в медицине принято считать полное или частичное восстановление (сохранение) индивидуальной и общественной ценности больного, его личностного, социального и трудового статуса. В ее непосредственные задачи входят: ме</w:t>
      </w:r>
      <w:r>
        <w:rPr>
          <w:rFonts w:ascii="Times New Roman CYR" w:hAnsi="Times New Roman CYR" w:cs="Times New Roman CYR"/>
          <w:sz w:val="28"/>
          <w:szCs w:val="28"/>
        </w:rPr>
        <w:t>дицинская реабилитация, направленная на достижение максимально возможной клинической компенсации, купирования проявлений болезни и профилактику ее нежелательных последствий или их уменьшение; профессионально-трудовая реабилитация - возвращение больному спо</w:t>
      </w:r>
      <w:r>
        <w:rPr>
          <w:rFonts w:ascii="Times New Roman CYR" w:hAnsi="Times New Roman CYR" w:cs="Times New Roman CYR"/>
          <w:sz w:val="28"/>
          <w:szCs w:val="28"/>
        </w:rPr>
        <w:t>собности к участию в общественно полезном труде, самостоятельному жизнеобеспечению; социальная реабилитация - восстановление индивидуальной и общественной ценности больного.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Исторические аспекты состояния и динамики процесса реабилитации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тр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удовой реабилитация больной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гуманного отношения к душевнобольным и поддержания их социального статуса осознавалась учеными еще в глубокой древности. Так, Целий Аврелиан (IV - V вв. н.э.) в своих наставлениях рекомендовал доброжелательное, щад</w:t>
      </w:r>
      <w:r>
        <w:rPr>
          <w:rFonts w:ascii="Times New Roman CYR" w:hAnsi="Times New Roman CYR" w:cs="Times New Roman CYR"/>
          <w:sz w:val="28"/>
          <w:szCs w:val="28"/>
        </w:rPr>
        <w:t>ящее обращение с душевнобольными, а выздоравливающим предписывал прогулки, приятные беседы, чтение, театр и упражнения в риторике. Но реальный сдвиг в соответствующих психиатрических воззрениях произошел позднее, лишь в XVIII в. У истоков движения за "нест</w:t>
      </w:r>
      <w:r>
        <w:rPr>
          <w:rFonts w:ascii="Times New Roman CYR" w:hAnsi="Times New Roman CYR" w:cs="Times New Roman CYR"/>
          <w:sz w:val="28"/>
          <w:szCs w:val="28"/>
        </w:rPr>
        <w:t>еснение" (no-restraint) душевнобольных и создание достойных человека условий их содержания стоял французский врач Филипп Пинель (P.Pinel). В Англии идеи гуманного отношения к душевнобольным пропагандировал W.Tuke, впервые организовавший для них приют со св</w:t>
      </w:r>
      <w:r>
        <w:rPr>
          <w:rFonts w:ascii="Times New Roman CYR" w:hAnsi="Times New Roman CYR" w:cs="Times New Roman CYR"/>
          <w:sz w:val="28"/>
          <w:szCs w:val="28"/>
        </w:rPr>
        <w:t>ободным содержанием (1792 г.). Фактической же отмене мер стеснения психиатрия обязана J. Conolly (1839). При активном участии J. Esquirol в 1838 г. во Франции появился первый законодательный акт, охраняющий права и интересы душевнобольных. Аналогичные зако</w:t>
      </w:r>
      <w:r>
        <w:rPr>
          <w:rFonts w:ascii="Times New Roman CYR" w:hAnsi="Times New Roman CYR" w:cs="Times New Roman CYR"/>
          <w:sz w:val="28"/>
          <w:szCs w:val="28"/>
        </w:rPr>
        <w:t>ны к середине XVIII в. были приняты и в других европейских странах.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на протяжении столетий юродивые, убогие и лишившиеся рассудка находили пристанище при монастырях. Лишь при Петре I появились первые специальные дома для душевнобольных (доллгаузы)</w:t>
      </w:r>
      <w:r>
        <w:rPr>
          <w:rFonts w:ascii="Times New Roman CYR" w:hAnsi="Times New Roman CYR" w:cs="Times New Roman CYR"/>
          <w:sz w:val="28"/>
          <w:szCs w:val="28"/>
        </w:rPr>
        <w:t>. Позднее, в правление Екатерины II был издан Устав Приказов общественного призрения, включавших в свой состав и дома для умалишенных, в котором предписывалось человеколюбивое отношение к их обитателям.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XVIII - начале XIX в. существенное место в пр</w:t>
      </w:r>
      <w:r>
        <w:rPr>
          <w:rFonts w:ascii="Times New Roman CYR" w:hAnsi="Times New Roman CYR" w:cs="Times New Roman CYR"/>
          <w:sz w:val="28"/>
          <w:szCs w:val="28"/>
        </w:rPr>
        <w:t xml:space="preserve">изрении душевнобольных стал занимать семейный патронаж (особенно развитый в прилегающих к крупным больницам местностях), в котором уже более явно выступали элементы реабилитации больных в современном ее содержании. Наконец, в 1900 г. В.М. Бехтерев впервые </w:t>
      </w:r>
      <w:r>
        <w:rPr>
          <w:rFonts w:ascii="Times New Roman CYR" w:hAnsi="Times New Roman CYR" w:cs="Times New Roman CYR"/>
          <w:sz w:val="28"/>
          <w:szCs w:val="28"/>
        </w:rPr>
        <w:t>в России открывает в Петербургской клинике душевных болезней нервно-психиатрическое отделение со свободным выходом для выздоравливающих, что расширяло возможности их приобщения к обычной жизни. В новых больницах начинают предусматриваться специально оборуд</w:t>
      </w:r>
      <w:r>
        <w:rPr>
          <w:rFonts w:ascii="Times New Roman CYR" w:hAnsi="Times New Roman CYR" w:cs="Times New Roman CYR"/>
          <w:sz w:val="28"/>
          <w:szCs w:val="28"/>
        </w:rPr>
        <w:t xml:space="preserve">ованные помещения для различных ремесел. Последние служили как целям излечения (трудовая терапия), так и отчасти развлечения больных. Для хронически больных организовывались колонии, которые располагались преимущественно в сельской местности, с тем, чтобы </w:t>
      </w:r>
      <w:r>
        <w:rPr>
          <w:rFonts w:ascii="Times New Roman CYR" w:hAnsi="Times New Roman CYR" w:cs="Times New Roman CYR"/>
          <w:sz w:val="28"/>
          <w:szCs w:val="28"/>
        </w:rPr>
        <w:t>сохранившие способность к труду больные могли заниматься сельскохозяйственным трудом (садоводством, полевыми работами, скотоводством и т.д.). Так, в 1873 г. большая колония открылась под Новгородом, а в 1881 г. - в селе Покровско-Мещерское под Москвой. В н</w:t>
      </w:r>
      <w:r>
        <w:rPr>
          <w:rFonts w:ascii="Times New Roman CYR" w:hAnsi="Times New Roman CYR" w:cs="Times New Roman CYR"/>
          <w:sz w:val="28"/>
          <w:szCs w:val="28"/>
        </w:rPr>
        <w:t>екоторых колониях начала практиковаться система "открытых дверей". Уже в тот период В.И. Яковенко, наблюдая отрицательные последствия длительного пребывания больного в лечебнице и изоляции от общества, одним из первых русских психиатров высказал идею о нео</w:t>
      </w:r>
      <w:r>
        <w:rPr>
          <w:rFonts w:ascii="Times New Roman CYR" w:hAnsi="Times New Roman CYR" w:cs="Times New Roman CYR"/>
          <w:sz w:val="28"/>
          <w:szCs w:val="28"/>
        </w:rPr>
        <w:t>бходимости децентрализации психиатрической помощи. Он предложил проект устройства сети небольших больниц, "выдвинутых в самую гущу повседневной жизни". Позднее П.П.Кащенко, заведуя больницей в Нижнем Новгороде (1898-1920), превратил ее в образцовое лечебно</w:t>
      </w:r>
      <w:r>
        <w:rPr>
          <w:rFonts w:ascii="Times New Roman CYR" w:hAnsi="Times New Roman CYR" w:cs="Times New Roman CYR"/>
          <w:sz w:val="28"/>
          <w:szCs w:val="28"/>
        </w:rPr>
        <w:t>е учреждение. Наличие при больнице мастерских и огородов позволяло больным посильно участвовать в трудовом процессе. Он по западному образцу организовал также колонию для душевнобольных, где широко практиковал систему семейного патронажа.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наиболее актив</w:t>
      </w:r>
      <w:r>
        <w:rPr>
          <w:rFonts w:ascii="Times New Roman CYR" w:hAnsi="Times New Roman CYR" w:cs="Times New Roman CYR"/>
          <w:sz w:val="28"/>
          <w:szCs w:val="28"/>
        </w:rPr>
        <w:t>ное распространение и реализация идей "нестеснения" в России связаны с именем С.С.Корсакова и представителей его школы, которым отечественная психиатрия обязана тем, что основные подходы к внутрибольничной реабилитации психически больных, актуальные и до н</w:t>
      </w:r>
      <w:r>
        <w:rPr>
          <w:rFonts w:ascii="Times New Roman CYR" w:hAnsi="Times New Roman CYR" w:cs="Times New Roman CYR"/>
          <w:sz w:val="28"/>
          <w:szCs w:val="28"/>
        </w:rPr>
        <w:t>астоящего времени, были сформированы в России еще в начале нашего столетия. С.С.Корсаков, будучи инициатором и руководителем земского и городского строительства психиатрических учреждений, упразднил все меры физического стеснения больных (смирительные руба</w:t>
      </w:r>
      <w:r>
        <w:rPr>
          <w:rFonts w:ascii="Times New Roman CYR" w:hAnsi="Times New Roman CYR" w:cs="Times New Roman CYR"/>
          <w:sz w:val="28"/>
          <w:szCs w:val="28"/>
        </w:rPr>
        <w:t>шки, изоляторы, решетки на окнах и т.д.). В круг его интересов входили также вопросы защиты гражданских прав психически больных, проведение судебно-психиатрической экспертизы, распространение психиатрических знаний среди населения и профилактика психически</w:t>
      </w:r>
      <w:r>
        <w:rPr>
          <w:rFonts w:ascii="Times New Roman CYR" w:hAnsi="Times New Roman CYR" w:cs="Times New Roman CYR"/>
          <w:sz w:val="28"/>
          <w:szCs w:val="28"/>
        </w:rPr>
        <w:t>х расстройств.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Последователи С.С.Корсакова В.П.Сербский и П.Б.Ганнушкин много сделали для разработки законодательства о душевнобольных, решения вопросов права на призрение и обеспечение, вменяемости, дееспособности и трудоспособности, т.е. комплекса юридич</w:t>
      </w:r>
      <w:r>
        <w:rPr>
          <w:rFonts w:ascii="Times New Roman CYR" w:hAnsi="Times New Roman CYR" w:cs="Times New Roman CYR"/>
          <w:sz w:val="28"/>
          <w:szCs w:val="28"/>
        </w:rPr>
        <w:t>еских проблем, без рассмотрения которых невозможна настоящая ресоциализация психически больных. В дальнейшем земский психиатр Т.А.Гейер (один из инициаторов создания Института экспертизы трудоспособности и организации труда инвалидов) создал клинические ос</w:t>
      </w:r>
      <w:r>
        <w:rPr>
          <w:rFonts w:ascii="Times New Roman CYR" w:hAnsi="Times New Roman CYR" w:cs="Times New Roman CYR"/>
          <w:sz w:val="28"/>
          <w:szCs w:val="28"/>
        </w:rPr>
        <w:t>новы врачебно-трудовой экспертизы, трудоустройства психически больных, внебольничной помощи, психотерапии и трудовой терапии - всего того, что впоследствии вошло в понятие "социально-трудовая реабилитация".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основы отечественной социальной психиатрии б</w:t>
      </w:r>
      <w:r>
        <w:rPr>
          <w:rFonts w:ascii="Times New Roman CYR" w:hAnsi="Times New Roman CYR" w:cs="Times New Roman CYR"/>
          <w:sz w:val="28"/>
          <w:szCs w:val="28"/>
        </w:rPr>
        <w:t>ыли заложены еще в земский период, их реализация в государственном масштабе произошла лишь в 20-30-е годы XX столетия, ознаменовавшись не только реконструкцией уже имевшихся психиатрических больниц, но и организацией в нашей стране внебольничной психиатрич</w:t>
      </w:r>
      <w:r>
        <w:rPr>
          <w:rFonts w:ascii="Times New Roman CYR" w:hAnsi="Times New Roman CYR" w:cs="Times New Roman CYR"/>
          <w:sz w:val="28"/>
          <w:szCs w:val="28"/>
        </w:rPr>
        <w:t>еской службы (психоневрологических кабинетов, диспансеров) и формированием системы социального и трудового устройства больных.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развитию сети психоневрологических диспансеров появилась возможность амбулаторного лечения психически больных, сокращен</w:t>
      </w:r>
      <w:r>
        <w:rPr>
          <w:rFonts w:ascii="Times New Roman CYR" w:hAnsi="Times New Roman CYR" w:cs="Times New Roman CYR"/>
          <w:sz w:val="28"/>
          <w:szCs w:val="28"/>
        </w:rPr>
        <w:t xml:space="preserve">ия сроков их пребывания в стационаре. Стало реальным оказание им квалифицированной медико-социальной помощи на протяжении всей жизни с соблюдением преемственности лечебных и реабилитационных мероприятий между больницей и диспансером. Исчезла необходимость </w:t>
      </w:r>
      <w:r>
        <w:rPr>
          <w:rFonts w:ascii="Times New Roman CYR" w:hAnsi="Times New Roman CYR" w:cs="Times New Roman CYR"/>
          <w:sz w:val="28"/>
          <w:szCs w:val="28"/>
        </w:rPr>
        <w:t>социальной изоляции больных, отрыва их от повседневной жизни. Наблюдение за амбулаторными контингентами внесло коррективы в научные представления о динамике психических болезней, показав, что на большем их протяжении многие больные не нуждаются в госпитали</w:t>
      </w:r>
      <w:r>
        <w:rPr>
          <w:rFonts w:ascii="Times New Roman CYR" w:hAnsi="Times New Roman CYR" w:cs="Times New Roman CYR"/>
          <w:sz w:val="28"/>
          <w:szCs w:val="28"/>
        </w:rPr>
        <w:t>зации, остаются в обществе и при наличии благоприятных условий могут длительно сохранять трудоспособность.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Базой для социально-трудовой реабилитации психически больных стали дневные стационары при ПНД, кабинеты трудовой терапии и лечебно-трудовые мастерски</w:t>
      </w:r>
      <w:r>
        <w:rPr>
          <w:rFonts w:ascii="Times New Roman CYR" w:hAnsi="Times New Roman CYR" w:cs="Times New Roman CYR"/>
          <w:sz w:val="28"/>
          <w:szCs w:val="28"/>
        </w:rPr>
        <w:t>е. Трудовая терапия широко осуществляется и в самих психиатрических больницах, где практически в каждом отделении в предусмотренные внутренним распорядком часы больные выполняют простейшую работу (собирают мелкие детали разных приборов, делают искусственны</w:t>
      </w:r>
      <w:r>
        <w:rPr>
          <w:rFonts w:ascii="Times New Roman CYR" w:hAnsi="Times New Roman CYR" w:cs="Times New Roman CYR"/>
          <w:sz w:val="28"/>
          <w:szCs w:val="28"/>
        </w:rPr>
        <w:t>е цветы, игрушки, склеивают упаковочные коробки и т.п.). Часть больных выполняют наружные работы на территории больницы. В больницах с хорошо поставленным лечебно-реабилитационным процессом организация таких занятий занимает достаточно большое место наряду</w:t>
      </w:r>
      <w:r>
        <w:rPr>
          <w:rFonts w:ascii="Times New Roman CYR" w:hAnsi="Times New Roman CYR" w:cs="Times New Roman CYR"/>
          <w:sz w:val="28"/>
          <w:szCs w:val="28"/>
        </w:rPr>
        <w:t xml:space="preserve"> с культуротерапией (просмотры кинофильмов, пользование библиотекой и т.п.). Однако эта "внутрибольничная" реабилитация на современном этапе развития общества не могла удовлетворять ни психиатров, ни пациентов, и практически во всех странах реабилитационны</w:t>
      </w:r>
      <w:r>
        <w:rPr>
          <w:rFonts w:ascii="Times New Roman CYR" w:hAnsi="Times New Roman CYR" w:cs="Times New Roman CYR"/>
          <w:sz w:val="28"/>
          <w:szCs w:val="28"/>
        </w:rPr>
        <w:t>е мероприятия стали осуществляться и вне лечебных психиатрических учреждений на более высокой технической основе.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Промышленная реабилитация. Важным стимулом к введению такой трудовой терапии послужило распространение идей социотерапии. У истоков последней </w:t>
      </w:r>
      <w:r>
        <w:rPr>
          <w:rFonts w:ascii="Times New Roman CYR" w:hAnsi="Times New Roman CYR" w:cs="Times New Roman CYR"/>
          <w:sz w:val="28"/>
          <w:szCs w:val="28"/>
        </w:rPr>
        <w:t>стоял немецкий психиатр Н. Simon (1927), считавший включение психически больного в коллективную трудовую деятельность мощным фактором стимуляции его социальной активности и преодоления явлений патологической психосоциальной адаптации к неблагоприятной внут</w:t>
      </w:r>
      <w:r>
        <w:rPr>
          <w:rFonts w:ascii="Times New Roman CYR" w:hAnsi="Times New Roman CYR" w:cs="Times New Roman CYR"/>
          <w:sz w:val="28"/>
          <w:szCs w:val="28"/>
        </w:rPr>
        <w:t xml:space="preserve">рибольничной среде. Предложенная им система в несколько измененном виде получила широкую известность в послевоенные годы под названиями "терапия занятостью"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(occupational therapy); "</w:t>
      </w:r>
      <w:r>
        <w:rPr>
          <w:rFonts w:ascii="Times New Roman CYR" w:hAnsi="Times New Roman CYR" w:cs="Times New Roman CYR"/>
          <w:sz w:val="28"/>
          <w:szCs w:val="28"/>
        </w:rPr>
        <w:t>промышленная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промышленная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" (industrial therapy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industrial rehabilitation). </w:t>
      </w:r>
      <w:r>
        <w:rPr>
          <w:rFonts w:ascii="Times New Roman CYR" w:hAnsi="Times New Roman CYR" w:cs="Times New Roman CYR"/>
          <w:sz w:val="28"/>
          <w:szCs w:val="28"/>
        </w:rPr>
        <w:t>Отправной ее точкой явилась групповая работа в лечебных мастерских в условиях, приближенных к реально производственным, но затем такая терапия была перенесена на сельскохозяйственные и промышленные предприятия. Эта тенденция с</w:t>
      </w:r>
      <w:r>
        <w:rPr>
          <w:rFonts w:ascii="Times New Roman CYR" w:hAnsi="Times New Roman CYR" w:cs="Times New Roman CYR"/>
          <w:sz w:val="28"/>
          <w:szCs w:val="28"/>
        </w:rPr>
        <w:t>тала особенно характерной для послевоенной психиатрии.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такой реабилитации существенно возросли после введения в клиническую практику эффективных антипсихотических средств, которые позволили добиваться не только улучшения состояния многих больны</w:t>
      </w:r>
      <w:r>
        <w:rPr>
          <w:rFonts w:ascii="Times New Roman CYR" w:hAnsi="Times New Roman CYR" w:cs="Times New Roman CYR"/>
          <w:sz w:val="28"/>
          <w:szCs w:val="28"/>
        </w:rPr>
        <w:t>х, но и выписки их из стационара с переводом на поддерживающую терапию. Поэтому развитие промышленной реабилитации в нашей стране достигло наибольшего "расцвета" в 70-80-е годы. В психиатрической литературе тех лет широко освещались ее различные организаци</w:t>
      </w:r>
      <w:r>
        <w:rPr>
          <w:rFonts w:ascii="Times New Roman CYR" w:hAnsi="Times New Roman CYR" w:cs="Times New Roman CYR"/>
          <w:sz w:val="28"/>
          <w:szCs w:val="28"/>
        </w:rPr>
        <w:t>онные формы и приводились убедительные данные о ее высокой эффективности [Мелехов Д.Е., 1974; Кабанов М.М., 1978; Красик Е.Д., 1981]. Были разработаны не только различные формы трудовой реадаптации, но и соответствующие медико-психологические воздействия н</w:t>
      </w:r>
      <w:r>
        <w:rPr>
          <w:rFonts w:ascii="Times New Roman CYR" w:hAnsi="Times New Roman CYR" w:cs="Times New Roman CYR"/>
          <w:sz w:val="28"/>
          <w:szCs w:val="28"/>
        </w:rPr>
        <w:t>а больного во время ее проведения.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в крупных сельскохозяйственных и промышленных регионах этими вопросами занимались специальные реабилитационные центры. Кратко остановимся на характеристике наиболее типичных из них.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1973 г. в Одесской обл</w:t>
      </w:r>
      <w:r>
        <w:rPr>
          <w:rFonts w:ascii="Times New Roman CYR" w:hAnsi="Times New Roman CYR" w:cs="Times New Roman CYR"/>
          <w:sz w:val="28"/>
          <w:szCs w:val="28"/>
        </w:rPr>
        <w:t>асти был создан постгоспитальный реабилитационный центр, функционировавший на базе сельскохозяйственного предприятия. Строившиеся на принципе хозрасчета взаимоотношения с совхозом предусматривали обеспечение больных благоустроенным общежитием (где они нахо</w:t>
      </w:r>
      <w:r>
        <w:rPr>
          <w:rFonts w:ascii="Times New Roman CYR" w:hAnsi="Times New Roman CYR" w:cs="Times New Roman CYR"/>
          <w:sz w:val="28"/>
          <w:szCs w:val="28"/>
        </w:rPr>
        <w:t>дились на полном самообслуживании), питанием в столовой и работой. Квалифицированная медицинская помощь оказывалась больным реабилитационной службой Одесской психиатрической больницы. Таким образом, в реабилитационном процессе комплексно использовались пси</w:t>
      </w:r>
      <w:r>
        <w:rPr>
          <w:rFonts w:ascii="Times New Roman CYR" w:hAnsi="Times New Roman CYR" w:cs="Times New Roman CYR"/>
          <w:sz w:val="28"/>
          <w:szCs w:val="28"/>
        </w:rPr>
        <w:t>хосоциальные (социотерапевтические) и биологические методы воздействия. Больные выполняли полевые работы, были заняты на животноводческой ферме, в специализированных цехах по обработке сельскохозяйственной продукции. Процесс реабилитации осуществлялся поэт</w:t>
      </w:r>
      <w:r>
        <w:rPr>
          <w:rFonts w:ascii="Times New Roman CYR" w:hAnsi="Times New Roman CYR" w:cs="Times New Roman CYR"/>
          <w:sz w:val="28"/>
          <w:szCs w:val="28"/>
        </w:rPr>
        <w:t>апно, начиная с формирования профессиональных навыков и кончая рациональным трудоустройством в совхозе. Центр рассчитывался преимущественно на больных с хроническими и непрерывно текущими формами психических заболеваний, а также страдающих частыми рецидива</w:t>
      </w:r>
      <w:r>
        <w:rPr>
          <w:rFonts w:ascii="Times New Roman CYR" w:hAnsi="Times New Roman CYR" w:cs="Times New Roman CYR"/>
          <w:sz w:val="28"/>
          <w:szCs w:val="28"/>
        </w:rPr>
        <w:t xml:space="preserve">ми. Среди них преобладали лица с большой давностью болезни (от 10 до 25 лет), длительным (более 5-10 лет) непрерывным пребыванием в психиатрическом стационаре либо частыми регоспитализациями. Наблюдения за больными в этом центре показали, что в результате </w:t>
      </w:r>
      <w:r>
        <w:rPr>
          <w:rFonts w:ascii="Times New Roman CYR" w:hAnsi="Times New Roman CYR" w:cs="Times New Roman CYR"/>
          <w:sz w:val="28"/>
          <w:szCs w:val="28"/>
        </w:rPr>
        <w:t>реабилитационных мероприятий значительно снижалась частота обострений, возрастала длительность межприступных промежутков, смягчалась продуктивная симптоматика, компенсировались проявления дефекта. Около 60 % больных полностью овладевали производственными н</w:t>
      </w:r>
      <w:r>
        <w:rPr>
          <w:rFonts w:ascii="Times New Roman CYR" w:hAnsi="Times New Roman CYR" w:cs="Times New Roman CYR"/>
          <w:sz w:val="28"/>
          <w:szCs w:val="28"/>
        </w:rPr>
        <w:t>авыками, остальные осваивали их в частичном объеме [Марьянчик Р.Я., 1977].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Реабилитационные центры давали существенную финансовую выгоду здравоохранению за счет сокращения сроков пребывания больных в стационаре, стоимости произведенной ими продукции, прибы</w:t>
      </w:r>
      <w:r>
        <w:rPr>
          <w:rFonts w:ascii="Times New Roman CYR" w:hAnsi="Times New Roman CYR" w:cs="Times New Roman CYR"/>
          <w:sz w:val="28"/>
          <w:szCs w:val="28"/>
        </w:rPr>
        <w:t>ли, полученной при ее реализации. Но такая трудовая реабилитация преследовала и более важную цель - сделать возможной выписку, внебольничное существование и самообеспечение больных-инвалидов, длительно находившихся в психиатрических стационарах, в том числ</w:t>
      </w:r>
      <w:r>
        <w:rPr>
          <w:rFonts w:ascii="Times New Roman CYR" w:hAnsi="Times New Roman CYR" w:cs="Times New Roman CYR"/>
          <w:sz w:val="28"/>
          <w:szCs w:val="28"/>
        </w:rPr>
        <w:t>е колониального типа. При этом ставились задачи восстановления утраченных связей с родственниками и знакомыми, оживления забытых навыков правильного поведения и самообслуживания, а также эмоциональности пациентов (при дополнительном использовании культтера</w:t>
      </w:r>
      <w:r>
        <w:rPr>
          <w:rFonts w:ascii="Times New Roman CYR" w:hAnsi="Times New Roman CYR" w:cs="Times New Roman CYR"/>
          <w:sz w:val="28"/>
          <w:szCs w:val="28"/>
        </w:rPr>
        <w:t>пии, лечебной физкультуры и т.п.). Промышленная реабилитация получила широкое распространение в Калуге [Лифшиц А.Е., Арзамасцев Ю.Н., 1978] и Томске [Красик Е.Д. и др., 1981].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организация промышленной реабилитации давала существенные </w:t>
      </w:r>
      <w:r>
        <w:rPr>
          <w:rFonts w:ascii="Times New Roman CYR" w:hAnsi="Times New Roman CYR" w:cs="Times New Roman CYR"/>
          <w:sz w:val="28"/>
          <w:szCs w:val="28"/>
        </w:rPr>
        <w:t>преимущества больным по сравнению с работой в традиционных лечебно-трудовых мастерских. Такие мастерские считались промежуточным звеном на пути трудоустройства больных в спеццехе или на обычном производстве. Но труд в лечебно-трудовых мастерских не являлся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работой в юридическом смысле, поскольку больным не начислялся трудовой стаж, не заводились трудовые книжки, вместо зарплаты они получали денежное вознаграждение. Им не выдавался листок нетрудоспособности ("больничный листок"), не предоставлялись оплачивае</w:t>
      </w:r>
      <w:r>
        <w:rPr>
          <w:rFonts w:ascii="Times New Roman CYR" w:hAnsi="Times New Roman CYR" w:cs="Times New Roman CYR"/>
          <w:sz w:val="28"/>
          <w:szCs w:val="28"/>
        </w:rPr>
        <w:t>мые отпуска. Они оставались, таким образом, на положении больных лечебного учреждения и говорить об их истинной компенсации не представлялось возможным. Социальный статус больных в условиях работы на обычном промышленном предприятии коренным образом менялс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Калужской областной психиатрической больнице № 1 в 1973 г. на базе лечебно-трудовых мастерских был открыт специальный цех турбинного завода, который стал не только центром трудовой и социальной реабилитации, но и местом производственного обучения боль</w:t>
      </w:r>
      <w:r>
        <w:rPr>
          <w:rFonts w:ascii="Times New Roman CYR" w:hAnsi="Times New Roman CYR" w:cs="Times New Roman CYR"/>
          <w:sz w:val="28"/>
          <w:szCs w:val="28"/>
        </w:rPr>
        <w:t>ных в условиях промышленного предприятия. В цехе работали инвалиды I и II групп по психическому заболеванию, а также больные, которые не имели инвалидности, но не могли по своему состоянию работать в условиях обычного производства. Больные зачислялись в шт</w:t>
      </w:r>
      <w:r>
        <w:rPr>
          <w:rFonts w:ascii="Times New Roman CYR" w:hAnsi="Times New Roman CYR" w:cs="Times New Roman CYR"/>
          <w:sz w:val="28"/>
          <w:szCs w:val="28"/>
        </w:rPr>
        <w:t>ат спеццеха и выполняли соответствующие производственные операции. Соблюдение условий труда, правильность использования труда больных, выполнение санитарно-гигиени-ческих мероприятий и наблюдение за психическим состоянием пациентов осуществлялись специалис</w:t>
      </w:r>
      <w:r>
        <w:rPr>
          <w:rFonts w:ascii="Times New Roman CYR" w:hAnsi="Times New Roman CYR" w:cs="Times New Roman CYR"/>
          <w:sz w:val="28"/>
          <w:szCs w:val="28"/>
        </w:rPr>
        <w:t>тами психиатрической больницы. Все это позволяло во многих случаях достичь повышения уровня социальной адаптации. Производственные задания подбирались для больных в строгом соответствии с задачами реабилитации. Администрация завода предоставляла больным од</w:t>
      </w:r>
      <w:r>
        <w:rPr>
          <w:rFonts w:ascii="Times New Roman CYR" w:hAnsi="Times New Roman CYR" w:cs="Times New Roman CYR"/>
          <w:sz w:val="28"/>
          <w:szCs w:val="28"/>
        </w:rPr>
        <w:t xml:space="preserve">норазовое питание и оплату лечения, обеспечивала их различными по сложности видами труда от простых картонажных работ до сборки электросхем радиоаппаратуры. Поскольку цех располагался на территории больницы, возможность работать в нем больные получали еще </w:t>
      </w:r>
      <w:r>
        <w:rPr>
          <w:rFonts w:ascii="Times New Roman CYR" w:hAnsi="Times New Roman CYR" w:cs="Times New Roman CYR"/>
          <w:sz w:val="28"/>
          <w:szCs w:val="28"/>
        </w:rPr>
        <w:t>будучи в стационаре. В свою очередь больные, занятые в цехе, при ухудшении состояния или временной нетрудоспособности могли быть переведены в больницу на режим дневного или полного стационирования. Трудоустроенные в цехе больные приравнивались в своих прав</w:t>
      </w:r>
      <w:r>
        <w:rPr>
          <w:rFonts w:ascii="Times New Roman CYR" w:hAnsi="Times New Roman CYR" w:cs="Times New Roman CYR"/>
          <w:sz w:val="28"/>
          <w:szCs w:val="28"/>
        </w:rPr>
        <w:t>ах к рабочим завода (получали зарплату, надбавки за выполнение плана, имели весь комплекс социальных услуг, предоставляемых заводом). Более того, входя в состав профсоюзной организации, больные иногда активно привлекались к общественной работе, что способс</w:t>
      </w:r>
      <w:r>
        <w:rPr>
          <w:rFonts w:ascii="Times New Roman CYR" w:hAnsi="Times New Roman CYR" w:cs="Times New Roman CYR"/>
          <w:sz w:val="28"/>
          <w:szCs w:val="28"/>
        </w:rPr>
        <w:t>твовало восстановлению реальных социальных навыков и связей. При отсутствии необходимости в повседневном психиатрическом наблюдении больные могли переводиться на обычное производство.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организация промышленной реабилитации, но в большем объеме была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осуществлена в Томском регионе при активном участии сотрудников кафедры психиатрии Томского медицинского института и Томской областной психиатрической больницы. В специальных помещениях были развернуты цеха некоторых томских промышленных предприятий, где </w:t>
      </w:r>
      <w:r>
        <w:rPr>
          <w:rFonts w:ascii="Times New Roman CYR" w:hAnsi="Times New Roman CYR" w:cs="Times New Roman CYR"/>
          <w:sz w:val="28"/>
          <w:szCs w:val="28"/>
        </w:rPr>
        <w:t>больным предоставлялись различные по своей сложности виды труда (вплоть до работы на станках). Это позволяло пациентам не только получать достаточно хорошую оплату за произведенную продукцию, но и вносить существенный вклад в общую эффективность работы соо</w:t>
      </w:r>
      <w:r>
        <w:rPr>
          <w:rFonts w:ascii="Times New Roman CYR" w:hAnsi="Times New Roman CYR" w:cs="Times New Roman CYR"/>
          <w:sz w:val="28"/>
          <w:szCs w:val="28"/>
        </w:rPr>
        <w:t>тветствующего производства. Последнее имело огромное психотерапевтическое значение для больных, не говоря уже о том, что длительно болевшие, с выраженным психическим дефектом пациенты, многие годы являвшиеся "обузой" для семьи, превращались в активных ее ч</w:t>
      </w:r>
      <w:r>
        <w:rPr>
          <w:rFonts w:ascii="Times New Roman CYR" w:hAnsi="Times New Roman CYR" w:cs="Times New Roman CYR"/>
          <w:sz w:val="28"/>
          <w:szCs w:val="28"/>
        </w:rPr>
        <w:t>ленов и в какой-то мере в "кормильцев". Некоторые больные трудоустраивались в индивидуально созданных условиях непосредственно на промышленных предприятиях Томска или в пригородных совхозах. Промышленная реабилитация осуществлялась в несколько этапов. Перв</w:t>
      </w:r>
      <w:r>
        <w:rPr>
          <w:rFonts w:ascii="Times New Roman CYR" w:hAnsi="Times New Roman CYR" w:cs="Times New Roman CYR"/>
          <w:sz w:val="28"/>
          <w:szCs w:val="28"/>
        </w:rPr>
        <w:t>ый из них длительностью от 2 мес до 2 лет был периодом временного трудоустройства, когда больные, находясь на режиме частичной госпитализации, имели возможность постепенно расширять свою социальную и профессиональную активность. Им оказывалась систематичес</w:t>
      </w:r>
      <w:r>
        <w:rPr>
          <w:rFonts w:ascii="Times New Roman CYR" w:hAnsi="Times New Roman CYR" w:cs="Times New Roman CYR"/>
          <w:sz w:val="28"/>
          <w:szCs w:val="28"/>
        </w:rPr>
        <w:t>кая комплексная помощь медицинскими и социальными работниками, психологами специальных реабилитационных бригад. Общий благоприятный эффект реабилитации достигался у 70 % больных, которые до этого были почти полностью социально и профессионально дезадаптиро</w:t>
      </w:r>
      <w:r>
        <w:rPr>
          <w:rFonts w:ascii="Times New Roman CYR" w:hAnsi="Times New Roman CYR" w:cs="Times New Roman CYR"/>
          <w:sz w:val="28"/>
          <w:szCs w:val="28"/>
        </w:rPr>
        <w:t>ваны.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опыт реабилитации психически больных имелся в Санкт-Петербурге, где организаторами этого дела выступили специалисты Психоневрологического института им. В.М.Бехтерева МЗ РФ [Кабанов М.М., 1978].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реабилитационных программ сделало необх</w:t>
      </w:r>
      <w:r>
        <w:rPr>
          <w:rFonts w:ascii="Times New Roman CYR" w:hAnsi="Times New Roman CYR" w:cs="Times New Roman CYR"/>
          <w:sz w:val="28"/>
          <w:szCs w:val="28"/>
        </w:rPr>
        <w:t>одимым и создание некоторых новых организационных структур. Так, для больных, не имевших семьи или утративших ее, организовывались специальные общежития, уклад жизни в которых максимально приближался к обычному. Здесь больные, находившиеся ранее длительное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в условиях психиатрического стационара для хроников, могли постепенно восстанавливать утраченные навыки повседневной жизни. Такие общежития играли роль промежуточного звена между больницей и реальной жизнью и нередко организовывались при психиатриче</w:t>
      </w:r>
      <w:r>
        <w:rPr>
          <w:rFonts w:ascii="Times New Roman CYR" w:hAnsi="Times New Roman CYR" w:cs="Times New Roman CYR"/>
          <w:sz w:val="28"/>
          <w:szCs w:val="28"/>
        </w:rPr>
        <w:t>ской больнице. Пребывание в таких общежитиях являлось одним из важнейших этапов в процессе ресоциализации больных. Однако эта форма пока не получила адекватного ее значению развития.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 что промышленная реабилитация представляла собой оптимальн</w:t>
      </w:r>
      <w:r>
        <w:rPr>
          <w:rFonts w:ascii="Times New Roman CYR" w:hAnsi="Times New Roman CYR" w:cs="Times New Roman CYR"/>
          <w:sz w:val="28"/>
          <w:szCs w:val="28"/>
        </w:rPr>
        <w:t>ую форму возвращения больных к общественно полезному труду, она не получила повсеместного распространения в стране. Даже в период 70-80-х годов ею была охвачена только незначительная часть нуждавшихся (около 8-10 % от общего числа инвалидов). В спеццехах н</w:t>
      </w:r>
      <w:r>
        <w:rPr>
          <w:rFonts w:ascii="Times New Roman CYR" w:hAnsi="Times New Roman CYR" w:cs="Times New Roman CYR"/>
          <w:sz w:val="28"/>
          <w:szCs w:val="28"/>
        </w:rPr>
        <w:t>е хватало мест. Предлагаемые в них виды труда, в основном малоквалифицированного, далеко не всегда учитывали прежнюю профессиональную занятость и практически исключали участие в реабилитационных программах лиц, в прошлом занимавшихся умственной деятельност</w:t>
      </w:r>
      <w:r>
        <w:rPr>
          <w:rFonts w:ascii="Times New Roman CYR" w:hAnsi="Times New Roman CYR" w:cs="Times New Roman CYR"/>
          <w:sz w:val="28"/>
          <w:szCs w:val="28"/>
        </w:rPr>
        <w:t>ью. Показатели снятия группы инвалидности и возвращения на обычное производство оставались невысокими. Большая часть больных имели инвалидность пожизненно и в лучшем случае могли работать лишь в специально созданных производственных условиях и под медицинс</w:t>
      </w:r>
      <w:r>
        <w:rPr>
          <w:rFonts w:ascii="Times New Roman CYR" w:hAnsi="Times New Roman CYR" w:cs="Times New Roman CYR"/>
          <w:sz w:val="28"/>
          <w:szCs w:val="28"/>
        </w:rPr>
        <w:t>ким наблюдением. Учитывая нестабильную работоспособность психически больных, необходимость щадящего индивидуального к ним подхода, предубежденное отношение трудовых коллективов, администрация предприятий в свою очередь не проявляла заинтересованности в рас</w:t>
      </w:r>
      <w:r>
        <w:rPr>
          <w:rFonts w:ascii="Times New Roman CYR" w:hAnsi="Times New Roman CYR" w:cs="Times New Roman CYR"/>
          <w:sz w:val="28"/>
          <w:szCs w:val="28"/>
        </w:rPr>
        <w:t>ширении сети специальных цехов или приеме психически больных на обычное производство.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зарубежных странах проблема ресоциализации психически больных, также вставшая остро в конце 70-х - начале 80-х годов, была в определенной степени связана с антипсихиатр</w:t>
      </w:r>
      <w:r>
        <w:rPr>
          <w:rFonts w:ascii="Times New Roman CYR" w:hAnsi="Times New Roman CYR" w:cs="Times New Roman CYR"/>
          <w:sz w:val="28"/>
          <w:szCs w:val="28"/>
        </w:rPr>
        <w:t>ическим движением, когда начался процесс так называемой деинституционализации - выведения пациентов за стены психиатрических стационаров с их закрытием. Выписанные больные, будучи неспособными вести самостоятельную жизнь и обеспечивать себя экономически, п</w:t>
      </w:r>
      <w:r>
        <w:rPr>
          <w:rFonts w:ascii="Times New Roman CYR" w:hAnsi="Times New Roman CYR" w:cs="Times New Roman CYR"/>
          <w:sz w:val="28"/>
          <w:szCs w:val="28"/>
        </w:rPr>
        <w:t>ополнили ряды бездомных и безработных. Они нуждались не только в психиатрической помощи, но и в социальной защите и финансовой поддержке, тренинге утраченных трудовых и коммуникативных навыков.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тесном сотрудничестве психиатрических и социальных служб, </w:t>
      </w:r>
      <w:r>
        <w:rPr>
          <w:rFonts w:ascii="Times New Roman CYR" w:hAnsi="Times New Roman CYR" w:cs="Times New Roman CYR"/>
          <w:sz w:val="28"/>
          <w:szCs w:val="28"/>
        </w:rPr>
        <w:t>существующих за счет государственного финансирования, общественных и благотворительных фондов, во многих европейских странах сформировалась разветвленная социореабилитационная система, нацеленная на поэтапную реинтеграцию психически больных в общество. Зад</w:t>
      </w:r>
      <w:r>
        <w:rPr>
          <w:rFonts w:ascii="Times New Roman CYR" w:hAnsi="Times New Roman CYR" w:cs="Times New Roman CYR"/>
          <w:sz w:val="28"/>
          <w:szCs w:val="28"/>
        </w:rPr>
        <w:t>ачами входящих в нее учреждений являются предоставление психически больным временного места проживания, обучение и привитие им навыков, необходимых в повседневной жизни, улучшение их социальной и трудовой приспособляемости. С этой целью были созданы специа</w:t>
      </w:r>
      <w:r>
        <w:rPr>
          <w:rFonts w:ascii="Times New Roman CYR" w:hAnsi="Times New Roman CYR" w:cs="Times New Roman CYR"/>
          <w:sz w:val="28"/>
          <w:szCs w:val="28"/>
        </w:rPr>
        <w:t>льные общежития, гостиницы, так называемые дома на полпути (halfway houses), в которых больные не только проживают, обеспечиваются психиатрическим наблюдением, но и получают помощь в профессионально-трудовом продвижении.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Выписанные из стационара пациенты в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некоторых странах имеют возможность поступать во внебольничные учреждения (out-patient clinic) и реабилитационные центры с ограниченным сроком пребывания в них. Так, во Франции он не превышает 18 мес. К концу этого периода оцениваются полученные больным н</w:t>
      </w:r>
      <w:r>
        <w:rPr>
          <w:rFonts w:ascii="Times New Roman CYR" w:hAnsi="Times New Roman CYR" w:cs="Times New Roman CYR"/>
          <w:sz w:val="28"/>
          <w:szCs w:val="28"/>
        </w:rPr>
        <w:t>авыки и определяется его возможность вернуться к работе на общих основаниях или же ограничиться уровнем лечебно-трудовых учреждений. Все большее распространение получает трудоустройство больных в обычных условиях производства, но при сохранении постоянного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наблюдения психиатров и социальных работников. К сожалению, эта форма во многом зависит от работодателей.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единодушному мнению психиатров, подавляющее большинство пациентов, нуждающихся в реабилитации, составляют больные щизофренией. Для них использовал</w:t>
      </w:r>
      <w:r>
        <w:rPr>
          <w:rFonts w:ascii="Times New Roman CYR" w:hAnsi="Times New Roman CYR" w:cs="Times New Roman CYR"/>
          <w:sz w:val="28"/>
          <w:szCs w:val="28"/>
        </w:rPr>
        <w:t xml:space="preserve">ись специальные тренинговые программы (social skill training, communicationtraining; occupational training), направленные на достижение автономности в стиле жизни больного, улучшение его социальных связей и профилактику полной изоляции (что наиболее важно </w:t>
      </w:r>
      <w:r>
        <w:rPr>
          <w:rFonts w:ascii="Times New Roman CYR" w:hAnsi="Times New Roman CYR" w:cs="Times New Roman CYR"/>
          <w:sz w:val="28"/>
          <w:szCs w:val="28"/>
        </w:rPr>
        <w:t>для больных шизофренией). В реабилитации особенное значение имеет индивидуализированный подход, учитывающий вид и степень выраженности имеющейся у больного дисфункции (недостаточность инициативы и эмоций, социальный и когнитивный дефект). Сравнительно неда</w:t>
      </w:r>
      <w:r>
        <w:rPr>
          <w:rFonts w:ascii="Times New Roman CYR" w:hAnsi="Times New Roman CYR" w:cs="Times New Roman CYR"/>
          <w:sz w:val="28"/>
          <w:szCs w:val="28"/>
        </w:rPr>
        <w:t>вно появились специальные компьютерные программы, построенные по типу диалога. Они предназначены для тренировки концентрации внимания и других когнитивных функций и могут использоваться больными самостоятельно. Наиболее распространенные тренинговые методик</w:t>
      </w:r>
      <w:r>
        <w:rPr>
          <w:rFonts w:ascii="Times New Roman CYR" w:hAnsi="Times New Roman CYR" w:cs="Times New Roman CYR"/>
          <w:sz w:val="28"/>
          <w:szCs w:val="28"/>
        </w:rPr>
        <w:t>и, ориентированные на коррекцию социального поведения больного (token economy programmes; social skill trainingstrategies) используют стратегию копирования правильного поведения в повседневной жизни: помимо коррекции присущих больным шизофренией эмоциональ</w:t>
      </w:r>
      <w:r>
        <w:rPr>
          <w:rFonts w:ascii="Times New Roman CYR" w:hAnsi="Times New Roman CYR" w:cs="Times New Roman CYR"/>
          <w:sz w:val="28"/>
          <w:szCs w:val="28"/>
        </w:rPr>
        <w:t>но-волевых и когнитивных нарушений они помогают выработать необходимые для решения повседневных проблем и ведения самостоятельной жизни навыки, включая использование социальных льгот, финансовых ресурсов.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современные реабилитационные подходы</w:t>
      </w:r>
      <w:r>
        <w:rPr>
          <w:rFonts w:ascii="Times New Roman CYR" w:hAnsi="Times New Roman CYR" w:cs="Times New Roman CYR"/>
          <w:sz w:val="28"/>
          <w:szCs w:val="28"/>
        </w:rPr>
        <w:t xml:space="preserve"> нацелены прежде всего на личность больного, развитие утраченных навыков и активацию компенсаторных механизмов. Если же степень несостоятельности больного не позволяет ему функционировать без посторонней помощи, то заботу о нем берут на себя государство и </w:t>
      </w:r>
      <w:r>
        <w:rPr>
          <w:rFonts w:ascii="Times New Roman CYR" w:hAnsi="Times New Roman CYR" w:cs="Times New Roman CYR"/>
          <w:sz w:val="28"/>
          <w:szCs w:val="28"/>
        </w:rPr>
        <w:t>общество. В отношении выполнения реабилитационных программ даже экономически развитые страны с высоким уровнем жизни испытывают значительные трудности, связанные с финансовым обеспечением. Вслед за периодом оптимизма и не оправдавшихся надежд на быструю ре</w:t>
      </w:r>
      <w:r>
        <w:rPr>
          <w:rFonts w:ascii="Times New Roman CYR" w:hAnsi="Times New Roman CYR" w:cs="Times New Roman CYR"/>
          <w:sz w:val="28"/>
          <w:szCs w:val="28"/>
        </w:rPr>
        <w:t>ализацию реабилитационных программ пришло более взвешенное понимание реального положения вещей. Стало ясно, что реабилитация психически больных - это не ограниченная тем или иным временем программа, а процесс, который должен начинаться в стадии инициальных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проявлений болезни и продолжаться практически всю жизнь, что требует большого напряжения усилий со стороны общества в целом и органов здравоохранения в частности. Недостаточное финансовое обеспечение, отчасти обусловленное и отвлечением материальных средс</w:t>
      </w:r>
      <w:r>
        <w:rPr>
          <w:rFonts w:ascii="Times New Roman CYR" w:hAnsi="Times New Roman CYR" w:cs="Times New Roman CYR"/>
          <w:sz w:val="28"/>
          <w:szCs w:val="28"/>
        </w:rPr>
        <w:t>тв на решение более насущных вопросов (в частности, борьбу со СПИДом), привело к сворачиванию во многих странах реабилитационных программ, в результате чего многие психически больные стали возвращаться в психиатрические стационары.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в последние год</w:t>
      </w:r>
      <w:r>
        <w:rPr>
          <w:rFonts w:ascii="Times New Roman CYR" w:hAnsi="Times New Roman CYR" w:cs="Times New Roman CYR"/>
          <w:sz w:val="28"/>
          <w:szCs w:val="28"/>
        </w:rPr>
        <w:t>ы в связи с общим ухудшением экономической ситуации, закрытием некоторых государственных предприятий и появлением безработицы реабилитация психически больных также стала трудноразрешимой задачей. Пришли в упадок обеспечивавшиеся ранее государством учрежден</w:t>
      </w:r>
      <w:r>
        <w:rPr>
          <w:rFonts w:ascii="Times New Roman CYR" w:hAnsi="Times New Roman CYR" w:cs="Times New Roman CYR"/>
          <w:sz w:val="28"/>
          <w:szCs w:val="28"/>
        </w:rPr>
        <w:t xml:space="preserve">ия реабилитационной направленности - лечебно-трудовые мастерские, артели и производства, использовавшие труд инвалидов. Из-за недостаточности материальной базы сворачиваются программы профессионального обучения умственно отсталых во вспомогательных школах </w:t>
      </w:r>
      <w:r>
        <w:rPr>
          <w:rFonts w:ascii="Times New Roman CYR" w:hAnsi="Times New Roman CYR" w:cs="Times New Roman CYR"/>
          <w:sz w:val="28"/>
          <w:szCs w:val="28"/>
        </w:rPr>
        <w:t>и интернатах, закрываются принимавшие их выпускников профессиональные училища. Медико-социальная служба, ориентированная на ресоциализацию психически больных, до сих пор не получила своего развития. Вместе с тем в стране возникли функционирующие на коммерч</w:t>
      </w:r>
      <w:r>
        <w:rPr>
          <w:rFonts w:ascii="Times New Roman CYR" w:hAnsi="Times New Roman CYR" w:cs="Times New Roman CYR"/>
          <w:sz w:val="28"/>
          <w:szCs w:val="28"/>
        </w:rPr>
        <w:t>еской основе, вне всякой связи с государственными учреждениями (больницами и диспансерами), предприятия и организации психосоциальной помощи. Но они в связи с дороговизной предоставляемых ими услуг остаются практически недоступными для большинства малоимущ</w:t>
      </w:r>
      <w:r>
        <w:rPr>
          <w:rFonts w:ascii="Times New Roman CYR" w:hAnsi="Times New Roman CYR" w:cs="Times New Roman CYR"/>
          <w:sz w:val="28"/>
          <w:szCs w:val="28"/>
        </w:rPr>
        <w:t>их психически больных.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создавшихся условиях выявилась необходимость поиска новых путей организации социально-трудовой адаптации психически больных и умственно отсталых. Одним из наиболее перспективных направлений представляется образование внегосударстве</w:t>
      </w:r>
      <w:r>
        <w:rPr>
          <w:rFonts w:ascii="Times New Roman CYR" w:hAnsi="Times New Roman CYR" w:cs="Times New Roman CYR"/>
          <w:sz w:val="28"/>
          <w:szCs w:val="28"/>
        </w:rPr>
        <w:t>нных благотворительных фондов, клубов социальной поддержки психически больных, ассоциаций их родственников и других общественных организаций, заинтересованных в их социальной реинтеграции. Созданный одним из первых в 1991 г. при активном участии группы пси</w:t>
      </w:r>
      <w:r>
        <w:rPr>
          <w:rFonts w:ascii="Times New Roman CYR" w:hAnsi="Times New Roman CYR" w:cs="Times New Roman CYR"/>
          <w:sz w:val="28"/>
          <w:szCs w:val="28"/>
        </w:rPr>
        <w:t>хотерапевтов, самих больных и их родственников благотворительный фонд "Душа человека" осуществляет комплекс программ, направленных на повышение социальной компетентности и социальную реабилитацию психически больных инвалидов. В рамках одной из них- "Москов</w:t>
      </w:r>
      <w:r>
        <w:rPr>
          <w:rFonts w:ascii="Times New Roman CYR" w:hAnsi="Times New Roman CYR" w:cs="Times New Roman CYR"/>
          <w:sz w:val="28"/>
          <w:szCs w:val="28"/>
        </w:rPr>
        <w:t>ский клубный фонд" больные имеют возможность повысить свои профессиональные навыки и получить опыт работы в области делопроизводства, организации питания и досуга, трудоустройства и налаживания контактов с работодателями, необходимый им для последующего тр</w:t>
      </w:r>
      <w:r>
        <w:rPr>
          <w:rFonts w:ascii="Times New Roman CYR" w:hAnsi="Times New Roman CYR" w:cs="Times New Roman CYR"/>
          <w:sz w:val="28"/>
          <w:szCs w:val="28"/>
        </w:rPr>
        <w:t>удоустройства на обычных рабочих местах. Фонд предоставляет больным материальную поддержку, бесплатное питание в благотворительном кафетерии. Специальная программа, посвященная дальнейшему развитию системы негосударственных организаций, предусматривает обу</w:t>
      </w:r>
      <w:r>
        <w:rPr>
          <w:rFonts w:ascii="Times New Roman CYR" w:hAnsi="Times New Roman CYR" w:cs="Times New Roman CYR"/>
          <w:sz w:val="28"/>
          <w:szCs w:val="28"/>
        </w:rPr>
        <w:t>чение региональных представителей этого движения в России.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успешного выполнения любых реабилитационных программ требуется активное взаимодействие общественных, благотворительных организаций с различными государственными и ведомственными структурами, пр</w:t>
      </w:r>
      <w:r>
        <w:rPr>
          <w:rFonts w:ascii="Times New Roman CYR" w:hAnsi="Times New Roman CYR" w:cs="Times New Roman CYR"/>
          <w:sz w:val="28"/>
          <w:szCs w:val="28"/>
        </w:rPr>
        <w:t>ичастными к образованию, медицинскому обслуживанию, жизнеобеспечению и предоставлению социальных льгот психически больным и умственно отсталым[12].</w:t>
      </w:r>
    </w:p>
    <w:p w:rsidR="00000000" w:rsidRDefault="00462AF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Оценка эффективности психологической реабилитации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Требование разработки критериев и методов оценки эф</w:t>
      </w:r>
      <w:r>
        <w:rPr>
          <w:rFonts w:ascii="Times New Roman CYR" w:hAnsi="Times New Roman CYR" w:cs="Times New Roman CYR"/>
          <w:sz w:val="28"/>
          <w:szCs w:val="28"/>
        </w:rPr>
        <w:t>фективности психореабилитации становится все более актуальным в связи с опережающим развитием методов. Организаторы психотерапевтической службы все чаще встречаются с проблемой оценки полезности, целесообразности и эффективности средств, выделяемых из фонд</w:t>
      </w:r>
      <w:r>
        <w:rPr>
          <w:rFonts w:ascii="Times New Roman CYR" w:hAnsi="Times New Roman CYR" w:cs="Times New Roman CYR"/>
          <w:sz w:val="28"/>
          <w:szCs w:val="28"/>
        </w:rPr>
        <w:t>ов здравоохранения для охраны психического здоровья.  Чтобы показать всю сложность рассматриваемой проблемы, приведем основные предпосылки для ее решения.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оценить эффективность психотерапии, требуется, прежде всего, четко определить метод, с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ю которого она осуществляется. В практической же работе чаще говорится о психотерапии вообще, не об одном, а о группе методов, различных их комбинациях - рациональной психотерапии и гипноза, гипноза и аутогенной тренировки и т. д., поскольку утверждение в </w:t>
      </w:r>
      <w:r>
        <w:rPr>
          <w:rFonts w:ascii="Times New Roman CYR" w:hAnsi="Times New Roman CYR" w:cs="Times New Roman CYR"/>
          <w:sz w:val="28"/>
          <w:szCs w:val="28"/>
        </w:rPr>
        <w:t>практике работы психотерапевта интегративного подхода способствует все более широкому применению сочетаний различных методов;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квалифицированном использовании того или иного метода должна быть соблюдена определенная техника. Очевидно, что это одноврем</w:t>
      </w:r>
      <w:r>
        <w:rPr>
          <w:rFonts w:ascii="Times New Roman CYR" w:hAnsi="Times New Roman CYR" w:cs="Times New Roman CYR"/>
          <w:sz w:val="28"/>
          <w:szCs w:val="28"/>
        </w:rPr>
        <w:t>енно требование к качеству подготовки, опыту, квалификации психотерапевта, что не всегда учитывается, И метод аутогенной тренировки, и метод групповой психотерапии в руках психотерапевтов с различной степенью квалификации, естественно, дадут различные резу</w:t>
      </w:r>
      <w:r>
        <w:rPr>
          <w:rFonts w:ascii="Times New Roman CYR" w:hAnsi="Times New Roman CYR" w:cs="Times New Roman CYR"/>
          <w:sz w:val="28"/>
          <w:szCs w:val="28"/>
        </w:rPr>
        <w:t>льтаты;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Число пациентов, леченных с помощью данного метода, должно быть статистически значимым. В то же время при использовании некоторых систем психотерапии речь идет чаще об отдельных пациентах, которые подвергались многомесячному или даже многолетнему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воздействию психотерапии;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эффективности лечения лучше проводить на гомогенном материале. Обычно же исследуют группы больных, включающие первичных пациентов и тех, кому до этого времени не помогали никакие другие методы лечения, группы амбулатор</w:t>
      </w:r>
      <w:r>
        <w:rPr>
          <w:rFonts w:ascii="Times New Roman CYR" w:hAnsi="Times New Roman CYR" w:cs="Times New Roman CYR"/>
          <w:sz w:val="28"/>
          <w:szCs w:val="28"/>
        </w:rPr>
        <w:t>ных больных и госпитализированных, с острым и затяжным течением и т.д.;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Группа пациентов, создаваемая для оценки эффективности психотерапии, должна формироваться методом случайной выборки. С этической точки зрения это возможно в том случае, когда число б</w:t>
      </w:r>
      <w:r>
        <w:rPr>
          <w:rFonts w:ascii="Times New Roman CYR" w:hAnsi="Times New Roman CYR" w:cs="Times New Roman CYR"/>
          <w:sz w:val="28"/>
          <w:szCs w:val="28"/>
        </w:rPr>
        <w:t>ольных превышает реальные возможности обеспечить их психотерапевтической помощью;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эффективности психотерапии не должна проводиться тем лицом, которое осуществляет лечение, здесь необходим независимый наблюдатель. Это требование очень важно, так ка</w:t>
      </w:r>
      <w:r>
        <w:rPr>
          <w:rFonts w:ascii="Times New Roman CYR" w:hAnsi="Times New Roman CYR" w:cs="Times New Roman CYR"/>
          <w:sz w:val="28"/>
          <w:szCs w:val="28"/>
        </w:rPr>
        <w:t>к при этом элиминируется влияние на оценку отношения пациента к врачу; можно предполагать, что больной будет более искренне оценивать эффективность лечения;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Целесообразно, чтобы независимый наблюдатель не знал о применявшемся психотерапевтическом методе,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его собственное отношение к этому методу не влияло на оценку. Использование магнитофонных записей психотерапевтических бесед позволило бы также исключить влияние на оценку типа поведения пациента во время психотерапии и т д.;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Играет роль личностна</w:t>
      </w:r>
      <w:r>
        <w:rPr>
          <w:rFonts w:ascii="Times New Roman CYR" w:hAnsi="Times New Roman CYR" w:cs="Times New Roman CYR"/>
          <w:sz w:val="28"/>
          <w:szCs w:val="28"/>
        </w:rPr>
        <w:t>я структура психотерапевта, степень выраженности у него качеств, используемых для прогнозирования успешности психотерапии;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учитывать личность больного, степень выраженности у него черт, особенностей, известных как прогностических благоприятные</w:t>
      </w:r>
      <w:r>
        <w:rPr>
          <w:rFonts w:ascii="Times New Roman CYR" w:hAnsi="Times New Roman CYR" w:cs="Times New Roman CYR"/>
          <w:sz w:val="28"/>
          <w:szCs w:val="28"/>
        </w:rPr>
        <w:t xml:space="preserve"> или неблагоприятные для проведения психотерапии;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Имеет значение установка больного на тот или иной вид психотерапии, сформированная у него, в частности, предшествующими встречами с психотерапевтами и теми или иными методами психотерапии;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целях объек</w:t>
      </w:r>
      <w:r>
        <w:rPr>
          <w:rFonts w:ascii="Times New Roman CYR" w:hAnsi="Times New Roman CYR" w:cs="Times New Roman CYR"/>
          <w:sz w:val="28"/>
          <w:szCs w:val="28"/>
        </w:rPr>
        <w:t>тивности необходимо сравнение непосредственных и отдаленных результатов лечения. Это условие особенно важно, когда речь идет об оценке эффективности применения личностно-ориентированной психотерапии;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Число повторно исследованных больных в катамнезе по от</w:t>
      </w:r>
      <w:r>
        <w:rPr>
          <w:rFonts w:ascii="Times New Roman CYR" w:hAnsi="Times New Roman CYR" w:cs="Times New Roman CYR"/>
          <w:sz w:val="28"/>
          <w:szCs w:val="28"/>
        </w:rPr>
        <w:t>ношению ко всему контингенту лечившихся должно быть репрезентативным; таких больных должно быть не менее 90% от общего их числа;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в катамнезе должна исходить не только от врача, независимого оценщика (объективные данные), но и от самого больного (с</w:t>
      </w:r>
      <w:r>
        <w:rPr>
          <w:rFonts w:ascii="Times New Roman CYR" w:hAnsi="Times New Roman CYR" w:cs="Times New Roman CYR"/>
          <w:sz w:val="28"/>
          <w:szCs w:val="28"/>
        </w:rPr>
        <w:t>убъективные показатели);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учитывать особенности жизни больного после окончания лечения, возможные влияния (положительные или отрицательные) на результат терапии ближайшего окружения пациента (семья, производство и т. д.);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объективного кат</w:t>
      </w:r>
      <w:r>
        <w:rPr>
          <w:rFonts w:ascii="Times New Roman CYR" w:hAnsi="Times New Roman CYR" w:cs="Times New Roman CYR"/>
          <w:sz w:val="28"/>
          <w:szCs w:val="28"/>
        </w:rPr>
        <w:t>амнеза необходима своя контрольная группа больных, поскольку изменения в состоянии клиентов, леченных с помощью психотерапии, могли с течением времени происходить и вне лечения;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Должны быть учтены те цели и задачи, обусловленные клинической спецификой за</w:t>
      </w:r>
      <w:r>
        <w:rPr>
          <w:rFonts w:ascii="Times New Roman CYR" w:hAnsi="Times New Roman CYR" w:cs="Times New Roman CYR"/>
          <w:sz w:val="28"/>
          <w:szCs w:val="28"/>
        </w:rPr>
        <w:t>болевания и теоретическими предпосылками, которые стремился реализовать психотерапевт с помощью применяемого им метода.  В психотерапевтической практике учет всех этих моментов затруднителен, однако психотерапевт должен помнить о значении их при решении за</w:t>
      </w:r>
      <w:r>
        <w:rPr>
          <w:rFonts w:ascii="Times New Roman CYR" w:hAnsi="Times New Roman CYR" w:cs="Times New Roman CYR"/>
          <w:sz w:val="28"/>
          <w:szCs w:val="28"/>
        </w:rPr>
        <w:t>дач, связанных с объективной оценкой эффективности того или иного психотерапевтического метода[7].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в плане оценки эффективности психореабилитации отмеченные преимущества применительно к групповой психотерапии в значительной степени нейтрализу</w:t>
      </w:r>
      <w:r>
        <w:rPr>
          <w:rFonts w:ascii="Times New Roman CYR" w:hAnsi="Times New Roman CYR" w:cs="Times New Roman CYR"/>
          <w:sz w:val="28"/>
          <w:szCs w:val="28"/>
        </w:rPr>
        <w:t>ются тем, что расширение диапазона интерперсонального взаимодействия в условиях группы серьезно осложняет возможности контроля над изучаемыми переменными.  Дополнительные трудности обусловлены тем, что групповая психотерапия является в первую очередь проце</w:t>
      </w:r>
      <w:r>
        <w:rPr>
          <w:rFonts w:ascii="Times New Roman CYR" w:hAnsi="Times New Roman CYR" w:cs="Times New Roman CYR"/>
          <w:sz w:val="28"/>
          <w:szCs w:val="28"/>
        </w:rPr>
        <w:t>ссом лечебным, следовательно, оценка его конечных результатов имеет всегда индивидуализированный характер. Она неразрывно связана с клинической оценкой изменений, происходящих в человеке, и вследствие этого требует анализа трех аспектов - клинического, инд</w:t>
      </w:r>
      <w:r>
        <w:rPr>
          <w:rFonts w:ascii="Times New Roman CYR" w:hAnsi="Times New Roman CYR" w:cs="Times New Roman CYR"/>
          <w:sz w:val="28"/>
          <w:szCs w:val="28"/>
        </w:rPr>
        <w:t>ивидуально-психологического и социально-психологического.  Признание этой неразрывной связи ставит под сомнение обоснованность и целесообразность принятого разделения работ в этой области на исследования процесса и эффективности психотерапии. Анализ литера</w:t>
      </w:r>
      <w:r>
        <w:rPr>
          <w:rFonts w:ascii="Times New Roman CYR" w:hAnsi="Times New Roman CYR" w:cs="Times New Roman CYR"/>
          <w:sz w:val="28"/>
          <w:szCs w:val="28"/>
        </w:rPr>
        <w:t>туры последних лет, посвященной изучению групповой психотерапии, показывает, что в большинстве случаев результаты, полученные исследователями, несопоставимы между собой. Причиной этого являются не только различия в теоретических подходах авторов к понимани</w:t>
      </w:r>
      <w:r>
        <w:rPr>
          <w:rFonts w:ascii="Times New Roman CYR" w:hAnsi="Times New Roman CYR" w:cs="Times New Roman CYR"/>
          <w:sz w:val="28"/>
          <w:szCs w:val="28"/>
        </w:rPr>
        <w:t>ю ими целей, задач и механизмов реабилитационного процесса, но и, а первую очередь, недостаточно четкое определение критериев эффективности, а, следовательно, не достаточно обоснованный выбор изучаемых переменных. Этот разрыв между процессуальной и результ</w:t>
      </w:r>
      <w:r>
        <w:rPr>
          <w:rFonts w:ascii="Times New Roman CYR" w:hAnsi="Times New Roman CYR" w:cs="Times New Roman CYR"/>
          <w:sz w:val="28"/>
          <w:szCs w:val="28"/>
        </w:rPr>
        <w:t>ативной сторонами групповой психотерапии ведет к тому, что исследованию подвергаются либо параметры, произвольно установленные авторами в соответствии с их теоретической ориентацией, либо феномены, являющиеся объектом традиционного анализа в социальной пси</w:t>
      </w:r>
      <w:r>
        <w:rPr>
          <w:rFonts w:ascii="Times New Roman CYR" w:hAnsi="Times New Roman CYR" w:cs="Times New Roman CYR"/>
          <w:sz w:val="28"/>
          <w:szCs w:val="28"/>
        </w:rPr>
        <w:t>хологии, терапевтическая значимость которых, однако, специально не изучается.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подлежит сомнению, что выбор критериев эффективности психотерапии самым непосредственным образом определяется ее целями, в свою очередь вытекающими из принятой теоретической к</w:t>
      </w:r>
      <w:r>
        <w:rPr>
          <w:rFonts w:ascii="Times New Roman CYR" w:hAnsi="Times New Roman CYR" w:cs="Times New Roman CYR"/>
          <w:sz w:val="28"/>
          <w:szCs w:val="28"/>
        </w:rPr>
        <w:t>онцепции. В большей степени это относится к оценке эффективности личностно-ориентированных систем психотерапии. По убеждению подавляющего большинства специалистов, один лишь критерий симптоматического улучшения не является надежным при определении непосред</w:t>
      </w:r>
      <w:r>
        <w:rPr>
          <w:rFonts w:ascii="Times New Roman CYR" w:hAnsi="Times New Roman CYR" w:cs="Times New Roman CYR"/>
          <w:sz w:val="28"/>
          <w:szCs w:val="28"/>
        </w:rPr>
        <w:t>ственной эффективности и устойчивости психотерапии, хотя субъективно переживаемое больным (и по мере возможности объективно регистрируемое) клиническое симптоматическое улучшение является, несомненно, важным критерием оценки эффективности психотерапии. Кли</w:t>
      </w:r>
      <w:r>
        <w:rPr>
          <w:rFonts w:ascii="Times New Roman CYR" w:hAnsi="Times New Roman CYR" w:cs="Times New Roman CYR"/>
          <w:sz w:val="28"/>
          <w:szCs w:val="28"/>
        </w:rPr>
        <w:t>нический опыт с применением широких катамнестических данных убедительно свидетельствует о необходимости привлечения для оценки эффективности психореабилитации определенных социально- психологических критериев. К ним относятся: степень понимания пациентом п</w:t>
      </w:r>
      <w:r>
        <w:rPr>
          <w:rFonts w:ascii="Times New Roman CYR" w:hAnsi="Times New Roman CYR" w:cs="Times New Roman CYR"/>
          <w:sz w:val="28"/>
          <w:szCs w:val="28"/>
        </w:rPr>
        <w:t>сихологических механизмов болезни и собственной роли в возникновении конфликтных и травмирующих ситуаций, в том числе в развитии своих неадаптивных реакций; изменения в отношениях и установках; улучшение социального функционирования и др.  Критерии эффекти</w:t>
      </w:r>
      <w:r>
        <w:rPr>
          <w:rFonts w:ascii="Times New Roman CYR" w:hAnsi="Times New Roman CYR" w:cs="Times New Roman CYR"/>
          <w:sz w:val="28"/>
          <w:szCs w:val="28"/>
        </w:rPr>
        <w:t xml:space="preserve">вности психореабилитации должны удовлетворять следующим условиям. Во-первых, достаточно полно характеризовать наступившие изменения в клинической картине и адаптации пациента с учетом трех плоскостей рассмотрения терапевтической динамики: 1) соматической, </w:t>
      </w:r>
      <w:r>
        <w:rPr>
          <w:rFonts w:ascii="Times New Roman CYR" w:hAnsi="Times New Roman CYR" w:cs="Times New Roman CYR"/>
          <w:sz w:val="28"/>
          <w:szCs w:val="28"/>
        </w:rPr>
        <w:t>2) психологической и З) социальной. Во-вторых, они должны не только позволять производить оценку с точки зрения объективного наблюдения, но и включать субъективную оценку с позиций самого пациента. И, в-третьих, эти критерии должны быть достаточно независи</w:t>
      </w:r>
      <w:r>
        <w:rPr>
          <w:rFonts w:ascii="Times New Roman CYR" w:hAnsi="Times New Roman CYR" w:cs="Times New Roman CYR"/>
          <w:sz w:val="28"/>
          <w:szCs w:val="28"/>
        </w:rPr>
        <w:t>мы друг от друга[9].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Медицинская реабилитация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направлена на достижение максимально возможной клинической компенсации, купирования проявлений болезни и профилактику ее нежелательных последствий или их уменьшение;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Профессионально-трудовая реабилитация</w:t>
      </w:r>
      <w:r>
        <w:rPr>
          <w:rFonts w:ascii="Times New Roman CYR" w:hAnsi="Times New Roman CYR" w:cs="Times New Roman CYR"/>
          <w:sz w:val="28"/>
          <w:szCs w:val="28"/>
        </w:rPr>
        <w:t xml:space="preserve"> - возв</w:t>
      </w:r>
      <w:r>
        <w:rPr>
          <w:rFonts w:ascii="Times New Roman CYR" w:hAnsi="Times New Roman CYR" w:cs="Times New Roman CYR"/>
          <w:sz w:val="28"/>
          <w:szCs w:val="28"/>
        </w:rPr>
        <w:t>ращение больному способности к участию в общественно полезном труде, самостоятельному жизнеобеспечению;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Социальная реабилитация</w:t>
      </w:r>
      <w:r>
        <w:rPr>
          <w:rFonts w:ascii="Times New Roman CYR" w:hAnsi="Times New Roman CYR" w:cs="Times New Roman CYR"/>
          <w:sz w:val="28"/>
          <w:szCs w:val="28"/>
        </w:rPr>
        <w:t xml:space="preserve"> - восстановление индивидуальной и общественной ценности больного.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Базой для социально-трудовой реабилитации психически больных с</w:t>
      </w:r>
      <w:r>
        <w:rPr>
          <w:rFonts w:ascii="Times New Roman CYR" w:hAnsi="Times New Roman CYR" w:cs="Times New Roman CYR"/>
          <w:sz w:val="28"/>
          <w:szCs w:val="28"/>
        </w:rPr>
        <w:t>тали дневные стационары при ПНД, кабинеты трудовой терапии и лечебно-трудовые мастерские. Трудовая терапия широко осуществляется и в самих психиатрических больницах, где практически в каждом отделении в предусмотренные внутренним распорядком часы больные в</w:t>
      </w:r>
      <w:r>
        <w:rPr>
          <w:rFonts w:ascii="Times New Roman CYR" w:hAnsi="Times New Roman CYR" w:cs="Times New Roman CYR"/>
          <w:sz w:val="28"/>
          <w:szCs w:val="28"/>
        </w:rPr>
        <w:t>ыполняют простейшую работу (собирают мелкие детали разных приборов, делают искусственные цветы, игрушки, склеивают упаковочные коробки и т.п.). Часть больных выполняют наружные работы на территории больницы. В больницах с хорошо поставленным лечебно-реабил</w:t>
      </w:r>
      <w:r>
        <w:rPr>
          <w:rFonts w:ascii="Times New Roman CYR" w:hAnsi="Times New Roman CYR" w:cs="Times New Roman CYR"/>
          <w:sz w:val="28"/>
          <w:szCs w:val="28"/>
        </w:rPr>
        <w:t>итационным процессом организация таких занятий занимает достаточно большое место наряду с культуротерапией (просмотры кинофильмов, пользование библиотекой и т.п.). Однако эта "внутрибольничная" реабилитация на современном этапе развития общества не могла у</w:t>
      </w:r>
      <w:r>
        <w:rPr>
          <w:rFonts w:ascii="Times New Roman CYR" w:hAnsi="Times New Roman CYR" w:cs="Times New Roman CYR"/>
          <w:sz w:val="28"/>
          <w:szCs w:val="28"/>
        </w:rPr>
        <w:t>довлетворять ни психиатров, ни пациентов, и практически во всех странах реабилитационные мероприятия стали осуществляться и вне лечебных психиатрических учреждений на более высокой технической основе.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Психотерапия вместе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социотерапией</w:t>
      </w:r>
      <w:r>
        <w:rPr>
          <w:rFonts w:ascii="Times New Roman CYR" w:hAnsi="Times New Roman CYR" w:cs="Times New Roman CYR"/>
          <w:sz w:val="28"/>
          <w:szCs w:val="28"/>
        </w:rPr>
        <w:t>, фармакотерапией, т</w:t>
      </w:r>
      <w:r>
        <w:rPr>
          <w:rFonts w:ascii="Times New Roman CYR" w:hAnsi="Times New Roman CYR" w:cs="Times New Roman CYR"/>
          <w:sz w:val="28"/>
          <w:szCs w:val="28"/>
        </w:rPr>
        <w:t>рудовой терапией и др. составляют единый комплекс психосоциальных методов, сочетанное применение которых на клинически дифференцированной основе являет решающей предпосылкой достижения эффективного социального и трудового восстановления клиентов, оптимизац</w:t>
      </w:r>
      <w:r>
        <w:rPr>
          <w:rFonts w:ascii="Times New Roman CYR" w:hAnsi="Times New Roman CYR" w:cs="Times New Roman CYR"/>
          <w:sz w:val="28"/>
          <w:szCs w:val="28"/>
        </w:rPr>
        <w:t xml:space="preserve">ии их личностного развития. Можно говорить лишь о смещении акцента в сторону психотерапии на различных этапах реабилитации. 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необходимость учета отмеченных выше предпосылок, критериев, результатов исследований с помощью адекватных этим критер</w:t>
      </w:r>
      <w:r>
        <w:rPr>
          <w:rFonts w:ascii="Times New Roman CYR" w:hAnsi="Times New Roman CYR" w:cs="Times New Roman CYR"/>
          <w:sz w:val="28"/>
          <w:szCs w:val="28"/>
        </w:rPr>
        <w:t xml:space="preserve">иям методов (а, в конечном счете - множества самых разнообразных переменных) для оценки эффективности психотерапии создает почти непреодолимые трудности при решении этой проблемы. 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Определенный выход многие авторы видят в возможностях, от скрывающихся при </w:t>
      </w:r>
      <w:r>
        <w:rPr>
          <w:rFonts w:ascii="Times New Roman CYR" w:hAnsi="Times New Roman CYR" w:cs="Times New Roman CYR"/>
          <w:sz w:val="28"/>
          <w:szCs w:val="28"/>
        </w:rPr>
        <w:t>использовании все более сложных программ многомерной статистики с применением современной компьютерной техники. В то же время не прекращаются попытки тщательного анализа отдельных наблюдений, в том числе в процессе групповой психотерапии, разработки специа</w:t>
      </w:r>
      <w:r>
        <w:rPr>
          <w:rFonts w:ascii="Times New Roman CYR" w:hAnsi="Times New Roman CYR" w:cs="Times New Roman CYR"/>
          <w:sz w:val="28"/>
          <w:szCs w:val="28"/>
        </w:rPr>
        <w:t>льной методологии такого анализа, также с использованием сложных статистики методов.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AF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Современная клиническая психология как дисциплина, изучающая психологическими методами различные нарушения психики и поведения, может применяться не только </w:t>
      </w:r>
      <w:r>
        <w:rPr>
          <w:rFonts w:ascii="Times New Roman CYR" w:hAnsi="Times New Roman CYR" w:cs="Times New Roman CYR"/>
          <w:sz w:val="28"/>
          <w:szCs w:val="28"/>
        </w:rPr>
        <w:t>в медицине, но и в различных воспитательных, социальных и консультативных учреждениях, обслуживающих людей с аномалиями развития и психологическими проблемами. Цель и задачи клинической психологии определяются практическими потребностями клиники - психиатр</w:t>
      </w:r>
      <w:r>
        <w:rPr>
          <w:rFonts w:ascii="Times New Roman CYR" w:hAnsi="Times New Roman CYR" w:cs="Times New Roman CYR"/>
          <w:sz w:val="28"/>
          <w:szCs w:val="28"/>
        </w:rPr>
        <w:t>ической, неврологической, соматической.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Конкретные задачи могут быть определены следующим образом:  -участие в решении задач дифференциальной диагностики;  -анализ структуры и установление степени психических нарушений;  -диагностика психического развития </w:t>
      </w:r>
      <w:r>
        <w:rPr>
          <w:rFonts w:ascii="Times New Roman CYR" w:hAnsi="Times New Roman CYR" w:cs="Times New Roman CYR"/>
          <w:sz w:val="28"/>
          <w:szCs w:val="28"/>
        </w:rPr>
        <w:t>и выбор путей общеобразовательного и трудового обучения и переобучения;  -характеристика личности и системы ее отношений;  -оценка динамики нервно-психических нарушений и учет эффективности терапии, решение экспертных задач, участие в психокоррекционной, п</w:t>
      </w:r>
      <w:r>
        <w:rPr>
          <w:rFonts w:ascii="Times New Roman CYR" w:hAnsi="Times New Roman CYR" w:cs="Times New Roman CYR"/>
          <w:sz w:val="28"/>
          <w:szCs w:val="28"/>
        </w:rPr>
        <w:t>сихотерапевтической и реабилитационной работе с больными.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- завершающий этап общего лечебного процесса, где весьма важно оценить эффективность лечения, воздействия на организм, прежде всего в плане восстановления личностного и социального стат</w:t>
      </w:r>
      <w:r>
        <w:rPr>
          <w:rFonts w:ascii="Times New Roman CYR" w:hAnsi="Times New Roman CYR" w:cs="Times New Roman CYR"/>
          <w:sz w:val="28"/>
          <w:szCs w:val="28"/>
        </w:rPr>
        <w:t>уса клиента.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- система медико-педагогических мер, направленных на включение аномального ребенка в социальную среду, приобщение к общественной жизни и труду на уровне его психофизических возможностей. Реабилитация осуществляется с помощью психо</w:t>
      </w:r>
      <w:r>
        <w:rPr>
          <w:rFonts w:ascii="Times New Roman CYR" w:hAnsi="Times New Roman CYR" w:cs="Times New Roman CYR"/>
          <w:sz w:val="28"/>
          <w:szCs w:val="28"/>
        </w:rPr>
        <w:t>логических средств, направленных на устранение или смягчение дефектов развития, а также специального обучения, воспитания и профессиональной подготовки. Задачи реабилитации решаются в системе специальных учебно-воспитательных учреждениях для разных категор</w:t>
      </w:r>
      <w:r>
        <w:rPr>
          <w:rFonts w:ascii="Times New Roman CYR" w:hAnsi="Times New Roman CYR" w:cs="Times New Roman CYR"/>
          <w:sz w:val="28"/>
          <w:szCs w:val="28"/>
        </w:rPr>
        <w:t>ий аномальных детей, где особенности организации учебного процесса определяются спецификой аномального развития. Реабилитация включает профилактику, лечение, приспособление к жизни и труду после болезни, но, прежде всего - личностный подход к больному чело</w:t>
      </w:r>
      <w:r>
        <w:rPr>
          <w:rFonts w:ascii="Times New Roman CYR" w:hAnsi="Times New Roman CYR" w:cs="Times New Roman CYR"/>
          <w:sz w:val="28"/>
          <w:szCs w:val="28"/>
        </w:rPr>
        <w:t>веку.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Социально-трудовая реабилитация</w:t>
      </w:r>
      <w:r>
        <w:rPr>
          <w:rFonts w:ascii="Times New Roman CYR" w:hAnsi="Times New Roman CYR" w:cs="Times New Roman CYR"/>
          <w:sz w:val="28"/>
          <w:szCs w:val="28"/>
        </w:rPr>
        <w:t xml:space="preserve"> - возвращение больному способности к участию в общественно полезном труде, самостоятельному жизнеобеспечению и восстановление его индивидуальной и общественной ценности.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основных теоретических подходов к психоло</w:t>
      </w:r>
      <w:r>
        <w:rPr>
          <w:rFonts w:ascii="Times New Roman CYR" w:hAnsi="Times New Roman CYR" w:cs="Times New Roman CYR"/>
          <w:sz w:val="28"/>
          <w:szCs w:val="28"/>
        </w:rPr>
        <w:t>гической помощи в отечественной и зарубежной психологии показал следующее.  Во всех рассмотренных нами теоретических и практических подходах к психотерапевтической и психокоррекционной помощи личности, так или иначе, исследуется влияние методов психологиче</w:t>
      </w:r>
      <w:r>
        <w:rPr>
          <w:rFonts w:ascii="Times New Roman CYR" w:hAnsi="Times New Roman CYR" w:cs="Times New Roman CYR"/>
          <w:sz w:val="28"/>
          <w:szCs w:val="28"/>
        </w:rPr>
        <w:t>ского воздействия на отклонения в самосознании личности. Следует отметить, что если в зарубежной психологии не производится четкого разграничения между психотерапией и психологической коррекцией, то в отечественной психологии принято различать психотерапию</w:t>
      </w:r>
      <w:r>
        <w:rPr>
          <w:rFonts w:ascii="Times New Roman CYR" w:hAnsi="Times New Roman CYR" w:cs="Times New Roman CYR"/>
          <w:sz w:val="28"/>
          <w:szCs w:val="28"/>
        </w:rPr>
        <w:t>, как систему методов лечебного воздействия на лиц с теми или иными психическими заболеваниями, и психологическую коррекцию, как систему методов профилактики и коррекции нарушений психической деятельности, не имеющих характера выраженной психической патоло</w:t>
      </w:r>
      <w:r>
        <w:rPr>
          <w:rFonts w:ascii="Times New Roman CYR" w:hAnsi="Times New Roman CYR" w:cs="Times New Roman CYR"/>
          <w:sz w:val="28"/>
          <w:szCs w:val="28"/>
        </w:rPr>
        <w:t>гии.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AF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Богачев С.Н. Особенности протекания процессов социально-трудовой адаптации в современных социально - экономических условиях // Вестник Поморского университета. Гуманитарные и социальные науки, 2010. №11. 0,5 п.л.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Голдобина О</w:t>
      </w:r>
      <w:r>
        <w:rPr>
          <w:rFonts w:ascii="Times New Roman CYR" w:hAnsi="Times New Roman CYR" w:cs="Times New Roman CYR"/>
          <w:sz w:val="28"/>
          <w:szCs w:val="28"/>
        </w:rPr>
        <w:t>.А., Рыбалко М.И. Психическое здоровье: факторы его определяющие; медико-социальная значимость; профилактика психических расстройств. (Методические рекомендации для самостоятельной работы студентов, интернов, клинических ординаторов). - Барнаул: АГМУ, 2007</w:t>
      </w:r>
      <w:r>
        <w:rPr>
          <w:rFonts w:ascii="Times New Roman CYR" w:hAnsi="Times New Roman CYR" w:cs="Times New Roman CYR"/>
          <w:sz w:val="28"/>
          <w:szCs w:val="28"/>
        </w:rPr>
        <w:t>. - 28 с.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Дементьева Н.Ф., Устинова Э.В. Формы и методы медико-социальной реабилитации нетрудоспособных граждан. -М., 2011, 135 с. (ЦИЭТИН).</w:t>
      </w:r>
    </w:p>
    <w:p w:rsidR="00000000" w:rsidRDefault="00462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Добреньков В.И., Кравченко А.И. Социология. М.: Инфра-М, 2009. С. 63.</w:t>
      </w:r>
    </w:p>
    <w:p w:rsidR="00000000" w:rsidRDefault="0046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Елисеев Ю. Ю. Психосоматические заболе</w:t>
      </w:r>
      <w:r>
        <w:rPr>
          <w:rFonts w:ascii="Times New Roman CYR" w:hAnsi="Times New Roman CYR" w:cs="Times New Roman CYR"/>
          <w:sz w:val="28"/>
          <w:szCs w:val="28"/>
        </w:rPr>
        <w:t>вания: справочник. [Электронный ресурс]. URL: http://www.booksmed.com/psixiatriya-psixologiya &lt;http://www.booksmed.com/psixiatriya-psixologiya&gt; (дата обращения 23.09.2013).</w:t>
      </w:r>
    </w:p>
    <w:p w:rsidR="00000000" w:rsidRDefault="0046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Понятие трудовой адаптации [Электронный ресурс].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&lt;http://gendocs.ru/v25865/&gt;</w:t>
      </w:r>
      <w:r>
        <w:rPr>
          <w:rFonts w:ascii="Times New Roman CYR" w:hAnsi="Times New Roman CYR" w:cs="Times New Roman CYR"/>
          <w:sz w:val="28"/>
          <w:szCs w:val="28"/>
        </w:rPr>
        <w:t xml:space="preserve"> (дата обращения 27.09.2013)</w:t>
      </w:r>
    </w:p>
    <w:p w:rsidR="00000000" w:rsidRDefault="0046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Проблемы социально-трудовой адаптации у инвалидов [Электронный ресурс].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>: &lt;http://www.invalidnost.com/forum/11-1019-1&gt; (дата обращения 17.09.2013)</w:t>
      </w:r>
    </w:p>
    <w:p w:rsidR="00000000" w:rsidRDefault="0046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Психология труда. [Электронный ресурс].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&lt;http://do.gendocs.ru/docs/i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ndex-197716.html?page=35&gt;</w:t>
      </w:r>
      <w:r>
        <w:rPr>
          <w:rFonts w:ascii="Times New Roman CYR" w:hAnsi="Times New Roman CYR" w:cs="Times New Roman CYR"/>
          <w:sz w:val="28"/>
          <w:szCs w:val="28"/>
        </w:rPr>
        <w:t xml:space="preserve"> (дата обращения 24.09.2013)</w:t>
      </w:r>
    </w:p>
    <w:p w:rsidR="00000000" w:rsidRDefault="0046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Психотерапевтическая энциклопедия / Под ред. Б.Д. Карвасарского. - СПб, 2008. - 752 с.</w:t>
      </w:r>
    </w:p>
    <w:p w:rsidR="00000000" w:rsidRDefault="0046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Ромашов О.В. Социология труда: Учеб. пособие. - М.: Гардарики, 2009. - 320с.</w:t>
      </w:r>
    </w:p>
    <w:p w:rsidR="00000000" w:rsidRDefault="0046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</w:t>
      </w:r>
      <w:r>
        <w:rPr>
          <w:rFonts w:ascii="Times New Roman CYR" w:hAnsi="Times New Roman CYR" w:cs="Times New Roman CYR"/>
          <w:sz w:val="28"/>
          <w:szCs w:val="28"/>
        </w:rPr>
        <w:t>хологии. - СПб: Изд-во «Питер», 2000. - 712 с.</w:t>
      </w:r>
    </w:p>
    <w:p w:rsidR="00000000" w:rsidRDefault="0046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С.Я. Экспериментальные методики патопсихологии и опыт применения их в клинике. - СПБ, Изд-во: Институт Психотерапии, 2007.</w:t>
      </w:r>
    </w:p>
    <w:p w:rsidR="00000000" w:rsidRDefault="0046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Федоров Ю.М. Социальная психология: Курс лекций. - Новосибирск, 2009. -</w:t>
      </w:r>
      <w:r>
        <w:rPr>
          <w:rFonts w:ascii="Times New Roman CYR" w:hAnsi="Times New Roman CYR" w:cs="Times New Roman CYR"/>
          <w:sz w:val="28"/>
          <w:szCs w:val="28"/>
        </w:rPr>
        <w:t xml:space="preserve"> 528с.</w:t>
      </w:r>
    </w:p>
    <w:p w:rsidR="00462AF9" w:rsidRDefault="0046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Электронная библиотека. [Электронный ресурс]. URL: &lt;http://www.ebiblioteka.ru/browse/doc/8992244&gt; (дата обращения 24.09.2013)</w:t>
      </w:r>
    </w:p>
    <w:sectPr w:rsidR="00462A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B0"/>
    <w:rsid w:val="00462AF9"/>
    <w:rsid w:val="00C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9643</Words>
  <Characters>54969</Characters>
  <Application>Microsoft Office Word</Application>
  <DocSecurity>0</DocSecurity>
  <Lines>458</Lines>
  <Paragraphs>128</Paragraphs>
  <ScaleCrop>false</ScaleCrop>
  <Company/>
  <LinksUpToDate>false</LinksUpToDate>
  <CharactersWithSpaces>64484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2024-08-02T07:31:00Z</dcterms:created>
  <dcterms:modified xsi:type="dcterms:W3CDTF">2024-08-02T07:31:00Z</dcterms:modified>
</cp:coreProperties>
</file>