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трудом, как показывает практика, является основной составляющей социально-психологического климата в коллективе. Именно от того, удовлетворен человек своим трудом или нет, зависит его продуктивность.</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удовлетворенно</w:t>
      </w:r>
      <w:r>
        <w:rPr>
          <w:rFonts w:ascii="Times New Roman CYR" w:hAnsi="Times New Roman CYR" w:cs="Times New Roman CYR"/>
          <w:sz w:val="28"/>
          <w:szCs w:val="28"/>
        </w:rPr>
        <w:t>сть трудом - это характеристика эмоционального отношения человека к выполняемой им производственной деятельности. А вот неудовлетворенность уже связана с увеличением числа прогулов сотрудника и текучестью кадров.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работой зависит от разных</w:t>
      </w:r>
      <w:r>
        <w:rPr>
          <w:rFonts w:ascii="Times New Roman CYR" w:hAnsi="Times New Roman CYR" w:cs="Times New Roman CYR"/>
          <w:sz w:val="28"/>
          <w:szCs w:val="28"/>
        </w:rPr>
        <w:t xml:space="preserve"> аспектов, таких как: возраст; стаж или опыт работы.</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возраста, то здесь важно отметить, что наивысшая удовлетворенность трудом приходится на возраст 30 и 50 лет, а относительный спад на 40. Это объясняется следующими моментами: например, в воз</w:t>
      </w:r>
      <w:r>
        <w:rPr>
          <w:rFonts w:ascii="Times New Roman CYR" w:hAnsi="Times New Roman CYR" w:cs="Times New Roman CYR"/>
          <w:sz w:val="28"/>
          <w:szCs w:val="28"/>
        </w:rPr>
        <w:t>расте 30 лет люди в основном адаптируются к работе; достигают каких либо первых значительных результатов, "вершин", именно с этим и связано некоторое повышение удовлетворенности трудом в данном возрасте. Но уже к 40 годам у работника возникает усталость, в</w:t>
      </w:r>
      <w:r>
        <w:rPr>
          <w:rFonts w:ascii="Times New Roman CYR" w:hAnsi="Times New Roman CYR" w:cs="Times New Roman CYR"/>
          <w:sz w:val="28"/>
          <w:szCs w:val="28"/>
        </w:rPr>
        <w:t>озникает разочарование в некоторых рабочих моментах, пропадает стимул "двигаться дальше". А в возрасте 50 лет работник начинает по другому смотреть на жизнь, так как амбиции пропадают и он понимает, что в любой работе есть свои минусы и недостатки, другими</w:t>
      </w:r>
      <w:r>
        <w:rPr>
          <w:rFonts w:ascii="Times New Roman CYR" w:hAnsi="Times New Roman CYR" w:cs="Times New Roman CYR"/>
          <w:sz w:val="28"/>
          <w:szCs w:val="28"/>
        </w:rPr>
        <w:t xml:space="preserve"> словами- мыслит рассудительно.</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критерием, влияющим на удовлетворенность трудом, является стаж работы сотрудника или опыт его работы. Здесь важным моментом является то, что чем дольше человек занимается один родом деятельности, тем его удовлетворенн</w:t>
      </w:r>
      <w:r>
        <w:rPr>
          <w:rFonts w:ascii="Times New Roman CYR" w:hAnsi="Times New Roman CYR" w:cs="Times New Roman CYR"/>
          <w:sz w:val="28"/>
          <w:szCs w:val="28"/>
        </w:rPr>
        <w:t>ость возрастает.</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важных параметра удовлетворенности трудом: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реакция на сложившуюся на работе ситуацию;</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соответствие результатов труда ожиданиям и выработке соответствующих реакций и установок;</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также проявление других смежных ус</w:t>
      </w:r>
      <w:r>
        <w:rPr>
          <w:rFonts w:ascii="Times New Roman CYR" w:hAnsi="Times New Roman CYR" w:cs="Times New Roman CYR"/>
          <w:sz w:val="28"/>
          <w:szCs w:val="28"/>
        </w:rPr>
        <w:t>тановок в поведении.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мотивационными факторами, которые влияют на удовлетворенность трудом, являются:</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содержание и суть работы;</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автономность при выполнении работы;</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сложности и интересности работы;</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которая дает человеку опр</w:t>
      </w:r>
      <w:r>
        <w:rPr>
          <w:rFonts w:ascii="Times New Roman CYR" w:hAnsi="Times New Roman CYR" w:cs="Times New Roman CYR"/>
          <w:sz w:val="28"/>
          <w:szCs w:val="28"/>
        </w:rPr>
        <w:t>еделенный статус.</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моей курсовой работы являются рассмотрение понятия "удовлетворенность трудом" и история его возникновения, также изучение методики расчета и анализ удовлетворения трудом на примере конкретной организации.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 Теоретич</w:t>
      </w:r>
      <w:r>
        <w:rPr>
          <w:rFonts w:ascii="Times New Roman CYR" w:hAnsi="Times New Roman CYR" w:cs="Times New Roman CYR"/>
          <w:sz w:val="28"/>
          <w:szCs w:val="28"/>
        </w:rPr>
        <w:t>еские представления об удовлетворенности трудом в организации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Понимание термина "удовлетворение трудом", подходы к его изучению</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трудом - это ожидание человека от своей работы духовных, социальных и экономических результатов; величину</w:t>
      </w:r>
      <w:r>
        <w:rPr>
          <w:rFonts w:ascii="Times New Roman CYR" w:hAnsi="Times New Roman CYR" w:cs="Times New Roman CYR"/>
          <w:sz w:val="28"/>
          <w:szCs w:val="28"/>
        </w:rPr>
        <w:t xml:space="preserve"> вознаграждения; общественное признание достигнутых результатов.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трудом рассматривается как показатель:</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к труду;</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трудовой активности;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успешности в трудовой деятельности;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социального статуса работника;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оказатель успешности трудовой деятельности.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такое понятие как степень удовлетворенности трудом, которая зависит от различных факторов - внешних и внутренних по отношению к работнику. Но существуют восемь основных характеристик степени удовлетвор</w:t>
      </w:r>
      <w:r>
        <w:rPr>
          <w:rFonts w:ascii="Times New Roman CYR" w:hAnsi="Times New Roman CYR" w:cs="Times New Roman CYR"/>
          <w:sz w:val="28"/>
          <w:szCs w:val="28"/>
        </w:rPr>
        <w:t>енности трудом. К5оторые носят общий характер:</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руководство и его стиль управления;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коллектив;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оплата труда, а также льготы и все компенсации;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возможности продвижения по карьерной лестнице;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характер и содержание выполняемой работы;</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внутреннег</w:t>
      </w:r>
      <w:r>
        <w:rPr>
          <w:rFonts w:ascii="Times New Roman CYR" w:hAnsi="Times New Roman CYR" w:cs="Times New Roman CYR"/>
          <w:sz w:val="28"/>
          <w:szCs w:val="28"/>
        </w:rPr>
        <w:t>о трудового распорядка.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ученые рассматривают удовлетворенность работой как совокупность различных психологических установок по отношению к работе.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различные подходы к понимаю данного термина, рассмотрим основные - их два.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Подход, в которо</w:t>
      </w:r>
      <w:r>
        <w:rPr>
          <w:rFonts w:ascii="Times New Roman CYR" w:hAnsi="Times New Roman CYR" w:cs="Times New Roman CYR"/>
          <w:sz w:val="28"/>
          <w:szCs w:val="28"/>
        </w:rPr>
        <w:t>м труд, характеризуется как процесс удовлетворения потребностей индивида.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теория основывается на таких понятиях как мотив, потребность, установка, отношения и т.д.</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помощи данной теории можно оценить удовлетворенность потребностей,</w:t>
      </w:r>
      <w:r>
        <w:rPr>
          <w:rFonts w:ascii="Times New Roman CYR" w:hAnsi="Times New Roman CYR" w:cs="Times New Roman CYR"/>
          <w:sz w:val="28"/>
          <w:szCs w:val="28"/>
        </w:rPr>
        <w:t xml:space="preserve"> которые возникают у работника непосредственно в результате трудовой деятельности. На основе данной теории свои концепции развивали такие отечественные социологи как А.А. Киссель, И.М. Попова, В.А. Ядов, А.А. Мурутар, Т.А. Киттель и другие.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подход о</w:t>
      </w:r>
      <w:r>
        <w:rPr>
          <w:rFonts w:ascii="Times New Roman CYR" w:hAnsi="Times New Roman CYR" w:cs="Times New Roman CYR"/>
          <w:sz w:val="28"/>
          <w:szCs w:val="28"/>
        </w:rPr>
        <w:t>бращен к несколько другой трактовке термина "труд", а именно, по словам Н.Ф. Наумовой: "труд - это общественное разделение функций, посредством которых реализуется существование системы или же как деятельность в системе общественного раздвоения труда. Обще</w:t>
      </w:r>
      <w:r>
        <w:rPr>
          <w:rFonts w:ascii="Times New Roman CYR" w:hAnsi="Times New Roman CYR" w:cs="Times New Roman CYR"/>
          <w:sz w:val="28"/>
          <w:szCs w:val="28"/>
        </w:rPr>
        <w:t>ство же при этом - это продукт взаимодействия людей, основанного на разделении труда".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Наумова рассматривает удовлетворенность трудом как удовлетворенность социальным статусом. Данной теории свойственны такие термины как социальная роль, социальный с</w:t>
      </w:r>
      <w:r>
        <w:rPr>
          <w:rFonts w:ascii="Times New Roman CYR" w:hAnsi="Times New Roman CYR" w:cs="Times New Roman CYR"/>
          <w:sz w:val="28"/>
          <w:szCs w:val="28"/>
        </w:rPr>
        <w:t>татус, социальное сравнение, социальный обмен и т.д.</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Западные социологи и психологи рассматривают похожие теории, которые носят различные названия, например, такие как "теория справедливости", "теория референтных групп" и т.д. минусом именно этих теорий яв</w:t>
      </w:r>
      <w:r>
        <w:rPr>
          <w:rFonts w:ascii="Times New Roman CYR" w:hAnsi="Times New Roman CYR" w:cs="Times New Roman CYR"/>
          <w:sz w:val="28"/>
          <w:szCs w:val="28"/>
        </w:rPr>
        <w:t>ляется то, что они не рассматривают проблему в совокупности, а отдают предпочтение лишь отдельным ее элементам.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всего этого, можно сказать, что труд - это деятельность субъекта, которая направлена на опережение его потребностей в системе обществе</w:t>
      </w:r>
      <w:r>
        <w:rPr>
          <w:rFonts w:ascii="Times New Roman CYR" w:hAnsi="Times New Roman CYR" w:cs="Times New Roman CYR"/>
          <w:sz w:val="28"/>
          <w:szCs w:val="28"/>
        </w:rPr>
        <w:t>нного разделения трудовых функций.</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удовлетворенность трудом - это состояние деятельности в </w:t>
      </w:r>
      <w:r>
        <w:rPr>
          <w:rFonts w:ascii="Times New Roman CYR" w:hAnsi="Times New Roman CYR" w:cs="Times New Roman CYR"/>
          <w:sz w:val="28"/>
          <w:szCs w:val="28"/>
        </w:rPr>
        <w:lastRenderedPageBreak/>
        <w:t>системе "работник - общество", в которую при опосредованности труда и потребления, входят характеристики трудовой деятельности и ее условия.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как Н</w:t>
      </w:r>
      <w:r>
        <w:rPr>
          <w:rFonts w:ascii="Times New Roman CYR" w:hAnsi="Times New Roman CYR" w:cs="Times New Roman CYR"/>
          <w:sz w:val="28"/>
          <w:szCs w:val="28"/>
        </w:rPr>
        <w:t>аумова понимает удовлетворенность трудом с точки зрения работника: "удовлетворенность трудом отражается в виде оценки собственного положения в системе общественного разделения труда".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различных систем, существуют парадигмы, которые имеют непосредств</w:t>
      </w:r>
      <w:r>
        <w:rPr>
          <w:rFonts w:ascii="Times New Roman CYR" w:hAnsi="Times New Roman CYR" w:cs="Times New Roman CYR"/>
          <w:sz w:val="28"/>
          <w:szCs w:val="28"/>
        </w:rPr>
        <w:t>енное отношение к удовлетворенности трудом:</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Парадигма "работник - рабочее место". Удовлетворенность трудом понимается как удовлетворенность содержанием труда (А. Гастев)</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Парадигма "работник - группа" или " работник - коллектив". Удовлетворенность труд</w:t>
      </w:r>
      <w:r>
        <w:rPr>
          <w:rFonts w:ascii="Times New Roman CYR" w:hAnsi="Times New Roman CYR" w:cs="Times New Roman CYR"/>
          <w:sz w:val="28"/>
          <w:szCs w:val="28"/>
        </w:rPr>
        <w:t>ом - это удовлетворенность психологическим климатом в организации - теория человеческих отношений.</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Парадигма "работник в организации". Удовлетворенность трудом - это удовлетворенность непосредственно рабочим местом. (В.А. Ядов, А.А. Киссель).</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Парадигма</w:t>
      </w:r>
      <w:r>
        <w:rPr>
          <w:rFonts w:ascii="Times New Roman CYR" w:hAnsi="Times New Roman CYR" w:cs="Times New Roman CYR"/>
          <w:sz w:val="28"/>
          <w:szCs w:val="28"/>
        </w:rPr>
        <w:t xml:space="preserve"> "работник - система общественного разделения труда". Удовлетворенность трудом - это оценка сотрудником своей проделанной работы и своего положения и статуса в данной организации.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Формы удовлетворенности трудом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понять какие существуют формы удов</w:t>
      </w:r>
      <w:r>
        <w:rPr>
          <w:rFonts w:ascii="Times New Roman CYR" w:hAnsi="Times New Roman CYR" w:cs="Times New Roman CYR"/>
          <w:sz w:val="28"/>
          <w:szCs w:val="28"/>
        </w:rPr>
        <w:t>летворенности трудом, необходимо обратиться к исследованиям А. Биссинга и его рабочей группы. Ими была проанализирована динамическая концепция удовлетворенности трудом, которая была впервые предложена Биссингом в 1974 году.</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данной концепции заключаетс</w:t>
      </w:r>
      <w:r>
        <w:rPr>
          <w:rFonts w:ascii="Times New Roman CYR" w:hAnsi="Times New Roman CYR" w:cs="Times New Roman CYR"/>
          <w:sz w:val="28"/>
          <w:szCs w:val="28"/>
        </w:rPr>
        <w:t>я в том, что удовлетворенность трудом надо рассматривать с точки зрения процесса взаимодействия.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модель включает в себя такие переменные:</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различия между фактической ценностью рабочей ситуации и собственными ценностями человека;</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изменения в уров</w:t>
      </w:r>
      <w:r>
        <w:rPr>
          <w:rFonts w:ascii="Times New Roman CYR" w:hAnsi="Times New Roman CYR" w:cs="Times New Roman CYR"/>
          <w:sz w:val="28"/>
          <w:szCs w:val="28"/>
        </w:rPr>
        <w:t>не стремления;</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проблемно-ориентировочное поведение, то есть поведение, направленное на решение задачи.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удовлетворенности трудом</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2"/>
        <w:gridCol w:w="6604"/>
      </w:tblGrid>
      <w:tr w:rsidR="00000000">
        <w:tblPrEx>
          <w:tblCellMar>
            <w:top w:w="0" w:type="dxa"/>
            <w:bottom w:w="0" w:type="dxa"/>
          </w:tblCellMar>
        </w:tblPrEx>
        <w:tc>
          <w:tcPr>
            <w:tcW w:w="275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Прогрессивная удовлетворенность трудом</w:t>
            </w:r>
          </w:p>
        </w:tc>
        <w:tc>
          <w:tcPr>
            <w:tcW w:w="6604"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Человек чувствует удовлетворенность от своей работы во всех аспектах. </w:t>
            </w:r>
            <w:r>
              <w:rPr>
                <w:rFonts w:ascii="Times New Roman CYR" w:hAnsi="Times New Roman CYR" w:cs="Times New Roman CYR"/>
                <w:sz w:val="20"/>
                <w:szCs w:val="20"/>
              </w:rPr>
              <w:t xml:space="preserve">Работник достигает более высокого уровня удовлетворенности своим трудом, если он увеличивает уровень своего стремления. </w:t>
            </w:r>
          </w:p>
        </w:tc>
      </w:tr>
      <w:tr w:rsidR="00000000">
        <w:tblPrEx>
          <w:tblCellMar>
            <w:top w:w="0" w:type="dxa"/>
            <w:bottom w:w="0" w:type="dxa"/>
          </w:tblCellMar>
        </w:tblPrEx>
        <w:tc>
          <w:tcPr>
            <w:tcW w:w="275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Стабильная удовлетворенность трудом</w:t>
            </w:r>
          </w:p>
        </w:tc>
        <w:tc>
          <w:tcPr>
            <w:tcW w:w="6604"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Суть данной формы заключается в том, что работник по настоящему удовлетворен от конкретной работы</w:t>
            </w:r>
            <w:r>
              <w:rPr>
                <w:rFonts w:ascii="Times New Roman CYR" w:hAnsi="Times New Roman CYR" w:cs="Times New Roman CYR"/>
                <w:sz w:val="20"/>
                <w:szCs w:val="20"/>
              </w:rPr>
              <w:t xml:space="preserve">, но мотивирован на поддержание уровня стремления и полной удовлетворенности. </w:t>
            </w:r>
          </w:p>
        </w:tc>
      </w:tr>
      <w:tr w:rsidR="00000000">
        <w:tblPrEx>
          <w:tblCellMar>
            <w:top w:w="0" w:type="dxa"/>
            <w:bottom w:w="0" w:type="dxa"/>
          </w:tblCellMar>
        </w:tblPrEx>
        <w:tc>
          <w:tcPr>
            <w:tcW w:w="275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трудом в смирении(удовлетворенность трудом смирившегося человека)</w:t>
            </w:r>
          </w:p>
        </w:tc>
        <w:tc>
          <w:tcPr>
            <w:tcW w:w="6604"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испытывает нечеткую удовлетворенность от своей работы и уровень его стремления снижа</w:t>
            </w:r>
            <w:r>
              <w:rPr>
                <w:rFonts w:ascii="Times New Roman CYR" w:hAnsi="Times New Roman CYR" w:cs="Times New Roman CYR"/>
                <w:sz w:val="20"/>
                <w:szCs w:val="20"/>
              </w:rPr>
              <w:t>ется. Уровень стремления низкий из за чего работник в силе вновь достичь позитивного состояния удовлетворенности.</w:t>
            </w:r>
          </w:p>
        </w:tc>
      </w:tr>
      <w:tr w:rsidR="00000000">
        <w:tblPrEx>
          <w:tblCellMar>
            <w:top w:w="0" w:type="dxa"/>
            <w:bottom w:w="0" w:type="dxa"/>
          </w:tblCellMar>
        </w:tblPrEx>
        <w:tc>
          <w:tcPr>
            <w:tcW w:w="275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Конструктивная удовлетворенность трудом</w:t>
            </w:r>
          </w:p>
        </w:tc>
        <w:tc>
          <w:tcPr>
            <w:tcW w:w="6604"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Работник неудовлетворен своей работой. При поддержании уровня стремления он пробует как то справиться</w:t>
            </w:r>
            <w:r>
              <w:rPr>
                <w:rFonts w:ascii="Times New Roman CYR" w:hAnsi="Times New Roman CYR" w:cs="Times New Roman CYR"/>
                <w:sz w:val="20"/>
                <w:szCs w:val="20"/>
              </w:rPr>
              <w:t xml:space="preserve"> с ситуацией, решая проблемы на основе выработки достаточной терпимости к неприятностям (своей досаде). Также ему свойственны осмысленные действия в рамках мотивации, которые направлены на изменение рабочей ситуации.</w:t>
            </w:r>
          </w:p>
        </w:tc>
      </w:tr>
      <w:tr w:rsidR="00000000">
        <w:tblPrEx>
          <w:tblCellMar>
            <w:top w:w="0" w:type="dxa"/>
            <w:bottom w:w="0" w:type="dxa"/>
          </w:tblCellMar>
        </w:tblPrEx>
        <w:tc>
          <w:tcPr>
            <w:tcW w:w="275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Фиксированная удовлетворенность трудом</w:t>
            </w:r>
          </w:p>
        </w:tc>
        <w:tc>
          <w:tcPr>
            <w:tcW w:w="6604"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Работник неудовлетворен своей работой. Уровень стремления на постоянном уровне, работник не пытается приложить усилия для решения проблемы. В связи со сложившейся ситуацией сотрудник зацикливается на своих проблемах.</w:t>
            </w:r>
          </w:p>
        </w:tc>
      </w:tr>
      <w:tr w:rsidR="00000000">
        <w:tblPrEx>
          <w:tblCellMar>
            <w:top w:w="0" w:type="dxa"/>
            <w:bottom w:w="0" w:type="dxa"/>
          </w:tblCellMar>
        </w:tblPrEx>
        <w:tc>
          <w:tcPr>
            <w:tcW w:w="275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Псевдоудовлетворенность трудом</w:t>
            </w:r>
          </w:p>
        </w:tc>
        <w:tc>
          <w:tcPr>
            <w:tcW w:w="6604"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Работн</w:t>
            </w:r>
            <w:r>
              <w:rPr>
                <w:rFonts w:ascii="Times New Roman CYR" w:hAnsi="Times New Roman CYR" w:cs="Times New Roman CYR"/>
                <w:sz w:val="20"/>
                <w:szCs w:val="20"/>
              </w:rPr>
              <w:t>ик неудовлетворен своей работой. Сталкиваясь с серьезными и иногда неразрешимыми проблемами, а также раздражающими условиями на работе и поддержании стремления на одном уровне, восприятие или отрицание данной негативной рабочей ситуации могут закончиться п</w:t>
            </w:r>
            <w:r>
              <w:rPr>
                <w:rFonts w:ascii="Times New Roman CYR" w:hAnsi="Times New Roman CYR" w:cs="Times New Roman CYR"/>
                <w:sz w:val="20"/>
                <w:szCs w:val="20"/>
              </w:rPr>
              <w:t>севдоудовлетворенностью трудом.</w:t>
            </w:r>
          </w:p>
        </w:tc>
      </w:tr>
    </w:tbl>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Структура удовлетворенности трудом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трудом связана и с лояльностью персонала, преданностью работников организации, желанием разделять ее ценности и цели, а также прилагать максимум усилий, действуя в е</w:t>
      </w:r>
      <w:r>
        <w:rPr>
          <w:rFonts w:ascii="Times New Roman CYR" w:hAnsi="Times New Roman CYR" w:cs="Times New Roman CYR"/>
          <w:sz w:val="28"/>
          <w:szCs w:val="28"/>
        </w:rPr>
        <w:t>е интересах.</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элементы(показатели) удовлетворенности трудом: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Содержание и характер работы - играет самую важную роль во всем этом процессе. Интерес к работе может быть главным из мотивирующих факторов. Высокая мотивация имеет место быть</w:t>
      </w:r>
      <w:r>
        <w:rPr>
          <w:rFonts w:ascii="Times New Roman CYR" w:hAnsi="Times New Roman CYR" w:cs="Times New Roman CYR"/>
          <w:sz w:val="28"/>
          <w:szCs w:val="28"/>
        </w:rPr>
        <w:t xml:space="preserve"> только в тех случаях, когда работник достигает высоких результатов не из-за большого вознаграждения, а из-за того, что данная работа доставляет ему удовольствие.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Условия работы - также является важным элементом данной системы. Они включают все то, что к</w:t>
      </w:r>
      <w:r>
        <w:rPr>
          <w:rFonts w:ascii="Times New Roman CYR" w:hAnsi="Times New Roman CYR" w:cs="Times New Roman CYR"/>
          <w:sz w:val="28"/>
          <w:szCs w:val="28"/>
        </w:rPr>
        <w:t>асается рабочего места сотрудника: освещенность, наличие и удобство расположения самого рабочего места работника, удобство рабочего места и его соответствие всем установленным требованиям, месторасположение организации, график работы и так далее.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Оплата </w:t>
      </w:r>
      <w:r>
        <w:rPr>
          <w:rFonts w:ascii="Times New Roman CYR" w:hAnsi="Times New Roman CYR" w:cs="Times New Roman CYR"/>
          <w:sz w:val="28"/>
          <w:szCs w:val="28"/>
        </w:rPr>
        <w:t>труда (материальное вознаграждение)- связана с оценкой справедливости трудовых отношений. Работники стремятся избежать негативных эмоций, возникающих при несправедливой оценки их трудовой деятельности. Так например, если работник считает, что его труд недо</w:t>
      </w:r>
      <w:r>
        <w:rPr>
          <w:rFonts w:ascii="Times New Roman CYR" w:hAnsi="Times New Roman CYR" w:cs="Times New Roman CYR"/>
          <w:sz w:val="28"/>
          <w:szCs w:val="28"/>
        </w:rPr>
        <w:t>оценивают, то у него снижается производительность и качество выполняемой работы; по мимо этого он может уменьшать время своего присутствия на рабочем месте - это может быть выражено в его опозданиях на работу, прогулах, дополнительных перерывах и так далее</w:t>
      </w:r>
      <w:r>
        <w:rPr>
          <w:rFonts w:ascii="Times New Roman CYR" w:hAnsi="Times New Roman CYR" w:cs="Times New Roman CYR"/>
          <w:sz w:val="28"/>
          <w:szCs w:val="28"/>
        </w:rPr>
        <w:t>. А если же сотрудник считает, что его труд переоценивают, то это может привести к тому, что у работника не будет мотивации и желания повышать свой уровень производительности и эффективности как сотрудника данной организации.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Руководство. Также важными у</w:t>
      </w:r>
      <w:r>
        <w:rPr>
          <w:rFonts w:ascii="Times New Roman CYR" w:hAnsi="Times New Roman CYR" w:cs="Times New Roman CYR"/>
          <w:sz w:val="28"/>
          <w:szCs w:val="28"/>
        </w:rPr>
        <w:t xml:space="preserve">словиями являются благоприятная корпоративная культура в организации, стиль лидерства, компетентность руководителя. Руководитель должен уметь организовывать работу; грамотно давать задания; высказывать благодарность и принимать решения; отличаться уровнем </w:t>
      </w:r>
      <w:r>
        <w:rPr>
          <w:rFonts w:ascii="Times New Roman CYR" w:hAnsi="Times New Roman CYR" w:cs="Times New Roman CYR"/>
          <w:sz w:val="28"/>
          <w:szCs w:val="28"/>
        </w:rPr>
        <w:t>профессионализма и организаторскими способностями. Помимо этого каждый работник ожидает от своего руководителя не только объективного материального вознаграждения, но и внимания к себе как к человеку. Непонимание и конфликты между сотрудником и его руковод</w:t>
      </w:r>
      <w:r>
        <w:rPr>
          <w:rFonts w:ascii="Times New Roman CYR" w:hAnsi="Times New Roman CYR" w:cs="Times New Roman CYR"/>
          <w:sz w:val="28"/>
          <w:szCs w:val="28"/>
        </w:rPr>
        <w:t>ителем могут привести к снижению работоспособности и эффективности сотрудника и в целом организации.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карьерного роста и развитие сотрудн6ика как личности. Любой работник стремится к повышению на работе и возможности продвижения по карьерной л</w:t>
      </w:r>
      <w:r>
        <w:rPr>
          <w:rFonts w:ascii="Times New Roman CYR" w:hAnsi="Times New Roman CYR" w:cs="Times New Roman CYR"/>
          <w:sz w:val="28"/>
          <w:szCs w:val="28"/>
        </w:rPr>
        <w:t>естнице, поэтому отсутствие карьерного роста в организации может привести к неудовлетворенности сотрудника своей работой.</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Психологический климат в коллективе - оказывает зачастую большое влияние на трудоспособность, производительность и даже настроение с</w:t>
      </w:r>
      <w:r>
        <w:rPr>
          <w:rFonts w:ascii="Times New Roman CYR" w:hAnsi="Times New Roman CYR" w:cs="Times New Roman CYR"/>
          <w:sz w:val="28"/>
          <w:szCs w:val="28"/>
        </w:rPr>
        <w:t>отрудника. Поэтому важным моментом является сформировать командные отношения в коллективе, для этого в настоящее время во многих организациях проводят различные тренинги.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Показатели удовлетворенности трудом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разные показатели удовлетвореннос</w:t>
      </w:r>
      <w:r>
        <w:rPr>
          <w:rFonts w:ascii="Times New Roman CYR" w:hAnsi="Times New Roman CYR" w:cs="Times New Roman CYR"/>
          <w:sz w:val="28"/>
          <w:szCs w:val="28"/>
        </w:rPr>
        <w:t>ти трудом, например, такие как мотивация и текучесть кадров.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текучесть кадров - это показатель частоты потери и приобретения работником работы. Высокий уровень текучести определяется большими затратами для организации и подвергает ее нестабил</w:t>
      </w:r>
      <w:r>
        <w:rPr>
          <w:rFonts w:ascii="Times New Roman CYR" w:hAnsi="Times New Roman CYR" w:cs="Times New Roman CYR"/>
          <w:sz w:val="28"/>
          <w:szCs w:val="28"/>
        </w:rPr>
        <w:t>ьности. Существует три вида текучести кадров: физическая, внутриорганизационная и естественная.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текучесть кадров - это такая текучесть, при которой сотрудники увольняются из-за каких либо личных причин.</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Внутриорганизационная - работники перемеща</w:t>
      </w:r>
      <w:r>
        <w:rPr>
          <w:rFonts w:ascii="Times New Roman CYR" w:hAnsi="Times New Roman CYR" w:cs="Times New Roman CYR"/>
          <w:sz w:val="28"/>
          <w:szCs w:val="28"/>
        </w:rPr>
        <w:t>ются внутри одной организации.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Естественная - это такой вид текучести, при котором происходит своевременная смена коллектива, то есть его обновление (в среднем 3-5% в год).</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текучести кадров в организации являются: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организационные (отсутствие ка</w:t>
      </w:r>
      <w:r>
        <w:rPr>
          <w:rFonts w:ascii="Times New Roman CYR" w:hAnsi="Times New Roman CYR" w:cs="Times New Roman CYR"/>
          <w:sz w:val="28"/>
          <w:szCs w:val="28"/>
        </w:rPr>
        <w:t>рьерного роста, режим и график работы, условия работы, состояние рабочего места и так далее)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материальные (несправедливая и нестабильная оплата труда, низкая заработная плата, отсутствие премий и бонусов)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межличностные (взаимоотношения в коллективе, с </w:t>
      </w:r>
      <w:r>
        <w:rPr>
          <w:rFonts w:ascii="Times New Roman CYR" w:hAnsi="Times New Roman CYR" w:cs="Times New Roman CYR"/>
          <w:sz w:val="28"/>
          <w:szCs w:val="28"/>
        </w:rPr>
        <w:t>другими сотрудниками и руководством)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показателем удовлетворенности трудом является мотивация труда работников.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труда - это стимулирование работника или группы работников к деятельности по достижению целей предприятия через удовлетворение и</w:t>
      </w:r>
      <w:r>
        <w:rPr>
          <w:rFonts w:ascii="Times New Roman CYR" w:hAnsi="Times New Roman CYR" w:cs="Times New Roman CYR"/>
          <w:sz w:val="28"/>
          <w:szCs w:val="28"/>
        </w:rPr>
        <w:t>х собственных потребностей.</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любой организации должны быть такие условия, которые будут удовлетворять работника и способствовать его продуктивной деятельности.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элементами мотивации являются мотивы и стимулы. Стимулом может выступать заработная п</w:t>
      </w:r>
      <w:r>
        <w:rPr>
          <w:rFonts w:ascii="Times New Roman CYR" w:hAnsi="Times New Roman CYR" w:cs="Times New Roman CYR"/>
          <w:sz w:val="28"/>
          <w:szCs w:val="28"/>
        </w:rPr>
        <w:t>лата работника, а мотивом - личные установки сотрудника.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1.2</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методов мотивации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9"/>
        <w:gridCol w:w="6597"/>
      </w:tblGrid>
      <w:tr w:rsidR="00000000">
        <w:tblPrEx>
          <w:tblCellMar>
            <w:top w:w="0" w:type="dxa"/>
            <w:bottom w:w="0" w:type="dxa"/>
          </w:tblCellMar>
        </w:tblPrEx>
        <w:tc>
          <w:tcPr>
            <w:tcW w:w="2759"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Методы мотивации</w:t>
            </w:r>
          </w:p>
        </w:tc>
        <w:tc>
          <w:tcPr>
            <w:tcW w:w="6597"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Сущность</w:t>
            </w:r>
          </w:p>
        </w:tc>
      </w:tr>
      <w:tr w:rsidR="00000000">
        <w:tblPrEx>
          <w:tblCellMar>
            <w:top w:w="0" w:type="dxa"/>
            <w:bottom w:w="0" w:type="dxa"/>
          </w:tblCellMar>
        </w:tblPrEx>
        <w:tc>
          <w:tcPr>
            <w:tcW w:w="2759"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экономические прямые</w:t>
            </w:r>
          </w:p>
        </w:tc>
        <w:tc>
          <w:tcPr>
            <w:tcW w:w="6597"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Материальная составляющая: оплата труда переменная и сдельная; премии; оплата обучения и т.д.</w:t>
            </w:r>
          </w:p>
        </w:tc>
      </w:tr>
      <w:tr w:rsidR="00000000">
        <w:tblPrEx>
          <w:tblCellMar>
            <w:top w:w="0" w:type="dxa"/>
            <w:bottom w:w="0" w:type="dxa"/>
          </w:tblCellMar>
        </w:tblPrEx>
        <w:tc>
          <w:tcPr>
            <w:tcW w:w="2759"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эконо</w:t>
            </w:r>
            <w:r>
              <w:rPr>
                <w:rFonts w:ascii="Times New Roman CYR" w:hAnsi="Times New Roman CYR" w:cs="Times New Roman CYR"/>
                <w:sz w:val="20"/>
                <w:szCs w:val="20"/>
              </w:rPr>
              <w:t>мические непрямые</w:t>
            </w:r>
          </w:p>
        </w:tc>
        <w:tc>
          <w:tcPr>
            <w:tcW w:w="6597"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Всевозможные льготы ( на питание, транспорт и т.д)</w:t>
            </w:r>
          </w:p>
        </w:tc>
      </w:tr>
      <w:tr w:rsidR="00000000">
        <w:tblPrEx>
          <w:tblCellMar>
            <w:top w:w="0" w:type="dxa"/>
            <w:bottom w:w="0" w:type="dxa"/>
          </w:tblCellMar>
        </w:tblPrEx>
        <w:tc>
          <w:tcPr>
            <w:tcW w:w="2759"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нематериальные</w:t>
            </w:r>
          </w:p>
        </w:tc>
        <w:tc>
          <w:tcPr>
            <w:tcW w:w="6597"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Повышение квалификации сотрудника; повышение в должности; возможность участия сотрудника в принятии решений и т.д)</w:t>
            </w:r>
          </w:p>
        </w:tc>
      </w:tr>
    </w:tbl>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мотивации сотрудников: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заработная плата;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внутрифирменные льготы сотрудникам (премирование, льготное питание, продажа продукции по себестоимости, оплата проезда и т.д.);</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мероприятия, повышающие содержательность труда и ответственность работника;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устранение всевозможных барьеров между работника</w:t>
      </w:r>
      <w:r>
        <w:rPr>
          <w:rFonts w:ascii="Times New Roman CYR" w:hAnsi="Times New Roman CYR" w:cs="Times New Roman CYR"/>
          <w:sz w:val="28"/>
          <w:szCs w:val="28"/>
        </w:rPr>
        <w:t>ми (психологических, административных), развитие благоприятного климата в коллективе;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моральное поощрение сотрудников (похвала, благодарность и т.д.);</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квалификации, а также в должности сотрудника.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данной главы можно сделать такие</w:t>
      </w:r>
      <w:r>
        <w:rPr>
          <w:rFonts w:ascii="Times New Roman CYR" w:hAnsi="Times New Roman CYR" w:cs="Times New Roman CYR"/>
          <w:sz w:val="28"/>
          <w:szCs w:val="28"/>
        </w:rPr>
        <w:t xml:space="preserve"> выводы, что удовлетворенность трудом - это такой показатель, который складывается из разных элементов и на который влияют различные факторы.</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важно отметить, что удовлетворенность трудом влияет на качество работы сотрудника, уровень его эффективности</w:t>
      </w:r>
      <w:r>
        <w:rPr>
          <w:rFonts w:ascii="Times New Roman CYR" w:hAnsi="Times New Roman CYR" w:cs="Times New Roman CYR"/>
          <w:sz w:val="28"/>
          <w:szCs w:val="28"/>
        </w:rPr>
        <w:t xml:space="preserve"> и производительности, желание достигать больших вершин, ведь в данном вопросе существуют два понятия - удовлетворенные и неудовлетворенные работники.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сотрудников - это один из главных инструментов в повышении удовлетворенности сотрудников. Зараб</w:t>
      </w:r>
      <w:r>
        <w:rPr>
          <w:rFonts w:ascii="Times New Roman CYR" w:hAnsi="Times New Roman CYR" w:cs="Times New Roman CYR"/>
          <w:sz w:val="28"/>
          <w:szCs w:val="28"/>
        </w:rPr>
        <w:t xml:space="preserve">отная плата, конечно, имеет большое значение для любого работника, но отнюдь не основное. Как оказалось, для многих сотрудников очень важна похвала или какое-либо поощрение, благодарность; а также возможность обучения, повышения квалификации и продвижение </w:t>
      </w:r>
      <w:r>
        <w:rPr>
          <w:rFonts w:ascii="Times New Roman CYR" w:hAnsi="Times New Roman CYR" w:cs="Times New Roman CYR"/>
          <w:sz w:val="28"/>
          <w:szCs w:val="28"/>
        </w:rPr>
        <w:t>по карьерной лестнице.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Методологические аспекты удовлетворенности трудом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Факторы, влияющие на удовлетворенность трудом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трудом играет важную роль в жизни каждого работника. Этим вопросом занимались и занимаются разные социологи,</w:t>
      </w:r>
      <w:r>
        <w:rPr>
          <w:rFonts w:ascii="Times New Roman CYR" w:hAnsi="Times New Roman CYR" w:cs="Times New Roman CYR"/>
          <w:sz w:val="28"/>
          <w:szCs w:val="28"/>
        </w:rPr>
        <w:t xml:space="preserve"> создавая различные концепции, теории, модели. Серьезный вклад в изучение данного вопроса внесли К. Альдерфер, Д. Мак-Грегор, Д. Мак-Клелланд, А. Маслоу, Э. Мэйо, А. Файоль, Ф. Тейлор, Ф. Херцберг; а также российские социологи - Е.Ф. Молевич, В.А. Мансуров</w:t>
      </w:r>
      <w:r>
        <w:rPr>
          <w:rFonts w:ascii="Times New Roman CYR" w:hAnsi="Times New Roman CYR" w:cs="Times New Roman CYR"/>
          <w:sz w:val="28"/>
          <w:szCs w:val="28"/>
        </w:rPr>
        <w:t>, Ж.Т. Тощенко, В.А. Ядов и другие ученые. Общий вклад этих ученых в решении проблемы удовлетворенности работой позволил выявить ряд закономерностей.</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как оказалось, большое значение на удовлетворенность трудом оказывает такой фактор - как возраст</w:t>
      </w:r>
      <w:r>
        <w:rPr>
          <w:rFonts w:ascii="Times New Roman CYR" w:hAnsi="Times New Roman CYR" w:cs="Times New Roman CYR"/>
          <w:sz w:val="28"/>
          <w:szCs w:val="28"/>
        </w:rPr>
        <w:t xml:space="preserve"> работника.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рассмотреть модель развития карьеры Дугласа Холла, то можно понять, что:</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до 25 лет у работника происходит понимание того, что он хочет получить от своей профессии (будущей работы);</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25 до 30 - первоначальные попытки достичь чего-либ</w:t>
      </w:r>
      <w:r>
        <w:rPr>
          <w:rFonts w:ascii="Times New Roman CYR" w:hAnsi="Times New Roman CYR" w:cs="Times New Roman CYR"/>
          <w:sz w:val="28"/>
          <w:szCs w:val="28"/>
        </w:rPr>
        <w:t>о в своей работе, но при этом удовлетворенность трудом снижается из-за несоответствия своих желаний, планов по отношению к своей карьере;</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35-40 - стадия становления. В этот период удовлетворенность работника увеличивается, пик удовлетворенности приходитс</w:t>
      </w:r>
      <w:r>
        <w:rPr>
          <w:rFonts w:ascii="Times New Roman CYR" w:hAnsi="Times New Roman CYR" w:cs="Times New Roman CYR"/>
          <w:sz w:val="28"/>
          <w:szCs w:val="28"/>
        </w:rPr>
        <w:t>я на 40 лет;</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45-65 - поддержание имеющихся результатов в работе. Удовлетворенность около 50 лет опять начинает повышаться, но потом опять начинает падать, так как сотрудник готовиться к уходу на пенсию.</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важно отметить, что от 25 лет до 45 работник,</w:t>
      </w:r>
      <w:r>
        <w:rPr>
          <w:rFonts w:ascii="Times New Roman CYR" w:hAnsi="Times New Roman CYR" w:cs="Times New Roman CYR"/>
          <w:sz w:val="28"/>
          <w:szCs w:val="28"/>
        </w:rPr>
        <w:t xml:space="preserve"> в большинстве случаев, старается повысить эффективность своего труда, а вот уже с 45 лет у некоторых работников начинается спад (в связи с кризисом среднего возраста или усталостью), а некоторые наоборот поддерживают имеющийся уровень. После же 65 лет нас</w:t>
      </w:r>
      <w:r>
        <w:rPr>
          <w:rFonts w:ascii="Times New Roman CYR" w:hAnsi="Times New Roman CYR" w:cs="Times New Roman CYR"/>
          <w:sz w:val="28"/>
          <w:szCs w:val="28"/>
        </w:rPr>
        <w:t>тупает критический спад (в связи с возрастом, состоянием здоровья, усталостью и т.д.)</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факторов, которые влияют на удовлетворенность работников своим трудом, в литературе выделяют:</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уровень запросов работника к содержанию и условиям труда;</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оценка </w:t>
      </w:r>
      <w:r>
        <w:rPr>
          <w:rFonts w:ascii="Times New Roman CYR" w:hAnsi="Times New Roman CYR" w:cs="Times New Roman CYR"/>
          <w:sz w:val="28"/>
          <w:szCs w:val="28"/>
        </w:rPr>
        <w:t>состояния условий труда;</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мера собственных усилий субъекта в достижении желаемых условий труда;</w:t>
      </w:r>
    </w:p>
    <w:p w:rsidR="00000000" w:rsidRDefault="00CE4C5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возможности воздействия работника на совершенствование условий труда.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Социологи Ф. Херцберг, Дж. Олдхэм и Дж. Хэкман выделили пять основных факторов,</w:t>
      </w:r>
      <w:r>
        <w:rPr>
          <w:rFonts w:ascii="Times New Roman CYR" w:hAnsi="Times New Roman CYR" w:cs="Times New Roman CYR"/>
          <w:sz w:val="28"/>
          <w:szCs w:val="28"/>
        </w:rPr>
        <w:t xml:space="preserve"> которые, как они считают, влияют на то, чтобы работа для сотрудника была интересной, содержательной и приносила ему моральное удовольствие. К этим факторам относятся: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Разнообразие умений. Более содержательны те работы, для которых требуется много, а не </w:t>
      </w:r>
      <w:r>
        <w:rPr>
          <w:rFonts w:ascii="Times New Roman CYR" w:hAnsi="Times New Roman CYR" w:cs="Times New Roman CYR"/>
          <w:sz w:val="28"/>
          <w:szCs w:val="28"/>
        </w:rPr>
        <w:t>одно или несколько различных умений.</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Идентичность задания. Работы, которые составляют единое целое, более содержательны, чем работы, являющиеся лишь некоторой частью всей работы.</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Важность задания. Работы, которые важны для других людей, более содержате</w:t>
      </w:r>
      <w:r>
        <w:rPr>
          <w:rFonts w:ascii="Times New Roman CYR" w:hAnsi="Times New Roman CYR" w:cs="Times New Roman CYR"/>
          <w:sz w:val="28"/>
          <w:szCs w:val="28"/>
        </w:rPr>
        <w:t>льны, чем маловажные работы.</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Автономия. Работы, при выполнении которых человек может проявлять независимость, пользоваться свободой и принимать решения, касающиеся выполнения работы, более содержательны, чем работы, не дающие таких возможностей.</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Обратн</w:t>
      </w:r>
      <w:r>
        <w:rPr>
          <w:rFonts w:ascii="Times New Roman CYR" w:hAnsi="Times New Roman CYR" w:cs="Times New Roman CYR"/>
          <w:sz w:val="28"/>
          <w:szCs w:val="28"/>
        </w:rPr>
        <w:t>ая связь, касающаяся работы. Работы, в которые включена обратная связь, касающаяся того, как сотрудник выполняет свою работу, более содержательны. Чем работы без обратной связи"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совокупность факторов, которые образуют удовлетворенность трудом, о</w:t>
      </w:r>
      <w:r>
        <w:rPr>
          <w:rFonts w:ascii="Times New Roman CYR" w:hAnsi="Times New Roman CYR" w:cs="Times New Roman CYR"/>
          <w:sz w:val="28"/>
          <w:szCs w:val="28"/>
        </w:rPr>
        <w:t>ни делятся на две группы.</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группа - это мотиваторы, а вторая группа - это гигиенические факторы (гигиенизаторы).</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удовлетворенности трудом по Ф.Херцбергу</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118"/>
        <w:gridCol w:w="3544"/>
      </w:tblGrid>
      <w:tr w:rsidR="00000000">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Факторы удовлетворенности трудом</w:t>
            </w:r>
          </w:p>
        </w:tc>
        <w:tc>
          <w:tcPr>
            <w:tcW w:w="3118"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3544"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 влияния</w:t>
            </w:r>
          </w:p>
        </w:tc>
      </w:tr>
      <w:tr w:rsidR="00000000">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Мотиваторы</w:t>
            </w:r>
          </w:p>
        </w:tc>
        <w:tc>
          <w:tcPr>
            <w:tcW w:w="3118"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w:t>
            </w:r>
            <w:r>
              <w:rPr>
                <w:rFonts w:ascii="Times New Roman CYR" w:hAnsi="Times New Roman CYR" w:cs="Times New Roman CYR"/>
                <w:sz w:val="20"/>
                <w:szCs w:val="20"/>
              </w:rPr>
              <w:t>тижения Признание Внутренний интерес к работе</w:t>
            </w:r>
          </w:p>
        </w:tc>
        <w:tc>
          <w:tcPr>
            <w:tcW w:w="3544"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Могут увеличивать удовлетворенность трудом</w:t>
            </w:r>
          </w:p>
        </w:tc>
      </w:tr>
      <w:tr w:rsidR="00000000">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Гигиенизаторы</w:t>
            </w:r>
          </w:p>
        </w:tc>
        <w:tc>
          <w:tcPr>
            <w:tcW w:w="3118"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Оплата труда Безопасность Условия труда</w:t>
            </w:r>
          </w:p>
        </w:tc>
        <w:tc>
          <w:tcPr>
            <w:tcW w:w="3544"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Могут снижать удовлетворенность трудом</w:t>
            </w:r>
          </w:p>
        </w:tc>
      </w:tr>
    </w:tbl>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Корнельского трудового дискрептивного индекса (JDI) выделяют пят</w:t>
      </w:r>
      <w:r>
        <w:rPr>
          <w:rFonts w:ascii="Times New Roman CYR" w:hAnsi="Times New Roman CYR" w:cs="Times New Roman CYR"/>
          <w:sz w:val="28"/>
          <w:szCs w:val="28"/>
        </w:rPr>
        <w:t>ь основных факторов: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оплата труда;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карьера;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психологический климат в коллективе и организации в целом;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отношения с руководством;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непосредственная работа.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Методика измерения удовлетворенности трудом на примере компании ОАО "Ростелеком"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w:t>
      </w:r>
      <w:r>
        <w:rPr>
          <w:rFonts w:ascii="Times New Roman CYR" w:hAnsi="Times New Roman CYR" w:cs="Times New Roman CYR"/>
          <w:sz w:val="28"/>
          <w:szCs w:val="28"/>
        </w:rPr>
        <w:t xml:space="preserve"> фактор производительности труда - удовлетворенность его работников. Также как удовлетворенность клиентов повышает их желание платить деньги и приобретать продукцию и услуги своих поставщиков, удовлетворенность работников усиливает их желание работать в ин</w:t>
      </w:r>
      <w:r>
        <w:rPr>
          <w:rFonts w:ascii="Times New Roman CYR" w:hAnsi="Times New Roman CYR" w:cs="Times New Roman CYR"/>
          <w:sz w:val="28"/>
          <w:szCs w:val="28"/>
        </w:rPr>
        <w:t>тересах и на благо своего предприятия. Оценка удовлетворенности работников дает важную информацию о том, чем довольны или недовольны сотрудники, и по каким направлениям следует совершенствовать систему стимулирования персонала. Именно на получение такой ин</w:t>
      </w:r>
      <w:r>
        <w:rPr>
          <w:rFonts w:ascii="Times New Roman CYR" w:hAnsi="Times New Roman CYR" w:cs="Times New Roman CYR"/>
          <w:sz w:val="28"/>
          <w:szCs w:val="28"/>
        </w:rPr>
        <w:t>формации и направлены известные методики оценки удовлетворенности. Однако они могут давать искаженные результаты и, как следствие, приводить к ошибочным решениям о методах мотивации персонала. Это происходит потому, что в существующих методиках не учитывае</w:t>
      </w:r>
      <w:r>
        <w:rPr>
          <w:rFonts w:ascii="Times New Roman CYR" w:hAnsi="Times New Roman CYR" w:cs="Times New Roman CYR"/>
          <w:sz w:val="28"/>
          <w:szCs w:val="28"/>
        </w:rPr>
        <w:t>тся личное отношение работников к различным мотивирующим факторам.</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Проблемой современных предприятий среднего бизнеса является формирование нового работника с высоким уровнем личностного потенциала, который, включает в себя психофизиологическую, трудовую и</w:t>
      </w:r>
      <w:r>
        <w:rPr>
          <w:rFonts w:ascii="Times New Roman CYR" w:hAnsi="Times New Roman CYR" w:cs="Times New Roman CYR"/>
          <w:sz w:val="28"/>
          <w:szCs w:val="28"/>
        </w:rPr>
        <w:t xml:space="preserve"> инновационную составляющую. В целях разработки рекомендаций организации необходимо оценивать трудовой потенциал каждого работника и выявлять направления его развития.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различные методики оценки потенциала персонала, например, такая как методика </w:t>
      </w:r>
      <w:r>
        <w:rPr>
          <w:rFonts w:ascii="Times New Roman CYR" w:hAnsi="Times New Roman CYR" w:cs="Times New Roman CYR"/>
          <w:sz w:val="28"/>
          <w:szCs w:val="28"/>
        </w:rPr>
        <w:t>определения социальных потребностей. Данная методика включает в себя следующие этапы:</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факторов, влияющих на формирование и удовлетворение социальных потребностей работников предприятия.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разработку анкеты для опроса мнения работников о степе</w:t>
      </w:r>
      <w:r>
        <w:rPr>
          <w:rFonts w:ascii="Times New Roman CYR" w:hAnsi="Times New Roman CYR" w:cs="Times New Roman CYR"/>
          <w:sz w:val="28"/>
          <w:szCs w:val="28"/>
        </w:rPr>
        <w:t>ни удовлетворения их потребностей в сложившихся условиях.</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социологического опроса.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обработку результатов.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факторам, влияющим на формирование и степень удовлетворения социальных потребностей работников, можно отнести: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общие условии органи</w:t>
      </w:r>
      <w:r>
        <w:rPr>
          <w:rFonts w:ascii="Times New Roman CYR" w:hAnsi="Times New Roman CYR" w:cs="Times New Roman CYR"/>
          <w:sz w:val="28"/>
          <w:szCs w:val="28"/>
        </w:rPr>
        <w:t>зации труда на предприятии: эффективность действующего режима труда и отдыха, достойный заработок, социальные льготы, возможность карьерного роста, возможность обучения и повышения квалификации за счет организации, нематериальные вознаграждения (похвала, о</w:t>
      </w:r>
      <w:r>
        <w:rPr>
          <w:rFonts w:ascii="Times New Roman CYR" w:hAnsi="Times New Roman CYR" w:cs="Times New Roman CYR"/>
          <w:sz w:val="28"/>
          <w:szCs w:val="28"/>
        </w:rPr>
        <w:t>бщественное признание)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условия организации рабочего места: соблюдение техники безопасности, санитарно- гигиенических норм, охрана труда.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организационно- технические условия труда: техническая оснащенность, соблюдение требований психофизиологии труда и </w:t>
      </w:r>
      <w:r>
        <w:rPr>
          <w:rFonts w:ascii="Times New Roman CYR" w:hAnsi="Times New Roman CYR" w:cs="Times New Roman CYR"/>
          <w:sz w:val="28"/>
          <w:szCs w:val="28"/>
        </w:rPr>
        <w:t>эргономики, прогрессивность технологического процесса.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оплата труда: эффективность системы оплаты труда в организации, премирование.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инфраструктура организации: медицинское обслуживание, наличие и работа общепита, предоставление жилья сотруд</w:t>
      </w:r>
      <w:r>
        <w:rPr>
          <w:rFonts w:ascii="Times New Roman CYR" w:hAnsi="Times New Roman CYR" w:cs="Times New Roman CYR"/>
          <w:sz w:val="28"/>
          <w:szCs w:val="28"/>
        </w:rPr>
        <w:t>никам и т.д.</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 психологический климат в коллективе: межличностные отношения, уровень сплоченности между работниками и т.д.</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духовный климат в коллективе: нравы, традиции и обычаи.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 по себе анкета содержит три информационных блока: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инструк</w:t>
      </w:r>
      <w:r>
        <w:rPr>
          <w:rFonts w:ascii="Times New Roman CYR" w:hAnsi="Times New Roman CYR" w:cs="Times New Roman CYR"/>
          <w:sz w:val="28"/>
          <w:szCs w:val="28"/>
        </w:rPr>
        <w:t>цию о порядке заполнения анкеты, а также информацию о цели исследования;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данные, определяющие качественные характеристики опрашиваемых сотрудников по таким параметрам как: возраст, пол, стаж работы, образование, квалификация и семейное положение;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сведе</w:t>
      </w:r>
      <w:r>
        <w:rPr>
          <w:rFonts w:ascii="Times New Roman CYR" w:hAnsi="Times New Roman CYR" w:cs="Times New Roman CYR"/>
          <w:sz w:val="28"/>
          <w:szCs w:val="28"/>
        </w:rPr>
        <w:t>ния, позволяющие оценить уровень удовлетворенности потребностей работника по каждому из факторов, характеризующему состояние социально- экономических процессов на предприятии.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выявления значимости каждого из выше перечисленных факторов, определяюще</w:t>
      </w:r>
      <w:r>
        <w:rPr>
          <w:rFonts w:ascii="Times New Roman CYR" w:hAnsi="Times New Roman CYR" w:cs="Times New Roman CYR"/>
          <w:sz w:val="28"/>
          <w:szCs w:val="28"/>
        </w:rPr>
        <w:t>го степень удовлетворенности, в анкете приведены пять вариантов ответа, каждому из которых соответствует определенное количество баллов: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полная удовлетворенность тем или иным показателем - 4 балла;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в значительной мере - 3 балла;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w:t>
      </w:r>
      <w:r>
        <w:rPr>
          <w:rFonts w:ascii="Times New Roman CYR" w:hAnsi="Times New Roman CYR" w:cs="Times New Roman CYR"/>
          <w:sz w:val="28"/>
          <w:szCs w:val="28"/>
        </w:rPr>
        <w:t>ренность в незначительной мере - 2 балла;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неудовлетворенность - 1 балл;</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затруднение в ответе - 0 баллов.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полученных данных предполагает группировку ответов сотрудников по таким признакам как:</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группам факторов, обусловливающих протекание соци</w:t>
      </w:r>
      <w:r>
        <w:rPr>
          <w:rFonts w:ascii="Times New Roman CYR" w:hAnsi="Times New Roman CYR" w:cs="Times New Roman CYR"/>
          <w:sz w:val="28"/>
          <w:szCs w:val="28"/>
        </w:rPr>
        <w:t>ально- экономических процессов на предприятии и по каждому подразделению.</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упорядоченным совокупностям социальных групп в зависимости от качественных характеристик, таких как пол, возраст, образование, стаж работы, квалификация, по каждому варианту отв</w:t>
      </w:r>
      <w:r>
        <w:rPr>
          <w:rFonts w:ascii="Times New Roman CYR" w:hAnsi="Times New Roman CYR" w:cs="Times New Roman CYR"/>
          <w:sz w:val="28"/>
          <w:szCs w:val="28"/>
        </w:rPr>
        <w:t>ета рассчитывается степень удовлетворения потребностей работника в баллах, а затем определяется этот показатель для различных социальных групп предприятия.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вышеописанная методика была применена на различных предприятиях Московской, Владимирской и Ярослав</w:t>
      </w:r>
      <w:r>
        <w:rPr>
          <w:rFonts w:ascii="Times New Roman CYR" w:hAnsi="Times New Roman CYR" w:cs="Times New Roman CYR"/>
          <w:sz w:val="28"/>
          <w:szCs w:val="28"/>
        </w:rPr>
        <w:t>ской областей.</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показали невысокое качество социальной среды на предприятиях. Среднее значение удовлетворения потребностей сотрудников от 1,8 до 2,0. наибольшую неудовлетворенность вызвали организационные, технологические и социальны</w:t>
      </w:r>
      <w:r>
        <w:rPr>
          <w:rFonts w:ascii="Times New Roman CYR" w:hAnsi="Times New Roman CYR" w:cs="Times New Roman CYR"/>
          <w:sz w:val="28"/>
          <w:szCs w:val="28"/>
        </w:rPr>
        <w:t>е условия труда.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рассмотрим анализ результатов АО "Труд". На этом предприятии опрос проводился среди рабочих производственных цехов. В опросе участвовало 200 человек, что составило 35% от общей численности сотрудников предприятия.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200</w:t>
      </w:r>
      <w:r>
        <w:rPr>
          <w:rFonts w:ascii="Times New Roman CYR" w:hAnsi="Times New Roman CYR" w:cs="Times New Roman CYR"/>
          <w:sz w:val="28"/>
          <w:szCs w:val="28"/>
        </w:rPr>
        <w:t xml:space="preserve"> полученных анкет 19 оказались заполнены частично и не были допущены к обработке. Данные по распределению анкетируемых представлены в таблице ниже.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 Распределение анкетируемых рабочих по упорядоченным совокупностям социальных групп</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127"/>
        <w:gridCol w:w="2142"/>
        <w:gridCol w:w="2819"/>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Признак расп</w:t>
            </w:r>
            <w:r>
              <w:rPr>
                <w:rFonts w:ascii="Times New Roman CYR" w:hAnsi="Times New Roman CYR" w:cs="Times New Roman CYR"/>
                <w:sz w:val="20"/>
                <w:szCs w:val="20"/>
              </w:rPr>
              <w:t>ределения</w:t>
            </w:r>
          </w:p>
        </w:tc>
        <w:tc>
          <w:tcPr>
            <w:tcW w:w="2127"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Совокупности</w:t>
            </w:r>
          </w:p>
        </w:tc>
        <w:tc>
          <w:tcPr>
            <w:tcW w:w="214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Численность рабочих, чел</w:t>
            </w:r>
          </w:p>
        </w:tc>
        <w:tc>
          <w:tcPr>
            <w:tcW w:w="2819"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от общей численности анкетируемых</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2127"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Женщины Мужчины</w:t>
            </w:r>
          </w:p>
        </w:tc>
        <w:tc>
          <w:tcPr>
            <w:tcW w:w="214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84 97</w:t>
            </w:r>
          </w:p>
        </w:tc>
        <w:tc>
          <w:tcPr>
            <w:tcW w:w="2819"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46,4 53,6</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Образование</w:t>
            </w:r>
          </w:p>
        </w:tc>
        <w:tc>
          <w:tcPr>
            <w:tcW w:w="2127"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Высшее Среднее специальное Среднее общее</w:t>
            </w:r>
          </w:p>
        </w:tc>
        <w:tc>
          <w:tcPr>
            <w:tcW w:w="214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2 126  53</w:t>
            </w:r>
          </w:p>
        </w:tc>
        <w:tc>
          <w:tcPr>
            <w:tcW w:w="2819"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1,1 69,6  29,3</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Семейное положение</w:t>
            </w:r>
          </w:p>
        </w:tc>
        <w:tc>
          <w:tcPr>
            <w:tcW w:w="2127"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Замужем (женат) Не замужем (холост)</w:t>
            </w:r>
          </w:p>
        </w:tc>
        <w:tc>
          <w:tcPr>
            <w:tcW w:w="214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140 41</w:t>
            </w:r>
          </w:p>
        </w:tc>
        <w:tc>
          <w:tcPr>
            <w:tcW w:w="2819"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77,9 22,7</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2127"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30 лет От 30 до 50 лет Свыше 50 лет</w:t>
            </w:r>
          </w:p>
        </w:tc>
        <w:tc>
          <w:tcPr>
            <w:tcW w:w="214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55 115 11</w:t>
            </w:r>
          </w:p>
        </w:tc>
        <w:tc>
          <w:tcPr>
            <w:tcW w:w="2819"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30,4 63,5 6,1</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Квалификация</w:t>
            </w:r>
          </w:p>
        </w:tc>
        <w:tc>
          <w:tcPr>
            <w:tcW w:w="2127"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разряды 3-4 разряды 5-6 разряды Разряды не указаны </w:t>
            </w:r>
          </w:p>
        </w:tc>
        <w:tc>
          <w:tcPr>
            <w:tcW w:w="214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70 64 19 24</w:t>
            </w:r>
          </w:p>
        </w:tc>
        <w:tc>
          <w:tcPr>
            <w:tcW w:w="2819"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38,7 35,4 10,5 13,3</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Стаж работы</w:t>
            </w:r>
          </w:p>
        </w:tc>
        <w:tc>
          <w:tcPr>
            <w:tcW w:w="2127"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3-х лет От 3-х до 15 лет Свыше 15 лет</w:t>
            </w:r>
          </w:p>
        </w:tc>
        <w:tc>
          <w:tcPr>
            <w:tcW w:w="2142"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38 78 65</w:t>
            </w:r>
          </w:p>
        </w:tc>
        <w:tc>
          <w:tcPr>
            <w:tcW w:w="2819" w:type="dxa"/>
            <w:tcBorders>
              <w:top w:val="single" w:sz="6" w:space="0" w:color="auto"/>
              <w:left w:val="single" w:sz="6" w:space="0" w:color="auto"/>
              <w:bottom w:val="single" w:sz="6" w:space="0" w:color="auto"/>
              <w:right w:val="single" w:sz="6" w:space="0" w:color="auto"/>
            </w:tcBorders>
          </w:tcPr>
          <w:p w:rsidR="00000000" w:rsidRDefault="00CE4C5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21 43,1 35,9</w:t>
            </w:r>
          </w:p>
        </w:tc>
      </w:tr>
    </w:tbl>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удовлетворенность труд мотивация кадры</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таблицы, видно, что наибольшую долю среди анкетируемых составили: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 имеющие среднее специальное образование;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семейные рабочие;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рабочие в возрасте от 30 до 50 лет, то есть люди, им</w:t>
      </w:r>
      <w:r>
        <w:rPr>
          <w:rFonts w:ascii="Times New Roman CYR" w:hAnsi="Times New Roman CYR" w:cs="Times New Roman CYR"/>
          <w:sz w:val="28"/>
          <w:szCs w:val="28"/>
        </w:rPr>
        <w:t>еющие жизненный опыт и, как следствие, сложившуюся систему ценностей и потребностей;</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квалифицированные рабочие, которые согласно своей квалификации могут оценить уровень организации трудового процесса;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рабочие с большим стажем работы, то есть люди, которые</w:t>
      </w:r>
      <w:r>
        <w:rPr>
          <w:rFonts w:ascii="Times New Roman CYR" w:hAnsi="Times New Roman CYR" w:cs="Times New Roman CYR"/>
          <w:sz w:val="28"/>
          <w:szCs w:val="28"/>
        </w:rPr>
        <w:t xml:space="preserve"> хорошо изучили процесс производства на предприятии, знают все его плюсы и минусы.</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данные свидетельствуют о том, что состояние социальной среды на предприятии можно считать удовлетворительным, так как среднее значение равно 1,95. Больше всего ра</w:t>
      </w:r>
      <w:r>
        <w:rPr>
          <w:rFonts w:ascii="Times New Roman CYR" w:hAnsi="Times New Roman CYR" w:cs="Times New Roman CYR"/>
          <w:sz w:val="28"/>
          <w:szCs w:val="28"/>
        </w:rPr>
        <w:t>бочие удовлетворены внутренним климатом в коллективе - 3,15, а отношения работников с руководством равно 2,8, что говорит о меньшей степени удовлетворенности.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Наименьшее количество баллов, т.е. до 2,0, исходя из опроса, получили следующие факторы:</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условия </w:t>
      </w:r>
      <w:r>
        <w:rPr>
          <w:rFonts w:ascii="Times New Roman CYR" w:hAnsi="Times New Roman CYR" w:cs="Times New Roman CYR"/>
          <w:sz w:val="28"/>
          <w:szCs w:val="28"/>
        </w:rPr>
        <w:t>организации рабочего места - 1,79;</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условия - 1,77;</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работы социальной инфраструктуры предприятия - 1,54;</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оплаты труда - 1,4.</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 результатов исследования позволило сделать вывод об уровне развития личностного потенциала с</w:t>
      </w:r>
      <w:r>
        <w:rPr>
          <w:rFonts w:ascii="Times New Roman CYR" w:hAnsi="Times New Roman CYR" w:cs="Times New Roman CYR"/>
          <w:sz w:val="28"/>
          <w:szCs w:val="28"/>
        </w:rPr>
        <w:t>отрудников. Психофизиологические возможности работников промышленных предприятий довольно высоки, однако трудовой потенциал недостаточно развит, а инновационный до сих пор находится в стадии формирования. Данные показатели характерны для большинства отечес</w:t>
      </w:r>
      <w:r>
        <w:rPr>
          <w:rFonts w:ascii="Times New Roman CYR" w:hAnsi="Times New Roman CYR" w:cs="Times New Roman CYR"/>
          <w:sz w:val="28"/>
          <w:szCs w:val="28"/>
        </w:rPr>
        <w:t>твенных предприятий.</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работника не всегда важна только материальная составляющая, но и духовно - нравственные стороны производственной жизни, а именно: условия труда, взаимоотношения в коллективе, социальные гарантии, возможность самореализации.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озн</w:t>
      </w:r>
      <w:r>
        <w:rPr>
          <w:rFonts w:ascii="Times New Roman CYR" w:hAnsi="Times New Roman CYR" w:cs="Times New Roman CYR"/>
          <w:sz w:val="28"/>
          <w:szCs w:val="28"/>
        </w:rPr>
        <w:t>ачает, что достаточно развит внутренний мотивационный механизм, включающий весь спектр потребностей - от низших до высших.</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Пример российской организации "Ростелеком" по улучшению удовлетворенности сотрудников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 один из важнейших ресурсов на пре</w:t>
      </w:r>
      <w:r>
        <w:rPr>
          <w:rFonts w:ascii="Times New Roman CYR" w:hAnsi="Times New Roman CYR" w:cs="Times New Roman CYR"/>
          <w:sz w:val="28"/>
          <w:szCs w:val="28"/>
        </w:rPr>
        <w:t>дприятии ОАО "Ростелеком", поэтому и управление персоналом играет важнейшую роль в достижении организацией желаемой цели. Важнейшей составляющей трудовой мотивации является степень удовлетворенности человека местом работы и выполняемой работой. В то же вре</w:t>
      </w:r>
      <w:r>
        <w:rPr>
          <w:rFonts w:ascii="Times New Roman CYR" w:hAnsi="Times New Roman CYR" w:cs="Times New Roman CYR"/>
          <w:sz w:val="28"/>
          <w:szCs w:val="28"/>
        </w:rPr>
        <w:t>мя, нельзя утверждать, что более высокий уровень удовлетворенности автоматически ведет к более высоким рабочим результатам. Высокая удовлетворенность для некоторых категорий работников может сопровождаться низким уровнем производительности. Неудовлетворенн</w:t>
      </w:r>
      <w:r>
        <w:rPr>
          <w:rFonts w:ascii="Times New Roman CYR" w:hAnsi="Times New Roman CYR" w:cs="Times New Roman CYR"/>
          <w:sz w:val="28"/>
          <w:szCs w:val="28"/>
        </w:rPr>
        <w:t>ость работника разными сторонами работы может повлечь за собой ряд негативных последствий, как для самого работника, так и для организации. Экономия на оплате труда работников может быть не всегда выгодна организации. Если из организации начнут увольняться</w:t>
      </w:r>
      <w:r>
        <w:rPr>
          <w:rFonts w:ascii="Times New Roman CYR" w:hAnsi="Times New Roman CYR" w:cs="Times New Roman CYR"/>
          <w:sz w:val="28"/>
          <w:szCs w:val="28"/>
        </w:rPr>
        <w:t xml:space="preserve"> лучшие работники или персонал будет работать хуже, то ее эффективность и неспособность к оперативному реагированию на изменения внешней среды может сильно снизиться. Для воздействия на мотивацию работников и для повышения их готовности работать в интереса</w:t>
      </w:r>
      <w:r>
        <w:rPr>
          <w:rFonts w:ascii="Times New Roman CYR" w:hAnsi="Times New Roman CYR" w:cs="Times New Roman CYR"/>
          <w:sz w:val="28"/>
          <w:szCs w:val="28"/>
        </w:rPr>
        <w:t>х организации необходимо не только исключить факторы, которые могут снижать удовлетворенность работников, но и создавать условия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повышения внутренней мотивации работников (возможности профессионального и должностного роста и т.п.).</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Руководству организа</w:t>
      </w:r>
      <w:r>
        <w:rPr>
          <w:rFonts w:ascii="Times New Roman CYR" w:hAnsi="Times New Roman CYR" w:cs="Times New Roman CYR"/>
          <w:sz w:val="28"/>
          <w:szCs w:val="28"/>
        </w:rPr>
        <w:t xml:space="preserve">ции ОАО "Ростелеком" следует обратить большое внимание на следующие факторы при реорганизации трудовой мотивации персонала. </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можно выделить пять групп факторов: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Индивидуальные особенности работников:</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молодые работники с большей готовностью</w:t>
      </w:r>
      <w:r>
        <w:rPr>
          <w:rFonts w:ascii="Times New Roman CYR" w:hAnsi="Times New Roman CYR" w:cs="Times New Roman CYR"/>
          <w:sz w:val="28"/>
          <w:szCs w:val="28"/>
        </w:rPr>
        <w:t xml:space="preserve"> принимают изменения. Старшие работники часто предпочитают повторяющиеся задания, поскольку они уже приспособились к ним и знают, как выполнить их хорошо.</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чем выше уровень образования работников, тем больше они ценят самостоятельные, трудные и</w:t>
      </w:r>
      <w:r>
        <w:rPr>
          <w:rFonts w:ascii="Times New Roman CYR" w:hAnsi="Times New Roman CYR" w:cs="Times New Roman CYR"/>
          <w:sz w:val="28"/>
          <w:szCs w:val="28"/>
        </w:rPr>
        <w:t xml:space="preserve"> перспективные задания.</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 в себе, потребность в росте. Чем выше уровень работника в себе, потребность в росте, тем больше он уверен в том, что он может научиться более сложным задачам и справиться с ними. Работники, для которых труд является осно</w:t>
      </w:r>
      <w:r>
        <w:rPr>
          <w:rFonts w:ascii="Times New Roman CYR" w:hAnsi="Times New Roman CYR" w:cs="Times New Roman CYR"/>
          <w:sz w:val="28"/>
          <w:szCs w:val="28"/>
        </w:rPr>
        <w:t>вной сферой личностного самоопределения, с большей готовностью принимают расширение и обогащение своих рабочих обязанностей и функций.</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характеристики рабочей ситуации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Рабочая группа и тот мотивационный климат, который сложился в ней, оказывают</w:t>
      </w:r>
      <w:r>
        <w:rPr>
          <w:rFonts w:ascii="Times New Roman CYR" w:hAnsi="Times New Roman CYR" w:cs="Times New Roman CYR"/>
          <w:sz w:val="28"/>
          <w:szCs w:val="28"/>
        </w:rPr>
        <w:t xml:space="preserve"> значительное влияние на трудовую мотивацию ее членов. Непосредственный руководитель оказывает большое влияние на трудовую мотивацию работников, как своим примером, так и поощрениями и наказаниями. Уровень трудовой мотивации подчиненных зависит от того, по</w:t>
      </w:r>
      <w:r>
        <w:rPr>
          <w:rFonts w:ascii="Times New Roman CYR" w:hAnsi="Times New Roman CYR" w:cs="Times New Roman CYR"/>
          <w:sz w:val="28"/>
          <w:szCs w:val="28"/>
        </w:rPr>
        <w:t xml:space="preserve">ощряют ли руководители добросовестное отношение к работе, настрой на работу с высокой самоотдачей или они игнорируют такое отношение к делу. -Организационная культура. Нормы, ценности и убеждения, разделяемые членами организации могут, как повышать, так и </w:t>
      </w:r>
      <w:r>
        <w:rPr>
          <w:rFonts w:ascii="Times New Roman CYR" w:hAnsi="Times New Roman CYR" w:cs="Times New Roman CYR"/>
          <w:sz w:val="28"/>
          <w:szCs w:val="28"/>
        </w:rPr>
        <w:t>понижать уровень трудовой мотивации персонала. Культура, которая подчеркивает уважение к работникам, вовлекает их в процесс принятия решений, представляет им самостоятельность при планировании и исполнении заданий, стимулирует более высокую самоотдачу рабо</w:t>
      </w:r>
      <w:r>
        <w:rPr>
          <w:rFonts w:ascii="Times New Roman CYR" w:hAnsi="Times New Roman CYR" w:cs="Times New Roman CYR"/>
          <w:sz w:val="28"/>
          <w:szCs w:val="28"/>
        </w:rPr>
        <w:t>тников, повышает заинтересованность в успешном решении рабочих задач.</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Условия работы</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влиянии условий работы на трудовую мотивацию, следует иметь в виду, что это не только санитарно-гигиенические условия (шум, освещенность, запыленность и т.п</w:t>
      </w:r>
      <w:r>
        <w:rPr>
          <w:rFonts w:ascii="Times New Roman CYR" w:hAnsi="Times New Roman CYR" w:cs="Times New Roman CYR"/>
          <w:sz w:val="28"/>
          <w:szCs w:val="28"/>
        </w:rPr>
        <w:t>.), но также и организация рабочего места, обеспеченность необходимыми инструментами, оборудованием и оргтехникой. Мотивирующее влияние условий работы определяется тем, насколько эти условия облегчают выполнение порученной работы и удовлетворяют потребност</w:t>
      </w:r>
      <w:r>
        <w:rPr>
          <w:rFonts w:ascii="Times New Roman CYR" w:hAnsi="Times New Roman CYR" w:cs="Times New Roman CYR"/>
          <w:sz w:val="28"/>
          <w:szCs w:val="28"/>
        </w:rPr>
        <w:t>ь работников в безопасности и физическом и психологическом комфорте.</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Управленческая практика.</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Сложившаяся в организации практика управления (система планирования и организации работ, контроля за исполнением) оказывает сильное влияние на мотивацию работни</w:t>
      </w:r>
      <w:r>
        <w:rPr>
          <w:rFonts w:ascii="Times New Roman CYR" w:hAnsi="Times New Roman CYR" w:cs="Times New Roman CYR"/>
          <w:sz w:val="28"/>
          <w:szCs w:val="28"/>
        </w:rPr>
        <w:t>ков. Чем в большей степени сложившаяся практика управления ориентирована на раскрытие потенциала людей, на учет их интересов, тем выше уровень трудовой мотивации персонала, выше готовность вносить свой вклад в достижение организационных целей.</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Политика в</w:t>
      </w:r>
      <w:r>
        <w:rPr>
          <w:rFonts w:ascii="Times New Roman CYR" w:hAnsi="Times New Roman CYR" w:cs="Times New Roman CYR"/>
          <w:sz w:val="28"/>
          <w:szCs w:val="28"/>
        </w:rPr>
        <w:t xml:space="preserve"> отношении персонала.</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стимулирования работников, размер зарплаты и льготы для работников (отпуска, пенсии и т.п.), обучение и развитие работников, социальная защита и другие направления кадровой работы оказывают самое непосредственное влияние на тру</w:t>
      </w:r>
      <w:r>
        <w:rPr>
          <w:rFonts w:ascii="Times New Roman CYR" w:hAnsi="Times New Roman CYR" w:cs="Times New Roman CYR"/>
          <w:sz w:val="28"/>
          <w:szCs w:val="28"/>
        </w:rPr>
        <w:t>довую мотивацию персонала. Один из подходов к реорганизации труда состоит в реструктуризации работ с использованием трех основных методов: расширение труда, обогащение труда и повышение качества трудовой жизни. Расширение труда предполагает большую содержа</w:t>
      </w:r>
      <w:r>
        <w:rPr>
          <w:rFonts w:ascii="Times New Roman CYR" w:hAnsi="Times New Roman CYR" w:cs="Times New Roman CYR"/>
          <w:sz w:val="28"/>
          <w:szCs w:val="28"/>
        </w:rPr>
        <w:t>тельность работы, увеличение числа и разнообразия задач, выполняемых на том же уровне сложности.</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Обогащение труда - это практика предоставления работникам возможность иметь большую ответственность и больший контроль над выполнением своей работы. В противоп</w:t>
      </w:r>
      <w:r>
        <w:rPr>
          <w:rFonts w:ascii="Times New Roman CYR" w:hAnsi="Times New Roman CYR" w:cs="Times New Roman CYR"/>
          <w:sz w:val="28"/>
          <w:szCs w:val="28"/>
        </w:rPr>
        <w:t>оложность расширению труда, здесь вовсе не обязательно выполнять большее количество рабочих заданий, но предполагается большая ответственность и самостоятельность исполнителя. В качестве методов получения информации чаще всего используют анкетирование и ст</w:t>
      </w:r>
      <w:r>
        <w:rPr>
          <w:rFonts w:ascii="Times New Roman CYR" w:hAnsi="Times New Roman CYR" w:cs="Times New Roman CYR"/>
          <w:sz w:val="28"/>
          <w:szCs w:val="28"/>
        </w:rPr>
        <w:t>руктурированное интервью. Анкетирование позволяет охватить большее количество опрашиваемых работников, структурировать вопросы и осуществлять формальную (статистическую) обработку данных. Собеседование дает возможность более глубокого анализа представлений</w:t>
      </w:r>
      <w:r>
        <w:rPr>
          <w:rFonts w:ascii="Times New Roman CYR" w:hAnsi="Times New Roman CYR" w:cs="Times New Roman CYR"/>
          <w:sz w:val="28"/>
          <w:szCs w:val="28"/>
        </w:rPr>
        <w:t xml:space="preserve"> работников о факторах удовлетворенности трудом и собственных трудовых ценностях. Желательно применять данные методы в комбинации: предварительное собеседование, затем разработка анкеты и проведение более широкого опроса, проведение заключительного собесед</w:t>
      </w:r>
      <w:r>
        <w:rPr>
          <w:rFonts w:ascii="Times New Roman CYR" w:hAnsi="Times New Roman CYR" w:cs="Times New Roman CYR"/>
          <w:sz w:val="28"/>
          <w:szCs w:val="28"/>
        </w:rPr>
        <w:t>ования по получению более развернутой информации.</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 этой схеме: интервью - анкетирование - интервью было проведено исследование структуры мотивации работников компании ОАО "Ростелеком". В результате диагностики должны быть получены данные по степен</w:t>
      </w:r>
      <w:r>
        <w:rPr>
          <w:rFonts w:ascii="Times New Roman CYR" w:hAnsi="Times New Roman CYR" w:cs="Times New Roman CYR"/>
          <w:sz w:val="28"/>
          <w:szCs w:val="28"/>
        </w:rPr>
        <w:t>и удовлетворенности качеством трудовой жизни и системе ценностей, которые имеются у работников. Сравнение факторов удовлетворенности трудом с ценностными ориентациями работников позволяют сделать вывод о несовпадении и проблемах в мотивационной сфере компа</w:t>
      </w:r>
      <w:r>
        <w:rPr>
          <w:rFonts w:ascii="Times New Roman CYR" w:hAnsi="Times New Roman CYR" w:cs="Times New Roman CYR"/>
          <w:sz w:val="28"/>
          <w:szCs w:val="28"/>
        </w:rPr>
        <w:t>нии. В ОАО "Ростелеком" был организован опрос работников коммерческого блока, компании, проведены интервью с руководителями отделов и ключевыми специалистами. Общая удовлетворенность трудом в компании составила 57%, неудовлетворенны 35% опрошенных, 8% затр</w:t>
      </w:r>
      <w:r>
        <w:rPr>
          <w:rFonts w:ascii="Times New Roman CYR" w:hAnsi="Times New Roman CYR" w:cs="Times New Roman CYR"/>
          <w:sz w:val="28"/>
          <w:szCs w:val="28"/>
        </w:rPr>
        <w:t>уднились в своем отношении.</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Работники компании разделились на три почти равные группы: одна группа (около 28% опрошенных) удовлетворена полностью и практически всеми аспектами труда (содержание труда, оплата, психологический климат и социально-бытовыми усл</w:t>
      </w:r>
      <w:r>
        <w:rPr>
          <w:rFonts w:ascii="Times New Roman CYR" w:hAnsi="Times New Roman CYR" w:cs="Times New Roman CYR"/>
          <w:sz w:val="28"/>
          <w:szCs w:val="28"/>
        </w:rPr>
        <w:t>овиями труда)</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(около 29%) удовлетворена содержанием работы, социально-бытовыми условиями и психологическим климатом, но не удовлетворена заработной платой и системой денежного вознаграждения, третья группа (около 26%) не удовлетворена почти в</w:t>
      </w:r>
      <w:r>
        <w:rPr>
          <w:rFonts w:ascii="Times New Roman CYR" w:hAnsi="Times New Roman CYR" w:cs="Times New Roman CYR"/>
          <w:sz w:val="28"/>
          <w:szCs w:val="28"/>
        </w:rPr>
        <w:t>семи аспектами трудовой деятельности в компании. Это же деление наблюдалось в ответах по ценности для сотрудников различных аспектов работы в компании: для первой группы наибольшую ценность представляло стабильность и уверенность в будущем, а также возможн</w:t>
      </w:r>
      <w:r>
        <w:rPr>
          <w:rFonts w:ascii="Times New Roman CYR" w:hAnsi="Times New Roman CYR" w:cs="Times New Roman CYR"/>
          <w:sz w:val="28"/>
          <w:szCs w:val="28"/>
        </w:rPr>
        <w:t>ость общения с коллегами на работе (хороший психологический климат); для второй группы наибольшую ценность представляли важность и содержательность работы, хорошая зарплата и возможность профессионального роста; для третьей группы наибольшее значение приоб</w:t>
      </w:r>
      <w:r>
        <w:rPr>
          <w:rFonts w:ascii="Times New Roman CYR" w:hAnsi="Times New Roman CYR" w:cs="Times New Roman CYR"/>
          <w:sz w:val="28"/>
          <w:szCs w:val="28"/>
        </w:rPr>
        <w:t>рело близость работы от дома, комфорт и хорошие социально-бытовые условия на работе.</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выделив три группы работников с разными мотивационными приоритетами (первая группа - ориентация на стабильность и умеренную трудовую активность, вторая груп</w:t>
      </w:r>
      <w:r>
        <w:rPr>
          <w:rFonts w:ascii="Times New Roman CYR" w:hAnsi="Times New Roman CYR" w:cs="Times New Roman CYR"/>
          <w:sz w:val="28"/>
          <w:szCs w:val="28"/>
        </w:rPr>
        <w:t>па - ориентация на работу и на денежное вознаграждение, третья группа - маргинальная, с ориентацией на комфортные условия на работе).Исследование мотивационной структуры проводились по следующим факторам:</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удовлетворенности трудом (качеством труда в</w:t>
      </w:r>
      <w:r>
        <w:rPr>
          <w:rFonts w:ascii="Times New Roman CYR" w:hAnsi="Times New Roman CYR" w:cs="Times New Roman CYR"/>
          <w:sz w:val="28"/>
          <w:szCs w:val="28"/>
        </w:rPr>
        <w:t xml:space="preserve"> компании): отношение к содержанию выполняемой работы (интересная, нужная, важная престижная работа) отношения в рабочем коллективе (отдел, группа, подразделение), в котором работают сотрудники</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факторы:</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Деньги (размер и способы получения денеж</w:t>
      </w:r>
      <w:r>
        <w:rPr>
          <w:rFonts w:ascii="Times New Roman CYR" w:hAnsi="Times New Roman CYR" w:cs="Times New Roman CYR"/>
          <w:sz w:val="28"/>
          <w:szCs w:val="28"/>
        </w:rPr>
        <w:t>ного вознаграждения</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Перспективы роста (карьерного, профессионального, личностного) - ценность развития и самореализации</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Ценность общности - хорошие отношения в коллективе, возможность дружеского общения, принадлежность к известной, успешной, престижной</w:t>
      </w:r>
      <w:r>
        <w:rPr>
          <w:rFonts w:ascii="Times New Roman CYR" w:hAnsi="Times New Roman CYR" w:cs="Times New Roman CYR"/>
          <w:sz w:val="28"/>
          <w:szCs w:val="28"/>
        </w:rPr>
        <w:t xml:space="preserve"> компании)</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Ценность стабильности, защищенности и безопасности, чувство уверенности в будущем в отношении своей занятости и дохода</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Ценность свободы, независимости, самодостаточности (гибкое рабочее время)</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Ценность социально-бытовых условий (комфорт на</w:t>
      </w:r>
      <w:r>
        <w:rPr>
          <w:rFonts w:ascii="Times New Roman CYR" w:hAnsi="Times New Roman CYR" w:cs="Times New Roman CYR"/>
          <w:sz w:val="28"/>
          <w:szCs w:val="28"/>
        </w:rPr>
        <w:t xml:space="preserve"> работе)</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Проведенные интервью и дальнейший анализ результатов позволил сформулировать основные принципы разработки денежного вознаграждения в компании, а именно: необходимо увязать размер денежного вознаграждения с индивидуальной результативностью работник</w:t>
      </w:r>
      <w:r>
        <w:rPr>
          <w:rFonts w:ascii="Times New Roman CYR" w:hAnsi="Times New Roman CYR" w:cs="Times New Roman CYR"/>
          <w:sz w:val="28"/>
          <w:szCs w:val="28"/>
        </w:rPr>
        <w:t>а для поощрения личной эффективности; в целях координации усилий различных специалистов одного подразделения необходимо увязать систему премирования с эффективностью деятельности рабочей группы (отдела, подразделения); а для развития корпоративности необхо</w:t>
      </w:r>
      <w:r>
        <w:rPr>
          <w:rFonts w:ascii="Times New Roman CYR" w:hAnsi="Times New Roman CYR" w:cs="Times New Roman CYR"/>
          <w:sz w:val="28"/>
          <w:szCs w:val="28"/>
        </w:rPr>
        <w:t>дима система "участие в успехах и неудачах компании"для всего персонала. Прежде чем решать вопрос об изменении системы денежного вознаграждения персонала компании, необходимо изучить мотивационную структуру работников. В особенности это касается управленче</w:t>
      </w:r>
      <w:r>
        <w:rPr>
          <w:rFonts w:ascii="Times New Roman CYR" w:hAnsi="Times New Roman CYR" w:cs="Times New Roman CYR"/>
          <w:sz w:val="28"/>
          <w:szCs w:val="28"/>
        </w:rPr>
        <w:t xml:space="preserve">ского состава, потому что именно для этой категории работников компании нередкой является ситуация, когда затраченные усилия по разработке новой компенсационной политики не только не усиливают мотивацию, но зачастую ослабляют ее. Новая или реформированная </w:t>
      </w:r>
      <w:r>
        <w:rPr>
          <w:rFonts w:ascii="Times New Roman CYR" w:hAnsi="Times New Roman CYR" w:cs="Times New Roman CYR"/>
          <w:sz w:val="28"/>
          <w:szCs w:val="28"/>
        </w:rPr>
        <w:t>система компенсаций должна быть адекватна мотивационной структуре персонала.</w:t>
      </w:r>
    </w:p>
    <w:p w:rsidR="00000000" w:rsidRDefault="00CE4C5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Подводя итог, важно отметить, что удовлетворенность трудом - эмоционально-оценочное отношение личности или группы к выполняемой работе и условиям ее протекания. От </w:t>
      </w:r>
      <w:r>
        <w:rPr>
          <w:rFonts w:ascii="Times New Roman CYR" w:hAnsi="Times New Roman CYR" w:cs="Times New Roman CYR"/>
          <w:sz w:val="28"/>
          <w:szCs w:val="28"/>
        </w:rPr>
        <w:t>удовлетворенности трудом, совершенствования форм его организации, гуманизации содержания зависит экономическая эффективность труда.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двухфакторной ("мотивационно-гигиенической") теории удовлетворенности трудом (Ф. Херцбергер), к "мотивационным" фак</w:t>
      </w:r>
      <w:r>
        <w:rPr>
          <w:rFonts w:ascii="Times New Roman CYR" w:hAnsi="Times New Roman CYR" w:cs="Times New Roman CYR"/>
          <w:sz w:val="28"/>
          <w:szCs w:val="28"/>
        </w:rPr>
        <w:t>торам относятся: содержание труда, достижения в работе, признание со стороны окружающих, возможность квалификационного роста.</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"гигиеническим" факторам относятся условия труда, заработная плата, линия поведения администрации, взаимоотношения между работни</w:t>
      </w:r>
      <w:r>
        <w:rPr>
          <w:rFonts w:ascii="Times New Roman CYR" w:hAnsi="Times New Roman CYR" w:cs="Times New Roman CYR"/>
          <w:sz w:val="28"/>
          <w:szCs w:val="28"/>
        </w:rPr>
        <w:t>ками.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благоприятных "гигиенических" факторов возникает особое состояние, которое приводит к уменьшению чувства неудовлетворенности характером работы, но не к повышению удовлетворенности трудом. Исследование формирования удовлетворенности трудом</w:t>
      </w:r>
      <w:r>
        <w:rPr>
          <w:rFonts w:ascii="Times New Roman CYR" w:hAnsi="Times New Roman CYR" w:cs="Times New Roman CYR"/>
          <w:sz w:val="28"/>
          <w:szCs w:val="28"/>
        </w:rPr>
        <w:t>, его динамики является одной из значимых проблем социальной психологии и психологии труда, где удовлетворенность рассматривается в качестве важного показателя социально-психологического климата и эффективности деятельности.</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Аксене</w:t>
      </w:r>
      <w:r>
        <w:rPr>
          <w:rFonts w:ascii="Times New Roman CYR" w:hAnsi="Times New Roman CYR" w:cs="Times New Roman CYR"/>
          <w:sz w:val="28"/>
          <w:szCs w:val="28"/>
        </w:rPr>
        <w:t>нко Ю.Н., Каспарян В.Н., Самыгин С.И., Суханов И.О. Социология и психология управления. Ростов н/Д: Феникс, 2001. - 512 с.</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Васильева Т.В. Психология труда, 2013 г.</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Винокуренко Г.С. Рынок труда и рынок рабочих мест / Рыночные отношения в странах СНГ: пр</w:t>
      </w:r>
      <w:r>
        <w:rPr>
          <w:rFonts w:ascii="Times New Roman CYR" w:hAnsi="Times New Roman CYR" w:cs="Times New Roman CYR"/>
          <w:sz w:val="28"/>
          <w:szCs w:val="28"/>
        </w:rPr>
        <w:t>облемы, тенденции, перспективы. - Краснодар.2004 г. С. 68-72.</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Капцов А.В. Психологическая аксиометрия личности и группы: метод. пособие. - Самара: СамЛюксПринт, 2011. - 112 с.</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Климов Е.А. Общечеловеческие ценности глазами психолога-профессиоведа // Пси</w:t>
      </w:r>
      <w:r>
        <w:rPr>
          <w:rFonts w:ascii="Times New Roman CYR" w:hAnsi="Times New Roman CYR" w:cs="Times New Roman CYR"/>
          <w:sz w:val="28"/>
          <w:szCs w:val="28"/>
        </w:rPr>
        <w:t>хологический журнал. - Т. 14. - 2012. - №4. - С. 130-136.</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Д.А. Тест смысложизненных ориентаций (СЖО). - М.: Смысл, 2010. - 18 с.</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Д.А. Ценности и ценностные представления.</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Мисюрина, журнал университета им. Вернадского, 2011 г. - №4(3</w:t>
      </w:r>
      <w:r>
        <w:rPr>
          <w:rFonts w:ascii="Times New Roman CYR" w:hAnsi="Times New Roman CYR" w:cs="Times New Roman CYR"/>
          <w:sz w:val="28"/>
          <w:szCs w:val="28"/>
        </w:rPr>
        <w:t>5)</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Петровский А.В. Социальная психология коллектива / А.В Петровский, 2009 г.</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Серый А.В. Ценностно-смысловая сфера личности / А.В. Серый, М.С. Яницкий. - Кемерово: КГУ, 2013. - 92 с.</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Савченко Т.Н. Применение методов кластерного анализа для обработки </w:t>
      </w:r>
      <w:r>
        <w:rPr>
          <w:rFonts w:ascii="Times New Roman CYR" w:hAnsi="Times New Roman CYR" w:cs="Times New Roman CYR"/>
          <w:sz w:val="28"/>
          <w:szCs w:val="28"/>
        </w:rPr>
        <w:t>данных психологических исследований // Экспериментальная психология. - 2010. - №2.</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Сидоренко Е.В. Методы математической обработки в психологии. - СПб.: Речь, 2011. - 350 с.</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.Филинкова Е.Б. Структура удовлетворенности предпринимательской деятельностью // </w:t>
      </w:r>
      <w:r>
        <w:rPr>
          <w:rFonts w:ascii="Times New Roman CYR" w:hAnsi="Times New Roman CYR" w:cs="Times New Roman CYR"/>
          <w:sz w:val="28"/>
          <w:szCs w:val="28"/>
        </w:rPr>
        <w:t>Проблемы экономической психологии. - М.: Институт психологии РАН, 2010. - Т. 2. - С. 205-228.</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Ценностно-смысловая обусловленность профессионального развития личности / А.В. Верещагина, 2012</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Цехновичер В.М. Способ измерения показателя ценностно-ориентац</w:t>
      </w:r>
      <w:r>
        <w:rPr>
          <w:rFonts w:ascii="Times New Roman CYR" w:hAnsi="Times New Roman CYR" w:cs="Times New Roman CYR"/>
          <w:sz w:val="28"/>
          <w:szCs w:val="28"/>
        </w:rPr>
        <w:t>ионного единства малой группы, 2008</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Чемерский Э.Ф. Сплоченность - как ценностно-ориентационное единство группы // Современные научные исследования и инновации. - 2011.</w:t>
      </w:r>
    </w:p>
    <w:p w:rsidR="00000000" w:rsidRDefault="00CE4C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Чудновский В.Э. Психологические составляющие оптимального смысла жизни // Вопросы пс</w:t>
      </w:r>
      <w:r>
        <w:rPr>
          <w:rFonts w:ascii="Times New Roman CYR" w:hAnsi="Times New Roman CYR" w:cs="Times New Roman CYR"/>
          <w:sz w:val="28"/>
          <w:szCs w:val="28"/>
        </w:rPr>
        <w:t>ихологии. - 2013. - №3. - С. 3-14.</w:t>
      </w:r>
    </w:p>
    <w:p w:rsidR="00CE4C50" w:rsidRDefault="00CE4C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CE4C5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09"/>
    <w:rsid w:val="009F4F09"/>
    <w:rsid w:val="00CE4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0C94DB-65C3-4AE6-8DCC-82E6AE15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5926</Words>
  <Characters>33784</Characters>
  <Application>Microsoft Office Word</Application>
  <DocSecurity>0</DocSecurity>
  <Lines>281</Lines>
  <Paragraphs>79</Paragraphs>
  <ScaleCrop>false</ScaleCrop>
  <Company/>
  <LinksUpToDate>false</LinksUpToDate>
  <CharactersWithSpaces>39631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2024-09-20T17:51:00Z</dcterms:created>
  <dcterms:modified xsi:type="dcterms:W3CDTF">2024-09-20T17:51:00Z</dcterms:modified>
</cp:coreProperties>
</file>