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90423">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Министерство образования, науки и молодежной политики</w:t>
      </w:r>
    </w:p>
    <w:p w:rsidR="00000000" w:rsidRDefault="00290423">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Забайкальского края</w:t>
      </w:r>
    </w:p>
    <w:p w:rsidR="00000000" w:rsidRDefault="00290423">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ГОУ СПО "Читинский педагогический колледж"</w:t>
      </w:r>
    </w:p>
    <w:p w:rsidR="00000000" w:rsidRDefault="00290423">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290423">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290423">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290423">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290423">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290423">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290423">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290423">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290423">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290423">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290423">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290423">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rsidR="00000000" w:rsidRDefault="00290423">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Учет свойств темперамента в воспитательно-образовательном процессе детей дошкольного возраста</w:t>
      </w:r>
    </w:p>
    <w:p w:rsidR="00000000" w:rsidRDefault="00290423">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290423">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290423">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290423">
      <w:pPr>
        <w:widowControl w:val="0"/>
        <w:suppressAutoHyphens/>
        <w:autoSpaceDE w:val="0"/>
        <w:autoSpaceDN w:val="0"/>
        <w:adjustRightInd w:val="0"/>
        <w:spacing w:after="0" w:line="360" w:lineRule="auto"/>
        <w:ind w:firstLine="5103"/>
        <w:jc w:val="both"/>
        <w:rPr>
          <w:rFonts w:ascii="Times New Roman CYR" w:hAnsi="Times New Roman CYR" w:cs="Times New Roman CYR"/>
          <w:sz w:val="28"/>
          <w:szCs w:val="28"/>
        </w:rPr>
      </w:pPr>
      <w:r>
        <w:rPr>
          <w:rFonts w:ascii="Times New Roman CYR" w:hAnsi="Times New Roman CYR" w:cs="Times New Roman CYR"/>
          <w:sz w:val="28"/>
          <w:szCs w:val="28"/>
        </w:rPr>
        <w:t>Студентки 4 кур</w:t>
      </w:r>
      <w:r>
        <w:rPr>
          <w:rFonts w:ascii="Times New Roman CYR" w:hAnsi="Times New Roman CYR" w:cs="Times New Roman CYR"/>
          <w:sz w:val="28"/>
          <w:szCs w:val="28"/>
        </w:rPr>
        <w:t>са</w:t>
      </w:r>
    </w:p>
    <w:p w:rsidR="00000000" w:rsidRDefault="00290423">
      <w:pPr>
        <w:widowControl w:val="0"/>
        <w:suppressAutoHyphens/>
        <w:autoSpaceDE w:val="0"/>
        <w:autoSpaceDN w:val="0"/>
        <w:adjustRightInd w:val="0"/>
        <w:spacing w:after="0" w:line="360" w:lineRule="auto"/>
        <w:ind w:firstLine="5103"/>
        <w:jc w:val="both"/>
        <w:rPr>
          <w:rFonts w:ascii="Times New Roman CYR" w:hAnsi="Times New Roman CYR" w:cs="Times New Roman CYR"/>
          <w:sz w:val="28"/>
          <w:szCs w:val="28"/>
        </w:rPr>
      </w:pPr>
      <w:r>
        <w:rPr>
          <w:rFonts w:ascii="Times New Roman CYR" w:hAnsi="Times New Roman CYR" w:cs="Times New Roman CYR"/>
          <w:sz w:val="28"/>
          <w:szCs w:val="28"/>
        </w:rPr>
        <w:t>Специальность: 050704</w:t>
      </w:r>
    </w:p>
    <w:p w:rsidR="00000000" w:rsidRDefault="00290423">
      <w:pPr>
        <w:widowControl w:val="0"/>
        <w:suppressAutoHyphens/>
        <w:autoSpaceDE w:val="0"/>
        <w:autoSpaceDN w:val="0"/>
        <w:adjustRightInd w:val="0"/>
        <w:spacing w:after="0" w:line="360" w:lineRule="auto"/>
        <w:ind w:firstLine="5103"/>
        <w:jc w:val="both"/>
        <w:rPr>
          <w:rFonts w:ascii="Times New Roman CYR" w:hAnsi="Times New Roman CYR" w:cs="Times New Roman CYR"/>
          <w:sz w:val="28"/>
          <w:szCs w:val="28"/>
        </w:rPr>
      </w:pPr>
      <w:r>
        <w:rPr>
          <w:rFonts w:ascii="Times New Roman CYR" w:hAnsi="Times New Roman CYR" w:cs="Times New Roman CYR"/>
          <w:sz w:val="28"/>
          <w:szCs w:val="28"/>
        </w:rPr>
        <w:t>Дошкольное образование</w:t>
      </w:r>
    </w:p>
    <w:p w:rsidR="00000000" w:rsidRDefault="00290423">
      <w:pPr>
        <w:widowControl w:val="0"/>
        <w:tabs>
          <w:tab w:val="left" w:pos="7095"/>
        </w:tabs>
        <w:suppressAutoHyphens/>
        <w:autoSpaceDE w:val="0"/>
        <w:autoSpaceDN w:val="0"/>
        <w:adjustRightInd w:val="0"/>
        <w:spacing w:after="0" w:line="360" w:lineRule="auto"/>
        <w:ind w:firstLine="5103"/>
        <w:jc w:val="both"/>
        <w:rPr>
          <w:rFonts w:ascii="Times New Roman CYR" w:hAnsi="Times New Roman CYR" w:cs="Times New Roman CYR"/>
          <w:sz w:val="28"/>
          <w:szCs w:val="28"/>
        </w:rPr>
      </w:pPr>
      <w:r>
        <w:rPr>
          <w:rFonts w:ascii="Times New Roman CYR" w:hAnsi="Times New Roman CYR" w:cs="Times New Roman CYR"/>
          <w:sz w:val="28"/>
          <w:szCs w:val="28"/>
        </w:rPr>
        <w:t>Руководитель: Седых Л.С.</w:t>
      </w:r>
    </w:p>
    <w:p w:rsidR="00000000" w:rsidRDefault="00290423">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290423">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290423">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290423">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290423">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290423">
      <w:pPr>
        <w:widowControl w:val="0"/>
        <w:tabs>
          <w:tab w:val="left" w:pos="5880"/>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Чита - 2010 год</w:t>
      </w:r>
    </w:p>
    <w:p w:rsidR="00000000" w:rsidRDefault="00290423">
      <w:pPr>
        <w:widowControl w:val="0"/>
        <w:tabs>
          <w:tab w:val="left" w:pos="58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Оглавление</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90423">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290423">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1. Теоретические основы темперамента</w:t>
      </w:r>
    </w:p>
    <w:p w:rsidR="00000000" w:rsidRDefault="00290423">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История развития и сущность понятия темперамент</w:t>
      </w:r>
    </w:p>
    <w:p w:rsidR="00000000" w:rsidRDefault="00290423">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Физиологические основы темперамента</w:t>
      </w:r>
    </w:p>
    <w:p w:rsidR="00000000" w:rsidRDefault="00290423">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w:t>
      </w:r>
      <w:r>
        <w:rPr>
          <w:rFonts w:ascii="Times New Roman CYR" w:hAnsi="Times New Roman CYR" w:cs="Times New Roman CYR"/>
          <w:sz w:val="28"/>
          <w:szCs w:val="28"/>
        </w:rPr>
        <w:t xml:space="preserve"> 2. Особенности темперамента ребенка</w:t>
      </w:r>
    </w:p>
    <w:p w:rsidR="00000000" w:rsidRDefault="00290423">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Развитие темперамента в дошкольном возрасте</w:t>
      </w:r>
    </w:p>
    <w:p w:rsidR="00000000" w:rsidRDefault="00290423">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Учет темпераментов детей в учебно-воспитательной работе</w:t>
      </w:r>
    </w:p>
    <w:p w:rsidR="00000000" w:rsidRDefault="00290423">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Ребенок в системе дошкольного воспитания</w:t>
      </w:r>
    </w:p>
    <w:p w:rsidR="00000000" w:rsidRDefault="00290423">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3. Экспериментальное исследование особенностей разного темперам</w:t>
      </w:r>
      <w:r>
        <w:rPr>
          <w:rFonts w:ascii="Times New Roman CYR" w:hAnsi="Times New Roman CYR" w:cs="Times New Roman CYR"/>
          <w:sz w:val="28"/>
          <w:szCs w:val="28"/>
        </w:rPr>
        <w:t>ента дошкольников</w:t>
      </w:r>
    </w:p>
    <w:p w:rsidR="00000000" w:rsidRDefault="00290423">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290423">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290423">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Приложения</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Введение</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Педагогам и воспитателем, работающим в сфере образования, постоянно приходится сталкиваться с проявлением индивидуальных различий учащихся и воспитанников в их общей активности, направле</w:t>
      </w:r>
      <w:r>
        <w:rPr>
          <w:rFonts w:ascii="Times New Roman CYR" w:hAnsi="Times New Roman CYR" w:cs="Times New Roman CYR"/>
          <w:sz w:val="28"/>
          <w:szCs w:val="28"/>
        </w:rPr>
        <w:t>нности и выраженности чувств. Но для подлинного понимания этих различий нужны достаточно длительные и разносторонние исследования индивидуальных своеобразных свойств психики, определяющих динамику психологической деятельности человека, или свойств темперам</w:t>
      </w:r>
      <w:r>
        <w:rPr>
          <w:rFonts w:ascii="Times New Roman CYR" w:hAnsi="Times New Roman CYR" w:cs="Times New Roman CYR"/>
          <w:sz w:val="28"/>
          <w:szCs w:val="28"/>
        </w:rPr>
        <w:t>ента.</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Опыт возрастной и педагогической психологии показывает, что одни и те же исходные свойства темперамента ребенка не предопределяют того, во что они развертываются - в достоинства или недостатки. Например, живость и отзывчивость сангвиника - положитель</w:t>
      </w:r>
      <w:r>
        <w:rPr>
          <w:rFonts w:ascii="Times New Roman CYR" w:hAnsi="Times New Roman CYR" w:cs="Times New Roman CYR"/>
          <w:sz w:val="28"/>
          <w:szCs w:val="28"/>
        </w:rPr>
        <w:t xml:space="preserve">ные качества, но при недостаточном контроле они могут привести к отсутствию должной сосредоточенности, к поверхности, склонности "разбрасываться". Спокойствие, выдержка, отсутствие торопливости флегматика - это достоинство. Но при неблагоприятных условиях </w:t>
      </w:r>
      <w:r>
        <w:rPr>
          <w:rFonts w:ascii="Times New Roman CYR" w:hAnsi="Times New Roman CYR" w:cs="Times New Roman CYR"/>
          <w:sz w:val="28"/>
          <w:szCs w:val="28"/>
        </w:rPr>
        <w:t>развития они могут сделать ребенка вялым, безынициативным, равнодушным к учебной деятельности и многим другим впечатлениям жизни. Знания индивидуально- психологических особенностей ребенка крайне необходимы воспитателю при организации воспитательно-образов</w:t>
      </w:r>
      <w:r>
        <w:rPr>
          <w:rFonts w:ascii="Times New Roman CYR" w:hAnsi="Times New Roman CYR" w:cs="Times New Roman CYR"/>
          <w:sz w:val="28"/>
          <w:szCs w:val="28"/>
        </w:rPr>
        <w:t>ательного процесса.</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Воспитателю не следует ставить задачу изменить темперамент своих воспитанников. Во-первых, это практически не выполнимая задача, так как процесс преобразования типологических свойств нервной системы протекает очень медленно, а во-вторых</w:t>
      </w:r>
      <w:r>
        <w:rPr>
          <w:rFonts w:ascii="Times New Roman CYR" w:hAnsi="Times New Roman CYR" w:cs="Times New Roman CYR"/>
          <w:sz w:val="28"/>
          <w:szCs w:val="28"/>
        </w:rPr>
        <w:t>, в этом нет смысла. Ведь, нет плохих или хороших темпераментов. Каждый темперамент имеет свои положительные, и отрицательные стороны.</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Важность воспитания заключатся в том, чтобы постепенно развить у детей положительные черты их темперамента и приучить сде</w:t>
      </w:r>
      <w:r>
        <w:rPr>
          <w:rFonts w:ascii="Times New Roman CYR" w:hAnsi="Times New Roman CYR" w:cs="Times New Roman CYR"/>
          <w:sz w:val="28"/>
          <w:szCs w:val="28"/>
        </w:rPr>
        <w:t>рживать его отрицательные проявления: излишнюю подвижность, если она не оправдана обстоятельствами, слишком большую возбуждаемость, чрезмерную вялость и т.п.</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воспитательно-образовательный процесс в ДОУ.</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возможности учета свойств темперамен</w:t>
      </w:r>
      <w:r>
        <w:rPr>
          <w:rFonts w:ascii="Times New Roman CYR" w:hAnsi="Times New Roman CYR" w:cs="Times New Roman CYR"/>
          <w:sz w:val="28"/>
          <w:szCs w:val="28"/>
        </w:rPr>
        <w:t>та детей дошкольного возраста в воспитательно-образовательном процессе ДОУ.</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Обосновать необходимость учета свойств темперамента детей дошкольного возраста в воспитательно-образовательном процессе ДОУ.</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цели, были выдвинуты следующие задачи:</w:t>
      </w:r>
    </w:p>
    <w:p w:rsidR="00000000" w:rsidRDefault="00290423">
      <w:pPr>
        <w:widowControl w:val="0"/>
        <w:tabs>
          <w:tab w:val="left" w:pos="12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Рассмотреть сущность понятия темперамента.</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Выявить свойства и физиологическую основу темперамента.</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Изучить особенности формирования темперамента у детей дошкольного возраста.</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Подобрать различные методики по формированию положительных черт темпера</w:t>
      </w:r>
      <w:r>
        <w:rPr>
          <w:rFonts w:ascii="Times New Roman CYR" w:hAnsi="Times New Roman CYR" w:cs="Times New Roman CYR"/>
          <w:sz w:val="28"/>
          <w:szCs w:val="28"/>
        </w:rPr>
        <w:t>мента.</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Определить и доказать важность определения темперамента в дошкольном возрасте.</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1. Теоретические основы темперамента</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История развития и сущность понятия темперамент</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древнейших времен потребности общественной жизни заставляли человека</w:t>
      </w:r>
      <w:r>
        <w:rPr>
          <w:rFonts w:ascii="Times New Roman CYR" w:hAnsi="Times New Roman CYR" w:cs="Times New Roman CYR"/>
          <w:sz w:val="28"/>
          <w:szCs w:val="28"/>
        </w:rPr>
        <w:t xml:space="preserve"> различать и учитывать особенности психологического склада людей, в том числе и его темперамент.</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философы и психологи как отечественные, так и зарубежные занимались изучением данной проблемы.</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множество исследований и экскрементов в настоящее в</w:t>
      </w:r>
      <w:r>
        <w:rPr>
          <w:rFonts w:ascii="Times New Roman CYR" w:hAnsi="Times New Roman CYR" w:cs="Times New Roman CYR"/>
          <w:sz w:val="28"/>
          <w:szCs w:val="28"/>
        </w:rPr>
        <w:t>ремя посвящено более глубокому раскрытию данной проблемы и для процветания психологии в цело.</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в Древней Греции врач Гиппократ (V-IV вв. до н.э.) предложил концепцию темперамента. Он учил, что темперамент зависит от соотношения четырех жидкостей организ</w:t>
      </w:r>
      <w:r>
        <w:rPr>
          <w:rFonts w:ascii="Times New Roman CYR" w:hAnsi="Times New Roman CYR" w:cs="Times New Roman CYR"/>
          <w:sz w:val="28"/>
          <w:szCs w:val="28"/>
        </w:rPr>
        <w:t>ма и того, какая из них преобладает: если преобладает кровь (по латински "сангве"), то темперамент будет сангвистический, т.е. энергичный, быстрый жизнерадостный, общительный, легко переносит жизненные трудности и неудачи. Если преобладает слизь (по-гречес</w:t>
      </w:r>
      <w:r>
        <w:rPr>
          <w:rFonts w:ascii="Times New Roman CYR" w:hAnsi="Times New Roman CYR" w:cs="Times New Roman CYR"/>
          <w:sz w:val="28"/>
          <w:szCs w:val="28"/>
        </w:rPr>
        <w:t>ки "флегма"), то темперамент флегматичный - спокойный, медлительный, уравновешенный человек, медленно, с трудом переключающийся с одного вида деятельности на другое, плохо приспосабливающийся к новым условиям. Если преобладает красно-желтая желчь (по-грече</w:t>
      </w:r>
      <w:r>
        <w:rPr>
          <w:rFonts w:ascii="Times New Roman CYR" w:hAnsi="Times New Roman CYR" w:cs="Times New Roman CYR"/>
          <w:sz w:val="28"/>
          <w:szCs w:val="28"/>
        </w:rPr>
        <w:t>ски "холе"), то человек будет холериком - желчный, раздражительный, возбудимый, несдержанный, очень подвижный человек, с быстрой сменой настроения. Если преобладает черная смесь (по-гречески "мелайн попе"), то получается меланхолик - несколько болезненно з</w:t>
      </w:r>
      <w:r>
        <w:rPr>
          <w:rFonts w:ascii="Times New Roman CYR" w:hAnsi="Times New Roman CYR" w:cs="Times New Roman CYR"/>
          <w:sz w:val="28"/>
          <w:szCs w:val="28"/>
        </w:rPr>
        <w:t>астенчивый и впечатлительный человек, склонный к грусти, робости, замкнутости, он быстро утомляется, чрезмерно чувствителен к невзгодам.</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его учения, самый знаменитый после Гиппократа врач античности Клавдий Рален (II в. до н.э.) разработал первую</w:t>
      </w:r>
      <w:r>
        <w:rPr>
          <w:rFonts w:ascii="Times New Roman CYR" w:hAnsi="Times New Roman CYR" w:cs="Times New Roman CYR"/>
          <w:sz w:val="28"/>
          <w:szCs w:val="28"/>
        </w:rPr>
        <w:t xml:space="preserve"> психологию темпераментов, которую он изложил в известном трактате "De temperantum". Согласно его учению тип темперамента зависит от преобладания в организме одного из соков. Эта фантастическая концепция имела огромное влияние на ученых на протяжении многи</w:t>
      </w:r>
      <w:r>
        <w:rPr>
          <w:rFonts w:ascii="Times New Roman CYR" w:hAnsi="Times New Roman CYR" w:cs="Times New Roman CYR"/>
          <w:sz w:val="28"/>
          <w:szCs w:val="28"/>
        </w:rPr>
        <w:t>х столетий.</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Имануил Кант (22.06.1724-12.02.1804) говорил, что с физиологической точки зрения, когда речь идет о темпераменте, имеют ввиду физическую конституцию (слабое или сильное телосложение) и комплекцию (жидкое, с помощью жизненной силы закономерно по</w:t>
      </w:r>
      <w:r>
        <w:rPr>
          <w:rFonts w:ascii="Times New Roman CYR" w:hAnsi="Times New Roman CYR" w:cs="Times New Roman CYR"/>
          <w:sz w:val="28"/>
          <w:szCs w:val="28"/>
        </w:rPr>
        <w:t>движное в теле. К чему относятся также тепло или холод при обработке этих соков).</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академик И.П. Павлов внес большой вклад в развитии науки. И.П. Павлов, изучал работу больших полушарий головного мозга, установил, что все черты темперамента зависят от</w:t>
      </w:r>
      <w:r>
        <w:rPr>
          <w:rFonts w:ascii="Times New Roman CYR" w:hAnsi="Times New Roman CYR" w:cs="Times New Roman CYR"/>
          <w:sz w:val="28"/>
          <w:szCs w:val="28"/>
        </w:rPr>
        <w:t xml:space="preserve"> особенностей высшей нервной деятельности человека. Он показал, что два основных нервных процесса - возбуждение и торможение - отражают деятельность головного мозга. От рождения они у всех разные: по силе, взаимной уравновешенности, подвижности. В зависимо</w:t>
      </w:r>
      <w:r>
        <w:rPr>
          <w:rFonts w:ascii="Times New Roman CYR" w:hAnsi="Times New Roman CYR" w:cs="Times New Roman CYR"/>
          <w:sz w:val="28"/>
          <w:szCs w:val="28"/>
        </w:rPr>
        <w:t>сти от соотношения этих свойств нервной системы Павлов выделил 4 основных типа высшей нервной деятельности:</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"безудержный" (сильный, подвижный, неуравновешенный тип нервной системы (н/с) - соответствует темпераменту холерика);</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"живой" (сильный, подвижны</w:t>
      </w:r>
      <w:r>
        <w:rPr>
          <w:rFonts w:ascii="Times New Roman CYR" w:hAnsi="Times New Roman CYR" w:cs="Times New Roman CYR"/>
          <w:sz w:val="28"/>
          <w:szCs w:val="28"/>
        </w:rPr>
        <w:t>й, уравновешенный тип н/с соответствует темпераменту сангвиника);</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"спокойный" (сильный, уравновешенный, инертный тип н/с соответствует темпераменту флегматика);</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"слабый" (слабый, неуравновешенный, малоподвижный тип н/с обуславливает темперамент меланхо</w:t>
      </w:r>
      <w:r>
        <w:rPr>
          <w:rFonts w:ascii="Times New Roman CYR" w:hAnsi="Times New Roman CYR" w:cs="Times New Roman CYR"/>
          <w:sz w:val="28"/>
          <w:szCs w:val="28"/>
        </w:rPr>
        <w:t>лика).</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Исследования известных педагогов и психологов (Р. Бернс, Э. Фромм, Р. Мейли, Л.С. Выготский, С.Л. Рубинштейн, В.Н. Мясинцев, Г.Р. Юнг, А. Маслоу и др.) показали, что столь различные проявления воспитанников требуют организации такой образовательной </w:t>
      </w:r>
      <w:r>
        <w:rPr>
          <w:rFonts w:ascii="Times New Roman CYR" w:hAnsi="Times New Roman CYR" w:cs="Times New Roman CYR"/>
          <w:sz w:val="28"/>
          <w:szCs w:val="28"/>
        </w:rPr>
        <w:t>практики, которая бы учитывала индивидуальные особенности темперамента воспитанников и способствовался преодолению внутренних блоков развития их личности.</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В.М. Русакова показали, что особенности темперамента складываются и в собственно умствен</w:t>
      </w:r>
      <w:r>
        <w:rPr>
          <w:rFonts w:ascii="Times New Roman CYR" w:hAnsi="Times New Roman CYR" w:cs="Times New Roman CYR"/>
          <w:sz w:val="28"/>
          <w:szCs w:val="28"/>
        </w:rPr>
        <w:t>ном труде: в таких характеристиках, как скорость, беглость умственных операций, устойчивость и переключаемость внимания, динамика "втягивания" в работу, эмоциональная саморегуляция по ходу работы, та или иная степень напряженности и утомленности. Однако св</w:t>
      </w:r>
      <w:r>
        <w:rPr>
          <w:rFonts w:ascii="Times New Roman CYR" w:hAnsi="Times New Roman CYR" w:cs="Times New Roman CYR"/>
          <w:sz w:val="28"/>
          <w:szCs w:val="28"/>
        </w:rPr>
        <w:t>ойства темперамента, предавая своеобразие манере, стилю деятельности, не предопределяют самих умственных способностей человека.</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Изучая индивидуальный стиль деятельности, В.М. Русаков пришел к выводу о том, что "в условиях современной деятельности людей чер</w:t>
      </w:r>
      <w:r>
        <w:rPr>
          <w:rFonts w:ascii="Times New Roman CYR" w:hAnsi="Times New Roman CYR" w:cs="Times New Roman CYR"/>
          <w:sz w:val="28"/>
          <w:szCs w:val="28"/>
        </w:rPr>
        <w:t>ты их темперамента оказывают более существенное влияние на конечный результат. Это может быть совместная работа". При этом обнаруживаются более благоприятные или менее благоприятные сочетания разных типов темперамента.</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Осознавая необходимость индивидуализа</w:t>
      </w:r>
      <w:r>
        <w:rPr>
          <w:rFonts w:ascii="Times New Roman CYR" w:hAnsi="Times New Roman CYR" w:cs="Times New Roman CYR"/>
          <w:sz w:val="28"/>
          <w:szCs w:val="28"/>
        </w:rPr>
        <w:t>ции обучения - воспитания, многие психологи, педагоги в настоящий момент активно разрабатывают методологические указания и рекомендации при организации индивидуального подхода к воспитанникам с учетом его типа темперамента.</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тема актуальна, так как о</w:t>
      </w:r>
      <w:r>
        <w:rPr>
          <w:rFonts w:ascii="Times New Roman CYR" w:hAnsi="Times New Roman CYR" w:cs="Times New Roman CYR"/>
          <w:sz w:val="28"/>
          <w:szCs w:val="28"/>
        </w:rPr>
        <w:t>на важна во всех случаях человеческой жизни особенно в детских группах и коллективах. Именно в эти годы в системе человеческих интерперсональных связей происходит процесс становления личности, закладываются личностью важных качеств, имеющие большое значени</w:t>
      </w:r>
      <w:r>
        <w:rPr>
          <w:rFonts w:ascii="Times New Roman CYR" w:hAnsi="Times New Roman CYR" w:cs="Times New Roman CYR"/>
          <w:sz w:val="28"/>
          <w:szCs w:val="28"/>
        </w:rPr>
        <w:t>е для дальнейшей жизни и развития ребенка.</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люди отличаются особенности своего поведения: одни подвижны, энергичны, эмоциональны, спокойны. Другие медлительны, спокойны, невозмутимы, кто-то замкнут, скрыт, печален. В скорости возникновения, глубине и си</w:t>
      </w:r>
      <w:r>
        <w:rPr>
          <w:rFonts w:ascii="Times New Roman CYR" w:hAnsi="Times New Roman CYR" w:cs="Times New Roman CYR"/>
          <w:sz w:val="28"/>
          <w:szCs w:val="28"/>
        </w:rPr>
        <w:t>ле чувств, в быстроте движений, общей подвижности человека находит выражение его темперамент - свойство личности, предающие своеобразную окраску всей деятельности и поведению людей.</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Сущность понятия темперамента</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Занимавшиеся этой проблемой ученые и психоло</w:t>
      </w:r>
      <w:r>
        <w:rPr>
          <w:rFonts w:ascii="Times New Roman CYR" w:hAnsi="Times New Roman CYR" w:cs="Times New Roman CYR"/>
          <w:sz w:val="28"/>
          <w:szCs w:val="28"/>
        </w:rPr>
        <w:t>гии. Давали свои определения всегда. И все они схожи со смыслом.</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темперамент было введено древнегреческим врачом Гиппократом (460-379 гг. до н.э.).</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Темперамент (от латинского temperamentum - надлежащее соотношение частей, их соразмерное смешение) -</w:t>
      </w:r>
      <w:r>
        <w:rPr>
          <w:rFonts w:ascii="Times New Roman CYR" w:hAnsi="Times New Roman CYR" w:cs="Times New Roman CYR"/>
          <w:sz w:val="28"/>
          <w:szCs w:val="28"/>
        </w:rPr>
        <w:t xml:space="preserve"> комплекс врожденно обусловленных динамических особенностей психики индивида, проявляющихся в интенсивности, скорости и темпе протекания его психической деятельности, в эмоциональном тонусе жизнедеятельности индивида к внешним воздействиям, в его интенсивн</w:t>
      </w:r>
      <w:r>
        <w:rPr>
          <w:rFonts w:ascii="Times New Roman CYR" w:hAnsi="Times New Roman CYR" w:cs="Times New Roman CYR"/>
          <w:sz w:val="28"/>
          <w:szCs w:val="28"/>
        </w:rPr>
        <w:t>ости и психической устойчивости.</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Темперамент - это те врожденные особенности человека, которые обуславливают динамические характеристики интенсивности и скорости реагирования, степени эмоциональной возбужденности и уравновешенности, особенности приспособле</w:t>
      </w:r>
      <w:r>
        <w:rPr>
          <w:rFonts w:ascii="Times New Roman CYR" w:hAnsi="Times New Roman CYR" w:cs="Times New Roman CYR"/>
          <w:sz w:val="28"/>
          <w:szCs w:val="28"/>
        </w:rPr>
        <w:t>ния к окружающей среде (Столяренко Л.Д.).</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Темперамент - это внешнее проявление типа высшей нервной деятельности человека, и поэтому в результате воспитания, самовоспитания это внешнее проявление может искажаться, изменяться, происходит "маскировка" истинно</w:t>
      </w:r>
      <w:r>
        <w:rPr>
          <w:rFonts w:ascii="Times New Roman CYR" w:hAnsi="Times New Roman CYR" w:cs="Times New Roman CYR"/>
          <w:sz w:val="28"/>
          <w:szCs w:val="28"/>
        </w:rPr>
        <w:t>го темперамента</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Темперамент - это индивидуальные особенности человека, которые определяют динамику его психической деятельности и поведения.</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Говоря о темпераменте, обычно имеют в виду динамическую сторону личности, выражающуюся в импульсивности и темпах пс</w:t>
      </w:r>
      <w:r>
        <w:rPr>
          <w:rFonts w:ascii="Times New Roman CYR" w:hAnsi="Times New Roman CYR" w:cs="Times New Roman CYR"/>
          <w:sz w:val="28"/>
          <w:szCs w:val="28"/>
        </w:rPr>
        <w:t>ихической деятельности.</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Аналогичен подход к определению темперамента у Н.С. Лейтеса: "индивидуально своеобразная, природно-обусловленная совокупность динамических проявлений психики" и С.Л. Рубинштейна: "динамическая характеристика психической деятельности</w:t>
      </w:r>
      <w:r>
        <w:rPr>
          <w:rFonts w:ascii="Times New Roman CYR" w:hAnsi="Times New Roman CYR" w:cs="Times New Roman CYR"/>
          <w:sz w:val="28"/>
          <w:szCs w:val="28"/>
        </w:rPr>
        <w:t xml:space="preserve"> индивида".</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Темперамент рассматривается А.Н. Леонтьевым как "совокупность индивидуальных особенностей личности, имеющая физиологической основой типа высшей нервной деятельности и характеризующая динамику психической деятельности личности, темп проявления в</w:t>
      </w:r>
      <w:r>
        <w:rPr>
          <w:rFonts w:ascii="Times New Roman CYR" w:hAnsi="Times New Roman CYR" w:cs="Times New Roman CYR"/>
          <w:sz w:val="28"/>
          <w:szCs w:val="28"/>
        </w:rPr>
        <w:t xml:space="preserve"> силе чувств, их глубине или поверхности в скорости их протекания, в устойчивости или быстрой смене".</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У.К. Платонов также считает, что темперамент - это "качество личности, сформировавшееся в личном опыте на основе генетически обусловленного типа его нервн</w:t>
      </w:r>
      <w:r>
        <w:rPr>
          <w:rFonts w:ascii="Times New Roman CYR" w:hAnsi="Times New Roman CYR" w:cs="Times New Roman CYR"/>
          <w:sz w:val="28"/>
          <w:szCs w:val="28"/>
        </w:rPr>
        <w:t>ой системы и в значительной мере определяют стиль его деятельности".</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Темперамент характеризует динамичность (подвижность) личности, но не характеризует ее убеждений, взглядов, интересов, не является показателем большей или меньшей ценности личности, не опр</w:t>
      </w:r>
      <w:r>
        <w:rPr>
          <w:rFonts w:ascii="Times New Roman CYR" w:hAnsi="Times New Roman CYR" w:cs="Times New Roman CYR"/>
          <w:sz w:val="28"/>
          <w:szCs w:val="28"/>
        </w:rPr>
        <w:t>еделяет ее возможности (не следует смешивать темперамента со свойствами характера и со способностями).</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Индивидуальные особенности личности, определяющие динамику протекания его психических процессов и поведение.</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несколько типов темперамента: хол</w:t>
      </w:r>
      <w:r>
        <w:rPr>
          <w:rFonts w:ascii="Times New Roman CYR" w:hAnsi="Times New Roman CYR" w:cs="Times New Roman CYR"/>
          <w:sz w:val="28"/>
          <w:szCs w:val="28"/>
        </w:rPr>
        <w:t>ерик, сангвиник, флегматик, меланхолик.</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Развернутая характеристика типов темперамента</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Холерический темперамент</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Вспыльчив, самоуверен и стремителен, мгновенно принимает решения, поэтому его идеи часто не продуманы, но очень интересны. Холерик очень подвижен</w:t>
      </w:r>
      <w:r>
        <w:rPr>
          <w:rFonts w:ascii="Times New Roman CYR" w:hAnsi="Times New Roman CYR" w:cs="Times New Roman CYR"/>
          <w:sz w:val="28"/>
          <w:szCs w:val="28"/>
        </w:rPr>
        <w:t>, не переносит долгого ожидания, подвержен резким переменам настроения. Трудно предсказать, как он поведет себя в новой обстановке - реакция может быть самой разной. Ребенок-холерик - это ужасный непоседа и спорщик. Он решителен, настойчив и бесстрашен, мо</w:t>
      </w:r>
      <w:r>
        <w:rPr>
          <w:rFonts w:ascii="Times New Roman CYR" w:hAnsi="Times New Roman CYR" w:cs="Times New Roman CYR"/>
          <w:sz w:val="28"/>
          <w:szCs w:val="28"/>
        </w:rPr>
        <w:t>жет изменить свое решение в последнюю минуту с точностью до наоборот, любит риск, приключения. Эдакий мистер Фикс - не знаешь, что от него ждать в следующую минуту, да и он сам этого не знает в силу своей импульсивности.</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Ежедневные проблемы:</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он насто</w:t>
      </w:r>
      <w:r>
        <w:rPr>
          <w:rFonts w:ascii="Times New Roman CYR" w:hAnsi="Times New Roman CYR" w:cs="Times New Roman CYR"/>
          <w:sz w:val="28"/>
          <w:szCs w:val="28"/>
        </w:rPr>
        <w:t>лько увлечен очередной своей идеей, что просто не слышит ваших указаний;</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задания бросается выполнять, недослушав до конца, все делает быстро, но небрежно, не замечая неточностей и ошибок;</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трудом идет на компромисс, бывает вспыльчив и агрессивен не в меру</w:t>
      </w:r>
      <w:r>
        <w:rPr>
          <w:rFonts w:ascii="Times New Roman CYR" w:hAnsi="Times New Roman CYR" w:cs="Times New Roman CYR"/>
          <w:sz w:val="28"/>
          <w:szCs w:val="28"/>
        </w:rPr>
        <w:t>;</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излишняя самостоятельность, любовь к риску и склонность к необдуманным поступкам может привести к неприятным приключениям;</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холерик очень общителен, но легко может поссориться со всем коллективом сразу и с каждым по отдельности. В начальной школе, когда а</w:t>
      </w:r>
      <w:r>
        <w:rPr>
          <w:rFonts w:ascii="Times New Roman CYR" w:hAnsi="Times New Roman CYR" w:cs="Times New Roman CYR"/>
          <w:sz w:val="28"/>
          <w:szCs w:val="28"/>
        </w:rPr>
        <w:t>вторитет взрослых силен, холерик, постоянно получающий замечания от учителей, легко может стать отверженным в детском коллективе;</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проблемы с общением в подростковом возрасте часто приводят к истерическим реакциям, угрозам суицида. К счастью, эти угрозы ред</w:t>
      </w:r>
      <w:r>
        <w:rPr>
          <w:rFonts w:ascii="Times New Roman CYR" w:hAnsi="Times New Roman CYR" w:cs="Times New Roman CYR"/>
          <w:sz w:val="28"/>
          <w:szCs w:val="28"/>
        </w:rPr>
        <w:t>ко исполняются.</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Ошибки родителей: Жесткий контроль, ограничение активности, гневные требования следить за собой приводят только к нервозности и потере контакта с ребенком.</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Рекомендации: Занятия и увлечения. Главное - повернуть эту бешеную энергию в нужное </w:t>
      </w:r>
      <w:r>
        <w:rPr>
          <w:rFonts w:ascii="Times New Roman CYR" w:hAnsi="Times New Roman CYR" w:cs="Times New Roman CYR"/>
          <w:sz w:val="28"/>
          <w:szCs w:val="28"/>
        </w:rPr>
        <w:t>русло. Холерикам особенно рекомендуется заниматься подвижными видами спорта - это даст выход стремлению к лидерству, тренировки научат контролировать свои движения, рассчитывать силы. Холерику необходимо много жизненного пространства, чаще бывайте с ним на</w:t>
      </w:r>
      <w:r>
        <w:rPr>
          <w:rFonts w:ascii="Times New Roman CYR" w:hAnsi="Times New Roman CYR" w:cs="Times New Roman CYR"/>
          <w:sz w:val="28"/>
          <w:szCs w:val="28"/>
        </w:rPr>
        <w:t xml:space="preserve"> природе и не забывайте о том, что, предоставленный сам себе, бесстрашный холерик может запросто попасть в неприятное приключение. Лучше уж исследуйте незнакомые места вместе с ним.</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компенсировать излишнюю торопливость и невнимательность, помогите ем</w:t>
      </w:r>
      <w:r>
        <w:rPr>
          <w:rFonts w:ascii="Times New Roman CYR" w:hAnsi="Times New Roman CYR" w:cs="Times New Roman CYR"/>
          <w:sz w:val="28"/>
          <w:szCs w:val="28"/>
        </w:rPr>
        <w:t>у осознать, что часто качество гораздо важнее скорости. Ваш девиз - лучше меньше, да лучше! Для укрепления тормозных процессов занимайтесь с ним конструированием, рисованием, ручным трудом, рукоделием. Помните, что вам придется постоянно следить за тем, чт</w:t>
      </w:r>
      <w:r>
        <w:rPr>
          <w:rFonts w:ascii="Times New Roman CYR" w:hAnsi="Times New Roman CYR" w:cs="Times New Roman CYR"/>
          <w:sz w:val="28"/>
          <w:szCs w:val="28"/>
        </w:rPr>
        <w:t>обы он проверял свою работу и доделывал ее до конца. Старайтесь не раздражаться, если он отвлекается, и всячески поощряйте любое проявление старательности и терпения. Учите его проговаривать сначала вслух, потом про себя этапы работы и следовать своему пла</w:t>
      </w:r>
      <w:r>
        <w:rPr>
          <w:rFonts w:ascii="Times New Roman CYR" w:hAnsi="Times New Roman CYR" w:cs="Times New Roman CYR"/>
          <w:sz w:val="28"/>
          <w:szCs w:val="28"/>
        </w:rPr>
        <w:t>ну. Общение. Особенно важно научить его налаживать отношения в коллективе - вы ведь не можете быть рядом с ним постоянно. Побуждайте ребенка анализировать свое поведение, разбирайте с ним конфликтные ситуации, обсуждайте книги и фильмы, проговаривайте вари</w:t>
      </w:r>
      <w:r>
        <w:rPr>
          <w:rFonts w:ascii="Times New Roman CYR" w:hAnsi="Times New Roman CYR" w:cs="Times New Roman CYR"/>
          <w:sz w:val="28"/>
          <w:szCs w:val="28"/>
        </w:rPr>
        <w:t>анты верного поведения.</w:t>
      </w:r>
    </w:p>
    <w:p w:rsidR="00000000" w:rsidRDefault="0029042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Самоконтролю поможет и элементарный счет про себя, и дыхательная гимнастика &lt;http://adalin.mospsy.ru/l_03_00/l_03_02c.shtml&gt;. Покажите ему способ выхода накопившихся эмоций - пусть колотит спортивную грушу, бросает в угол подушку: в</w:t>
      </w:r>
      <w:r>
        <w:rPr>
          <w:rFonts w:ascii="Times New Roman CYR" w:hAnsi="Times New Roman CYR" w:cs="Times New Roman CYR"/>
          <w:sz w:val="28"/>
          <w:szCs w:val="28"/>
        </w:rPr>
        <w:t>се лучше, чем срывать гнев на людях.</w:t>
      </w:r>
    </w:p>
    <w:p w:rsidR="00000000" w:rsidRDefault="0029042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Его стремление быть первым тоже можно использовать в мирных целях. Дайте ему роль объясняющего, учителя, и у вас будет хороший шанс, играя на самолюбии лидера, приучить его быть более терпеливым и внимательным. Только н</w:t>
      </w:r>
      <w:r>
        <w:rPr>
          <w:rFonts w:ascii="Times New Roman CYR" w:hAnsi="Times New Roman CYR" w:cs="Times New Roman CYR"/>
          <w:sz w:val="28"/>
          <w:szCs w:val="28"/>
        </w:rPr>
        <w:t>е пускайте это на самотек - постоянно подчеркивайте, что взрослый, опытный человек умеет контролировать свои эмоции и учитывать интересы других людей.</w:t>
      </w:r>
    </w:p>
    <w:p w:rsidR="00000000" w:rsidRDefault="0029042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Ребенок-холерик любит читать о героических подвигах и приключениях - восхищайтесь выдержкой, терпением и </w:t>
      </w:r>
      <w:r>
        <w:rPr>
          <w:rFonts w:ascii="Times New Roman CYR" w:hAnsi="Times New Roman CYR" w:cs="Times New Roman CYR"/>
          <w:sz w:val="28"/>
          <w:szCs w:val="28"/>
        </w:rPr>
        <w:t>дальновидностью его любимых персонажей, покупайте книги, где герои побеждают именно за счет силы воли и умения ладить с окружающими людьми.</w:t>
      </w:r>
    </w:p>
    <w:p w:rsidR="00000000" w:rsidRDefault="0029042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Ни в коем случае не стыдите его при всех, не ставьте в пример "хорошего мальчика Васю", это вызовет только злость.  </w:t>
      </w:r>
      <w:r>
        <w:rPr>
          <w:rFonts w:ascii="Times New Roman CYR" w:hAnsi="Times New Roman CYR" w:cs="Times New Roman CYR"/>
          <w:sz w:val="28"/>
          <w:szCs w:val="28"/>
        </w:rPr>
        <w:t>Вы узнали в этом описании свое чадо? Тогда наберитесь терпения и постарайтесь понять, что холерик и сам бы рад научиться держать себя в руках - помогите ему.</w:t>
      </w:r>
    </w:p>
    <w:p w:rsidR="00000000" w:rsidRDefault="0029042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Известные холерики: А.В. Суворов, Петр I, А.С. Пушкин.</w:t>
      </w:r>
    </w:p>
    <w:p w:rsidR="00000000" w:rsidRDefault="0029042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Сангвинический темперамент - представитель </w:t>
      </w:r>
      <w:r>
        <w:rPr>
          <w:rFonts w:ascii="Times New Roman CYR" w:hAnsi="Times New Roman CYR" w:cs="Times New Roman CYR"/>
          <w:sz w:val="28"/>
          <w:szCs w:val="28"/>
        </w:rPr>
        <w:t xml:space="preserve">этого типа живой, любознательный, уравновешенный, его поступки обдуманные, обладают быстрой реакцией, благодаря чему его характеризует высокая сопротивляемость трудностям жизни. Быстро забывает обиды, сравнительно легко переживает неудачи. Подвижность его </w:t>
      </w:r>
      <w:r>
        <w:rPr>
          <w:rFonts w:ascii="Times New Roman CYR" w:hAnsi="Times New Roman CYR" w:cs="Times New Roman CYR"/>
          <w:sz w:val="28"/>
          <w:szCs w:val="28"/>
        </w:rPr>
        <w:t>нервной системы обуславливает изменчивость чувств, привязанностей, интересов, взглядов, высокую приспособляемость к новым условиям. Очень склонен к коллективу, легко устанавливает контакты, общителен, доброжелателен, приветлив, быстро сходится с людьми, ле</w:t>
      </w:r>
      <w:r>
        <w:rPr>
          <w:rFonts w:ascii="Times New Roman CYR" w:hAnsi="Times New Roman CYR" w:cs="Times New Roman CYR"/>
          <w:sz w:val="28"/>
          <w:szCs w:val="28"/>
        </w:rPr>
        <w:t>гко налаживает хорошие отношения. Особенности сангвистического темперамента заметно проявляются в учебной работе учащихся. Если учебно-воспитательный материал интересен, доступен воспитаннику, вызывает у него отклик эмоциональный, то ребенок быстро усваива</w:t>
      </w:r>
      <w:r>
        <w:rPr>
          <w:rFonts w:ascii="Times New Roman CYR" w:hAnsi="Times New Roman CYR" w:cs="Times New Roman CYR"/>
          <w:sz w:val="28"/>
          <w:szCs w:val="28"/>
        </w:rPr>
        <w:t>ет новое, быстро соображает, запоминает, легко переключает внимание. Если же учебно-воспитательный материал не интересен и для его изучения требуется длительная, напряженная, однообразная работа, не вызывающая у учащегося сангвиника эмоционального отклика,</w:t>
      </w:r>
      <w:r>
        <w:rPr>
          <w:rFonts w:ascii="Times New Roman CYR" w:hAnsi="Times New Roman CYR" w:cs="Times New Roman CYR"/>
          <w:sz w:val="28"/>
          <w:szCs w:val="28"/>
        </w:rPr>
        <w:t xml:space="preserve"> то ребенок плохо усваивает новое, отвлекается.</w:t>
      </w:r>
    </w:p>
    <w:p w:rsidR="00000000" w:rsidRDefault="0029042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правленом воспитании сангвиника отличает высоко-развитое чувство коллективизма, отзывчивость, активное отношение к учебной работе, труду и общественной жизни. При неблагоприятных условиях, когда отсутству</w:t>
      </w:r>
      <w:r>
        <w:rPr>
          <w:rFonts w:ascii="Times New Roman CYR" w:hAnsi="Times New Roman CYR" w:cs="Times New Roman CYR"/>
          <w:sz w:val="28"/>
          <w:szCs w:val="28"/>
        </w:rPr>
        <w:t>ют систематическое, целенаправленной воспитание, у сангвиника могут проявляться легкомысленность, безоблачное отношение к делу, разбросанность, неумение и нежелание доводить дело до конца, несерьезное отношение к учению, труду, другим людям, переоценка себ</w:t>
      </w:r>
      <w:r>
        <w:rPr>
          <w:rFonts w:ascii="Times New Roman CYR" w:hAnsi="Times New Roman CYR" w:cs="Times New Roman CYR"/>
          <w:sz w:val="28"/>
          <w:szCs w:val="28"/>
        </w:rPr>
        <w:t xml:space="preserve">я и своих возможностей. В стрессовой ситуации проявляется "реакция льва", т.е. активно, обдуманно защищает себя, борется за нормализацию обстановки. Живой, жизнерадостный, сильный и уравновешенный человек. В детстве это ребенок-"солнце" - обычно в хорошем </w:t>
      </w:r>
      <w:r>
        <w:rPr>
          <w:rFonts w:ascii="Times New Roman CYR" w:hAnsi="Times New Roman CYR" w:cs="Times New Roman CYR"/>
          <w:sz w:val="28"/>
          <w:szCs w:val="28"/>
        </w:rPr>
        <w:t>настроении, любознателен, активен, умеет контролировать свои эмоции. Вырастая, производит впечатление решительного, оптимистичного, уверенного в своих силах человека. Легко сходится с людьми, приспосабливается к новой обстановке, в трудных ситуациях не тер</w:t>
      </w:r>
      <w:r>
        <w:rPr>
          <w:rFonts w:ascii="Times New Roman CYR" w:hAnsi="Times New Roman CYR" w:cs="Times New Roman CYR"/>
          <w:sz w:val="28"/>
          <w:szCs w:val="28"/>
        </w:rPr>
        <w:t>яет чувства юмора, оставаясь собранным и деловитым.</w:t>
      </w:r>
    </w:p>
    <w:p w:rsidR="00000000" w:rsidRDefault="0029042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Сангвиники - эмпаты, то есть легко понимают других людей, не особенно требовательны к окружающим и склонны принимать людей такими, какие они есть. За власть не борются, но часто занимают лидирующее положе</w:t>
      </w:r>
      <w:r>
        <w:rPr>
          <w:rFonts w:ascii="Times New Roman CYR" w:hAnsi="Times New Roman CYR" w:cs="Times New Roman CYR"/>
          <w:sz w:val="28"/>
          <w:szCs w:val="28"/>
        </w:rPr>
        <w:t>ние в компании. Дети-сангвиники на вопрос: "С кем ты дружишь?" - обычно отвечают: "Со всеми".</w:t>
      </w:r>
    </w:p>
    <w:p w:rsidR="00000000" w:rsidRDefault="0029042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Но сангвиники часто не доводят до конца начатое ими дело, если оно им надоедает. Неинтересная работа наводит на них скуку, и они стараются поскорее избавиться от </w:t>
      </w:r>
      <w:r>
        <w:rPr>
          <w:rFonts w:ascii="Times New Roman CYR" w:hAnsi="Times New Roman CYR" w:cs="Times New Roman CYR"/>
          <w:sz w:val="28"/>
          <w:szCs w:val="28"/>
        </w:rPr>
        <w:t>нее. Ежедневные проблемы: - если вы поручили ему скучную и однообразную работу, он легко "забудет" о ней и займется чем-то более интересным; - если же все-таки займется вашим поручением, то бросит дело, как только ему предложат что-то еще более привлекател</w:t>
      </w:r>
      <w:r>
        <w:rPr>
          <w:rFonts w:ascii="Times New Roman CYR" w:hAnsi="Times New Roman CYR" w:cs="Times New Roman CYR"/>
          <w:sz w:val="28"/>
          <w:szCs w:val="28"/>
        </w:rPr>
        <w:t>ьное; - не все его многочисленные друзья будут соответствовать привычному для вас кругу людей.</w:t>
      </w:r>
    </w:p>
    <w:p w:rsidR="00000000" w:rsidRDefault="0029042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Ошибки родителей: Сангвиник легко общается, жизнерадостен и быстро схватывает учебный материал, и родители часто не обращают внимания на то, что ребенок поверхно</w:t>
      </w:r>
      <w:r>
        <w:rPr>
          <w:rFonts w:ascii="Times New Roman CYR" w:hAnsi="Times New Roman CYR" w:cs="Times New Roman CYR"/>
          <w:sz w:val="28"/>
          <w:szCs w:val="28"/>
        </w:rPr>
        <w:t>стен, перестают его контролировать и присматриваться к его внутреннему миру. Привычный дружелюбный и веселый тон подростка может скрыть его внутренние переживания и проблемы от близких людей. Небрежность в учебе, неумение доводить дело до конца, невнимател</w:t>
      </w:r>
      <w:r>
        <w:rPr>
          <w:rFonts w:ascii="Times New Roman CYR" w:hAnsi="Times New Roman CYR" w:cs="Times New Roman CYR"/>
          <w:sz w:val="28"/>
          <w:szCs w:val="28"/>
        </w:rPr>
        <w:t>ьность к мелочам сильно сказываются на успеваемости, а в будущем - и на успехах в работе.</w:t>
      </w:r>
    </w:p>
    <w:p w:rsidR="00000000" w:rsidRDefault="0029042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Рекомендации: Занятия и увлечения. Сангвиникам тоже необходим подвижный образ жизни, но в спорте они не будут сильно стремиться к результату. Их интересует сам процес</w:t>
      </w:r>
      <w:r>
        <w:rPr>
          <w:rFonts w:ascii="Times New Roman CYR" w:hAnsi="Times New Roman CYR" w:cs="Times New Roman CYR"/>
          <w:sz w:val="28"/>
          <w:szCs w:val="28"/>
        </w:rPr>
        <w:t>с, найдите ему хорошего дружелюбного тренера и не старайтесь сделать из него профессионального спортсмена вопреки его желанию.</w:t>
      </w:r>
    </w:p>
    <w:p w:rsidR="00000000" w:rsidRDefault="0029042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Родители должны делать основной упор в занятиях на умении сосредотачиваться на выполняемой работе и доводить ее до конца. Констру</w:t>
      </w:r>
      <w:r>
        <w:rPr>
          <w:rFonts w:ascii="Times New Roman CYR" w:hAnsi="Times New Roman CYR" w:cs="Times New Roman CYR"/>
          <w:sz w:val="28"/>
          <w:szCs w:val="28"/>
        </w:rPr>
        <w:t>кторы, паззлы, рукоделие, конструирование моделей и другие игры, которые требуют внимания и тщательности, помогут развить собранность и аккуратность. С сангвиниками можно быть требовательным и, конечно, не следует перегибать при этом палку. Вы вполне может</w:t>
      </w:r>
      <w:r>
        <w:rPr>
          <w:rFonts w:ascii="Times New Roman CYR" w:hAnsi="Times New Roman CYR" w:cs="Times New Roman CYR"/>
          <w:sz w:val="28"/>
          <w:szCs w:val="28"/>
        </w:rPr>
        <w:t>е попросить его переделать заново работу и оценить самому результат.</w:t>
      </w:r>
    </w:p>
    <w:p w:rsidR="00000000" w:rsidRDefault="0029042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 стоит поддерживать сангвиника в его стремлении к частой смене деятельности. Помогите ему глубже изучить предмет, которым он занялся. Обычно таким детям важно помочь перешагнуть порожек</w:t>
      </w:r>
      <w:r>
        <w:rPr>
          <w:rFonts w:ascii="Times New Roman CYR" w:hAnsi="Times New Roman CYR" w:cs="Times New Roman CYR"/>
          <w:sz w:val="28"/>
          <w:szCs w:val="28"/>
        </w:rPr>
        <w:t xml:space="preserve"> очередных затруднений, и они с новыми силами примутся за работу. Если этого не сделать, ребенок так и будет бросать очередное увлечение, как только оно потребует от него непривычных усилий. Очень важно поощрять настойчивость таких детей, старательность и </w:t>
      </w:r>
      <w:r>
        <w:rPr>
          <w:rFonts w:ascii="Times New Roman CYR" w:hAnsi="Times New Roman CYR" w:cs="Times New Roman CYR"/>
          <w:sz w:val="28"/>
          <w:szCs w:val="28"/>
        </w:rPr>
        <w:t>целеустремленность и постепенно повышать планку требований, добиваясь устойчивости и результативности.</w:t>
      </w:r>
    </w:p>
    <w:p w:rsidR="00000000" w:rsidRDefault="0029042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 позволяйте ему слишком часто пропускать занятия, если он посещает кружок, следите за тем, чтобы он не забывал про "мелочи" в работе, указывайте ему, н</w:t>
      </w:r>
      <w:r>
        <w:rPr>
          <w:rFonts w:ascii="Times New Roman CYR" w:hAnsi="Times New Roman CYR" w:cs="Times New Roman CYR"/>
          <w:sz w:val="28"/>
          <w:szCs w:val="28"/>
        </w:rPr>
        <w:t>асколько неряшливо и ненадежно выглядит его изделие, если оно выполнено без соблюдения "ненужных", по мнению ребенка, правил, терпеливо учите его оформлять домашнее задание или рисунок. И, конечно, хвалите его, радуйтесь его успехам, удивляйтесь результата</w:t>
      </w:r>
      <w:r>
        <w:rPr>
          <w:rFonts w:ascii="Times New Roman CYR" w:hAnsi="Times New Roman CYR" w:cs="Times New Roman CYR"/>
          <w:sz w:val="28"/>
          <w:szCs w:val="28"/>
        </w:rPr>
        <w:t>м и рассказывайте, как интересно будет потом, когда он еще больше продвинется в своих занятиях. Общение. Обсуждайте с ребенком его отношения со сверстниками и близкими людьми, побуждайте его задуматься о том, что в его поведении может обидеть или обрадоват</w:t>
      </w:r>
      <w:r>
        <w:rPr>
          <w:rFonts w:ascii="Times New Roman CYR" w:hAnsi="Times New Roman CYR" w:cs="Times New Roman CYR"/>
          <w:sz w:val="28"/>
          <w:szCs w:val="28"/>
        </w:rPr>
        <w:t xml:space="preserve">ь окружающих. Попробуйте заинтересовать его занятиями в театральном кружке. Ваш ребенок - как раз то самое "солнышко"? Тогда простите ему непостоянство - это не порок, а особенность темперамента. Помогите ему подкорректировать свой характер, и он вырастет </w:t>
      </w:r>
      <w:r>
        <w:rPr>
          <w:rFonts w:ascii="Times New Roman CYR" w:hAnsi="Times New Roman CYR" w:cs="Times New Roman CYR"/>
          <w:sz w:val="28"/>
          <w:szCs w:val="28"/>
        </w:rPr>
        <w:t>надежным, устойчивым к стрессам, общительным и успешным человеком.</w:t>
      </w:r>
    </w:p>
    <w:p w:rsidR="00000000" w:rsidRDefault="0029042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Известные сангвиники: М.Ю. Лермонтов, Винни-Пух, В.А. Моцарт.</w:t>
      </w:r>
    </w:p>
    <w:p w:rsidR="00000000" w:rsidRDefault="0029042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Флегматический темперамент</w:t>
      </w:r>
    </w:p>
    <w:p w:rsidR="00000000" w:rsidRDefault="0029042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Медлительный, усидчивый и внешне спокойный ребенок. Он последователен и обстоятелен в своих занятиях</w:t>
      </w:r>
      <w:r>
        <w:rPr>
          <w:rFonts w:ascii="Times New Roman CYR" w:hAnsi="Times New Roman CYR" w:cs="Times New Roman CYR"/>
          <w:sz w:val="28"/>
          <w:szCs w:val="28"/>
        </w:rPr>
        <w:t>. В дошкольном возрасте играет с несколькими любимыми игрушками, не любит беготню и шум, зато любит покушать и поспать, в еде непривередлив. Его нельзя назвать фантазером и выдумщиком. С детства аккуратно складывает игрушки и одежду. Именно малыш-флегматик</w:t>
      </w:r>
      <w:r>
        <w:rPr>
          <w:rFonts w:ascii="Times New Roman CYR" w:hAnsi="Times New Roman CYR" w:cs="Times New Roman CYR"/>
          <w:sz w:val="28"/>
          <w:szCs w:val="28"/>
        </w:rPr>
        <w:t xml:space="preserve"> способен тщательно и добросовестно часами отдирать кусочки обоев в гостиной, не мешая взрослым заниматься своими делами. Но он способен устроить и скандал, если ему дали не его чашку или ложку, и вообще он недоволен, если что-то нарушает привычный распоря</w:t>
      </w:r>
      <w:r>
        <w:rPr>
          <w:rFonts w:ascii="Times New Roman CYR" w:hAnsi="Times New Roman CYR" w:cs="Times New Roman CYR"/>
          <w:sz w:val="28"/>
          <w:szCs w:val="28"/>
        </w:rPr>
        <w:t>док.</w:t>
      </w:r>
    </w:p>
    <w:p w:rsidR="00000000" w:rsidRDefault="0029042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Играя с детьми, предпочитает знакомые и нешумные развлечения. Долго запоминает правила игры, но потом редко ошибается. Не стремится к лидерству, не любит принимать решения, легко отдавая это право другим. Он вполне может вырасти весьма предприимчивым </w:t>
      </w:r>
      <w:r>
        <w:rPr>
          <w:rFonts w:ascii="Times New Roman CYR" w:hAnsi="Times New Roman CYR" w:cs="Times New Roman CYR"/>
          <w:sz w:val="28"/>
          <w:szCs w:val="28"/>
        </w:rPr>
        <w:t>человеком. Флегматик может ровно и продуктивно работать даже в неблагоприятных условиях, и неудачи не выводят его из себя.</w:t>
      </w:r>
    </w:p>
    <w:p w:rsidR="00000000" w:rsidRDefault="0029042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Флегматик стремится создать упорядоченную систему организации всей своей жизни и взаимоотношений с окружающими людьми и миром. Стремл</w:t>
      </w:r>
      <w:r>
        <w:rPr>
          <w:rFonts w:ascii="Times New Roman CYR" w:hAnsi="Times New Roman CYR" w:cs="Times New Roman CYR"/>
          <w:sz w:val="28"/>
          <w:szCs w:val="28"/>
        </w:rPr>
        <w:t>ение соблюдать традиции, экономность и расчет, стратегия и не многословие флегматика часто приводят к успеху. Но колебания и долгие раздумья там, где необходима быстрая и четкая реакция, часто сводят его достижения к нулю.</w:t>
      </w:r>
    </w:p>
    <w:p w:rsidR="00000000" w:rsidRDefault="0029042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Ежедневные проблемы:</w:t>
      </w:r>
    </w:p>
    <w:p w:rsidR="00000000" w:rsidRDefault="0029042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пока он буде</w:t>
      </w:r>
      <w:r>
        <w:rPr>
          <w:rFonts w:ascii="Times New Roman CYR" w:hAnsi="Times New Roman CYR" w:cs="Times New Roman CYR"/>
          <w:sz w:val="28"/>
          <w:szCs w:val="28"/>
        </w:rPr>
        <w:t>т умываться, завтракать и аккуратно завязывать шарфик, звонок на урок уже давно прозвенит;</w:t>
      </w:r>
    </w:p>
    <w:p w:rsidR="00000000" w:rsidRDefault="0029042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если он все же успеет к началу, звонок на перемену прозвенит раньше, чем он красиво напишет в тетради "Классная работа";</w:t>
      </w:r>
    </w:p>
    <w:p w:rsidR="00000000" w:rsidRDefault="0029042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попробуйте без согласования заменить привычн</w:t>
      </w:r>
      <w:r>
        <w:rPr>
          <w:rFonts w:ascii="Times New Roman CYR" w:hAnsi="Times New Roman CYR" w:cs="Times New Roman CYR"/>
          <w:sz w:val="28"/>
          <w:szCs w:val="28"/>
        </w:rPr>
        <w:t>ый завтрак на что-нибудь новенькое, и вы рискуете нарваться на большой скандал;</w:t>
      </w:r>
    </w:p>
    <w:p w:rsidR="00000000" w:rsidRDefault="0029042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маленький флегматик способен заставить вас неделю читать одну и ту же сказку на ночь, не позволяя изменить в ней ни одного слова;</w:t>
      </w:r>
    </w:p>
    <w:p w:rsidR="00000000" w:rsidRDefault="0029042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хитрый ленивец может нарочно еще медленнее дви</w:t>
      </w:r>
      <w:r>
        <w:rPr>
          <w:rFonts w:ascii="Times New Roman CYR" w:hAnsi="Times New Roman CYR" w:cs="Times New Roman CYR"/>
          <w:sz w:val="28"/>
          <w:szCs w:val="28"/>
        </w:rPr>
        <w:t>гаться, чтобы замученный ожиданием родитель вышел из себя и быстренько сделал все сам;</w:t>
      </w:r>
    </w:p>
    <w:p w:rsidR="00000000" w:rsidRDefault="0029042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предлагая сыночку или доченьке выбрать новую ручку для школы, за него.</w:t>
      </w:r>
    </w:p>
    <w:p w:rsidR="00000000" w:rsidRDefault="0029042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Ошибки родителей:</w:t>
      </w:r>
    </w:p>
    <w:p w:rsidR="00000000" w:rsidRDefault="0029042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 старайтесь ускорить процесс сборов или выполнения задания криками и скандалам</w:t>
      </w:r>
      <w:r>
        <w:rPr>
          <w:rFonts w:ascii="Times New Roman CYR" w:hAnsi="Times New Roman CYR" w:cs="Times New Roman CYR"/>
          <w:sz w:val="28"/>
          <w:szCs w:val="28"/>
        </w:rPr>
        <w:t>и. Гораздо проще просто начать раньше;</w:t>
      </w:r>
    </w:p>
    <w:p w:rsidR="00000000" w:rsidRDefault="0029042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 стоит упорно стараться навязать полезное с вашей точки зрения занятие, если он сопротивляется;</w:t>
      </w:r>
    </w:p>
    <w:p w:rsidR="00000000" w:rsidRDefault="0029042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 язвите, не называйте его лентяем, тюфяком и прочими "ласковыми" прозвищами;</w:t>
      </w:r>
    </w:p>
    <w:p w:rsidR="00000000" w:rsidRDefault="0029042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наберитесь терпения и не спешите сделать</w:t>
      </w:r>
      <w:r>
        <w:rPr>
          <w:rFonts w:ascii="Times New Roman CYR" w:hAnsi="Times New Roman CYR" w:cs="Times New Roman CYR"/>
          <w:sz w:val="28"/>
          <w:szCs w:val="28"/>
        </w:rPr>
        <w:t xml:space="preserve"> все за него. Иначе он вообще перестанет что-либо делать сам.</w:t>
      </w:r>
    </w:p>
    <w:p w:rsidR="00000000" w:rsidRDefault="0029042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Важно! Если вы постоянно раздражаетесь и наказываете его за медлительность и неуверенность, у ребенка может выработаться страх перед действием и развиться ощущение своей неполноценности. Рекомен</w:t>
      </w:r>
      <w:r>
        <w:rPr>
          <w:rFonts w:ascii="Times New Roman CYR" w:hAnsi="Times New Roman CYR" w:cs="Times New Roman CYR"/>
          <w:sz w:val="28"/>
          <w:szCs w:val="28"/>
        </w:rPr>
        <w:t>дации: Занятия и увлечения. Не бойтесь доверять ребенку, он достаточно ответственен и основателен, чтобы выполнить порученное дело. Вашим девизом должна стать известная народная поговорка - тише едешь, дальше будешь. Правда, время от времени тормошите не в</w:t>
      </w:r>
      <w:r>
        <w:rPr>
          <w:rFonts w:ascii="Times New Roman CYR" w:hAnsi="Times New Roman CYR" w:cs="Times New Roman CYR"/>
          <w:sz w:val="28"/>
          <w:szCs w:val="28"/>
        </w:rPr>
        <w:t xml:space="preserve"> меру медлительного флегматика, чтобы он окончательно не заснул. Рассказывайте ему интересные новости из окружающего мира, развивайте творческое мышление рисованием, музыкой, шахматами. Его могут заинтересовать те виды спорта, которые не требуют быстрой ре</w:t>
      </w:r>
      <w:r>
        <w:rPr>
          <w:rFonts w:ascii="Times New Roman CYR" w:hAnsi="Times New Roman CYR" w:cs="Times New Roman CYR"/>
          <w:sz w:val="28"/>
          <w:szCs w:val="28"/>
        </w:rPr>
        <w:t>акции.</w:t>
      </w:r>
    </w:p>
    <w:p w:rsidR="00000000" w:rsidRDefault="0029042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Общение. Крайне важно научить его понимать чувства и эмоции других людей. Разбирайте с ним мотивы поступков его сверстников, родных или любимых героев. Обсуждая, старайтесь, чтобы больше говорил он, а не вы, помогите ему сформировать свое мнение и з</w:t>
      </w:r>
      <w:r>
        <w:rPr>
          <w:rFonts w:ascii="Times New Roman CYR" w:hAnsi="Times New Roman CYR" w:cs="Times New Roman CYR"/>
          <w:sz w:val="28"/>
          <w:szCs w:val="28"/>
        </w:rPr>
        <w:t>ащищать его, иначе он будет вести себя стереотипно, подстраиваясь под поведение окружающих и заимствуя их точку зрения.</w:t>
      </w:r>
    </w:p>
    <w:p w:rsidR="00000000" w:rsidRDefault="0029042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 другой стороны, если вовремя не показать флегматику, что существуют люди с другими взглядами на жизнь, он будет добиваться, чтобы окру</w:t>
      </w:r>
      <w:r>
        <w:rPr>
          <w:rFonts w:ascii="Times New Roman CYR" w:hAnsi="Times New Roman CYR" w:cs="Times New Roman CYR"/>
          <w:sz w:val="28"/>
          <w:szCs w:val="28"/>
        </w:rPr>
        <w:t>жающие методично соблюдали все те правила, которые установил для себя он сам. Упрямого зануду - вот кого вы рискуете вырастить, если не научите его терпимости. Такая "белая ворона" может и не расстроиться, если большинство сверстников не общаются с ним. Те</w:t>
      </w:r>
      <w:r>
        <w:rPr>
          <w:rFonts w:ascii="Times New Roman CYR" w:hAnsi="Times New Roman CYR" w:cs="Times New Roman CYR"/>
          <w:sz w:val="28"/>
          <w:szCs w:val="28"/>
        </w:rPr>
        <w:t>х, кто не хочет жить так, как он, флегматик спокойно причислит к категории "неправильных" людей, и не будет переживать из-за отсутствия внимания к своей персоне. Поэтому часто у других людей больше проблем с флегматиком, чем у флегматика с ними. Помогите е</w:t>
      </w:r>
      <w:r>
        <w:rPr>
          <w:rFonts w:ascii="Times New Roman CYR" w:hAnsi="Times New Roman CYR" w:cs="Times New Roman CYR"/>
          <w:sz w:val="28"/>
          <w:szCs w:val="28"/>
        </w:rPr>
        <w:t>му научиться понимать и принимать взгляды, отличные от его собственных.</w:t>
      </w:r>
    </w:p>
    <w:p w:rsidR="00000000" w:rsidRDefault="0029042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Известные флегматики: М.И. Кутузов, И.А. Крылов.</w:t>
      </w:r>
    </w:p>
    <w:p w:rsidR="00000000" w:rsidRDefault="0029042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Меланхолический темперамент - у дошкольников этого темперамента психические процессы протекают замедленно, ребята с трудом реагируют на</w:t>
      </w:r>
      <w:r>
        <w:rPr>
          <w:rFonts w:ascii="Times New Roman CYR" w:hAnsi="Times New Roman CYR" w:cs="Times New Roman CYR"/>
          <w:sz w:val="28"/>
          <w:szCs w:val="28"/>
        </w:rPr>
        <w:t xml:space="preserve"> сильные раздражители: длительное и сильное напряжение вызывает у них замедленную деятельность, а затем и прекращение ее. Они быстро утомляются. Но в привычной и спокойной обстановке дети с таким темпераментом чувствуют себя спокойно и работают продуктивно</w:t>
      </w:r>
      <w:r>
        <w:rPr>
          <w:rFonts w:ascii="Times New Roman CYR" w:hAnsi="Times New Roman CYR" w:cs="Times New Roman CYR"/>
          <w:sz w:val="28"/>
          <w:szCs w:val="28"/>
        </w:rPr>
        <w:t>. Эмоциональное состояние у людей меланхолического темперамента возникают медленно, но отличаются глубиной, большой силой и длительностью; меланхолики легкоуязвимы, тяжело переносят обиды, огорчения, но внешне эти переживания выражаются у них слабо.</w:t>
      </w:r>
    </w:p>
    <w:p w:rsidR="00000000" w:rsidRDefault="0029042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Предст</w:t>
      </w:r>
      <w:r>
        <w:rPr>
          <w:rFonts w:ascii="Times New Roman CYR" w:hAnsi="Times New Roman CYR" w:cs="Times New Roman CYR"/>
          <w:sz w:val="28"/>
          <w:szCs w:val="28"/>
        </w:rPr>
        <w:t>авители меланхолического темперамента склонны к замкнутости, избегают общения с малознакомыми, новыми людьми, часто смущаются, проявляют большую неловкость в новой обстановке. В неблагоприятных условиях жизни и деятельности на основе меланхолического темпе</w:t>
      </w:r>
      <w:r>
        <w:rPr>
          <w:rFonts w:ascii="Times New Roman CYR" w:hAnsi="Times New Roman CYR" w:cs="Times New Roman CYR"/>
          <w:sz w:val="28"/>
          <w:szCs w:val="28"/>
        </w:rPr>
        <w:t xml:space="preserve">рамента могут развиться такие черты, как болезненная ранимость, подавленность, мрачность, мнительность, скрытность, пессимизм. Такой воспитанник чуждается детского коллектива, уклоняется от общественной деятельности, погружается в собственные переживания. </w:t>
      </w:r>
      <w:r>
        <w:rPr>
          <w:rFonts w:ascii="Times New Roman CYR" w:hAnsi="Times New Roman CYR" w:cs="Times New Roman CYR"/>
          <w:sz w:val="28"/>
          <w:szCs w:val="28"/>
        </w:rPr>
        <w:t xml:space="preserve">Но в благоприятных условиях, при правильном воспитании обнаруживаются ценнейшие качества личности меланхолика. Его впечатлительность, тонкая эмоциональная чувствительность, острая восприимчивость окружающего мира позволяет ему добиваться больших успехов в </w:t>
      </w:r>
      <w:r>
        <w:rPr>
          <w:rFonts w:ascii="Times New Roman CYR" w:hAnsi="Times New Roman CYR" w:cs="Times New Roman CYR"/>
          <w:sz w:val="28"/>
          <w:szCs w:val="28"/>
        </w:rPr>
        <w:t>искусстве - музыке, рисовании, поэзии. Меланхолики часто отличаются легкостью, тактичностью, деликатностью, чуткостью и отзывчивостью: кто сам раним, тот обычно тонко чувствует и боль, которую причиняет другим людям.</w:t>
      </w:r>
    </w:p>
    <w:p w:rsidR="00000000" w:rsidRDefault="0029042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Трудно точно ответить, какой тип темпер</w:t>
      </w:r>
      <w:r>
        <w:rPr>
          <w:rFonts w:ascii="Times New Roman CYR" w:hAnsi="Times New Roman CYR" w:cs="Times New Roman CYR"/>
          <w:sz w:val="28"/>
          <w:szCs w:val="28"/>
        </w:rPr>
        <w:t>амента у того или иного ребенка. Тип нервной системы хотя и определяется наследственностью, но не является абсолютно неизменим.</w:t>
      </w:r>
    </w:p>
    <w:p w:rsidR="00000000" w:rsidRDefault="0029042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 возрастом, а также под действием систематических тренировок, воспитания, жизненных обстоятельств нервные процессы могут ослабе</w:t>
      </w:r>
      <w:r>
        <w:rPr>
          <w:rFonts w:ascii="Times New Roman CYR" w:hAnsi="Times New Roman CYR" w:cs="Times New Roman CYR"/>
          <w:sz w:val="28"/>
          <w:szCs w:val="28"/>
        </w:rPr>
        <w:t>ть или усилиться, могут ускориться или замедлиться их переключаемость. Например, среди детей преобладают холерики и сангвиники (они энергичны, веселы, легко и сильно возбуждаются; заплакав, через минуту могут отвлечься и радостно хохотать, поведение меняет</w:t>
      </w:r>
      <w:r>
        <w:rPr>
          <w:rFonts w:ascii="Times New Roman CYR" w:hAnsi="Times New Roman CYR" w:cs="Times New Roman CYR"/>
          <w:sz w:val="28"/>
          <w:szCs w:val="28"/>
        </w:rPr>
        <w:t>ся через маленький промежуток времени, т.е. присутствует высокая подвижность нервных процессов). Среди пожилых людей, наоборот, много флегматиков и меланхоликов т.к. психические процессы замедляются.</w:t>
      </w:r>
    </w:p>
    <w:p w:rsidR="00000000" w:rsidRDefault="0029042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Поэтому редко встречаются "чистые" типы темперамента, но</w:t>
      </w:r>
      <w:r>
        <w:rPr>
          <w:rFonts w:ascii="Times New Roman CYR" w:hAnsi="Times New Roman CYR" w:cs="Times New Roman CYR"/>
          <w:sz w:val="28"/>
          <w:szCs w:val="28"/>
        </w:rPr>
        <w:t xml:space="preserve"> и тем не менее преобладание той или иной тенденции всегда проявляется в поведении.</w:t>
      </w:r>
    </w:p>
    <w:p w:rsidR="00000000" w:rsidRDefault="0029042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Исследования Б.М. Теплова, В.Д. Небылицына показали, что стройная соответствия четырех типов ВНД - высшей нервной деятельности (по Павлову) четыре темперамента, известные с</w:t>
      </w:r>
      <w:r>
        <w:rPr>
          <w:rFonts w:ascii="Times New Roman CYR" w:hAnsi="Times New Roman CYR" w:cs="Times New Roman CYR"/>
          <w:sz w:val="28"/>
          <w:szCs w:val="28"/>
        </w:rPr>
        <w:t xml:space="preserve"> древности, не так очевидна, как предполагалось ранее. Они предложили временно отказаться от обсуждения типов ВНД вплоть до более полного изучения ее основных свойств и их взаимоотношений, показали парциальность этих свойств при применении условно рефлекто</w:t>
      </w:r>
      <w:r>
        <w:rPr>
          <w:rFonts w:ascii="Times New Roman CYR" w:hAnsi="Times New Roman CYR" w:cs="Times New Roman CYR"/>
          <w:sz w:val="28"/>
          <w:szCs w:val="28"/>
        </w:rPr>
        <w:t>рных процедур к различным анализаторным системам, наметили пути поиска общих свойств нервной системы в самодельных регуляторных структурах мозга. Особенно важны выводы Б.М. Теплова об отсутствии прямого параллелизма между основными свойствами нервной систе</w:t>
      </w:r>
      <w:r>
        <w:rPr>
          <w:rFonts w:ascii="Times New Roman CYR" w:hAnsi="Times New Roman CYR" w:cs="Times New Roman CYR"/>
          <w:sz w:val="28"/>
          <w:szCs w:val="28"/>
        </w:rPr>
        <w:t>мы и особенностями поведения, о неравномерности суждения о физиологических свойствах нервной системы по психологическим характеристикам поведения. Свойства нервной системы не предопределяют никаких форм поведения, но образуют почву, на которой легче формир</w:t>
      </w:r>
      <w:r>
        <w:rPr>
          <w:rFonts w:ascii="Times New Roman CYR" w:hAnsi="Times New Roman CYR" w:cs="Times New Roman CYR"/>
          <w:sz w:val="28"/>
          <w:szCs w:val="28"/>
        </w:rPr>
        <w:t xml:space="preserve">уются одни формы поведения, труднее - другие. Стоит задача поиска отдельных свойств нервной системы, обуславливающей индивидуальные различия по параметрам общей психической активности и эмоциональности - главных двух изменений темперамента. Таким образом, </w:t>
      </w:r>
      <w:r>
        <w:rPr>
          <w:rFonts w:ascii="Times New Roman CYR" w:hAnsi="Times New Roman CYR" w:cs="Times New Roman CYR"/>
          <w:sz w:val="28"/>
          <w:szCs w:val="28"/>
        </w:rPr>
        <w:t>темперамент - это характеристика человека со стороны динамических особенностей его психической деятельности, т.е. темпа, быстроты, ритма, интенсивности деятельности психических процессов и состояний, степени эмоциональности.</w:t>
      </w:r>
    </w:p>
    <w:p w:rsidR="00000000" w:rsidRDefault="0029042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Можно выделить признаки свойств</w:t>
      </w:r>
      <w:r>
        <w:rPr>
          <w:rFonts w:ascii="Times New Roman CYR" w:hAnsi="Times New Roman CYR" w:cs="Times New Roman CYR"/>
          <w:sz w:val="28"/>
          <w:szCs w:val="28"/>
        </w:rPr>
        <w:t xml:space="preserve"> темперамента, обусловленность, свойствами н/м, психические признаки: постоянные индивидуальные особенности эмоциональной сферы.</w:t>
      </w:r>
    </w:p>
    <w:p w:rsidR="00000000" w:rsidRDefault="00290423">
      <w:pPr>
        <w:widowControl w:val="0"/>
        <w:tabs>
          <w:tab w:val="left" w:pos="12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Сила, скорость эмоций, эмоциональная возбудимость.</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Устойчивость или изменчивость, плавность или резкость изменения эмоций; </w:t>
      </w:r>
      <w:r>
        <w:rPr>
          <w:rFonts w:ascii="Times New Roman CYR" w:hAnsi="Times New Roman CYR" w:cs="Times New Roman CYR"/>
          <w:sz w:val="28"/>
          <w:szCs w:val="28"/>
        </w:rPr>
        <w:t>регуляция динамики психических процессов и психической деятельности в целом (скорость, темп реагирования).</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Физиологические основы темперамента</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учению И.П. Павлова индивидуальные особенности поведения, динамики психической деятельности зависят</w:t>
      </w:r>
      <w:r>
        <w:rPr>
          <w:rFonts w:ascii="Times New Roman CYR" w:hAnsi="Times New Roman CYR" w:cs="Times New Roman CYR"/>
          <w:sz w:val="28"/>
          <w:szCs w:val="28"/>
        </w:rPr>
        <w:t xml:space="preserve"> от индивидуальных различий в деятельности нервной системы. Основой же индивидуальных различий в деятельности нервной системы считают различные проявления, связь и соотношение нервных процессов - возбуждения и торможения.</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И.П. Павлов открыл три свойства пр</w:t>
      </w:r>
      <w:r>
        <w:rPr>
          <w:rFonts w:ascii="Times New Roman CYR" w:hAnsi="Times New Roman CYR" w:cs="Times New Roman CYR"/>
          <w:sz w:val="28"/>
          <w:szCs w:val="28"/>
        </w:rPr>
        <w:t>оцессов возбуждения и торможения:</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Силу процессов возбуждения и торможения;</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Уравновешенность процессов возбуждения и торможения;</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Подвижность процессов возбуждения и торможения.</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Сила нервных процессов - характеризуется работоспособностью, выносливостью</w:t>
      </w:r>
      <w:r>
        <w:rPr>
          <w:rFonts w:ascii="Times New Roman CYR" w:hAnsi="Times New Roman CYR" w:cs="Times New Roman CYR"/>
          <w:sz w:val="28"/>
          <w:szCs w:val="28"/>
        </w:rPr>
        <w:t xml:space="preserve"> нервной системы и означает способность ее переносить либо продолжительное, либо кратковременное, но очень сильное возбуждение или торможение. Противоположное свойство - слабость нервных процессов - характеризуется неспособностью нервных клеток выдерживать</w:t>
      </w:r>
      <w:r>
        <w:rPr>
          <w:rFonts w:ascii="Times New Roman CYR" w:hAnsi="Times New Roman CYR" w:cs="Times New Roman CYR"/>
          <w:sz w:val="28"/>
          <w:szCs w:val="28"/>
        </w:rPr>
        <w:t xml:space="preserve"> длительное и концентрированное возбуждение и торможение. При действии весьма сильных раздражителей нервные клетки быстро переходят в состояние охранительного торможения. В слабой нервной системе нервные клетки отличаются низкой работоспособностью, их энер</w:t>
      </w:r>
      <w:r>
        <w:rPr>
          <w:rFonts w:ascii="Times New Roman CYR" w:hAnsi="Times New Roman CYR" w:cs="Times New Roman CYR"/>
          <w:sz w:val="28"/>
          <w:szCs w:val="28"/>
        </w:rPr>
        <w:t>гия быстро истощается. Но зато слабая нервная система обладает большой чувствительностью: дали на раздражители небольшой величины она дает соответствующую реакцию.</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Уравновешенность нервных процессов есть соотношения возбуждения и торможения. У некоторых лю</w:t>
      </w:r>
      <w:r>
        <w:rPr>
          <w:rFonts w:ascii="Times New Roman CYR" w:hAnsi="Times New Roman CYR" w:cs="Times New Roman CYR"/>
          <w:sz w:val="28"/>
          <w:szCs w:val="28"/>
        </w:rPr>
        <w:t>дей эти два процесса взаимно уравновешиваются, а у других не наблюдается: преобладает процесс торможения или возбуждения.</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Подвижность нервных процессов - это способность их сменять друг друга, скорость движения нервных процессов (иррадиации и концентрации)</w:t>
      </w:r>
      <w:r>
        <w:rPr>
          <w:rFonts w:ascii="Times New Roman CYR" w:hAnsi="Times New Roman CYR" w:cs="Times New Roman CYR"/>
          <w:sz w:val="28"/>
          <w:szCs w:val="28"/>
        </w:rPr>
        <w:t>, быстрота проявления нервного процесса и ответ на раздражение, быстрота образования новых условных связей.</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Комбинации указанных свойств нервных процессов были положены в основу определения типа высшей нервной деятельности.</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sidR="00B630D5">
        <w:rPr>
          <w:rFonts w:ascii="Microsoft Sans Serif" w:hAnsi="Microsoft Sans Serif" w:cs="Microsoft Sans Serif"/>
          <w:noProof/>
          <w:sz w:val="17"/>
          <w:szCs w:val="17"/>
        </w:rPr>
        <w:drawing>
          <wp:inline distT="0" distB="0" distL="0" distR="0">
            <wp:extent cx="2990850" cy="1847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90850" cy="1847850"/>
                    </a:xfrm>
                    <a:prstGeom prst="rect">
                      <a:avLst/>
                    </a:prstGeom>
                    <a:noFill/>
                    <a:ln>
                      <a:noFill/>
                    </a:ln>
                  </pic:spPr>
                </pic:pic>
              </a:graphicData>
            </a:graphic>
          </wp:inline>
        </w:drawing>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И.П. Павлов соотнес выделенные им типы с психологическими типами темпераментов и обнаружил полное совпадение. Таким образом, темперамент есть проявление типа нервной системы в деятельности, поведении человека.</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Жизненный опыт и воспитание человека ма</w:t>
      </w:r>
      <w:r>
        <w:rPr>
          <w:rFonts w:ascii="Times New Roman CYR" w:hAnsi="Times New Roman CYR" w:cs="Times New Roman CYR"/>
          <w:sz w:val="28"/>
          <w:szCs w:val="28"/>
        </w:rPr>
        <w:t>скируют проявления его темперамента. Но при необычных сверхсильных воздействиях, порождающих опасную ситуацию, ранее сформированные тормозные реакции могут растормозиться. Люди холерического типа и меланхолики более расположены к нервно-психическому поведе</w:t>
      </w:r>
      <w:r>
        <w:rPr>
          <w:rFonts w:ascii="Times New Roman CYR" w:hAnsi="Times New Roman CYR" w:cs="Times New Roman CYR"/>
          <w:sz w:val="28"/>
          <w:szCs w:val="28"/>
        </w:rPr>
        <w:t>нию. Однако, необходимо помнить, что научный подход к пониманию поведения личности несовместим с жестким привязыванием поступков людей к их природным особенностям.</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зарубежной психологии и криминологии были и имеются попытки связать поведения человека с е</w:t>
      </w:r>
      <w:r>
        <w:rPr>
          <w:rFonts w:ascii="Times New Roman CYR" w:hAnsi="Times New Roman CYR" w:cs="Times New Roman CYR"/>
          <w:sz w:val="28"/>
          <w:szCs w:val="28"/>
        </w:rPr>
        <w:t>го телесной организацией. Так, Ч. Ломброзо пытался связать преступность с особенностями строения черепа, лица и тела человека. Немецкий психиатр Э. Кремнер, как уже отмечалось, также пытался установить связь между психологией личности и конституцией тела ч</w:t>
      </w:r>
      <w:r>
        <w:rPr>
          <w:rFonts w:ascii="Times New Roman CYR" w:hAnsi="Times New Roman CYR" w:cs="Times New Roman CYR"/>
          <w:sz w:val="28"/>
          <w:szCs w:val="28"/>
        </w:rPr>
        <w:t>еловека, способности человека и его характер он связывал с полнотой тела, развитием мышц и т.д.</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в зависимости от условий жизнедеятельности человека отдельные свойства его темперамента могут усиливаться или ослабевать. Темперамент несмотря на его прир</w:t>
      </w:r>
      <w:r>
        <w:rPr>
          <w:rFonts w:ascii="Times New Roman CYR" w:hAnsi="Times New Roman CYR" w:cs="Times New Roman CYR"/>
          <w:sz w:val="28"/>
          <w:szCs w:val="28"/>
        </w:rPr>
        <w:t>одную обусловленность, можно отнести к свойствам личности, т.к. в нем объединяются природные и социальные приобретенные качества личности.</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зарубежной психологии темпераментные особенности делятся преимущественно на две группы - экстраверсию и интроверсию</w:t>
      </w:r>
      <w:r>
        <w:rPr>
          <w:rFonts w:ascii="Times New Roman CYR" w:hAnsi="Times New Roman CYR" w:cs="Times New Roman CYR"/>
          <w:sz w:val="28"/>
          <w:szCs w:val="28"/>
        </w:rPr>
        <w:t>. Эти понятия, введенные швейцарским психологом К.Т. Гонгом, означает преимущественную направленность индивида на внешний (экстраверт) или внутренний (интроверт) мир (от латин. extra - вне, into - внутрь и Verso - поворот).</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Экстраверты - отличаются повышен</w:t>
      </w:r>
      <w:r>
        <w:rPr>
          <w:rFonts w:ascii="Times New Roman CYR" w:hAnsi="Times New Roman CYR" w:cs="Times New Roman CYR"/>
          <w:sz w:val="28"/>
          <w:szCs w:val="28"/>
        </w:rPr>
        <w:t>ной социальной адаптированностью, они более конформны и сугресивны (подвержены внушению).</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Интроверты - наибольшее значение придают явлениям внутреннего мира; они малообщительны, склонны к повышенному самоанализу, испытывают затруднение при вхождении в нову</w:t>
      </w:r>
      <w:r>
        <w:rPr>
          <w:rFonts w:ascii="Times New Roman CYR" w:hAnsi="Times New Roman CYR" w:cs="Times New Roman CYR"/>
          <w:sz w:val="28"/>
          <w:szCs w:val="28"/>
        </w:rPr>
        <w:t>ю социальную среду.</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Темперамент человека обуславливает динамику его поведения, своеобразие протекание психических процессов, способ видения, переживания человеком событий и их речевой ретрансляции. "Различные темпераменты и вызванные ими настроения обнаруж</w:t>
      </w:r>
      <w:r>
        <w:rPr>
          <w:rFonts w:ascii="Times New Roman CYR" w:hAnsi="Times New Roman CYR" w:cs="Times New Roman CYR"/>
          <w:sz w:val="28"/>
          <w:szCs w:val="28"/>
        </w:rPr>
        <w:t>иваются очень скоро во всем: в жесте, тоне голоса, манере говорить, способе держать себя. А зная настроение, свойственное тому или другому темпераменту, представляется возможным представить себя в отношении свидетеля к обстоятельствам, им описываемым, в па</w:t>
      </w:r>
      <w:r>
        <w:rPr>
          <w:rFonts w:ascii="Times New Roman CYR" w:hAnsi="Times New Roman CYR" w:cs="Times New Roman CYR"/>
          <w:sz w:val="28"/>
          <w:szCs w:val="28"/>
        </w:rPr>
        <w:t>мяти, почему и какие именно стороны в этих обстоятельствах должны были привлечь его внимание и остается а его памяти, когда многое другое из нее улетучилось".</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2. Особенности темперамента ребенка</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Развитие темперамента в дошкольном возрасте</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w:t>
      </w:r>
      <w:r>
        <w:rPr>
          <w:rFonts w:ascii="Times New Roman CYR" w:hAnsi="Times New Roman CYR" w:cs="Times New Roman CYR"/>
          <w:sz w:val="28"/>
          <w:szCs w:val="28"/>
        </w:rPr>
        <w:t>ичия в темпераменте - это различия не по уровню возможностей психики, и по своеобразию ее проявлений. Темперамент проявляется в психической активности и эмоциональности. Общая активность личности складывается в интенсивности и объеме взаимодействия со сред</w:t>
      </w:r>
      <w:r>
        <w:rPr>
          <w:rFonts w:ascii="Times New Roman CYR" w:hAnsi="Times New Roman CYR" w:cs="Times New Roman CYR"/>
          <w:sz w:val="28"/>
          <w:szCs w:val="28"/>
        </w:rPr>
        <w:t>ой; моторная - в темпе реакций, быстроте, ритме и общем количестве движений; речевая - в темпе речи и силе голоса; эмоциональность - в особенностях возникновения, протекания и разрешения эмоциональных состояний, а также в преобладающем знаке эмоций.</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Сразу </w:t>
      </w:r>
      <w:r>
        <w:rPr>
          <w:rFonts w:ascii="Times New Roman CYR" w:hAnsi="Times New Roman CYR" w:cs="Times New Roman CYR"/>
          <w:sz w:val="28"/>
          <w:szCs w:val="28"/>
        </w:rPr>
        <w:t>после рождения дети отличаются по степени реактивности на стимул при удовлетворении биологических потребностей. У новорожденных в ответ на раздражитель наблюдается вздрагивание телом или только подрагивание век. При смене пеленок одни младенцы кричат, друг</w:t>
      </w:r>
      <w:r>
        <w:rPr>
          <w:rFonts w:ascii="Times New Roman CYR" w:hAnsi="Times New Roman CYR" w:cs="Times New Roman CYR"/>
          <w:sz w:val="28"/>
          <w:szCs w:val="28"/>
        </w:rPr>
        <w:t>ие успокаиваются, одни интенсивно сосут, а другие вяло. Различия реакций, которые проявляются в первые пять дней жизни, сохраняются и в дальнейшие периоды детства.</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раннем и дошкольном возрасте, в связи с расширением сферы жизнедеятельности, особенности с</w:t>
      </w:r>
      <w:r>
        <w:rPr>
          <w:rFonts w:ascii="Times New Roman CYR" w:hAnsi="Times New Roman CYR" w:cs="Times New Roman CYR"/>
          <w:sz w:val="28"/>
          <w:szCs w:val="28"/>
        </w:rPr>
        <w:t>войств темперамента ярко заметны в играх, бытовых процессах, общении со взрослыми и сверстниками. Состав свойств темперамента возникает не сразу, а разворачивается в определенной последовательности, которая обусловлена следующими причинами:</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Во-первых, общи</w:t>
      </w:r>
      <w:r>
        <w:rPr>
          <w:rFonts w:ascii="Times New Roman CYR" w:hAnsi="Times New Roman CYR" w:cs="Times New Roman CYR"/>
          <w:sz w:val="28"/>
          <w:szCs w:val="28"/>
        </w:rPr>
        <w:t>ми закономерностями созревания нервной системы и развития психики.</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Во-вторых, созреванием эндокринного аппарата.</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В-третьих, специфическими закономерностями созревания каждого типа темперамента.</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уже в раннем детстве можно выделить типические свойства. Об</w:t>
      </w:r>
      <w:r>
        <w:rPr>
          <w:rFonts w:ascii="Times New Roman CYR" w:hAnsi="Times New Roman CYR" w:cs="Times New Roman CYR"/>
          <w:sz w:val="28"/>
          <w:szCs w:val="28"/>
        </w:rPr>
        <w:t>щие же особенности темперамента проявляются очень рано и сохраняются без значительных изменений до семи лет. Так, нервная система у детей близка к слабому типу. Эта слабость проявляется в ее быстром истощении, пониженной работоспособности, повышенной возбу</w:t>
      </w:r>
      <w:r>
        <w:rPr>
          <w:rFonts w:ascii="Times New Roman CYR" w:hAnsi="Times New Roman CYR" w:cs="Times New Roman CYR"/>
          <w:sz w:val="28"/>
          <w:szCs w:val="28"/>
        </w:rPr>
        <w:t xml:space="preserve">димости и чувствительности, что приводит к неадекватному поведению. О таком поведении говорят тогда, когда сила реакций ребенка не соответствует силе раздражителя. Например, в ответ на спокойное замечание взрослого малыш плачет, выкрикивает обидные слова. </w:t>
      </w:r>
      <w:r>
        <w:rPr>
          <w:rFonts w:ascii="Times New Roman CYR" w:hAnsi="Times New Roman CYR" w:cs="Times New Roman CYR"/>
          <w:sz w:val="28"/>
          <w:szCs w:val="28"/>
        </w:rPr>
        <w:t xml:space="preserve">Повышенная возбудимость является причиной того, что дети под влиянием эмоционально насыщенной ситуации на празднике, в театре кричат, вскакивают со своих мест, нарушают правила поведения. Эмоциональные перегрузки приводят к разбалансированности поведения. </w:t>
      </w:r>
      <w:r>
        <w:rPr>
          <w:rFonts w:ascii="Times New Roman CYR" w:hAnsi="Times New Roman CYR" w:cs="Times New Roman CYR"/>
          <w:sz w:val="28"/>
          <w:szCs w:val="28"/>
        </w:rPr>
        <w:t>Искусство педагога состоит в том, чтобы защитить нервную систему ребенка от перенапряжения, определив для него допустимую силу стимула.</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Сниженная работоспособность ведет к быстрому утомлению. Причем оно наступает скорее, если деятельность интересна, предпо</w:t>
      </w:r>
      <w:r>
        <w:rPr>
          <w:rFonts w:ascii="Times New Roman CYR" w:hAnsi="Times New Roman CYR" w:cs="Times New Roman CYR"/>
          <w:sz w:val="28"/>
          <w:szCs w:val="28"/>
        </w:rPr>
        <w:t>лагает частую смену раздражителей, обилие новой информации, чересчур трудна или заведомо невыполнима, а также протекает в слишком многочисленной группе. Переутомление наступает при чересчур сильной и длительной концентрации внимания малыша на каком-либо од</w:t>
      </w:r>
      <w:r>
        <w:rPr>
          <w:rFonts w:ascii="Times New Roman CYR" w:hAnsi="Times New Roman CYR" w:cs="Times New Roman CYR"/>
          <w:sz w:val="28"/>
          <w:szCs w:val="28"/>
        </w:rPr>
        <w:t>ном виде деятельности: рисовании, рассматривании картинок. Внешне переутомление проявляется следующим образом: ребенок теряет интерес к работе, становится вялым, безынициативным, невнимательным. Его взгляд рассеян, а движения некоординированны. Взрослый, в</w:t>
      </w:r>
      <w:r>
        <w:rPr>
          <w:rFonts w:ascii="Times New Roman CYR" w:hAnsi="Times New Roman CYR" w:cs="Times New Roman CYR"/>
          <w:sz w:val="28"/>
          <w:szCs w:val="28"/>
        </w:rPr>
        <w:t>овремя заметив признаки переутомления, дает возможность малышу отдохнуть или чередует разные виды деятельности, лучше умственную с практической. Он включается в деятельность ребенка и помогает ему быстрее ее завершить, а потом предлагает задание, требующее</w:t>
      </w:r>
      <w:r>
        <w:rPr>
          <w:rFonts w:ascii="Times New Roman CYR" w:hAnsi="Times New Roman CYR" w:cs="Times New Roman CYR"/>
          <w:sz w:val="28"/>
          <w:szCs w:val="28"/>
        </w:rPr>
        <w:t xml:space="preserve"> двигательной активности. Выносливость нервной системы, и работоспособность возрастает в дошкольном детстве, достигая максимальной величины к 7-8 годам, а позже почти не меняется.</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первые семь лет жизни для детей характерна слабость возбуждения и торможен</w:t>
      </w:r>
      <w:r>
        <w:rPr>
          <w:rFonts w:ascii="Times New Roman CYR" w:hAnsi="Times New Roman CYR" w:cs="Times New Roman CYR"/>
          <w:sz w:val="28"/>
          <w:szCs w:val="28"/>
        </w:rPr>
        <w:t>ия, что проявляется в малой выносливости, быстром утомлении, быстром возникновении охранительного торможения, которое затормаживает действия. Ребенок на физкультурном празднике нарушает правила, вдруг перестает слышать указания взрослого, участвовать в общ</w:t>
      </w:r>
      <w:r>
        <w:rPr>
          <w:rFonts w:ascii="Times New Roman CYR" w:hAnsi="Times New Roman CYR" w:cs="Times New Roman CYR"/>
          <w:sz w:val="28"/>
          <w:szCs w:val="28"/>
        </w:rPr>
        <w:t>ей деятельности. Такое поведение - сигнал воспитателю о том, что нервная система малыша перегружена и ему требуется отдых. Слабость торможения наиболее ярко наблюдается в двух вариантах.</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 нарушение запретов. Малыш выхватывает игрушку у товарища, за</w:t>
      </w:r>
      <w:r>
        <w:rPr>
          <w:rFonts w:ascii="Times New Roman CYR" w:hAnsi="Times New Roman CYR" w:cs="Times New Roman CYR"/>
          <w:sz w:val="28"/>
          <w:szCs w:val="28"/>
        </w:rPr>
        <w:t>лезает в лужу, съедает чужую конфету, хотя знает, что этого нельзя делать. После совершения проступка дошкольник обычно осуждает его. Подобная импульсивность поведения особенно выражена в раннем и младшем дошкольном возрасте. По мере взросления возникают с</w:t>
      </w:r>
      <w:r>
        <w:rPr>
          <w:rFonts w:ascii="Times New Roman CYR" w:hAnsi="Times New Roman CYR" w:cs="Times New Roman CYR"/>
          <w:sz w:val="28"/>
          <w:szCs w:val="28"/>
        </w:rPr>
        <w:t>держивающие психологические механизмы, связанные с выполнением норм и правил поведения. Так, формируемые черты характера - дисциплинированность, организованность, ответственность - начинают влиять на свойства темперамента, и ребенок сдерживает импульс.</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w:t>
      </w:r>
      <w:r>
        <w:rPr>
          <w:rFonts w:ascii="Times New Roman CYR" w:hAnsi="Times New Roman CYR" w:cs="Times New Roman CYR"/>
          <w:sz w:val="28"/>
          <w:szCs w:val="28"/>
        </w:rPr>
        <w:t>рой вариант - слабость торможения. Это преждевременные реакции, когда при проведении эстафет, подвижных игр малыш начинает действие, не дождавшись сигнала.</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протяжении дошкольного возраста процессы возбуждения и торможения не уравновешены, преобладает пе</w:t>
      </w:r>
      <w:r>
        <w:rPr>
          <w:rFonts w:ascii="Times New Roman CYR" w:hAnsi="Times New Roman CYR" w:cs="Times New Roman CYR"/>
          <w:sz w:val="28"/>
          <w:szCs w:val="28"/>
        </w:rPr>
        <w:t xml:space="preserve">рвый. Поэтому ребенок напоминает холерика. Неуравновешенность выражается в неустойчивости реакций, их изменчивости. У малыша снижен контроль за своими действиями, часто меняется настроение, он импульсивен. Стереотипы поведения у малыша неустойчивы и легко </w:t>
      </w:r>
      <w:r>
        <w:rPr>
          <w:rFonts w:ascii="Times New Roman CYR" w:hAnsi="Times New Roman CYR" w:cs="Times New Roman CYR"/>
          <w:sz w:val="28"/>
          <w:szCs w:val="28"/>
        </w:rPr>
        <w:t>разрушаются, особенно в раннем детстве. Изменение привычной обстановки приводит к ухудшению самочувствия, а заболевания - к разрушению сформированных культурно-гигиенических навыков. Ведь последние требуют постоянного подкрепления, чтобы стать устойчивыми.</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2.2 Учет темпераментов детей в учебно-воспитательной работе</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В.М. Русалова показали, что "особенности темперамента сказываются и в собственно умственном труде: В таких характеристиках, как скорость, беглость умственных операций, устойчивость</w:t>
      </w:r>
      <w:r>
        <w:rPr>
          <w:rFonts w:ascii="Times New Roman CYR" w:hAnsi="Times New Roman CYR" w:cs="Times New Roman CYR"/>
          <w:sz w:val="28"/>
          <w:szCs w:val="28"/>
        </w:rPr>
        <w:t xml:space="preserve"> и переключаемость внимания, динамика "втягивания" в работу и.т.д. Однако свойство темперамента, придавая своеобразие манере, стилю деятельности, не предопределяют самих умственных возможностей человека".</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темперамента обусловливают пути и спосо</w:t>
      </w:r>
      <w:r>
        <w:rPr>
          <w:rFonts w:ascii="Times New Roman CYR" w:hAnsi="Times New Roman CYR" w:cs="Times New Roman CYR"/>
          <w:sz w:val="28"/>
          <w:szCs w:val="28"/>
        </w:rPr>
        <w:t>бы работы, но не уровень достижений. В свою очередь, умственные возможности человека, создают условия для компенсации недостатков темперамента.</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Изучая индивидуальный стиль деятельности В.М. Русалов пришел к выводу о том, что "в условиях совместной деятельн</w:t>
      </w:r>
      <w:r>
        <w:rPr>
          <w:rFonts w:ascii="Times New Roman CYR" w:hAnsi="Times New Roman CYR" w:cs="Times New Roman CYR"/>
          <w:sz w:val="28"/>
          <w:szCs w:val="28"/>
        </w:rPr>
        <w:t>ости людей (если вместе работают, играют двое) черты их темперамента оказывают более существенное влияние на конечный результат, чем в тех случаях, когда каждый работает индивидуально. При этом обнаруживаются более благоприятные и менее благоприятные сочет</w:t>
      </w:r>
      <w:r>
        <w:rPr>
          <w:rFonts w:ascii="Times New Roman CYR" w:hAnsi="Times New Roman CYR" w:cs="Times New Roman CYR"/>
          <w:sz w:val="28"/>
          <w:szCs w:val="28"/>
        </w:rPr>
        <w:t xml:space="preserve">ания разных типов темперамента. Так, например, в некоторых видах занятий участие холерика оказывается более эффективным, когда он работает совместно с флегматиком или меланхоликом, чем когда его партнером является сангвиник или, особенно, холерик". Такого </w:t>
      </w:r>
      <w:r>
        <w:rPr>
          <w:rFonts w:ascii="Times New Roman CYR" w:hAnsi="Times New Roman CYR" w:cs="Times New Roman CYR"/>
          <w:sz w:val="28"/>
          <w:szCs w:val="28"/>
        </w:rPr>
        <w:t>рода факты показывают, что нельзя оценивать значения тех или иных свойств темперамента, не учитывая совместный характер многих видов деятельности, в том числе и учебно-воспитательной деятельности. Таким образом, особенности темперамента выступают прежде вс</w:t>
      </w:r>
      <w:r>
        <w:rPr>
          <w:rFonts w:ascii="Times New Roman CYR" w:hAnsi="Times New Roman CYR" w:cs="Times New Roman CYR"/>
          <w:sz w:val="28"/>
          <w:szCs w:val="28"/>
        </w:rPr>
        <w:t>его в своеобразии способов работы, а не эффективности деятельности. Педагоги и психологи, разносторонне изучавшие индивидуальный стиль деятельности, показали, что он не возникает у человека сразу и стихийно. Индивидуальный стиль вырабатывается и совершенст</w:t>
      </w:r>
      <w:r>
        <w:rPr>
          <w:rFonts w:ascii="Times New Roman CYR" w:hAnsi="Times New Roman CYR" w:cs="Times New Roman CYR"/>
          <w:sz w:val="28"/>
          <w:szCs w:val="28"/>
        </w:rPr>
        <w:t>вуется, если человек активно ищет приемы и способы, помогающие ему применительно к своему темпераменту достигать лучших результатов. Поэтому воспитателю необходимо планировать содержание своей работы с учетом типа темперамента воспитанников для овладения и</w:t>
      </w:r>
      <w:r>
        <w:rPr>
          <w:rFonts w:ascii="Times New Roman CYR" w:hAnsi="Times New Roman CYR" w:cs="Times New Roman CYR"/>
          <w:sz w:val="28"/>
          <w:szCs w:val="28"/>
        </w:rPr>
        <w:t>ми свойствами своего темперамента и формирования индивидуального стиля деятельности.</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Знание темперамента, отражающего особенности прирожденной организации нервной системы и влияющего на протекание психической деятельности человека, необходимо учителю в уче</w:t>
      </w:r>
      <w:r>
        <w:rPr>
          <w:rFonts w:ascii="Times New Roman CYR" w:hAnsi="Times New Roman CYR" w:cs="Times New Roman CYR"/>
          <w:sz w:val="28"/>
          <w:szCs w:val="28"/>
        </w:rPr>
        <w:t>бной и воспитательной работе. При этом надо иметь в виду следующее: при любом типе нервной системы, т.е. при наличии любого темперамента, можно выработать, воспитать все общественно необходимые, положительные черты личности и поведения; темперамент будет л</w:t>
      </w:r>
      <w:r>
        <w:rPr>
          <w:rFonts w:ascii="Times New Roman CYR" w:hAnsi="Times New Roman CYR" w:cs="Times New Roman CYR"/>
          <w:sz w:val="28"/>
          <w:szCs w:val="28"/>
        </w:rPr>
        <w:t>ишь придавать известное своеобразие этим чертам. И.П. Павлов подчеркивал, что образ поведения человека обусловлен не только прирожденными свойствами нервной системы, но и теми влияниями, которые испытывает человек во время своего индивидуального существова</w:t>
      </w:r>
      <w:r>
        <w:rPr>
          <w:rFonts w:ascii="Times New Roman CYR" w:hAnsi="Times New Roman CYR" w:cs="Times New Roman CYR"/>
          <w:sz w:val="28"/>
          <w:szCs w:val="28"/>
        </w:rPr>
        <w:t>ния, т.е. зависит от постоянного воспитания и обучения.</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уже говорилось в процессе воспитания не следует ставить задачу изменить темперамент, например, переделать холерический или меланхолический темперамент в сангвинический или флегматический. Во-первы</w:t>
      </w:r>
      <w:r>
        <w:rPr>
          <w:rFonts w:ascii="Times New Roman CYR" w:hAnsi="Times New Roman CYR" w:cs="Times New Roman CYR"/>
          <w:sz w:val="28"/>
          <w:szCs w:val="28"/>
        </w:rPr>
        <w:t>х, это практически невыполнимая задача, так как процесс преобразования типологических свойств нервной системы протекает очень медленно, да и пути его еще недостаточно изучены, а во-вторых, в этом нет смысла. Ведь, как уже говорилось, нет "хороших" и "плохи</w:t>
      </w:r>
      <w:r>
        <w:rPr>
          <w:rFonts w:ascii="Times New Roman CYR" w:hAnsi="Times New Roman CYR" w:cs="Times New Roman CYR"/>
          <w:sz w:val="28"/>
          <w:szCs w:val="28"/>
        </w:rPr>
        <w:t>х" типов высшей нервной деятельности (и соответственно темпераментов). Каждый тип, темперамент имеет и положительные, и отрицательные стороны.</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Задача заключается в том, чтобы находить наилучшие пути, формы и методы воспитания положительных черт личности пр</w:t>
      </w:r>
      <w:r>
        <w:rPr>
          <w:rFonts w:ascii="Times New Roman CYR" w:hAnsi="Times New Roman CYR" w:cs="Times New Roman CYR"/>
          <w:sz w:val="28"/>
          <w:szCs w:val="28"/>
        </w:rPr>
        <w:t>именительно к особенностям типа нервной системы (темперамента) воспитанника. Обучение и воспитание должны не менять темперамент, а преодолевать недостатки того или иного темперамента, развивать его положительные стороны, имея целью создавать на основе данн</w:t>
      </w:r>
      <w:r>
        <w:rPr>
          <w:rFonts w:ascii="Times New Roman CYR" w:hAnsi="Times New Roman CYR" w:cs="Times New Roman CYR"/>
          <w:sz w:val="28"/>
          <w:szCs w:val="28"/>
        </w:rPr>
        <w:t>ого темперамента ценные черты личности. Зная темпераменты учащихся, учитель должен так организовать деятельность каждого школьника, чтобы постепенно все менее и менее резко проявлялись отрицательные свойства темперамента, которые мешают ребенку в учебной р</w:t>
      </w:r>
      <w:r>
        <w:rPr>
          <w:rFonts w:ascii="Times New Roman CYR" w:hAnsi="Times New Roman CYR" w:cs="Times New Roman CYR"/>
          <w:sz w:val="28"/>
          <w:szCs w:val="28"/>
        </w:rPr>
        <w:t>аботе и поведении.</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Какова же должна быть стратегия воспитателя в отношении школьников различного темперамента?</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дошкольников - холериков надо стараться путем тренировки развивать отстающий тормозной процесс, вырабатывать умение тормозить себя, свои нежела</w:t>
      </w:r>
      <w:r>
        <w:rPr>
          <w:rFonts w:ascii="Times New Roman CYR" w:hAnsi="Times New Roman CYR" w:cs="Times New Roman CYR"/>
          <w:sz w:val="28"/>
          <w:szCs w:val="28"/>
        </w:rPr>
        <w:t>тельные реакции. От этих учащихся - воспитанников надо постоянно, мягко, но настойчиво требовать спокойных, обдуманных ответов, спокойных, нерезких движений, систематически воспитывать у ребят сдержанность в поведении и отношениях с товарищами и взрослыми.</w:t>
      </w:r>
      <w:r>
        <w:rPr>
          <w:rFonts w:ascii="Times New Roman CYR" w:hAnsi="Times New Roman CYR" w:cs="Times New Roman CYR"/>
          <w:sz w:val="28"/>
          <w:szCs w:val="28"/>
        </w:rPr>
        <w:t xml:space="preserve"> В трудовой деятельности у них необходимо воспитывать последовательность, аккуратность и порядок в работе, от них надо требовать хорошего выполнения всех заданий, помня о том, что холерик не любит однообразной и кропотливой работы. Страстность же в работе,</w:t>
      </w:r>
      <w:r>
        <w:rPr>
          <w:rFonts w:ascii="Times New Roman CYR" w:hAnsi="Times New Roman CYR" w:cs="Times New Roman CYR"/>
          <w:sz w:val="28"/>
          <w:szCs w:val="28"/>
        </w:rPr>
        <w:t xml:space="preserve"> энергию и активность, разумную инициативность холерика следует поощрять. Поскольку холерик нередко пребывает в аффективном состоянии, говорить с ним резким и повышенным тоном не рекомендуется, это только усилит его возбуждение. На холерика лучше действует</w:t>
      </w:r>
      <w:r>
        <w:rPr>
          <w:rFonts w:ascii="Times New Roman CYR" w:hAnsi="Times New Roman CYR" w:cs="Times New Roman CYR"/>
          <w:sz w:val="28"/>
          <w:szCs w:val="28"/>
        </w:rPr>
        <w:t xml:space="preserve"> подчеркнуто спокойный, тихий голос.</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касается учащихся-меланхоликов, то, воздействуя на таких учащихся, проводя с ними воспитательную работу, всегда следует помнить, что в основе меланхолического темперамента лежит слабый тип нервной деятельности и сил</w:t>
      </w:r>
      <w:r>
        <w:rPr>
          <w:rFonts w:ascii="Times New Roman CYR" w:hAnsi="Times New Roman CYR" w:cs="Times New Roman CYR"/>
          <w:sz w:val="28"/>
          <w:szCs w:val="28"/>
        </w:rPr>
        <w:t>ьных воздействий люди с такой нервной системой не переносят. Мягкость, тактичность, чуткость и доброжелательность в отношениях с детьми-меланхоликами особенно необходимы: чрезмерная строгость и резкое повышение требований к таким школьникам еще больше зато</w:t>
      </w:r>
      <w:r>
        <w:rPr>
          <w:rFonts w:ascii="Times New Roman CYR" w:hAnsi="Times New Roman CYR" w:cs="Times New Roman CYR"/>
          <w:sz w:val="28"/>
          <w:szCs w:val="28"/>
        </w:rPr>
        <w:t>рмаживают их, снижают работоспособность. Их надо постепенно отучать от излишней робости и застенчивости, давать им возможность больше действовать и проявлять активность. Но следует соблюдать постепенность в тренировке работоспособности, помня о том, что эт</w:t>
      </w:r>
      <w:r>
        <w:rPr>
          <w:rFonts w:ascii="Times New Roman CYR" w:hAnsi="Times New Roman CYR" w:cs="Times New Roman CYR"/>
          <w:sz w:val="28"/>
          <w:szCs w:val="28"/>
        </w:rPr>
        <w:t>и ребята быстро утомляются.</w:t>
      </w:r>
      <w:r>
        <w:rPr>
          <w:rFonts w:ascii="Times New Roman CYR" w:hAnsi="Times New Roman CYR" w:cs="Times New Roman CYR"/>
          <w:sz w:val="24"/>
          <w:szCs w:val="24"/>
        </w:rPr>
        <w:t xml:space="preserve"> </w:t>
      </w:r>
      <w:r>
        <w:rPr>
          <w:rFonts w:ascii="Times New Roman CYR" w:hAnsi="Times New Roman CYR" w:cs="Times New Roman CYR"/>
          <w:color w:val="FFFFFF"/>
          <w:sz w:val="28"/>
          <w:szCs w:val="28"/>
        </w:rPr>
        <w:t>темперамент дошкольный характер ребенок</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детей меланхолического темперамента необходимо развивать общительность, через общественную деятельность постепенно вводить их в коллектив, в совместной коллективной работе воспитывать ко</w:t>
      </w:r>
      <w:r>
        <w:rPr>
          <w:rFonts w:ascii="Times New Roman CYR" w:hAnsi="Times New Roman CYR" w:cs="Times New Roman CYR"/>
          <w:sz w:val="28"/>
          <w:szCs w:val="28"/>
        </w:rPr>
        <w:t>ллективистские чувства, чувства дружбы и товарищества.</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Внимание воспитателя должны привлекать и ученики флегматического темперамента, которым обычно, к сожалению, не уделяется достаточного внимания - они спокойны, никому не мешают, усидчивы, и поэтому, как</w:t>
      </w:r>
      <w:r>
        <w:rPr>
          <w:rFonts w:ascii="Times New Roman CYR" w:hAnsi="Times New Roman CYR" w:cs="Times New Roman CYR"/>
          <w:sz w:val="28"/>
          <w:szCs w:val="28"/>
        </w:rPr>
        <w:t xml:space="preserve"> будто, нет оснований делать их объектом специальной работы. Но у флегматика следует развивать недостающие ему качества - большую подвижность, активность, не допускать, чтобы он проявлял безразличие к деятельности, вялость, инертность. Воспитателю необходи</w:t>
      </w:r>
      <w:r>
        <w:rPr>
          <w:rFonts w:ascii="Times New Roman CYR" w:hAnsi="Times New Roman CYR" w:cs="Times New Roman CYR"/>
          <w:sz w:val="28"/>
          <w:szCs w:val="28"/>
        </w:rPr>
        <w:t>мо больше активизировать деятельность воспитанников-флегматиков, изживать равнодушие, безразличие, которое может возникнуть у них, чаще заставлять таких учащихся не только работать на уроке в определенном темпе.</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наконец, у воспитанников - сангвиников над</w:t>
      </w:r>
      <w:r>
        <w:rPr>
          <w:rFonts w:ascii="Times New Roman CYR" w:hAnsi="Times New Roman CYR" w:cs="Times New Roman CYR"/>
          <w:sz w:val="28"/>
          <w:szCs w:val="28"/>
        </w:rPr>
        <w:t>о воспитывать усидчивость, интересы, более серьезное отношение к любому делу, начнут проявляться.</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Важность учета в воспитании и обучении индивидуально-типологических особенностей ребенка очевидна. Игнорирование свойств темперамента приводит к развитию отри</w:t>
      </w:r>
      <w:r>
        <w:rPr>
          <w:rFonts w:ascii="Times New Roman CYR" w:hAnsi="Times New Roman CYR" w:cs="Times New Roman CYR"/>
          <w:sz w:val="28"/>
          <w:szCs w:val="28"/>
        </w:rPr>
        <w:t>цательных черт у дошкольников, например у:</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сангвиника - распыленности, разбросанности интересов;</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холерика - несдержанности, резкости, неуживчивости, легкомыслия;</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флегматика - безынициативности, безучастности, лености, вялости, апатии;</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меланхолика-застенчив</w:t>
      </w:r>
      <w:r>
        <w:rPr>
          <w:rFonts w:ascii="Times New Roman CYR" w:hAnsi="Times New Roman CYR" w:cs="Times New Roman CYR"/>
          <w:sz w:val="28"/>
          <w:szCs w:val="28"/>
        </w:rPr>
        <w:t>ости, замкнутости, неуверенности, обидчивости.</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Воспитатель может направлять деятельность детей, чтобы способствовать формированию положительных и избегать появления отрицательных черт у дошкольников.</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сангвиника следует формировать устойчивые привязанност</w:t>
      </w:r>
      <w:r>
        <w:rPr>
          <w:rFonts w:ascii="Times New Roman CYR" w:hAnsi="Times New Roman CYR" w:cs="Times New Roman CYR"/>
          <w:sz w:val="28"/>
          <w:szCs w:val="28"/>
        </w:rPr>
        <w:t>и и интересы, не допускать поверхностного, небрежного выполнения им заданий, необходимо требовать от ребенка доводить начатое дело до конца, воспитывать у него уважительное отношение к достоинствам других, умение считаться с их мнением.</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Энергию холерика сл</w:t>
      </w:r>
      <w:r>
        <w:rPr>
          <w:rFonts w:ascii="Times New Roman CYR" w:hAnsi="Times New Roman CYR" w:cs="Times New Roman CYR"/>
          <w:sz w:val="28"/>
          <w:szCs w:val="28"/>
        </w:rPr>
        <w:t>едует поддерживать и направлять на полезные дела, ставить перед ним сложные задания, помогать ему осмыслить материал. Важно исключить перевозбуждение ребенка-холерика, добиваться от него сдержанного поведения, давать ему возможность реализовать потребность</w:t>
      </w:r>
      <w:r>
        <w:rPr>
          <w:rFonts w:ascii="Times New Roman CYR" w:hAnsi="Times New Roman CYR" w:cs="Times New Roman CYR"/>
          <w:sz w:val="28"/>
          <w:szCs w:val="28"/>
        </w:rPr>
        <w:t xml:space="preserve"> в двигательной нагрузке. В воспитании холерика особенно необходим систематический контроль за поведением и деятельностью, соблюдением правил, качеством и полнотой выполнения заданий и требований взрослого. Надо учить холерика считаться с другими, не задев</w:t>
      </w:r>
      <w:r>
        <w:rPr>
          <w:rFonts w:ascii="Times New Roman CYR" w:hAnsi="Times New Roman CYR" w:cs="Times New Roman CYR"/>
          <w:sz w:val="28"/>
          <w:szCs w:val="28"/>
        </w:rPr>
        <w:t>ать их самолюбие.</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Меланхолики требуют повышенного внимания, теплоты, доброжелательности, такта. Важно считаться с их ранимостью, с быстрой утомляемостью. Следует чаще одобрять таких детей, поддерживать у них положительные эмоции, выражать уверенность в их </w:t>
      </w:r>
      <w:r>
        <w:rPr>
          <w:rFonts w:ascii="Times New Roman CYR" w:hAnsi="Times New Roman CYR" w:cs="Times New Roman CYR"/>
          <w:sz w:val="28"/>
          <w:szCs w:val="28"/>
        </w:rPr>
        <w:t>силах, создавать ситуации успеха, развивать активность и смелость.</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воспитании детей всех типов темперамента важное значение имеет следование постоянному четкому режиму дня. Оно облегчает выполнение действий, способствует выработке положительных привычек </w:t>
      </w:r>
      <w:r>
        <w:rPr>
          <w:rFonts w:ascii="Times New Roman CYR" w:hAnsi="Times New Roman CYR" w:cs="Times New Roman CYR"/>
          <w:sz w:val="28"/>
          <w:szCs w:val="28"/>
        </w:rPr>
        <w:t>поведения.</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особой заботе воспитателя нуждаются две группы детей - медлительные и сверхподвижные. Первые характеризуются тем, что очень долго выполняют режимные процессы, задерживая остальных; с неохотой берутся за новое дело, с трудом включаются в подвиж</w:t>
      </w:r>
      <w:r>
        <w:rPr>
          <w:rFonts w:ascii="Times New Roman CYR" w:hAnsi="Times New Roman CYR" w:cs="Times New Roman CYR"/>
          <w:sz w:val="28"/>
          <w:szCs w:val="28"/>
        </w:rPr>
        <w:t>ные игры и физические упражнения, да и то постоянно нарушают правила, неверно реагируют или слишком сконцентрированные, поэтому не слышат указаний, нередко рассеянны. Эти дети нуждаются в постоянной тренировке, без которой подвижность нервных процессов мож</w:t>
      </w:r>
      <w:r>
        <w:rPr>
          <w:rFonts w:ascii="Times New Roman CYR" w:hAnsi="Times New Roman CYR" w:cs="Times New Roman CYR"/>
          <w:sz w:val="28"/>
          <w:szCs w:val="28"/>
        </w:rPr>
        <w:t>ет быть снижена. Тренировка процесса торможения протекает по таким правилам (М.М. Кольцова):</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вхождение в работу требует запаса времени, спешка тормозит ребенка;</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требованиях и указаниях используется только спокойный, ровный тон, ведь медлительность - свой</w:t>
      </w:r>
      <w:r>
        <w:rPr>
          <w:rFonts w:ascii="Times New Roman CYR" w:hAnsi="Times New Roman CYR" w:cs="Times New Roman CYR"/>
          <w:sz w:val="28"/>
          <w:szCs w:val="28"/>
        </w:rPr>
        <w:t>ство темперамента, поэтому малыш действует не назло, а просто иначе не может;</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любая нагрузка дается на положительном эмоциональном фоне, включает элемент игры.</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Повышенная активность сверхподвижных детей определяется протеканием нервных процессов. Но от вос</w:t>
      </w:r>
      <w:r>
        <w:rPr>
          <w:rFonts w:ascii="Times New Roman CYR" w:hAnsi="Times New Roman CYR" w:cs="Times New Roman CYR"/>
          <w:sz w:val="28"/>
          <w:szCs w:val="28"/>
        </w:rPr>
        <w:t>питания зависит, в какое русло она будет направлена и в какой степени проявится: как дезорганизующая или способствующая успешному развитию личности.</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Возможны два варианта воспитания такого ребенка:</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Малыша одергивают, наказывают за непоседливость, специал</w:t>
      </w:r>
      <w:r>
        <w:rPr>
          <w:rFonts w:ascii="Times New Roman CYR" w:hAnsi="Times New Roman CYR" w:cs="Times New Roman CYR"/>
          <w:sz w:val="28"/>
          <w:szCs w:val="28"/>
        </w:rPr>
        <w:t>ьно дают задания, требующие чрезмерной усидчивости: "Пусть привыкает". Но объективно ребенок выполнить их не может и, выражая протест, намеренно игнорирует указания взрослых. Всевозможными способами малыш стремится избежать выполнения требований. Его нервн</w:t>
      </w:r>
      <w:r>
        <w:rPr>
          <w:rFonts w:ascii="Times New Roman CYR" w:hAnsi="Times New Roman CYR" w:cs="Times New Roman CYR"/>
          <w:sz w:val="28"/>
          <w:szCs w:val="28"/>
        </w:rPr>
        <w:t>ая система перевозбуждается. А в результате еще больше повышается двигательная активность.</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Усиление положительных и ослабление отрицательных сторон в поведении ребенка. Воспитателю следует помнить, что нет плохих или хороших свойств темперамента. Наприме</w:t>
      </w:r>
      <w:r>
        <w:rPr>
          <w:rFonts w:ascii="Times New Roman CYR" w:hAnsi="Times New Roman CYR" w:cs="Times New Roman CYR"/>
          <w:sz w:val="28"/>
          <w:szCs w:val="28"/>
        </w:rPr>
        <w:t>р, для меланхолика характерен повышенный уровень тревожности, который связан с высокой чувствительностью к разным раздражителям. Последняя обусловливает излишнюю впечатлительность и ранимость. Такие дети долго и серьезно переживают неудачи, что может приво</w:t>
      </w:r>
      <w:r>
        <w:rPr>
          <w:rFonts w:ascii="Times New Roman CYR" w:hAnsi="Times New Roman CYR" w:cs="Times New Roman CYR"/>
          <w:sz w:val="28"/>
          <w:szCs w:val="28"/>
        </w:rPr>
        <w:t>дить к неуверенности. Но в то же время уровень тревожности значим в жизни. Особое место он занимает в структуре эмоциональности. Тревожность может стимулировать активность и саморегуляцию деятельности, а ее отсутствие занижает эффективность работы. От трев</w:t>
      </w:r>
      <w:r>
        <w:rPr>
          <w:rFonts w:ascii="Times New Roman CYR" w:hAnsi="Times New Roman CYR" w:cs="Times New Roman CYR"/>
          <w:sz w:val="28"/>
          <w:szCs w:val="28"/>
        </w:rPr>
        <w:t>ожности нельзя избавиться. Робость, неуверенность, эмоциональная скованность успешно преодолеваются при формировании навыков деятельности и стимулировании переживаний успеха.</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работе с детьми разного темперамента воспитатель может использовать своеобразны</w:t>
      </w:r>
      <w:r>
        <w:rPr>
          <w:rFonts w:ascii="Times New Roman CYR" w:hAnsi="Times New Roman CYR" w:cs="Times New Roman CYR"/>
          <w:sz w:val="28"/>
          <w:szCs w:val="28"/>
        </w:rPr>
        <w:t>й способ учета темперамента, когда воздействие на какое - либо свойство осуществляется в знакомых и привлекательных для ребенка видах деятельности. Например, влияние на свойства темперамента в учебной деятельности у детей в период адаптации к школе не прин</w:t>
      </w:r>
      <w:r>
        <w:rPr>
          <w:rFonts w:ascii="Times New Roman CYR" w:hAnsi="Times New Roman CYR" w:cs="Times New Roman CYR"/>
          <w:sz w:val="28"/>
          <w:szCs w:val="28"/>
        </w:rPr>
        <w:t>осит успеха. Наиболее эффективно оно в общении ребенка со сверстниками.</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ряде случаев эффективной бывает тактика построения воспитательно-образовательного процесса на основе своеобразия индивидуального стиля деятельности. Рассмотрим эту тактику на примере</w:t>
      </w:r>
      <w:r>
        <w:rPr>
          <w:rFonts w:ascii="Times New Roman CYR" w:hAnsi="Times New Roman CYR" w:cs="Times New Roman CYR"/>
          <w:sz w:val="28"/>
          <w:szCs w:val="28"/>
        </w:rPr>
        <w:t xml:space="preserve"> познания. Здесь индивидуальный стиль деятельности выражается в отношении ориентировочной и исполнительской ее частей. Одни дети сразу приступают к выполнению задания, а другие долго его обдумывают. У одних действия стереотипны, у других разнообразны. Для </w:t>
      </w:r>
      <w:r>
        <w:rPr>
          <w:rFonts w:ascii="Times New Roman CYR" w:hAnsi="Times New Roman CYR" w:cs="Times New Roman CYR"/>
          <w:sz w:val="28"/>
          <w:szCs w:val="28"/>
        </w:rPr>
        <w:t>одних характерна аритмия, для других - размеренность. Такой ребенок затрудняется сразу воспроизвести усвоенный материал, а делает это успешно спустя 20-60 минут. Поэтому педагог может ошибочно предположить, что материал не усвоен. Но если не дать ребенку в</w:t>
      </w:r>
      <w:r>
        <w:rPr>
          <w:rFonts w:ascii="Times New Roman CYR" w:hAnsi="Times New Roman CYR" w:cs="Times New Roman CYR"/>
          <w:sz w:val="28"/>
          <w:szCs w:val="28"/>
        </w:rPr>
        <w:t>озможность восстановить материал спустя некоторое время, то он забывается.</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взрослого очень важно учитывать индивидуально-типологические особенности саморегуляции деятельности и поведения детей. Свойства темперамента, присущие ребенку, влияют на отбор м</w:t>
      </w:r>
      <w:r>
        <w:rPr>
          <w:rFonts w:ascii="Times New Roman CYR" w:hAnsi="Times New Roman CYR" w:cs="Times New Roman CYR"/>
          <w:sz w:val="28"/>
          <w:szCs w:val="28"/>
        </w:rPr>
        <w:t>алышом соответствующих раздражителей. Одни ребята стремятся к новым впечатлениям, усиливают стимуляцию, другие избегают ее. Так, одни дети любят озвученные игрушки, другие отказываются от них. Одни с удовольствием включаются в подвижные игры, другие предпо</w:t>
      </w:r>
      <w:r>
        <w:rPr>
          <w:rFonts w:ascii="Times New Roman CYR" w:hAnsi="Times New Roman CYR" w:cs="Times New Roman CYR"/>
          <w:sz w:val="28"/>
          <w:szCs w:val="28"/>
        </w:rPr>
        <w:t>читают спокойные, настольно-печатные. Задача воспитателя увидеть первоначальный уровень саморегуляции ребенка, вычленить ее положительные стороны, поощряя их проявления, усложняя деятельность, способствовать осознанию ребенком этих положительных сторон, то</w:t>
      </w:r>
      <w:r>
        <w:rPr>
          <w:rFonts w:ascii="Times New Roman CYR" w:hAnsi="Times New Roman CYR" w:cs="Times New Roman CYR"/>
          <w:sz w:val="28"/>
          <w:szCs w:val="28"/>
        </w:rPr>
        <w:t xml:space="preserve"> есть формировать у него произвольную саморегуляцию. Она позволит малышу самому преодолевать недостатки и усиливать положительные стороны свойств своего темперамента.</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Подчеркнем, что главный принцип учета индивидуально-типологических особенностей состоит в</w:t>
      </w:r>
      <w:r>
        <w:rPr>
          <w:rFonts w:ascii="Times New Roman CYR" w:hAnsi="Times New Roman CYR" w:cs="Times New Roman CYR"/>
          <w:sz w:val="28"/>
          <w:szCs w:val="28"/>
        </w:rPr>
        <w:t xml:space="preserve"> переходе от "приспособления" к ним к тактике формирования саморегуляции, самоуправления динамикой поведения и деятельности.</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Ребенок в системе дошкольного воспитания</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дошкольного возраста по своим особенностям способен к тому, чтобы начать како</w:t>
      </w:r>
      <w:r>
        <w:rPr>
          <w:rFonts w:ascii="Times New Roman CYR" w:hAnsi="Times New Roman CYR" w:cs="Times New Roman CYR"/>
          <w:sz w:val="28"/>
          <w:szCs w:val="28"/>
        </w:rPr>
        <w:t>й-то новый цикл обучения, недоступный для него до этого.</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Возможности маленького ребенка велики. Исследования, проводившиеся в последние годы в нашей стране и за рубежом, свидетельствуют о том, что путем специально организованного обучения можно сформироват</w:t>
      </w:r>
      <w:r>
        <w:rPr>
          <w:rFonts w:ascii="Times New Roman CYR" w:hAnsi="Times New Roman CYR" w:cs="Times New Roman CYR"/>
          <w:sz w:val="28"/>
          <w:szCs w:val="28"/>
        </w:rPr>
        <w:t>ь у дошкольников такие знания и умения, которые ранее считались доступными лишь детям значительно более старших возрастов. Данные о больших возможностях дошкольников дают основание родителям и педагогам изыскивать новые пути разумного использования этих во</w:t>
      </w:r>
      <w:r>
        <w:rPr>
          <w:rFonts w:ascii="Times New Roman CYR" w:hAnsi="Times New Roman CYR" w:cs="Times New Roman CYR"/>
          <w:sz w:val="28"/>
          <w:szCs w:val="28"/>
        </w:rPr>
        <w:t>зможностей, знакомя детей не только с отдельными явлениями природы и общественной жизни, но и с простейшими связями и взаимозависимостями между ними, добиваясь более высокого уровня их физического, умственного и эстетического развития, воспитания у них так</w:t>
      </w:r>
      <w:r>
        <w:rPr>
          <w:rFonts w:ascii="Times New Roman CYR" w:hAnsi="Times New Roman CYR" w:cs="Times New Roman CYR"/>
          <w:sz w:val="28"/>
          <w:szCs w:val="28"/>
        </w:rPr>
        <w:t>их нравственных представлений, чувств и привычек, формирование которых ранее осуществлялось на более поздних ступенях развития.</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проблема заключается в том, как далеко следует идти по пути интенсификации дошкольного воспитания, каковы пределы разумно</w:t>
      </w:r>
      <w:r>
        <w:rPr>
          <w:rFonts w:ascii="Times New Roman CYR" w:hAnsi="Times New Roman CYR" w:cs="Times New Roman CYR"/>
          <w:sz w:val="28"/>
          <w:szCs w:val="28"/>
        </w:rPr>
        <w:t>го использования детских возможностей. Исходя из данных о больших потенциальных возможностях маленьких детей, приходят к выводу, что "революция" в педагогике якобы будет достигнута в результате сверхраннего, максимально форсированного обучения, обеспечиваю</w:t>
      </w:r>
      <w:r>
        <w:rPr>
          <w:rFonts w:ascii="Times New Roman CYR" w:hAnsi="Times New Roman CYR" w:cs="Times New Roman CYR"/>
          <w:sz w:val="28"/>
          <w:szCs w:val="28"/>
        </w:rPr>
        <w:t>щего ускорение, искусственную акселерацию детского развития. С этой точки зрения возможности маленького ребенка безграничны. Как выразился однажды известный психолог профессор Оксфордского университета Д. Брукнер, ребенка любого возраста можно обучить каки</w:t>
      </w:r>
      <w:r>
        <w:rPr>
          <w:rFonts w:ascii="Times New Roman CYR" w:hAnsi="Times New Roman CYR" w:cs="Times New Roman CYR"/>
          <w:sz w:val="28"/>
          <w:szCs w:val="28"/>
        </w:rPr>
        <w:t>м угодно знаниям, если использовать для этого соответствующие методы. Имеются данные, например, что при специальной интенсивной тренировке младенцы могут научиться плавать, трехлетние малыши усваивают навыки чтения и печатания на машинке, дети 4-5 лет овла</w:t>
      </w:r>
      <w:r>
        <w:rPr>
          <w:rFonts w:ascii="Times New Roman CYR" w:hAnsi="Times New Roman CYR" w:cs="Times New Roman CYR"/>
          <w:sz w:val="28"/>
          <w:szCs w:val="28"/>
        </w:rPr>
        <w:t>девают довольно сложными логико-математическими операциями и т.д.</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совершенствования содержания и методов дошкольного воспитания надо иметь в виду следующее. Во-первых, нельзя забывать о том, что мы имеем дело с маленьким ребенком, созревание орг</w:t>
      </w:r>
      <w:r>
        <w:rPr>
          <w:rFonts w:ascii="Times New Roman CYR" w:hAnsi="Times New Roman CYR" w:cs="Times New Roman CYR"/>
          <w:sz w:val="28"/>
          <w:szCs w:val="28"/>
        </w:rPr>
        <w:t xml:space="preserve">анизма которого еще продолжается, формирование морфофизиологических свойств мозга которого еще не закончилось и работоспособность которого еще ограничена. Поэтому надо учитывать не только то, какие знания и умения дошкольники могут усвоить при интенсивной </w:t>
      </w:r>
      <w:r>
        <w:rPr>
          <w:rFonts w:ascii="Times New Roman CYR" w:hAnsi="Times New Roman CYR" w:cs="Times New Roman CYR"/>
          <w:sz w:val="28"/>
          <w:szCs w:val="28"/>
        </w:rPr>
        <w:t>тренировке, но и то, каких физических и душевных сил это от них потребует.</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Ибо всякая перегрузка и вызываемое ею переутомление грозят оказать отрицательное влияние на состояние здоровья дошкольника, на его физическое и умственное развитие. Для того чтобы и</w:t>
      </w:r>
      <w:r>
        <w:rPr>
          <w:rFonts w:ascii="Times New Roman CYR" w:hAnsi="Times New Roman CYR" w:cs="Times New Roman CYR"/>
          <w:sz w:val="28"/>
          <w:szCs w:val="28"/>
        </w:rPr>
        <w:t>збежать перегрузок, надо рационально организовать режим дня ребенка, предусмотрев правильное чередование сна и бодрствования, кратковременные (не более 30 минут) учебные занятия и свободные игры - все мероприятия, проводимые в закрытом помещении, и физичес</w:t>
      </w:r>
      <w:r>
        <w:rPr>
          <w:rFonts w:ascii="Times New Roman CYR" w:hAnsi="Times New Roman CYR" w:cs="Times New Roman CYR"/>
          <w:sz w:val="28"/>
          <w:szCs w:val="28"/>
        </w:rPr>
        <w:t>кие упражнения, а также прогулки на свежем воздухе.</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Во-вторых, надо учитывать не только то, что может заучить ребенок, но и то, в какой мере он способен осмыслить усвоенное и насколько это полезно для общего развития малыша.</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В-третьих, преждевременное, све</w:t>
      </w:r>
      <w:r>
        <w:rPr>
          <w:rFonts w:ascii="Times New Roman CYR" w:hAnsi="Times New Roman CYR" w:cs="Times New Roman CYR"/>
          <w:sz w:val="28"/>
          <w:szCs w:val="28"/>
        </w:rPr>
        <w:t xml:space="preserve">рхраннее обучение дошкольника грозит нарушить нормальный ход гармонического развития человеческой личности. Дело в том, что на каждой ступени возрастного развития формируются в определенной последовательности ценнейшие человеческие качества и способности. </w:t>
      </w:r>
      <w:r>
        <w:rPr>
          <w:rFonts w:ascii="Times New Roman CYR" w:hAnsi="Times New Roman CYR" w:cs="Times New Roman CYR"/>
          <w:sz w:val="28"/>
          <w:szCs w:val="28"/>
        </w:rPr>
        <w:t>Так, при правильном воспитании в дошкольном возрасте наиболее интенсивно развиваются целостное восприятие окружающего мира, наглядно-образное мышление, творческое воображение, непосредственное эмоциональное отношение к окружающим людям, сочувствие к их нуж</w:t>
      </w:r>
      <w:r>
        <w:rPr>
          <w:rFonts w:ascii="Times New Roman CYR" w:hAnsi="Times New Roman CYR" w:cs="Times New Roman CYR"/>
          <w:sz w:val="28"/>
          <w:szCs w:val="28"/>
        </w:rPr>
        <w:t>дам и переживаниям. Все эти качества имеют первостепенное значение не только для маленького ребенка, но и для зрелого, взрослого человека. Причем обнаруживается, что, если в дошкольном возрасте такого рода качества не будут надлежащим образом сформированы,</w:t>
      </w:r>
      <w:r>
        <w:rPr>
          <w:rFonts w:ascii="Times New Roman CYR" w:hAnsi="Times New Roman CYR" w:cs="Times New Roman CYR"/>
          <w:sz w:val="28"/>
          <w:szCs w:val="28"/>
        </w:rPr>
        <w:t xml:space="preserve"> то восполнить возникший недостаток позднее окажется делом весьма трудным, а подчас и невозможным.</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Задача заключается в том, чтобы, учитывая возрастные особенности и возможности малыша, воспитывать у него в первую очередь такие ценнейшие качества, как спос</w:t>
      </w:r>
      <w:r>
        <w:rPr>
          <w:rFonts w:ascii="Times New Roman CYR" w:hAnsi="Times New Roman CYR" w:cs="Times New Roman CYR"/>
          <w:sz w:val="28"/>
          <w:szCs w:val="28"/>
        </w:rPr>
        <w:t>обность внимательно наблюдать действительность, творчески изменять эту действительность в своем воображении, чувствовать прекрасное в природе и искусстве, ответственно относиться к своим маленьким трудовым обязанностям, эмоционально откликаться на нужды др</w:t>
      </w:r>
      <w:r>
        <w:rPr>
          <w:rFonts w:ascii="Times New Roman CYR" w:hAnsi="Times New Roman CYR" w:cs="Times New Roman CYR"/>
          <w:sz w:val="28"/>
          <w:szCs w:val="28"/>
        </w:rPr>
        <w:t>угих людей и стремиться помочь им в случае необходимости. Для воспитания этих важнейших качеств в дошкольном возрасте имеются особо благоприятные условия, и, будучи сформированы надлежащим образом в первые годы жизни ребенка, они войдут затем в золотой фон</w:t>
      </w:r>
      <w:r>
        <w:rPr>
          <w:rFonts w:ascii="Times New Roman CYR" w:hAnsi="Times New Roman CYR" w:cs="Times New Roman CYR"/>
          <w:sz w:val="28"/>
          <w:szCs w:val="28"/>
        </w:rPr>
        <w:t>д зрелой человеческой личности.</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3. Экспериментальное исследование особенностей разного темперамента дошкольников</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Исследование типов темперамента</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Проведение исследования: проводят наблюдения за ребенком 3-7 лет в разных видах деятельности. Все да</w:t>
      </w:r>
      <w:r>
        <w:rPr>
          <w:rFonts w:ascii="Times New Roman CYR" w:hAnsi="Times New Roman CYR" w:cs="Times New Roman CYR"/>
          <w:sz w:val="28"/>
          <w:szCs w:val="28"/>
        </w:rPr>
        <w:t>нные фиксируются в дневнике наблюдений.</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данных. Анализ результатов проводят по схеме, выделяя выраженность черт темперамента:</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способность к длительному выполнению трудной, малоинтересной деятельности, без снижения интенсивности и продуктивности</w:t>
      </w:r>
      <w:r>
        <w:rPr>
          <w:rFonts w:ascii="Times New Roman CYR" w:hAnsi="Times New Roman CYR" w:cs="Times New Roman CYR"/>
          <w:sz w:val="28"/>
          <w:szCs w:val="28"/>
        </w:rPr>
        <w:t>;</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работоспособность;</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сосредоточенность и устойчивость внимания;</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быстрота формирования и разрушения навыков;</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быстрота освоения и легкость подчинения правилам поведения;</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сдержанность в поступках, проявлениях эмоций и желаний;</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поведение в значимых</w:t>
      </w:r>
      <w:r>
        <w:rPr>
          <w:rFonts w:ascii="Times New Roman CYR" w:hAnsi="Times New Roman CYR" w:cs="Times New Roman CYR"/>
          <w:sz w:val="28"/>
          <w:szCs w:val="28"/>
        </w:rPr>
        <w:t xml:space="preserve"> ситуациях (быстрота и эмоциональная окрашенность речи, мимика и пантомимика);</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особенности перехода от сна к бодрствованию, и наоборот;</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преобладающие эмоции (положительные или отрицательные) и характер их протекания (бурно или спокойно);</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преобладающе</w:t>
      </w:r>
      <w:r>
        <w:rPr>
          <w:rFonts w:ascii="Times New Roman CYR" w:hAnsi="Times New Roman CYR" w:cs="Times New Roman CYR"/>
          <w:sz w:val="28"/>
          <w:szCs w:val="28"/>
        </w:rPr>
        <w:t>е настроение: бодрое, жизнерадостное, спокойное, раздражительное, возбуждающее или подавленное, его устойчивость;</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ранимость;</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тревожность и мнительность;</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наличие страхов.</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Данные соотносят с характеристикой типов темперамента.</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Анкетирование родителей</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Вопросы:</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 ведет себя ребенок в ситуации, когда необходимо быстро действовать?</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легко включается в работу;</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активно действует;</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действует спокойно, без лишних слов;</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действует робко, неуверенно;</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реагирует ребенок на замечание взрослого?</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w:t>
      </w:r>
      <w:r>
        <w:rPr>
          <w:rFonts w:ascii="Times New Roman CYR" w:hAnsi="Times New Roman CYR" w:cs="Times New Roman CYR"/>
          <w:sz w:val="28"/>
          <w:szCs w:val="28"/>
        </w:rPr>
        <w:t>/ говорит, что больше так делать не будет, говорит, что больше так делать не будет, но через некоторое время делает, то же самое;</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не слушает и поступает по-своему, бурно реагирует на замечания;</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выслушивает молча;</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молчит, обижен, переживает;</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Как </w:t>
      </w:r>
      <w:r>
        <w:rPr>
          <w:rFonts w:ascii="Times New Roman CYR" w:hAnsi="Times New Roman CYR" w:cs="Times New Roman CYR"/>
          <w:sz w:val="28"/>
          <w:szCs w:val="28"/>
        </w:rPr>
        <w:t>разговаривает ребенок с другими детьми в значимых для него ситуациях?</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быстро с жаром, но прислушивается к высказыванию других;</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быстро, со страстью других не слушает;</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медленно, спокойно, но уверенно;</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с большой уверенностью;</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 ведет себя в не</w:t>
      </w:r>
      <w:r>
        <w:rPr>
          <w:rFonts w:ascii="Times New Roman CYR" w:hAnsi="Times New Roman CYR" w:cs="Times New Roman CYR"/>
          <w:sz w:val="28"/>
          <w:szCs w:val="28"/>
        </w:rPr>
        <w:t>привычной обстановке / у врача, заведующей и др.?</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легко ориентируется, проявляет активность;</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активен, проявляет повышенную возбудимость;</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спокойно рассматривает окружающее;</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робок, растерян.</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Выводы:</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преобладают ответы:</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"а" - вы имеете дело</w:t>
      </w:r>
      <w:r>
        <w:rPr>
          <w:rFonts w:ascii="Times New Roman CYR" w:hAnsi="Times New Roman CYR" w:cs="Times New Roman CYR"/>
          <w:sz w:val="28"/>
          <w:szCs w:val="28"/>
        </w:rPr>
        <w:t xml:space="preserve"> с сангвинистическим типом;</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"б" с холерическим;</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 с флегматическим;</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"г" с меланхолическим типом темперамента</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можно провести опрос "Что мешает Вашему ребенку?".</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Позволяет оценить поведение ребёнка всеми членами семьи.</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Желательно, чтобы на вопр</w:t>
      </w:r>
      <w:r>
        <w:rPr>
          <w:rFonts w:ascii="Times New Roman CYR" w:hAnsi="Times New Roman CYR" w:cs="Times New Roman CYR"/>
          <w:sz w:val="28"/>
          <w:szCs w:val="28"/>
        </w:rPr>
        <w:t>осы анкеты ответило как можно больше взрослых. В семье это могут быть как родители ребенка, так и его бабушки, дедушки, старшие братья и сестры, другие члены семьи, принимающие участие в воспитании малыша. Чем больше взрослых примет участие в анкетировании</w:t>
      </w:r>
      <w:r>
        <w:rPr>
          <w:rFonts w:ascii="Times New Roman CYR" w:hAnsi="Times New Roman CYR" w:cs="Times New Roman CYR"/>
          <w:sz w:val="28"/>
          <w:szCs w:val="28"/>
        </w:rPr>
        <w:t>, тем больше данных для анализа будет у психолога.</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обработке экспертных оценок можно выявить:</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наиболее актуальные проблемы развития каждого ребенка (критерии, набравшие наибольшее количество баллов по всем экспертным оценкам);</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условия, способствующ</w:t>
      </w:r>
      <w:r>
        <w:rPr>
          <w:rFonts w:ascii="Times New Roman CYR" w:hAnsi="Times New Roman CYR" w:cs="Times New Roman CYR"/>
          <w:sz w:val="28"/>
          <w:szCs w:val="28"/>
        </w:rPr>
        <w:t>ие проявлению эмоционально-личностных особенностей (при сравнении баллов, полученных по одному и тому же критерию в экспертных оценках членов семьи и педагогов); например, может оказаться, что те или иные качества ребенка проявляются только дома, значит, в</w:t>
      </w:r>
      <w:r>
        <w:rPr>
          <w:rFonts w:ascii="Times New Roman CYR" w:hAnsi="Times New Roman CYR" w:cs="Times New Roman CYR"/>
          <w:sz w:val="28"/>
          <w:szCs w:val="28"/>
        </w:rPr>
        <w:t>ероятно, этому способствуют семейные взаимоотношения, местом приложения коррекционных мероприятий в таком случае становится семья. Или может наблюдаться обратная ситуация, когда проявлению этих особенностей способствует обстановка в детском саду;</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наиболе</w:t>
      </w:r>
      <w:r>
        <w:rPr>
          <w:rFonts w:ascii="Times New Roman CYR" w:hAnsi="Times New Roman CYR" w:cs="Times New Roman CYR"/>
          <w:sz w:val="28"/>
          <w:szCs w:val="28"/>
        </w:rPr>
        <w:t>е актуальные проблемы группы (сумма баллов по каждому критерию, набранных всеми детьми группы); эти данные помогут определить приоритеты в коррекционно-развивающей работе с данной группой при проведении фронтальных занятий;</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детей "группы риска" (дети, на</w:t>
      </w:r>
      <w:r>
        <w:rPr>
          <w:rFonts w:ascii="Times New Roman CYR" w:hAnsi="Times New Roman CYR" w:cs="Times New Roman CYR"/>
          <w:sz w:val="28"/>
          <w:szCs w:val="28"/>
        </w:rPr>
        <w:t>бравшие наибольшие суммы баллов по всем критериям, во всех экспертных оценках);</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воспитанников, при взаимодействии с которыми у конкретных педагогов могут возникнуть трудности (набравшие наибольшее количество баллов в экспертной оценке педагога); такие да</w:t>
      </w:r>
      <w:r>
        <w:rPr>
          <w:rFonts w:ascii="Times New Roman CYR" w:hAnsi="Times New Roman CYR" w:cs="Times New Roman CYR"/>
          <w:sz w:val="28"/>
          <w:szCs w:val="28"/>
        </w:rPr>
        <w:t>нные могут помочь в выборе индивидуального подхода к ребенку. Тогда педагог, испытывающий наименьшие трудности в общении с данным малышом, берет на себя большую часть индивидуальной работы.</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Метод социометрических измерений</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Уже в средней группе детского с</w:t>
      </w:r>
      <w:r>
        <w:rPr>
          <w:rFonts w:ascii="Times New Roman CYR" w:hAnsi="Times New Roman CYR" w:cs="Times New Roman CYR"/>
          <w:sz w:val="28"/>
          <w:szCs w:val="28"/>
        </w:rPr>
        <w:t>ада существуют достаточно прочные избирательные отношения. Дети начинают занимать разное положение среди сверстников: одни более предпочитаемы для большинства детей, а другие - менее. Степень популярности ребёнка в группе ровесников имеет большое значение.</w:t>
      </w:r>
      <w:r>
        <w:rPr>
          <w:rFonts w:ascii="Times New Roman CYR" w:hAnsi="Times New Roman CYR" w:cs="Times New Roman CYR"/>
          <w:sz w:val="28"/>
          <w:szCs w:val="28"/>
        </w:rPr>
        <w:t xml:space="preserve"> От того, как складываются детские отношения, зависит последующий путь личностного и социального развития человека.</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Положение детей в группе в психологии выявляются социометрическими методами, они позволяют выявить взаимные (невзаимные) избирательные предп</w:t>
      </w:r>
      <w:r>
        <w:rPr>
          <w:rFonts w:ascii="Times New Roman CYR" w:hAnsi="Times New Roman CYR" w:cs="Times New Roman CYR"/>
          <w:sz w:val="28"/>
          <w:szCs w:val="28"/>
        </w:rPr>
        <w:t>очтения. Ребёнок в воображаемых ситуациях осуществляет выбор предпочитаемых и не предпочитаемых членов своей группы.</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Социометрическая техника применяется для диагностики межличностных и межгрупповых отношений в целях их изменения, улучшения и совершенствов</w:t>
      </w:r>
      <w:r>
        <w:rPr>
          <w:rFonts w:ascii="Times New Roman CYR" w:hAnsi="Times New Roman CYR" w:cs="Times New Roman CYR"/>
          <w:sz w:val="28"/>
          <w:szCs w:val="28"/>
        </w:rPr>
        <w:t>ания. Метод социометрии относится к эффективным инструментам социально-психологического исследования малых групп и коллективов. Кроме того, он выступает также и методом изучения личности как элемента группы. Ценность социометрии повышается при ее комплекси</w:t>
      </w:r>
      <w:r>
        <w:rPr>
          <w:rFonts w:ascii="Times New Roman CYR" w:hAnsi="Times New Roman CYR" w:cs="Times New Roman CYR"/>
          <w:sz w:val="28"/>
          <w:szCs w:val="28"/>
        </w:rPr>
        <w:t>ровании с другими методами исследования личности и группы.</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Термин "социометрия" означает измерение межличностных взаимоотношений в группе. Наиболее общей задачей социометрии является изучение неофициального структурного аспекта социальной группы и царящей </w:t>
      </w:r>
      <w:r>
        <w:rPr>
          <w:rFonts w:ascii="Times New Roman CYR" w:hAnsi="Times New Roman CYR" w:cs="Times New Roman CYR"/>
          <w:sz w:val="28"/>
          <w:szCs w:val="28"/>
        </w:rPr>
        <w:t>в ней психологической атмосферы. Социометрический тест позволяет, конечно, исследовать эти проблемы приблизительно и лишь с определенной степенью надежности. Однако, дополненные данными наблюдений и эксперимента, он выступает удобным средством для быстрого</w:t>
      </w:r>
      <w:r>
        <w:rPr>
          <w:rFonts w:ascii="Times New Roman CYR" w:hAnsi="Times New Roman CYR" w:cs="Times New Roman CYR"/>
          <w:sz w:val="28"/>
          <w:szCs w:val="28"/>
        </w:rPr>
        <w:t xml:space="preserve"> и технически достаточно простого проникновения во внутреннее строение группы. Одноактная социометрия дает лишь "срез", приблизительную "фотографию" групповой структуры, а многоактная Ї характер ее изменения.</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Социометрические исследования могут дать ценный</w:t>
      </w:r>
      <w:r>
        <w:rPr>
          <w:rFonts w:ascii="Times New Roman CYR" w:hAnsi="Times New Roman CYR" w:cs="Times New Roman CYR"/>
          <w:sz w:val="28"/>
          <w:szCs w:val="28"/>
        </w:rPr>
        <w:t xml:space="preserve"> материал для теоретической и практической разработки необходимых мероприятий социального развития коллективов.</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Только с учетом групповых факторов может быть выработана действительно научная и эффективная система управления развитием и совершенствованием с</w:t>
      </w:r>
      <w:r>
        <w:rPr>
          <w:rFonts w:ascii="Times New Roman CYR" w:hAnsi="Times New Roman CYR" w:cs="Times New Roman CYR"/>
          <w:sz w:val="28"/>
          <w:szCs w:val="28"/>
        </w:rPr>
        <w:t>оциальных отношений в коллективе. Социометрия позволяет в определенных отношениях изучить эти факторы и тем самым внести посильную лепту в решение задач прикладной и экспериментальной социальной психологии.</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Готовность к школе</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Понятие готовности включает в </w:t>
      </w:r>
      <w:r>
        <w:rPr>
          <w:rFonts w:ascii="Times New Roman CYR" w:hAnsi="Times New Roman CYR" w:cs="Times New Roman CYR"/>
          <w:sz w:val="28"/>
          <w:szCs w:val="28"/>
        </w:rPr>
        <w:t>себя несколько характеристик. Во-первых, определенный интеллектуальный уровень развития. У ребенка должно быть представление об окружающем мире, умение ориентироваться в нем. Не забудем про определенный запас знаний, развитие мыслительных и психических про</w:t>
      </w:r>
      <w:r>
        <w:rPr>
          <w:rFonts w:ascii="Times New Roman CYR" w:hAnsi="Times New Roman CYR" w:cs="Times New Roman CYR"/>
          <w:sz w:val="28"/>
          <w:szCs w:val="28"/>
        </w:rPr>
        <w:t>цессов. Как говорится в учебниках по возрастной психологии, дошкольнику доступно понимание общих связей, принципов и закономерностей, лежащих в основе научного знания. Но нужно иметь в виду, что это всего лишь ребенок, собирающийся выйти из дошкольного воз</w:t>
      </w:r>
      <w:r>
        <w:rPr>
          <w:rFonts w:ascii="Times New Roman CYR" w:hAnsi="Times New Roman CYR" w:cs="Times New Roman CYR"/>
          <w:sz w:val="28"/>
          <w:szCs w:val="28"/>
        </w:rPr>
        <w:t>раста. Логические формы мышления еще только формируются, равно как и становление различных видов памяти. Интеллектуальная готовность предполагает также, что у малыша сформированы определенные умения. Он может услышать, выделить задачу, которую ставит перед</w:t>
      </w:r>
      <w:r>
        <w:rPr>
          <w:rFonts w:ascii="Times New Roman CYR" w:hAnsi="Times New Roman CYR" w:cs="Times New Roman CYR"/>
          <w:sz w:val="28"/>
          <w:szCs w:val="28"/>
        </w:rPr>
        <w:t xml:space="preserve"> ним взрослый и заниматься ей.</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ребенок должен хотеть идти в школу. И здесь мы, взрослые должны уметь разграничивать внутреннюю мотивацию от внешней. То есть, дошкольник должен идти в школу потому, что хочет много знать, ожидает, что там будет и</w:t>
      </w:r>
      <w:r>
        <w:rPr>
          <w:rFonts w:ascii="Times New Roman CYR" w:hAnsi="Times New Roman CYR" w:cs="Times New Roman CYR"/>
          <w:sz w:val="28"/>
          <w:szCs w:val="28"/>
        </w:rPr>
        <w:t>нтересно, а не потому, что мы купим ему за это новый конструктор.</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Прежде чем начнем говорить о том, как родитель может проверить уровень готовности ребенка, необходимо сказать об определенных правилах.</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Все задания должны предлагаться в непринужденной обс</w:t>
      </w:r>
      <w:r>
        <w:rPr>
          <w:rFonts w:ascii="Times New Roman CYR" w:hAnsi="Times New Roman CYR" w:cs="Times New Roman CYR"/>
          <w:sz w:val="28"/>
          <w:szCs w:val="28"/>
        </w:rPr>
        <w:t>тановке. Это должна быть игра, или просто какая-то повседневная деятельность.</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стоит говорить ребенку, что вы собираетесь его проверять. Он замкнется. Или будет слишком напряжен.</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Это всего лишь наблюдение, поэтому оно может быть растянуто во времени.</w:t>
      </w:r>
      <w:r>
        <w:rPr>
          <w:rFonts w:ascii="Times New Roman CYR" w:hAnsi="Times New Roman CYR" w:cs="Times New Roman CYR"/>
          <w:sz w:val="28"/>
          <w:szCs w:val="28"/>
        </w:rPr>
        <w:t xml:space="preserve"> Не торопите ни его, ни себя. Поберегите ваши с ним нервы.</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также типовые тесты на определение уровня готовности.</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Попросите нарисовать человечка: "Возьми лист бумаги и нарисуй человечка. Реши, кто это будет: мальчик, девочка, дядя, тетя". В иде</w:t>
      </w:r>
      <w:r>
        <w:rPr>
          <w:rFonts w:ascii="Times New Roman CYR" w:hAnsi="Times New Roman CYR" w:cs="Times New Roman CYR"/>
          <w:sz w:val="28"/>
          <w:szCs w:val="28"/>
        </w:rPr>
        <w:t>але это должна быть картинка фигуры человека, у которой есть все части: уши, глаза, рот, туловище, шея, руки с пальцами, ноги, нижняя часть туловища отделена от верхней. Чем меньше деталей, тем примитивнее рисунок.</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Напишите на нелинованном листе бумаги ф</w:t>
      </w:r>
      <w:r>
        <w:rPr>
          <w:rFonts w:ascii="Times New Roman CYR" w:hAnsi="Times New Roman CYR" w:cs="Times New Roman CYR"/>
          <w:sz w:val="28"/>
          <w:szCs w:val="28"/>
        </w:rPr>
        <w:t>разу письменными буквами: "Ей дан чай". Инструкция может быть следующая: "Посмотри внимательно, как нарисованы здесь буквы, попробуй написать их точно так же". Самый высокий балл можно дать, когда вы видите, полную схожесть букв и образца. Конечно, буквы м</w:t>
      </w:r>
      <w:r>
        <w:rPr>
          <w:rFonts w:ascii="Times New Roman CYR" w:hAnsi="Times New Roman CYR" w:cs="Times New Roman CYR"/>
          <w:sz w:val="28"/>
          <w:szCs w:val="28"/>
        </w:rPr>
        <w:t>огут отличаться от оригинала, но не больше чем в два раза. А так же ребенок должен показать, что он увидел заглавную букву, которая будет выше остальных.</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Нарисуйте циркулем на листе круг диаметром примерно 2,5 см. Попросите ребенка аккуратно обвести его </w:t>
      </w:r>
      <w:r>
        <w:rPr>
          <w:rFonts w:ascii="Times New Roman CYR" w:hAnsi="Times New Roman CYR" w:cs="Times New Roman CYR"/>
          <w:sz w:val="28"/>
          <w:szCs w:val="28"/>
        </w:rPr>
        <w:t>по контуру, не отрывая руки. Если это задание выполнено успешно, то вы увидите точное воспроизведение образца. Понаблюдайте, насколько грубые ошибки допущены в этой работе.</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Ваш малыш собирается в школу. Если вы видите, что ему многое дается с трудом, и тем</w:t>
      </w:r>
      <w:r>
        <w:rPr>
          <w:rFonts w:ascii="Times New Roman CYR" w:hAnsi="Times New Roman CYR" w:cs="Times New Roman CYR"/>
          <w:sz w:val="28"/>
          <w:szCs w:val="28"/>
        </w:rPr>
        <w:t xml:space="preserve"> более у него нет желания, не стоит его заставлять. В конце концов, он просто не готов. Мы с вами это и хотели выяснить. А вот о том, что нужно сделать для того, чтобы он был готов, поговорим чуть позже.</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пожалуйста, не забывайте о том, что ваш ребенок м</w:t>
      </w:r>
      <w:r>
        <w:rPr>
          <w:rFonts w:ascii="Times New Roman CYR" w:hAnsi="Times New Roman CYR" w:cs="Times New Roman CYR"/>
          <w:sz w:val="28"/>
          <w:szCs w:val="28"/>
        </w:rPr>
        <w:t xml:space="preserve">ожет быть не готов к школе по чисто физиологическим критериям. Многие стараются отдать малыша в школу по достижении им шести лет. Но подумайте, сможет ли он выдержать учебную нагрузку? А ведь для него она будет велика. Здоровые детки не всегда справляются </w:t>
      </w:r>
      <w:r>
        <w:rPr>
          <w:rFonts w:ascii="Times New Roman CYR" w:hAnsi="Times New Roman CYR" w:cs="Times New Roman CYR"/>
          <w:sz w:val="28"/>
          <w:szCs w:val="28"/>
        </w:rPr>
        <w:t>с ней. Ответьте себе на такой вопрос: есть ли у ребенка хронические заболевания, переносил ли он тяжелые болезни в этом году. Часто ли он болеет вообще? Если Вы отвечаете положительно, то не стоит спешить. Проконсультируйтесь с педиатром. Подождите еще год</w:t>
      </w:r>
      <w:r>
        <w:rPr>
          <w:rFonts w:ascii="Times New Roman CYR" w:hAnsi="Times New Roman CYR" w:cs="Times New Roman CYR"/>
          <w:sz w:val="28"/>
          <w:szCs w:val="28"/>
        </w:rPr>
        <w:t>, он у вас есть.</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оценить уровень "зрелости" с помощью наблюдения и ответов на вопросы. Вопросы разработаны психологом Джеральдиной Чейни.</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развития познания</w:t>
      </w:r>
    </w:p>
    <w:p w:rsidR="00000000" w:rsidRDefault="00290423">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Владеет ли ребенок основными понятиями (например: правый/левый, большой/маленький, в</w:t>
      </w:r>
      <w:r>
        <w:rPr>
          <w:rFonts w:ascii="Times New Roman CYR" w:hAnsi="Times New Roman CYR" w:cs="Times New Roman CYR"/>
          <w:sz w:val="28"/>
          <w:szCs w:val="28"/>
        </w:rPr>
        <w:t>ерх/низ, в/из и т.д.)?</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Умеет ли ребенок классифицировать, например: назвать вещи, которые могут катиться; назвать одним словом группу предметов (стул, стол, шкаф, кровать - мебель)?</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Может ли малыш угадать концовку незамысловатой истории?</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Может ли ре</w:t>
      </w:r>
      <w:r>
        <w:rPr>
          <w:rFonts w:ascii="Times New Roman CYR" w:hAnsi="Times New Roman CYR" w:cs="Times New Roman CYR"/>
          <w:sz w:val="28"/>
          <w:szCs w:val="28"/>
        </w:rPr>
        <w:t>бенок удержать в памяти и выполнить как минимум 3 указания (одень носки, сходи в ванну, там умойся, после этого принеси мне полотенце)?</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Может ли ребенок назвать большинство заглавных и строчных букв алфавита?</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базового опыта</w:t>
      </w:r>
    </w:p>
    <w:p w:rsidR="00000000" w:rsidRDefault="00290423">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w:t>
      </w:r>
      <w:r>
        <w:rPr>
          <w:rFonts w:ascii="Times New Roman CYR" w:hAnsi="Times New Roman CYR" w:cs="Times New Roman CYR"/>
          <w:sz w:val="28"/>
          <w:szCs w:val="28"/>
        </w:rPr>
        <w:tab/>
        <w:t>Приходилось ли ребен</w:t>
      </w:r>
      <w:r>
        <w:rPr>
          <w:rFonts w:ascii="Times New Roman CYR" w:hAnsi="Times New Roman CYR" w:cs="Times New Roman CYR"/>
          <w:sz w:val="28"/>
          <w:szCs w:val="28"/>
        </w:rPr>
        <w:t>ку сопровождать взрослых на почту, в магазин, в сберкассу?</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7.</w:t>
      </w:r>
      <w:r>
        <w:rPr>
          <w:rFonts w:ascii="Times New Roman CYR" w:hAnsi="Times New Roman CYR" w:cs="Times New Roman CYR"/>
          <w:sz w:val="28"/>
          <w:szCs w:val="28"/>
        </w:rPr>
        <w:tab/>
        <w:t>Был ли малыш в библиотеке?</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Бывал ли ребенок в деревне, в зоопарке, в музее?</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Была ли у Вас возможность регулярно читать малышу, рассказывать ему истории?</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Проявляет ли ребенок повышенный инт</w:t>
      </w:r>
      <w:r>
        <w:rPr>
          <w:rFonts w:ascii="Times New Roman CYR" w:hAnsi="Times New Roman CYR" w:cs="Times New Roman CYR"/>
          <w:sz w:val="28"/>
          <w:szCs w:val="28"/>
        </w:rPr>
        <w:t>ерес к чему-либо. Есть ли у него хобби?</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языкового развития</w:t>
      </w:r>
    </w:p>
    <w:p w:rsidR="00000000" w:rsidRDefault="00290423">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w:t>
      </w:r>
      <w:r>
        <w:rPr>
          <w:rFonts w:ascii="Times New Roman CYR" w:hAnsi="Times New Roman CYR" w:cs="Times New Roman CYR"/>
          <w:sz w:val="28"/>
          <w:szCs w:val="28"/>
        </w:rPr>
        <w:tab/>
        <w:t>Может ли ребенок назвать и обозначить основные окружающие его предметы?</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12.</w:t>
      </w:r>
      <w:r>
        <w:rPr>
          <w:rFonts w:ascii="Times New Roman CYR" w:hAnsi="Times New Roman CYR" w:cs="Times New Roman CYR"/>
          <w:sz w:val="28"/>
          <w:szCs w:val="28"/>
        </w:rPr>
        <w:tab/>
        <w:t>Легко ли ему отвечать на вопросы взрослых?</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Может ли ребенок объяснить, для чего служат различные вещи, напри</w:t>
      </w:r>
      <w:r>
        <w:rPr>
          <w:rFonts w:ascii="Times New Roman CYR" w:hAnsi="Times New Roman CYR" w:cs="Times New Roman CYR"/>
          <w:sz w:val="28"/>
          <w:szCs w:val="28"/>
        </w:rPr>
        <w:t>мер, пылесос, щетка, холодильник?</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Может ли ребенок объяснить, где расположены предметы: на столе, под стулом и т.д.?</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 состоянии ли малыш рассказать историю, описать какой-нибудь прошедший с ним случай?</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Четко ли ребенок выговаривает слова?</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Правильн</w:t>
      </w:r>
      <w:r>
        <w:rPr>
          <w:rFonts w:ascii="Times New Roman CYR" w:hAnsi="Times New Roman CYR" w:cs="Times New Roman CYR"/>
          <w:sz w:val="28"/>
          <w:szCs w:val="28"/>
        </w:rPr>
        <w:t>а ли его речь с точки зрения грамматики?</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Способен ли ребенок участвовать в общем разговоре, разыграть какую-либо ситуацию, участвовать в домашнем спектакле?</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уровня эмоционального развития</w:t>
      </w:r>
    </w:p>
    <w:p w:rsidR="00000000" w:rsidRDefault="00290423">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19.</w:t>
      </w:r>
      <w:r>
        <w:rPr>
          <w:rFonts w:ascii="Times New Roman CYR" w:hAnsi="Times New Roman CYR" w:cs="Times New Roman CYR"/>
          <w:sz w:val="28"/>
          <w:szCs w:val="28"/>
        </w:rPr>
        <w:tab/>
        <w:t>Выглядит ли ребенок веселым дома и среди сверстников?</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0.</w:t>
      </w:r>
      <w:r>
        <w:rPr>
          <w:rFonts w:ascii="Times New Roman CYR" w:hAnsi="Times New Roman CYR" w:cs="Times New Roman CYR"/>
          <w:sz w:val="28"/>
          <w:szCs w:val="28"/>
        </w:rPr>
        <w:tab/>
        <w:t>Сформировался ли у ребенка образ себя как человека, который многое может?</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Легко ли малышу "переключиться" при изменениях в распорядке дня, перейти к новой деятельности?</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Способен ли ребенок работать (играть, заниматься) самостоятельно, соревноваться </w:t>
      </w:r>
      <w:r>
        <w:rPr>
          <w:rFonts w:ascii="Times New Roman CYR" w:hAnsi="Times New Roman CYR" w:cs="Times New Roman CYR"/>
          <w:sz w:val="28"/>
          <w:szCs w:val="28"/>
        </w:rPr>
        <w:t>в выполнении задания с другими детьми?</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умения общаться</w:t>
      </w:r>
    </w:p>
    <w:p w:rsidR="00000000" w:rsidRDefault="00290423">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23.</w:t>
      </w:r>
      <w:r>
        <w:rPr>
          <w:rFonts w:ascii="Times New Roman CYR" w:hAnsi="Times New Roman CYR" w:cs="Times New Roman CYR"/>
          <w:sz w:val="28"/>
          <w:szCs w:val="28"/>
        </w:rPr>
        <w:tab/>
        <w:t>Включается ли ребенок в игру других детей, делится ли с ними?</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24.</w:t>
      </w:r>
      <w:r>
        <w:rPr>
          <w:rFonts w:ascii="Times New Roman CYR" w:hAnsi="Times New Roman CYR" w:cs="Times New Roman CYR"/>
          <w:sz w:val="28"/>
          <w:szCs w:val="28"/>
        </w:rPr>
        <w:tab/>
        <w:t>Соблюдает ли он очередность, когда этого требует ситуация?</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Способен ли ребенок слушать других, не перебивая?</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физиче</w:t>
      </w:r>
      <w:r>
        <w:rPr>
          <w:rFonts w:ascii="Times New Roman CYR" w:hAnsi="Times New Roman CYR" w:cs="Times New Roman CYR"/>
          <w:sz w:val="28"/>
          <w:szCs w:val="28"/>
        </w:rPr>
        <w:t>ского развития</w:t>
      </w:r>
    </w:p>
    <w:p w:rsidR="00000000" w:rsidRDefault="00290423">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26.</w:t>
      </w:r>
      <w:r>
        <w:rPr>
          <w:rFonts w:ascii="Times New Roman CYR" w:hAnsi="Times New Roman CYR" w:cs="Times New Roman CYR"/>
          <w:sz w:val="28"/>
          <w:szCs w:val="28"/>
        </w:rPr>
        <w:tab/>
        <w:t>Хорошо ли ребенок слышит?</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27.</w:t>
      </w:r>
      <w:r>
        <w:rPr>
          <w:rFonts w:ascii="Times New Roman CYR" w:hAnsi="Times New Roman CYR" w:cs="Times New Roman CYR"/>
          <w:sz w:val="28"/>
          <w:szCs w:val="28"/>
        </w:rPr>
        <w:tab/>
        <w:t>Хорошо ли он видит?</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Способен ли он посидеть спокойно в течение некоторого времени?</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Развита ли у него координация моторных навыков (может ли он играть в мяч, прыгать, спускаться и подниматься по лестнице </w:t>
      </w:r>
      <w:r>
        <w:rPr>
          <w:rFonts w:ascii="Times New Roman CYR" w:hAnsi="Times New Roman CYR" w:cs="Times New Roman CYR"/>
          <w:sz w:val="28"/>
          <w:szCs w:val="28"/>
        </w:rPr>
        <w:t>без помощи взрослого, не держась за перила,…)</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Выглядит ли ребенок бодрым и увлеченным?</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Выглядит ли он здоровым, сытым, отдохнувшим (основную часть дня)?</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Зрительное различение</w:t>
      </w:r>
    </w:p>
    <w:p w:rsidR="00000000" w:rsidRDefault="00290423">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32.</w:t>
      </w:r>
      <w:r>
        <w:rPr>
          <w:rFonts w:ascii="Times New Roman CYR" w:hAnsi="Times New Roman CYR" w:cs="Times New Roman CYR"/>
          <w:sz w:val="28"/>
          <w:szCs w:val="28"/>
        </w:rPr>
        <w:tab/>
        <w:t>Может ли ребенок идентифицировать схожие и несхожие формы (найди картинку</w:t>
      </w:r>
      <w:r>
        <w:rPr>
          <w:rFonts w:ascii="Times New Roman CYR" w:hAnsi="Times New Roman CYR" w:cs="Times New Roman CYR"/>
          <w:sz w:val="28"/>
          <w:szCs w:val="28"/>
        </w:rPr>
        <w:t>, непохожую на остальные)?</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33.</w:t>
      </w:r>
      <w:r>
        <w:rPr>
          <w:rFonts w:ascii="Times New Roman CYR" w:hAnsi="Times New Roman CYR" w:cs="Times New Roman CYR"/>
          <w:sz w:val="28"/>
          <w:szCs w:val="28"/>
        </w:rPr>
        <w:tab/>
        <w:t>Может ли ребенок различать буквы и короткие слова (кот/год, б/п…)?</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Зрительная память</w:t>
      </w:r>
    </w:p>
    <w:p w:rsidR="00000000" w:rsidRDefault="00290423">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34.</w:t>
      </w:r>
      <w:r>
        <w:rPr>
          <w:rFonts w:ascii="Times New Roman CYR" w:hAnsi="Times New Roman CYR" w:cs="Times New Roman CYR"/>
          <w:sz w:val="28"/>
          <w:szCs w:val="28"/>
        </w:rPr>
        <w:tab/>
        <w:t>Может ли ребенок заметить отсутствие картинки, если ему сначала показать серию из 3х картинок, а затем одну убрать?</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35.</w:t>
      </w:r>
      <w:r>
        <w:rPr>
          <w:rFonts w:ascii="Times New Roman CYR" w:hAnsi="Times New Roman CYR" w:cs="Times New Roman CYR"/>
          <w:sz w:val="28"/>
          <w:szCs w:val="28"/>
        </w:rPr>
        <w:tab/>
        <w:t>Знает ли ребенок</w:t>
      </w:r>
      <w:r>
        <w:rPr>
          <w:rFonts w:ascii="Times New Roman CYR" w:hAnsi="Times New Roman CYR" w:cs="Times New Roman CYR"/>
          <w:sz w:val="28"/>
          <w:szCs w:val="28"/>
        </w:rPr>
        <w:t xml:space="preserve"> свое имя и названия предметов, встречающихся в его повседневной жизни?</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Зрительное восприятие</w:t>
      </w:r>
    </w:p>
    <w:p w:rsidR="00000000" w:rsidRDefault="00290423">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36.</w:t>
      </w:r>
      <w:r>
        <w:rPr>
          <w:rFonts w:ascii="Times New Roman CYR" w:hAnsi="Times New Roman CYR" w:cs="Times New Roman CYR"/>
          <w:sz w:val="28"/>
          <w:szCs w:val="28"/>
        </w:rPr>
        <w:tab/>
        <w:t>Способен ли ребенок разложить по порядку серию картинок?</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37.</w:t>
      </w:r>
      <w:r>
        <w:rPr>
          <w:rFonts w:ascii="Times New Roman CYR" w:hAnsi="Times New Roman CYR" w:cs="Times New Roman CYR"/>
          <w:sz w:val="28"/>
          <w:szCs w:val="28"/>
        </w:rPr>
        <w:tab/>
        <w:t>Понимает ли он, что читают слева направо?</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Может ли самостоятельно, без посторонней помощи сложи</w:t>
      </w:r>
      <w:r>
        <w:rPr>
          <w:rFonts w:ascii="Times New Roman CYR" w:hAnsi="Times New Roman CYR" w:cs="Times New Roman CYR"/>
          <w:sz w:val="28"/>
          <w:szCs w:val="28"/>
        </w:rPr>
        <w:t>ть головоломку из 15 элементов?</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Может ли интерпретировать картинку, составить небольшой рассказ по ней.</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Уровень слуховых способностей</w:t>
      </w:r>
    </w:p>
    <w:p w:rsidR="00000000" w:rsidRDefault="00290423">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40.</w:t>
      </w:r>
      <w:r>
        <w:rPr>
          <w:rFonts w:ascii="Times New Roman CYR" w:hAnsi="Times New Roman CYR" w:cs="Times New Roman CYR"/>
          <w:sz w:val="28"/>
          <w:szCs w:val="28"/>
        </w:rPr>
        <w:tab/>
        <w:t>Может ли ребенок рифмовать слова?</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41.</w:t>
      </w:r>
      <w:r>
        <w:rPr>
          <w:rFonts w:ascii="Times New Roman CYR" w:hAnsi="Times New Roman CYR" w:cs="Times New Roman CYR"/>
          <w:sz w:val="28"/>
          <w:szCs w:val="28"/>
        </w:rPr>
        <w:tab/>
        <w:t>Различает ли слова, начинающиеся на разные звуки, например, лес/вес?</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Может л</w:t>
      </w:r>
      <w:r>
        <w:rPr>
          <w:rFonts w:ascii="Times New Roman CYR" w:hAnsi="Times New Roman CYR" w:cs="Times New Roman CYR"/>
          <w:sz w:val="28"/>
          <w:szCs w:val="28"/>
        </w:rPr>
        <w:t>и повторить за взрослым несколько слов или цифр?</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Способен ли ребенок пересказать историю, сохранив основную мысль и последовательность действий?</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отношения к книгам</w:t>
      </w:r>
    </w:p>
    <w:p w:rsidR="00000000" w:rsidRDefault="00290423">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44.</w:t>
      </w:r>
      <w:r>
        <w:rPr>
          <w:rFonts w:ascii="Times New Roman CYR" w:hAnsi="Times New Roman CYR" w:cs="Times New Roman CYR"/>
          <w:sz w:val="28"/>
          <w:szCs w:val="28"/>
        </w:rPr>
        <w:tab/>
        <w:t>Возникает ли у ребенка желание посмотреть книги самостоятельно?</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45.</w:t>
      </w:r>
      <w:r>
        <w:rPr>
          <w:rFonts w:ascii="Times New Roman CYR" w:hAnsi="Times New Roman CYR" w:cs="Times New Roman CYR"/>
          <w:sz w:val="28"/>
          <w:szCs w:val="28"/>
        </w:rPr>
        <w:tab/>
        <w:t>Внимательно</w:t>
      </w:r>
      <w:r>
        <w:rPr>
          <w:rFonts w:ascii="Times New Roman CYR" w:hAnsi="Times New Roman CYR" w:cs="Times New Roman CYR"/>
          <w:sz w:val="28"/>
          <w:szCs w:val="28"/>
        </w:rPr>
        <w:t xml:space="preserve"> ли и с удовольствием ли он слушает, когда ему читают вслух?</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Задает ли вопросы о словах, об их значении?</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того, как Вы ответили на приведенные выше вопросы, проанализировали результаты, можно провести ряд тестов, используемых детскими психологами пр</w:t>
      </w:r>
      <w:r>
        <w:rPr>
          <w:rFonts w:ascii="Times New Roman CYR" w:hAnsi="Times New Roman CYR" w:cs="Times New Roman CYR"/>
          <w:sz w:val="28"/>
          <w:szCs w:val="28"/>
        </w:rPr>
        <w:t>и поступлении в школу.</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Тесты проводятся не все сразу, в разное время, когда у ребенка хорошее настроение. Не обязательно проводить все предложенные тесты, выберите несколько.</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Степень психосоциальной зрелости (кругозор) - тестовая беседа, предложенная С.А</w:t>
      </w:r>
      <w:r>
        <w:rPr>
          <w:rFonts w:ascii="Times New Roman CYR" w:hAnsi="Times New Roman CYR" w:cs="Times New Roman CYR"/>
          <w:sz w:val="28"/>
          <w:szCs w:val="28"/>
        </w:rPr>
        <w:t>. Банковым.</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должен ответить на следующие вопросы:</w:t>
      </w:r>
    </w:p>
    <w:p w:rsidR="00000000" w:rsidRDefault="00290423">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Назови свои фамилию, имя, отчество.</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Назови фамилию, имя, отчество папы, мамы.</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Ты девочка или мальчик? Кем ты будешь, когда вырастешь - тетей или дядей?</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 тебя есть брат, сестра? Кто старше</w:t>
      </w:r>
      <w:r>
        <w:rPr>
          <w:rFonts w:ascii="Times New Roman CYR" w:hAnsi="Times New Roman CYR" w:cs="Times New Roman CYR"/>
          <w:sz w:val="28"/>
          <w:szCs w:val="28"/>
        </w:rPr>
        <w:t>?</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Сколько тебе лет? А сколько будет через год? Через два года?</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Сейчас утро или вечер (день или утро)?</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Когда ты завтракаешь - вечером или утром? Когда ты обедаешь - утром или днем?</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Что бывает раньше - обед или ужин?</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Где ты живешь? Назови свой дома</w:t>
      </w:r>
      <w:r>
        <w:rPr>
          <w:rFonts w:ascii="Times New Roman CYR" w:hAnsi="Times New Roman CYR" w:cs="Times New Roman CYR"/>
          <w:sz w:val="28"/>
          <w:szCs w:val="28"/>
        </w:rPr>
        <w:t>шний адрес.</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Кем работает твой папа, твоя мама?</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Ты любишь рисовать? Какого цвета эта лента (платье, карандаш)</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Какое сейчас время года - зима, весна, лето или осень? Почему ты так считаешь?</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Когда можно кататься на санках - зимой или летом?</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Почему с</w:t>
      </w:r>
      <w:r>
        <w:rPr>
          <w:rFonts w:ascii="Times New Roman CYR" w:hAnsi="Times New Roman CYR" w:cs="Times New Roman CYR"/>
          <w:sz w:val="28"/>
          <w:szCs w:val="28"/>
        </w:rPr>
        <w:t>нег бывает зимой, а не летом?</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Что делает почтальон, врач, учитель?</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Зачем в школе нужна парта, звонок?</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Ты хочешь пойти в школу?</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Покажи свой правый глаз, левое ухо. Для чего нужны глаза, уши?</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Каких животных ты знаешь?</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Каких птиц ты знаешь?</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Кто </w:t>
      </w:r>
      <w:r>
        <w:rPr>
          <w:rFonts w:ascii="Times New Roman CYR" w:hAnsi="Times New Roman CYR" w:cs="Times New Roman CYR"/>
          <w:sz w:val="28"/>
          <w:szCs w:val="28"/>
        </w:rPr>
        <w:t>больше - корова или коза? Птица или пчела? У кого больше лап: у петуха или у собаки?</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Что больше: 8 или 5; 7 или 3? Посчитай от трех до шести, от девяти до двух.</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Что нужно сделать, если нечаянно сломаешь чужую вещь?</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ответов</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правильный ответ на</w:t>
      </w:r>
      <w:r>
        <w:rPr>
          <w:rFonts w:ascii="Times New Roman CYR" w:hAnsi="Times New Roman CYR" w:cs="Times New Roman CYR"/>
          <w:sz w:val="28"/>
          <w:szCs w:val="28"/>
        </w:rPr>
        <w:t xml:space="preserve"> все подвопросы одного пункта ребенок получает 1 балл (за исключением контрольных). На правильные, но неполные ответы на подвопросы ребенок получает 0,5 балла. Например, правильные ответы: " Папа работает инженером", "У собаки лап больше, чем у петуха"; не</w:t>
      </w:r>
      <w:r>
        <w:rPr>
          <w:rFonts w:ascii="Times New Roman CYR" w:hAnsi="Times New Roman CYR" w:cs="Times New Roman CYR"/>
          <w:sz w:val="28"/>
          <w:szCs w:val="28"/>
        </w:rPr>
        <w:t>полные ответы: "Мама Таня", "Папа работает на работе".</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контрольным заданиям относятся вопросы 5, 8, 15, 22. Они оцениваются так:</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 ребенок может вычислить, сколько ему лет - 1 балл, называет год с учетом месяцев - 3 балла.</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№8 - за полный домашний адре</w:t>
      </w:r>
      <w:r>
        <w:rPr>
          <w:rFonts w:ascii="Times New Roman CYR" w:hAnsi="Times New Roman CYR" w:cs="Times New Roman CYR"/>
          <w:sz w:val="28"/>
          <w:szCs w:val="28"/>
        </w:rPr>
        <w:t>с с названием города - 2 балла, неполный - 1 балл.</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№15 - за каждое правильно указанное применение школьной атрибутики - 1 балл.</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№22 - за правильный ответ -2 балла.</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№16 оценивается совместно с №15 и №22. Если в №15 ребенок набрал 3 балла, и в №16 - положите</w:t>
      </w:r>
      <w:r>
        <w:rPr>
          <w:rFonts w:ascii="Times New Roman CYR" w:hAnsi="Times New Roman CYR" w:cs="Times New Roman CYR"/>
          <w:sz w:val="28"/>
          <w:szCs w:val="28"/>
        </w:rPr>
        <w:t>льный ответ, то считается, что у него положительная мотивация к обучению в школе.</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результатов: ребенок получил 24-29 баллов, он считается школьно-зрелым, 20-24 - средне-зрелым, 15-20 - низкий уровень психосоциальной зрелости.</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отмеч</w:t>
      </w:r>
      <w:r>
        <w:rPr>
          <w:rFonts w:ascii="Times New Roman CYR" w:hAnsi="Times New Roman CYR" w:cs="Times New Roman CYR"/>
          <w:sz w:val="28"/>
          <w:szCs w:val="28"/>
        </w:rPr>
        <w:t>алось ранее, темперамент отражает динамические аспекты протекания психических процессов и поведения человека, преимущественно врожденного характера, т.е. свойства личности, которые мало подвержены изменениям под влиянием условий жизни. Однако это не означа</w:t>
      </w:r>
      <w:r>
        <w:rPr>
          <w:rFonts w:ascii="Times New Roman CYR" w:hAnsi="Times New Roman CYR" w:cs="Times New Roman CYR"/>
          <w:sz w:val="28"/>
          <w:szCs w:val="28"/>
        </w:rPr>
        <w:t>ет, что свойства темперамента не изменяются вообще. Психологические исследования и педагогическая практика показывают, что темперамент несколько изменяется под влиянием условий жизни и воспитания.</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Динамическая характеристика психической деятельности не име</w:t>
      </w:r>
      <w:r>
        <w:rPr>
          <w:rFonts w:ascii="Times New Roman CYR" w:hAnsi="Times New Roman CYR" w:cs="Times New Roman CYR"/>
          <w:sz w:val="28"/>
          <w:szCs w:val="28"/>
        </w:rPr>
        <w:t xml:space="preserve">ет самодовлеющего, формального характера; она зависит от содержания и конкретных условий деятельности, от отношения индивида к тому, что он делает, и к тем условиям, в которых он находится. Темпы моей деятельности будут, очевидно, различными в том случае, </w:t>
      </w:r>
      <w:r>
        <w:rPr>
          <w:rFonts w:ascii="Times New Roman CYR" w:hAnsi="Times New Roman CYR" w:cs="Times New Roman CYR"/>
          <w:sz w:val="28"/>
          <w:szCs w:val="28"/>
        </w:rPr>
        <w:t>когда направление ее вынужденно идет вразрез с моими склонностями, интересами, умениями и способностями, с особенностями моего характера, когда я чувствую себя в чужом мне окружении, и в том случае, когда я захвачен и увлечен содержанием моей работы и нахо</w:t>
      </w:r>
      <w:r>
        <w:rPr>
          <w:rFonts w:ascii="Times New Roman CYR" w:hAnsi="Times New Roman CYR" w:cs="Times New Roman CYR"/>
          <w:sz w:val="28"/>
          <w:szCs w:val="28"/>
        </w:rPr>
        <w:t>жусь в созвучной мне среде.</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Живость, переходящая в игривую резвость или развязанность, и размеренность, даже медлительность движений, принимающая характер степенности или величавости в мимике, в пантомимике, в осанке, походке, повадке человека, обусловлены</w:t>
      </w:r>
      <w:r>
        <w:rPr>
          <w:rFonts w:ascii="Times New Roman CYR" w:hAnsi="Times New Roman CYR" w:cs="Times New Roman CYR"/>
          <w:sz w:val="28"/>
          <w:szCs w:val="28"/>
        </w:rPr>
        <w:t xml:space="preserve"> многообразнейшими причинами, вплоть до нравов той общественной среды, в которой живет человек, и общественного положения, которое он занимает. Стиль эпохи, образ жизни определенных слоев обуславливает в известной мере и темпы, вообще динамические особенно</w:t>
      </w:r>
      <w:r>
        <w:rPr>
          <w:rFonts w:ascii="Times New Roman CYR" w:hAnsi="Times New Roman CYR" w:cs="Times New Roman CYR"/>
          <w:sz w:val="28"/>
          <w:szCs w:val="28"/>
        </w:rPr>
        <w:t>сти поведения представителей этой эпохи и соответствующих слоев. Идущие от эпохи, от общественных условий динамические особенности поведения не снимают, конечно, индивидуальных различий в темпераменте различных людей и не упраздняют значения их органически</w:t>
      </w:r>
      <w:r>
        <w:rPr>
          <w:rFonts w:ascii="Times New Roman CYR" w:hAnsi="Times New Roman CYR" w:cs="Times New Roman CYR"/>
          <w:sz w:val="28"/>
          <w:szCs w:val="28"/>
        </w:rPr>
        <w:t>х особенностей. Но, отражаясь в психике, в сознании людей, общественные моменты сами включаются во внутренние индивидуальные их особенности и вступают во внутреннюю взаимосвязь со всеми прочими их индивидуальными особенностями. В реальном образе жизни конк</w:t>
      </w:r>
      <w:r>
        <w:rPr>
          <w:rFonts w:ascii="Times New Roman CYR" w:hAnsi="Times New Roman CYR" w:cs="Times New Roman CYR"/>
          <w:sz w:val="28"/>
          <w:szCs w:val="28"/>
        </w:rPr>
        <w:t>ретного человека, в динамических особенностях его индивидуального поведения тонус его жизнедеятельности и регуляции указанных особенностей, которая исходит из общественных условий (темпов общественно - производственной жизни, нравов, быта, приличий и т.п.)</w:t>
      </w:r>
      <w:r>
        <w:rPr>
          <w:rFonts w:ascii="Times New Roman CYR" w:hAnsi="Times New Roman CYR" w:cs="Times New Roman CYR"/>
          <w:sz w:val="28"/>
          <w:szCs w:val="28"/>
        </w:rPr>
        <w:t>, образуют неразложимое единство иногда противоположных, но всегда взаимосвязанных моментов. Регуляция динамики поведения, исходящая из общественных условий жизни и деятельности человека, может, конечно, иногда затронуть лишь внешнее поведение, не затрагив</w:t>
      </w:r>
      <w:r>
        <w:rPr>
          <w:rFonts w:ascii="Times New Roman CYR" w:hAnsi="Times New Roman CYR" w:cs="Times New Roman CYR"/>
          <w:sz w:val="28"/>
          <w:szCs w:val="28"/>
        </w:rPr>
        <w:t xml:space="preserve">ая еще саму личность, ее темперамент; при этом внутренние особенности темперамента человека могут находиться и в противоречии с динамическими особенностями поведения, которого он внешне придерживается. Но, в конечном счете, особенности поведения, которого </w:t>
      </w:r>
      <w:r>
        <w:rPr>
          <w:rFonts w:ascii="Times New Roman CYR" w:hAnsi="Times New Roman CYR" w:cs="Times New Roman CYR"/>
          <w:sz w:val="28"/>
          <w:szCs w:val="28"/>
        </w:rPr>
        <w:t>длительно придерживается человек, не могут не наложить раньше или позже своего отпечатка - хотя и не механического, не зеркального, а иногда даже компенсаторно-антагонистического - на внутренний строй личности, на ее темперамент.</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во всех сво</w:t>
      </w:r>
      <w:r>
        <w:rPr>
          <w:rFonts w:ascii="Times New Roman CYR" w:hAnsi="Times New Roman CYR" w:cs="Times New Roman CYR"/>
          <w:sz w:val="28"/>
          <w:szCs w:val="28"/>
        </w:rPr>
        <w:t>их проявлениях темперамент опосредован и обусловлен реальными условиями и конкретным содержание жизни человека.</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следует помнить, что деление людей на четыре вида темперамента очень условно. Существуют переходные, смешанные, промежуточные типы темпе</w:t>
      </w:r>
      <w:r>
        <w:rPr>
          <w:rFonts w:ascii="Times New Roman CYR" w:hAnsi="Times New Roman CYR" w:cs="Times New Roman CYR"/>
          <w:sz w:val="28"/>
          <w:szCs w:val="28"/>
        </w:rPr>
        <w:t>рамента; часто в темпераменте человека соединяются черты разных темпераментов. Темперамент может также изменяться и в результате самовоспитания. Даже взрослый человек может изменить в определенную сторону свой темперамент.</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"чистые" типы темперамент</w:t>
      </w:r>
      <w:r>
        <w:rPr>
          <w:rFonts w:ascii="Times New Roman CYR" w:hAnsi="Times New Roman CYR" w:cs="Times New Roman CYR"/>
          <w:sz w:val="28"/>
          <w:szCs w:val="28"/>
        </w:rPr>
        <w:t>а встречаются относительно редко.</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литературы</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90423">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Абрамова Г.С. Практикум по возрастной психологии М.: изд. Центр "Академия", 1999. - 320 с.</w:t>
      </w:r>
    </w:p>
    <w:p w:rsidR="00000000" w:rsidRDefault="00290423">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Алексеев А.А. и др. Практикум по возрастной и педагогической психологии. - М.: Просвещение, 1987. - 255 с</w:t>
      </w:r>
      <w:r>
        <w:rPr>
          <w:rFonts w:ascii="Times New Roman CYR" w:hAnsi="Times New Roman CYR" w:cs="Times New Roman CYR"/>
          <w:sz w:val="28"/>
          <w:szCs w:val="28"/>
        </w:rPr>
        <w:t>.</w:t>
      </w:r>
    </w:p>
    <w:p w:rsidR="00000000" w:rsidRDefault="00290423">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Анастази А.В. Психологическое тестирование 2 ч.- М.:1992. - 236 с.</w:t>
      </w:r>
    </w:p>
    <w:p w:rsidR="00000000" w:rsidRDefault="00290423">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Гиппенрейтер Ю.Б. Введение в общую психологию.- М.: "ЧеРо", 2002. 336 с.</w:t>
      </w:r>
    </w:p>
    <w:p w:rsidR="00000000" w:rsidRDefault="00290423">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Грановская Р.М. Элементы практической психологии. - М.: Феникс, 1991. - 321 с.</w:t>
      </w:r>
    </w:p>
    <w:p w:rsidR="00000000" w:rsidRDefault="00290423">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Дружинина В.Н. Психология 2</w:t>
      </w:r>
      <w:r>
        <w:rPr>
          <w:rFonts w:ascii="Times New Roman CYR" w:hAnsi="Times New Roman CYR" w:cs="Times New Roman CYR"/>
          <w:sz w:val="28"/>
          <w:szCs w:val="28"/>
        </w:rPr>
        <w:t>1 в. - М.: ПЕР СЭ,2003. - 863 с.</w:t>
      </w:r>
    </w:p>
    <w:p w:rsidR="00000000" w:rsidRDefault="00290423">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Дубровина И.В., Данилова Е.Е., Прихожан А.М. Психология: Учебн. для студ. пед. заведений. - М.: Изд. центр "Академия",2004. - 464 с.</w:t>
      </w:r>
    </w:p>
    <w:p w:rsidR="00000000" w:rsidRDefault="00290423">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Еникеев М.Н. Психологический энциклопедический словарь. - М.: ТК Велби, Издательство П</w:t>
      </w:r>
      <w:r>
        <w:rPr>
          <w:rFonts w:ascii="Times New Roman CYR" w:hAnsi="Times New Roman CYR" w:cs="Times New Roman CYR"/>
          <w:sz w:val="28"/>
          <w:szCs w:val="28"/>
        </w:rPr>
        <w:t>роспект, 2007. - 560 с.</w:t>
      </w:r>
    </w:p>
    <w:p w:rsidR="00000000" w:rsidRDefault="00290423">
      <w:pPr>
        <w:widowControl w:val="0"/>
        <w:tabs>
          <w:tab w:val="left" w:pos="36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9. Климов Е.А. Конфликтующие реальности в работе с людьми. - М.: "МОДЭК", 2001. - 192 с.</w:t>
      </w:r>
    </w:p>
    <w:p w:rsidR="00000000" w:rsidRDefault="00290423">
      <w:pPr>
        <w:widowControl w:val="0"/>
        <w:tabs>
          <w:tab w:val="left" w:pos="36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Коломенский Я.Л. Детская психология. - Минск, Университетское, 1988. - 399 с.</w:t>
      </w:r>
    </w:p>
    <w:p w:rsidR="00000000" w:rsidRDefault="00290423">
      <w:pPr>
        <w:widowControl w:val="0"/>
        <w:tabs>
          <w:tab w:val="left" w:pos="36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Конюхов Н.И. Словарь - справочник практического психолога. - </w:t>
      </w:r>
      <w:r>
        <w:rPr>
          <w:rFonts w:ascii="Times New Roman CYR" w:hAnsi="Times New Roman CYR" w:cs="Times New Roman CYR"/>
          <w:sz w:val="28"/>
          <w:szCs w:val="28"/>
        </w:rPr>
        <w:t>Воронеж; 1996. - 165 с.</w:t>
      </w:r>
    </w:p>
    <w:p w:rsidR="00000000" w:rsidRDefault="00290423">
      <w:pPr>
        <w:widowControl w:val="0"/>
        <w:tabs>
          <w:tab w:val="left" w:pos="18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12. Кузнецов И.Н. Технология делового общения. - М.: ИКЦ Ростов н/Д: Издательский центр "МарТ", 2004. - 128 с.</w:t>
      </w:r>
    </w:p>
    <w:p w:rsidR="00000000" w:rsidRDefault="00290423">
      <w:pPr>
        <w:widowControl w:val="0"/>
        <w:tabs>
          <w:tab w:val="left" w:pos="18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Кулагина И.Ю. Возрастная психология. - М.: 1997. - 176 с.</w:t>
      </w:r>
    </w:p>
    <w:p w:rsidR="00000000" w:rsidRDefault="00290423">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14. Матюхина М.В. Возрастная и педагогическая психология. - М</w:t>
      </w:r>
      <w:r>
        <w:rPr>
          <w:rFonts w:ascii="Times New Roman CYR" w:hAnsi="Times New Roman CYR" w:cs="Times New Roman CYR"/>
          <w:sz w:val="28"/>
          <w:szCs w:val="28"/>
        </w:rPr>
        <w:t>., 2002. - С. 173-211.</w:t>
      </w:r>
    </w:p>
    <w:p w:rsidR="00000000" w:rsidRDefault="00290423">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Мухина В.С. Детская психология: Учеб. для студ. пед. институтов. - М.: Просвещение, 1985. - 272 с.</w:t>
      </w:r>
    </w:p>
    <w:p w:rsidR="00000000" w:rsidRDefault="00290423">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Немов Р.С. Психология: Учеб. для студ. пед. заведений. - М.: Гуманит. Изд. центр ВЛАДОС, 2001. - 608 с.</w:t>
      </w:r>
    </w:p>
    <w:p w:rsidR="00000000" w:rsidRDefault="00290423">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Немов Р.С. Психология: У</w:t>
      </w:r>
      <w:r>
        <w:rPr>
          <w:rFonts w:ascii="Times New Roman CYR" w:hAnsi="Times New Roman CYR" w:cs="Times New Roman CYR"/>
          <w:sz w:val="28"/>
          <w:szCs w:val="28"/>
        </w:rPr>
        <w:t>чеб. для студ. пед. заведений. - М.: Гуманит. Изд. центр ВЛАДОС, 2004. - 606 с.</w:t>
      </w:r>
    </w:p>
    <w:p w:rsidR="00000000" w:rsidRDefault="00290423">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Платонов К.К. Краткий словарь системы психологических понятий. М.,1989. - С. 149.</w:t>
      </w:r>
    </w:p>
    <w:p w:rsidR="00000000" w:rsidRDefault="00290423">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Пономаренко Л.П. Психология 10 класс М.: Владос, 2003. - 184 с.</w:t>
      </w:r>
    </w:p>
    <w:p w:rsidR="00000000" w:rsidRDefault="00290423">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Рогов Е.И. Общая психоло</w:t>
      </w:r>
      <w:r>
        <w:rPr>
          <w:rFonts w:ascii="Times New Roman CYR" w:hAnsi="Times New Roman CYR" w:cs="Times New Roman CYR"/>
          <w:sz w:val="28"/>
          <w:szCs w:val="28"/>
        </w:rPr>
        <w:t>гия. - М..: Владос, 2003. - 448 с.</w:t>
      </w:r>
    </w:p>
    <w:p w:rsidR="00000000" w:rsidRDefault="00290423">
      <w:pPr>
        <w:widowControl w:val="0"/>
        <w:tabs>
          <w:tab w:val="left" w:pos="36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21. Русалов В.М. О природе темперамента и его месте в структуре индивидуальных свойств человека // Вопросы психологии. 1985.</w:t>
      </w:r>
    </w:p>
    <w:p w:rsidR="00000000" w:rsidRDefault="00290423">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22. Сластенин В.А. Педагогика. - М., 2002. - С. 314-369.</w:t>
      </w:r>
    </w:p>
    <w:p w:rsidR="00000000" w:rsidRDefault="00290423">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Смирнов С.Д. Педагогика и психология.</w:t>
      </w:r>
      <w:r>
        <w:rPr>
          <w:rFonts w:ascii="Times New Roman CYR" w:hAnsi="Times New Roman CYR" w:cs="Times New Roman CYR"/>
          <w:sz w:val="28"/>
          <w:szCs w:val="28"/>
        </w:rPr>
        <w:t xml:space="preserve"> - М., 2002. - С. 357-369.</w:t>
      </w:r>
    </w:p>
    <w:p w:rsidR="00000000" w:rsidRDefault="00290423">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Столяренко Л.Д. Основы психологии. - Ростов Н/Д: Феникс, 2002. - 672с.</w:t>
      </w:r>
    </w:p>
    <w:p w:rsidR="00000000" w:rsidRDefault="00290423">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Талызина Н.Ф. Педагогическая психология - М: "Академия", 2003. - 288с.</w:t>
      </w:r>
    </w:p>
    <w:p w:rsidR="00000000" w:rsidRDefault="00290423">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Урунтаева Г.А. Дошкольная психология. - М.: Академия, 1998. - 336 с.</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Приложения</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Приложение 1</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Специалистами в области медицины и практикующими врачами разработаны основы питания людей каждого типа темпераментов. Однако заметим, что полученные исследования носят скорее статистический, чем научно-подтвержденный характер. Вы, выяснив с</w:t>
      </w:r>
      <w:r>
        <w:rPr>
          <w:rFonts w:ascii="Times New Roman CYR" w:hAnsi="Times New Roman CYR" w:cs="Times New Roman CYR"/>
          <w:sz w:val="28"/>
          <w:szCs w:val="28"/>
        </w:rPr>
        <w:t>вой тип темперамента, можете проверить эти данные на себе и своих гастрономических предпочтениях.</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Холерикам и сангвиникам полезны:</w:t>
      </w:r>
    </w:p>
    <w:p w:rsidR="00000000" w:rsidRDefault="00290423">
      <w:pPr>
        <w:widowControl w:val="0"/>
        <w:tabs>
          <w:tab w:val="left" w:pos="12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Специи: кориандр, корица, укроп, сельдерей, семечки (тыквы и подсолнуха), ревень, изюм, чернослив, маслины, грибы.</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Фрукты</w:t>
      </w:r>
      <w:r>
        <w:rPr>
          <w:rFonts w:ascii="Times New Roman CYR" w:hAnsi="Times New Roman CYR" w:cs="Times New Roman CYR"/>
          <w:sz w:val="28"/>
          <w:szCs w:val="28"/>
        </w:rPr>
        <w:t>: черный виноград, сладкие яблоки, груши, слива, гранат, фиги, инжир, ананас, дыня.</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Овощи: зеленый горошек, салат, брюссельская капуста, спаржа, кабачки, огурцы, цветная капуста, репа, молодой картофель, шпинат, понемногу помидоры, горох, фасоль, бобы (н</w:t>
      </w:r>
      <w:r>
        <w:rPr>
          <w:rFonts w:ascii="Times New Roman CYR" w:hAnsi="Times New Roman CYR" w:cs="Times New Roman CYR"/>
          <w:sz w:val="28"/>
          <w:szCs w:val="28"/>
        </w:rPr>
        <w:t>е чечевица).</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Продукты из злаков: белый и серый хлеб, манная и овсяная каши, лапша, макароны.</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Крупы: ячмень, рис.</w:t>
      </w:r>
    </w:p>
    <w:p w:rsidR="00000000" w:rsidRDefault="00290423">
      <w:pPr>
        <w:widowControl w:val="0"/>
        <w:tabs>
          <w:tab w:val="left" w:pos="12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Масла: несоленое сливочное, оливковое, соевое.</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Молочные продукты: творог, молоко.</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Мясо: баранина, козлятина, говядина, цыплята, кура,</w:t>
      </w:r>
      <w:r>
        <w:rPr>
          <w:rFonts w:ascii="Times New Roman CYR" w:hAnsi="Times New Roman CYR" w:cs="Times New Roman CYR"/>
          <w:sz w:val="28"/>
          <w:szCs w:val="28"/>
        </w:rPr>
        <w:t xml:space="preserve"> индейка.</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Рыба: сельдь, морская, озерная и речная рыба.</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холерик или сангвиник здоровы, им полезны: лук, чеснок (без злоупотреблений, лучше с маслом, еще лучше в винегретах, котлетах), орехи (в малом количестве), греча (не часто), черный хлеб (но мен</w:t>
      </w:r>
      <w:r>
        <w:rPr>
          <w:rFonts w:ascii="Times New Roman CYR" w:hAnsi="Times New Roman CYR" w:cs="Times New Roman CYR"/>
          <w:sz w:val="28"/>
          <w:szCs w:val="28"/>
        </w:rPr>
        <w:t>ьше, чем пшеничный), свинина (редко), кислое молоко (стакан по вечерам), колбаса (очень редко), лимоны (только в чае), кислые яблоки, капуста (в небольшом количестве), морковь (лучше в салатах), арбуз (не каждый день), мед (лишь к чаю).</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же сангвиник и</w:t>
      </w:r>
      <w:r>
        <w:rPr>
          <w:rFonts w:ascii="Times New Roman CYR" w:hAnsi="Times New Roman CYR" w:cs="Times New Roman CYR"/>
          <w:sz w:val="28"/>
          <w:szCs w:val="28"/>
        </w:rPr>
        <w:t>ли холерик заболеет, тогда его пищевой рацион ожесточается, и он переходит на жесткую диету.</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Флегматикам и меланхоликам полезны:</w:t>
      </w:r>
    </w:p>
    <w:p w:rsidR="00000000" w:rsidRDefault="00290423">
      <w:pPr>
        <w:widowControl w:val="0"/>
        <w:tabs>
          <w:tab w:val="left" w:pos="12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Специи: гвоздика, корица, имбирь, шафран, тмин, лавровый лист, красный и, особенно, черный перец, горчица, хрен, зеленый чай,</w:t>
      </w:r>
      <w:r>
        <w:rPr>
          <w:rFonts w:ascii="Times New Roman CYR" w:hAnsi="Times New Roman CYR" w:cs="Times New Roman CYR"/>
          <w:sz w:val="28"/>
          <w:szCs w:val="28"/>
        </w:rPr>
        <w:t xml:space="preserve"> изюм, чернослив, сухофрукты, ревень, орехи (умеренно), грибы, маслины (умеренно), сельдерей, петрушка, лук, чеснок.</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Сладости: мед.</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Фрукты: яблоки (антоновка), груша, гранат, хурма, ягоды (особенно дикорастущие), абрикосы, вишня.</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 xml:space="preserve">Овощи: брюссельская </w:t>
      </w:r>
      <w:r>
        <w:rPr>
          <w:rFonts w:ascii="Times New Roman CYR" w:hAnsi="Times New Roman CYR" w:cs="Times New Roman CYR"/>
          <w:sz w:val="28"/>
          <w:szCs w:val="28"/>
        </w:rPr>
        <w:t>и цветная капуста, кабачки, морковь, баклажаны, молодой картофель, редис, шпинат, свекла, молодая редька, репа, горох, чечевица.</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Зерновые: ячмень, рожь.</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Продукты из злаков: манная каша, лапша, макароны, пшено, овсяное печенье (но не овсяная каша, она ф</w:t>
      </w:r>
      <w:r>
        <w:rPr>
          <w:rFonts w:ascii="Times New Roman CYR" w:hAnsi="Times New Roman CYR" w:cs="Times New Roman CYR"/>
          <w:sz w:val="28"/>
          <w:szCs w:val="28"/>
        </w:rPr>
        <w:t>легматикам противопоказана), греча (в малых количествах), кукуруза, рис (в малых количествах), а также яичный желток.</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Мясо: баранина, молодая говядина, говяжья печень, цыплята.</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Рыба: сельдь малосоленая (вымоченная в воде), морская рыба, икра.</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 xml:space="preserve">Масло: </w:t>
      </w:r>
      <w:r>
        <w:rPr>
          <w:rFonts w:ascii="Times New Roman CYR" w:hAnsi="Times New Roman CYR" w:cs="Times New Roman CYR"/>
          <w:sz w:val="28"/>
          <w:szCs w:val="28"/>
        </w:rPr>
        <w:t>топленое, несоленое, подсолнечное, кукурузное (в малых количествах).</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Сыр: любой, но свежий.</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Кисломолочные продукты (умеренно): козье молоко, брынза.</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sidR="00B630D5">
        <w:rPr>
          <w:rFonts w:ascii="Microsoft Sans Serif" w:hAnsi="Microsoft Sans Serif" w:cs="Microsoft Sans Serif"/>
          <w:noProof/>
          <w:sz w:val="17"/>
          <w:szCs w:val="17"/>
        </w:rPr>
        <w:drawing>
          <wp:inline distT="0" distB="0" distL="0" distR="0">
            <wp:extent cx="2438400" cy="20764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38400" cy="2076450"/>
                    </a:xfrm>
                    <a:prstGeom prst="rect">
                      <a:avLst/>
                    </a:prstGeom>
                    <a:noFill/>
                    <a:ln>
                      <a:noFill/>
                    </a:ln>
                  </pic:spPr>
                </pic:pic>
              </a:graphicData>
            </a:graphic>
          </wp:inline>
        </w:drawing>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1. Меланхолик</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высокая скорость обмена веществ, обычно пр</w:t>
      </w:r>
      <w:r>
        <w:rPr>
          <w:rFonts w:ascii="Times New Roman CYR" w:hAnsi="Times New Roman CYR" w:cs="Times New Roman CYR"/>
          <w:sz w:val="28"/>
          <w:szCs w:val="28"/>
        </w:rPr>
        <w:t>осто так меланхолики не полнеют, однако обмен веществ несбалансированный, отчего часто бывает сильная усталость</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утонченные черты лица, хрупкость внешнего облика, худоба и худощавость, отсутствие выраженной склонности к ожирению</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вытянутые части тела, за</w:t>
      </w:r>
      <w:r>
        <w:rPr>
          <w:rFonts w:ascii="Times New Roman CYR" w:hAnsi="Times New Roman CYR" w:cs="Times New Roman CYR"/>
          <w:sz w:val="28"/>
          <w:szCs w:val="28"/>
        </w:rPr>
        <w:t>метное удлинение конечностей по отношению к общим пропорциям, акцент всей фигуры на конечностях</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выступающие кости, плоская, утонченная, слабая мускулатура, длинные тонкие мускулы и кости</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плоская спина, узкая, длинная, плоская или вогнутая грудная клетк</w:t>
      </w:r>
      <w:r>
        <w:rPr>
          <w:rFonts w:ascii="Times New Roman CYR" w:hAnsi="Times New Roman CYR" w:cs="Times New Roman CYR"/>
          <w:sz w:val="28"/>
          <w:szCs w:val="28"/>
        </w:rPr>
        <w:t>а, острый реберный угол</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относительно широкие таз и плечи при узкой талии</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высокий угловатый квадратный лоб, череп значительно сужается книзу, верхняя часть головы по объему больше нижней</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затылок имеет выступы, сильно скашивается к шее, имеет резкий пе</w:t>
      </w:r>
      <w:r>
        <w:rPr>
          <w:rFonts w:ascii="Times New Roman CYR" w:hAnsi="Times New Roman CYR" w:cs="Times New Roman CYR"/>
          <w:sz w:val="28"/>
          <w:szCs w:val="28"/>
        </w:rPr>
        <w:t>реход к шее, заостренная теменная область</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подбородок заострен, выступает вперед или слабо скошен, нижняя челюсть "слабая", заметно сужается книзу</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скулы средне или сильно выражены, выступают, часто заострены</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нос часто удлиненный, заостренный, выступаю</w:t>
      </w:r>
      <w:r>
        <w:rPr>
          <w:rFonts w:ascii="Times New Roman CYR" w:hAnsi="Times New Roman CYR" w:cs="Times New Roman CYR"/>
          <w:sz w:val="28"/>
          <w:szCs w:val="28"/>
        </w:rPr>
        <w:t>щий вперед, ярко выражен</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шея длинная, средней толщины или тонкая, часто изогнута, на вид присутствует отделенность от головы и тела, кадык выражен</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ноги и руки длинные, тонкие, суставы острые и угловатые, ступни и кисти узкие, вытянутые</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630D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819400" cy="22193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9400" cy="2219325"/>
                    </a:xfrm>
                    <a:prstGeom prst="rect">
                      <a:avLst/>
                    </a:prstGeom>
                    <a:noFill/>
                    <a:ln>
                      <a:noFill/>
                    </a:ln>
                  </pic:spPr>
                </pic:pic>
              </a:graphicData>
            </a:graphic>
          </wp:inline>
        </w:drawing>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2. Флегматик</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Замедленные движения, спокойная и уверенная, как бы плывущая походка</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Квадратно-прямоугольное, "бочкообразное" туловище. Массивная, плотная, крепко сбитая фигура, угловатые формы.</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Одинаковое развитие внутренних</w:t>
      </w:r>
      <w:r>
        <w:rPr>
          <w:rFonts w:ascii="Times New Roman CYR" w:hAnsi="Times New Roman CYR" w:cs="Times New Roman CYR"/>
          <w:sz w:val="28"/>
          <w:szCs w:val="28"/>
        </w:rPr>
        <w:t xml:space="preserve"> полостей тела (головы, груди, живота), структуры плечевого пояса и конечностей.</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Акцент фигуры в центре туловища, на "грудной клетке и на округлом животе. Кости и мышцы короткие, широкие, крепкие.</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Мускулатура массивная, крепкая, сильная. Короткие, круг</w:t>
      </w:r>
      <w:r>
        <w:rPr>
          <w:rFonts w:ascii="Times New Roman CYR" w:hAnsi="Times New Roman CYR" w:cs="Times New Roman CYR"/>
          <w:sz w:val="28"/>
          <w:szCs w:val="28"/>
        </w:rPr>
        <w:t>лые или средней длины и толщины ноги и руки.</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Имеется склонность к ожирению. Явно или средне выраженная жировая ткань, в первую очередь проявляется в ожирении торса, живота.</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Умеренная ли низкая скорость обмена веществ - вес прибывает в случае избыточног</w:t>
      </w:r>
      <w:r>
        <w:rPr>
          <w:rFonts w:ascii="Times New Roman CYR" w:hAnsi="Times New Roman CYR" w:cs="Times New Roman CYR"/>
          <w:sz w:val="28"/>
          <w:szCs w:val="28"/>
        </w:rPr>
        <w:t>о питания.</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Короткая, широкая, выпуклая расширяющаяся книзу грудная клетка, тупой реберный угол.</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Вытянутая "бочкообразная" голова. Верхняя и нижняя часть черепа равны по объему, или нижняя больше. Широкий, угловатый, квадратный череп, имеет сглаженные в</w:t>
      </w:r>
      <w:r>
        <w:rPr>
          <w:rFonts w:ascii="Times New Roman CYR" w:hAnsi="Times New Roman CYR" w:cs="Times New Roman CYR"/>
          <w:sz w:val="28"/>
          <w:szCs w:val="28"/>
        </w:rPr>
        <w:t>ыступы.</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Лоб слабо сужающийся  Затылок плоский, без выступов, переход в шею очерчен слабо.</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Круглый, шарообразный контур темени.</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Скулы слабо или средне выражены.</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Нос крупный, прямой, выступающий вперед, кончик опушен книзу.</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Относительно короткая, т</w:t>
      </w:r>
      <w:r>
        <w:rPr>
          <w:rFonts w:ascii="Times New Roman CYR" w:hAnsi="Times New Roman CYR" w:cs="Times New Roman CYR"/>
          <w:sz w:val="28"/>
          <w:szCs w:val="28"/>
        </w:rPr>
        <w:t>олстая, прямая шея.</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Отдаленность от головы и туловища не выражена, ноги и руки длинные, суставы округлые, ступни и кисти широкие короткие</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630D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819400" cy="20288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0" cy="2028825"/>
                    </a:xfrm>
                    <a:prstGeom prst="rect">
                      <a:avLst/>
                    </a:prstGeom>
                    <a:noFill/>
                    <a:ln>
                      <a:noFill/>
                    </a:ln>
                  </pic:spPr>
                </pic:pic>
              </a:graphicData>
            </a:graphic>
          </wp:inline>
        </w:drawing>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3. Холерик</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хрупкость внешнего облика, худоба и худощавость, телосложен</w:t>
      </w:r>
      <w:r>
        <w:rPr>
          <w:rFonts w:ascii="Times New Roman CYR" w:hAnsi="Times New Roman CYR" w:cs="Times New Roman CYR"/>
          <w:sz w:val="28"/>
          <w:szCs w:val="28"/>
        </w:rPr>
        <w:t>ие сухое</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Вытянутые части тела. Сильное развитие конечностей, акцент фигуры на конечностях. Длинные тонкие мускулы и кости.</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Отсутствие выраженной склонности к ожирению, худоба.</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Высокая скорость обмена веществ.</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 xml:space="preserve">Грудная клетка узкая, длинная, плоская </w:t>
      </w:r>
      <w:r>
        <w:rPr>
          <w:rFonts w:ascii="Times New Roman CYR" w:hAnsi="Times New Roman CYR" w:cs="Times New Roman CYR"/>
          <w:sz w:val="28"/>
          <w:szCs w:val="28"/>
        </w:rPr>
        <w:t>или вогнута, острый реберный угол.</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Слегка конусообразный череп, овальной или яйцеобразной слегка сужающийся кверху формы.</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Лоб плавно сужающийся кверху, конусообразный, без выступов и неровностей.</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Верхняя часть головы больше по объему.</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Подбородок за</w:t>
      </w:r>
      <w:r>
        <w:rPr>
          <w:rFonts w:ascii="Times New Roman CYR" w:hAnsi="Times New Roman CYR" w:cs="Times New Roman CYR"/>
          <w:sz w:val="28"/>
          <w:szCs w:val="28"/>
        </w:rPr>
        <w:t>острен.</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Нижняя челюсть "слабая" или сильно скошенная, заметно сужается книзу.</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Скулы средне или сильно выражены, выступают, заострены.</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Нос ярко выраженной формы - с горбинкой "птичий", сильно выступающий, заостренный, удлиненный, вытянутый вперед, кон</w:t>
      </w:r>
      <w:r>
        <w:rPr>
          <w:rFonts w:ascii="Times New Roman CYR" w:hAnsi="Times New Roman CYR" w:cs="Times New Roman CYR"/>
          <w:sz w:val="28"/>
          <w:szCs w:val="28"/>
        </w:rPr>
        <w:t>чик явно опущен вниз по отношению к основанию.</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Затылок имеет выступы, сильно скашивается книзу, резкий переходи к шее.</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Заостренная теменная область.</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Шея длинная, средней толщины или тонкая, часто изогнута, на вид присутствует отделенность от головы и</w:t>
      </w:r>
      <w:r>
        <w:rPr>
          <w:rFonts w:ascii="Times New Roman CYR" w:hAnsi="Times New Roman CYR" w:cs="Times New Roman CYR"/>
          <w:sz w:val="28"/>
          <w:szCs w:val="28"/>
        </w:rPr>
        <w:t xml:space="preserve"> тела, кадык выражен.</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Ноги длинные, тонкие, колени худые, угловатые, острые, ступни узкие, вытянутые, узловатые, суставы резко выступают.</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630D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895600" cy="17240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95600" cy="1724025"/>
                    </a:xfrm>
                    <a:prstGeom prst="rect">
                      <a:avLst/>
                    </a:prstGeom>
                    <a:noFill/>
                    <a:ln>
                      <a:noFill/>
                    </a:ln>
                  </pic:spPr>
                </pic:pic>
              </a:graphicData>
            </a:graphic>
          </wp:inline>
        </w:drawing>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4. Сангвиник</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br w:type="page"/>
        <w:t>Круглое, "шарообразное" туловище, округлые формы, низкий, редко средний рост.</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Сильное развитие внутренних полостей тела (головы, груди, живота) при слабо развитой структуре плечевого пояса и конеч</w:t>
      </w:r>
      <w:r>
        <w:rPr>
          <w:rFonts w:ascii="Times New Roman CYR" w:hAnsi="Times New Roman CYR" w:cs="Times New Roman CYR"/>
          <w:sz w:val="28"/>
          <w:szCs w:val="28"/>
        </w:rPr>
        <w:t>ностей.</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Акцент в центре туловища на округлом животе.</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Короткие, широкие кости и мышцы - вид круглых "нашлепок" на плечах, как латы. Выпуклый рельеф мышц.</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Явно выраженная жировая ткань, жир откладывается равномерно во всех частях тела.</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Низкая скорост</w:t>
      </w:r>
      <w:r>
        <w:rPr>
          <w:rFonts w:ascii="Times New Roman CYR" w:hAnsi="Times New Roman CYR" w:cs="Times New Roman CYR"/>
          <w:sz w:val="28"/>
          <w:szCs w:val="28"/>
        </w:rPr>
        <w:t>ь обмена веществ - вес прибывает, даже если есть относительно мало.</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Короткая, широкая, выпуклая грудная клетка, тупой реберный угол.</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Круглая шарообразная голова, верхняя и нижняя часть черепа равны по объему, круглый, шарообразный контур темени.</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 xml:space="preserve">Лоб </w:t>
      </w:r>
      <w:r>
        <w:rPr>
          <w:rFonts w:ascii="Times New Roman CYR" w:hAnsi="Times New Roman CYR" w:cs="Times New Roman CYR"/>
          <w:sz w:val="28"/>
          <w:szCs w:val="28"/>
        </w:rPr>
        <w:t>круглый, без выступов и неровностей, плавно закругленный, почти незаметный переход к волосяной части.</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Подбородок и скулы не выражены.</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Нос явно не выражен, "утиный", "картошкой" или слегка вздернут.</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Затылок круглый или плоский, без выступов, переход в</w:t>
      </w:r>
      <w:r>
        <w:rPr>
          <w:rFonts w:ascii="Times New Roman CYR" w:hAnsi="Times New Roman CYR" w:cs="Times New Roman CYR"/>
          <w:sz w:val="28"/>
          <w:szCs w:val="28"/>
        </w:rPr>
        <w:t xml:space="preserve"> шею очерчен слабо.</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Шея слабо или совсем не выражена, короткая, толстая.</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Ноги короткие, гладкие, круглые.</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2</w:t>
      </w: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Виды темперамента и соответствующие им психические свойства человека</w:t>
      </w:r>
    </w:p>
    <w:p w:rsidR="00000000" w:rsidRDefault="00B630D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848225" cy="33528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48225" cy="3352800"/>
                    </a:xfrm>
                    <a:prstGeom prst="rect">
                      <a:avLst/>
                    </a:prstGeom>
                    <a:noFill/>
                    <a:ln>
                      <a:noFill/>
                    </a:ln>
                  </pic:spPr>
                </pic:pic>
              </a:graphicData>
            </a:graphic>
          </wp:inline>
        </w:drawing>
      </w:r>
    </w:p>
    <w:p w:rsidR="00290423" w:rsidRDefault="002904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sectPr w:rsidR="0029042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0D5"/>
    <w:rsid w:val="00290423"/>
    <w:rsid w:val="00B630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13359</Words>
  <Characters>76149</Characters>
  <Application>Microsoft Office Word</Application>
  <DocSecurity>0</DocSecurity>
  <Lines>634</Lines>
  <Paragraphs>178</Paragraphs>
  <ScaleCrop>false</ScaleCrop>
  <Company/>
  <LinksUpToDate>false</LinksUpToDate>
  <CharactersWithSpaces>89330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2024-09-25T06:27:00Z</dcterms:created>
  <dcterms:modified xsi:type="dcterms:W3CDTF">2024-09-25T06:27:00Z</dcterms:modified>
</cp:coreProperties>
</file>